
<file path=[Content_Types].xml><?xml version="1.0" encoding="utf-8"?>
<Types xmlns="http://schemas.openxmlformats.org/package/2006/content-types">
  <Override PartName="/word/diagrams/layout2.xml" ContentType="application/vnd.openxmlformats-officedocument.drawingml.diagramLayout+xml"/>
  <Override PartName="/word/diagrams/colors30.xml" ContentType="application/vnd.openxmlformats-officedocument.drawingml.diagramColors+xml"/>
  <Override PartName="/word/diagrams/quickStyle36.xml" ContentType="application/vnd.openxmlformats-officedocument.drawingml.diagramStyle+xml"/>
  <Override PartName="/word/diagrams/colors3.xml" ContentType="application/vnd.openxmlformats-officedocument.drawingml.diagramColors+xml"/>
  <Override PartName="/word/diagrams/layout28.xml" ContentType="application/vnd.openxmlformats-officedocument.drawingml.diagramLayout+xml"/>
  <Override PartName="/word/diagrams/quickStyle15.xml" ContentType="application/vnd.openxmlformats-officedocument.drawingml.diagramStyle+xml"/>
  <Override PartName="/word/diagrams/data7.xml" ContentType="application/vnd.openxmlformats-officedocument.drawingml.diagramData+xml"/>
  <Override PartName="/word/diagrams/quickStyle42.xml" ContentType="application/vnd.openxmlformats-officedocument.drawingml.diagramStyle+xml"/>
  <Override PartName="/word/diagrams/layout32.xml" ContentType="application/vnd.openxmlformats-officedocument.drawingml.diagramLayout+xml"/>
  <Override PartName="/docProps/app.xml" ContentType="application/vnd.openxmlformats-officedocument.extended-properties+xml"/>
  <Override PartName="/word/diagrams/data20.xml" ContentType="application/vnd.openxmlformats-officedocument.drawingml.diagramData+xml"/>
  <Override PartName="/word/diagrams/colors18.xml" ContentType="application/vnd.openxmlformats-officedocument.drawingml.diagramColors+xml"/>
  <Override PartName="/word/diagrams/colors11.xml" ContentType="application/vnd.openxmlformats-officedocument.drawingml.diagramColors+xml"/>
  <Override PartName="/word/diagrams/quickStyle43.xml" ContentType="application/vnd.openxmlformats-officedocument.drawingml.diagramStyle+xml"/>
  <Override PartName="/word/diagrams/data12.xml" ContentType="application/vnd.openxmlformats-officedocument.drawingml.diagramData+xml"/>
  <Override PartName="/word/diagrams/data17.xml" ContentType="application/vnd.openxmlformats-officedocument.drawingml.diagramData+xml"/>
  <Override PartName="/word/diagrams/colors17.xml" ContentType="application/vnd.openxmlformats-officedocument.drawingml.diagramColors+xml"/>
  <Override PartName="/word/diagrams/quickStyle8.xml" ContentType="application/vnd.openxmlformats-officedocument.drawingml.diagramStyle+xml"/>
  <Override PartName="/word/diagrams/layout29.xml" ContentType="application/vnd.openxmlformats-officedocument.drawingml.diagramLayout+xml"/>
  <Override PartName="/word/diagrams/layout6.xml" ContentType="application/vnd.openxmlformats-officedocument.drawingml.diagramLayout+xml"/>
  <Override PartName="/word/diagrams/layout22.xml" ContentType="application/vnd.openxmlformats-officedocument.drawingml.diagramLayout+xml"/>
  <Override PartName="/word/diagrams/layout23.xml" ContentType="application/vnd.openxmlformats-officedocument.drawingml.diagramLayout+xml"/>
  <Override PartName="/word/diagrams/layout9.xml" ContentType="application/vnd.openxmlformats-officedocument.drawingml.diagramLayout+xml"/>
  <Override PartName="/word/diagrams/data24.xml" ContentType="application/vnd.openxmlformats-officedocument.drawingml.diagramData+xml"/>
  <Override PartName="/word/diagrams/colors39.xml" ContentType="application/vnd.openxmlformats-officedocument.drawingml.diagramColors+xml"/>
  <Override PartName="/word/diagrams/layout41.xml" ContentType="application/vnd.openxmlformats-officedocument.drawingml.diagramLayout+xml"/>
  <Override PartName="/word/diagrams/layout10.xml" ContentType="application/vnd.openxmlformats-officedocument.drawingml.diagramLayout+xml"/>
  <Override PartName="/word/diagrams/colors4.xml" ContentType="application/vnd.openxmlformats-officedocument.drawingml.diagramColors+xml"/>
  <Override PartName="/word/diagrams/quickStyle22.xml" ContentType="application/vnd.openxmlformats-officedocument.drawingml.diagramStyle+xml"/>
  <Override PartName="/word/settings.xml" ContentType="application/vnd.openxmlformats-officedocument.wordprocessingml.settings+xml"/>
  <Override PartName="/word/diagrams/data14.xml" ContentType="application/vnd.openxmlformats-officedocument.drawingml.diagramData+xml"/>
  <Override PartName="/word/diagrams/quickStyle17.xml" ContentType="application/vnd.openxmlformats-officedocument.drawingml.diagramStyle+xml"/>
  <Override PartName="/word/diagrams/layout31.xml" ContentType="application/vnd.openxmlformats-officedocument.drawingml.diagramLayout+xml"/>
  <Override PartName="/word/diagrams/quickStyle33.xml" ContentType="application/vnd.openxmlformats-officedocument.drawingml.diagramStyle+xml"/>
  <Override PartName="/word/diagrams/layout4.xml" ContentType="application/vnd.openxmlformats-officedocument.drawingml.diagramLayout+xml"/>
  <Override PartName="/word/diagrams/data35.xml" ContentType="application/vnd.openxmlformats-officedocument.drawingml.diagramData+xml"/>
  <Override PartName="/word/diagrams/quickStyle37.xml" ContentType="application/vnd.openxmlformats-officedocument.drawingml.diagramStyle+xml"/>
  <Override PartName="/word/diagrams/colors43.xml" ContentType="application/vnd.openxmlformats-officedocument.drawingml.diagramColors+xml"/>
  <Override PartName="/word/diagrams/colors16.xml" ContentType="application/vnd.openxmlformats-officedocument.drawingml.diagramColors+xml"/>
  <Override PartName="/word/diagrams/layout14.xml" ContentType="application/vnd.openxmlformats-officedocument.drawingml.diagramLayout+xml"/>
  <Override PartName="/word/diagrams/colors25.xml" ContentType="application/vnd.openxmlformats-officedocument.drawingml.diagramColors+xml"/>
  <Override PartName="/word/diagrams/quickStyle39.xml" ContentType="application/vnd.openxmlformats-officedocument.drawingml.diagramStyle+xml"/>
  <Override PartName="/word/diagrams/data5.xml" ContentType="application/vnd.openxmlformats-officedocument.drawingml.diagramData+xml"/>
  <Override PartName="/word/diagrams/layout16.xml" ContentType="application/vnd.openxmlformats-officedocument.drawingml.diagramLayout+xml"/>
  <Override PartName="/word/diagrams/data23.xml" ContentType="application/vnd.openxmlformats-officedocument.drawingml.diagramData+xml"/>
  <Override PartName="/word/diagrams/quickStyle4.xml" ContentType="application/vnd.openxmlformats-officedocument.drawingml.diagramStyle+xml"/>
  <Override PartName="/word/diagrams/colors7.xml" ContentType="application/vnd.openxmlformats-officedocument.drawingml.diagramColors+xml"/>
  <Override PartName="/word/diagrams/colors19.xml" ContentType="application/vnd.openxmlformats-officedocument.drawingml.diagramColors+xml"/>
  <Override PartName="/word/diagrams/data1.xml" ContentType="application/vnd.openxmlformats-officedocument.drawingml.diagramData+xml"/>
  <Override PartName="/word/diagrams/quickStyle11.xml" ContentType="application/vnd.openxmlformats-officedocument.drawingml.diagramStyle+xml"/>
  <Override PartName="/word/diagrams/quickStyle34.xml" ContentType="application/vnd.openxmlformats-officedocument.drawingml.diagramStyle+xml"/>
  <Override PartName="/word/diagrams/data43.xml" ContentType="application/vnd.openxmlformats-officedocument.drawingml.diagramData+xml"/>
  <Override PartName="/word/diagrams/colors2.xml" ContentType="application/vnd.openxmlformats-officedocument.drawingml.diagramColors+xml"/>
  <Override PartName="/word/diagrams/layout30.xml" ContentType="application/vnd.openxmlformats-officedocument.drawingml.diagramLayout+xml"/>
  <Override PartName="/word/diagrams/quickStyle2.xml" ContentType="application/vnd.openxmlformats-officedocument.drawingml.diagramStyle+xml"/>
  <Override PartName="/word/diagrams/data8.xml" ContentType="application/vnd.openxmlformats-officedocument.drawingml.diagramData+xml"/>
  <Override PartName="/word/diagrams/quickStyle14.xml" ContentType="application/vnd.openxmlformats-officedocument.drawingml.diagramStyle+xml"/>
  <Override PartName="/word/diagrams/data16.xml" ContentType="application/vnd.openxmlformats-officedocument.drawingml.diagramData+xml"/>
  <Override PartName="/word/diagrams/quickStyle31.xml" ContentType="application/vnd.openxmlformats-officedocument.drawingml.diagramStyle+xml"/>
  <Override PartName="/word/diagrams/data38.xml" ContentType="application/vnd.openxmlformats-officedocument.drawingml.diagramData+xml"/>
  <Override PartName="/word/diagrams/data42.xml" ContentType="application/vnd.openxmlformats-officedocument.drawingml.diagramData+xml"/>
  <Override PartName="/word/diagrams/data9.xml" ContentType="application/vnd.openxmlformats-officedocument.drawingml.diagramData+xml"/>
  <Override PartName="/word/styles.xml" ContentType="application/vnd.openxmlformats-officedocument.wordprocessingml.styles+xml"/>
  <Override PartName="/word/webSettings.xml" ContentType="application/vnd.openxmlformats-officedocument.wordprocessingml.webSettings+xml"/>
  <Override PartName="/word/diagrams/quickStyle3.xml" ContentType="application/vnd.openxmlformats-officedocument.drawingml.diagramStyle+xml"/>
  <Override PartName="/word/diagrams/colors26.xml" ContentType="application/vnd.openxmlformats-officedocument.drawingml.diagramColors+xml"/>
  <Override PartName="/word/diagrams/colors31.xml" ContentType="application/vnd.openxmlformats-officedocument.drawingml.diagramColors+xml"/>
  <Override PartName="/word/diagrams/colors5.xml" ContentType="application/vnd.openxmlformats-officedocument.drawingml.diagramColors+xml"/>
  <Override PartName="/word/diagrams/layout20.xml" ContentType="application/vnd.openxmlformats-officedocument.drawingml.diagramLayout+xml"/>
  <Override PartName="/word/diagrams/layout33.xml" ContentType="application/vnd.openxmlformats-officedocument.drawingml.diagramLayout+xml"/>
  <Override PartName="/word/diagrams/layout17.xml" ContentType="application/vnd.openxmlformats-officedocument.drawingml.diagramLayout+xml"/>
  <Default Extension="png" ContentType="image/png"/>
  <Override PartName="/word/diagrams/colors44.xml" ContentType="application/vnd.openxmlformats-officedocument.drawingml.diagramColors+xml"/>
  <Override PartName="/word/diagrams/layout21.xml" ContentType="application/vnd.openxmlformats-officedocument.drawingml.diagramLayout+xml"/>
  <Override PartName="/word/diagrams/quickStyle29.xml" ContentType="application/vnd.openxmlformats-officedocument.drawingml.diagramStyle+xml"/>
  <Override PartName="/docProps/core.xml" ContentType="application/vnd.openxmlformats-package.core-properties+xml"/>
  <Override PartName="/word/diagrams/data37.xml" ContentType="application/vnd.openxmlformats-officedocument.drawingml.diagramData+xml"/>
  <Override PartName="/word/diagrams/data36.xml" ContentType="application/vnd.openxmlformats-officedocument.drawingml.diagramData+xml"/>
  <Override PartName="/word/diagrams/colors10.xml" ContentType="application/vnd.openxmlformats-officedocument.drawingml.diagramColors+xml"/>
  <Override PartName="/word/fontTable.xml" ContentType="application/vnd.openxmlformats-officedocument.wordprocessingml.fontTable+xml"/>
  <Override PartName="/word/diagrams/colors23.xml" ContentType="application/vnd.openxmlformats-officedocument.drawingml.diagramColors+xml"/>
  <Override PartName="/word/diagrams/quickStyle27.xml" ContentType="application/vnd.openxmlformats-officedocument.drawingml.diagramStyle+xml"/>
  <Override PartName="/word/diagrams/data26.xml" ContentType="application/vnd.openxmlformats-officedocument.drawingml.diagramData+xml"/>
  <Override PartName="/word/diagrams/colors9.xml" ContentType="application/vnd.openxmlformats-officedocument.drawingml.diagramColors+xml"/>
  <Override PartName="/word/diagrams/data27.xml" ContentType="application/vnd.openxmlformats-officedocument.drawingml.diagramData+xml"/>
  <Override PartName="/word/diagrams/quickStyle7.xml" ContentType="application/vnd.openxmlformats-officedocument.drawingml.diagramStyle+xml"/>
  <Override PartName="/word/numbering.xml" ContentType="application/vnd.openxmlformats-officedocument.wordprocessingml.numbering+xml"/>
  <Override PartName="/word/diagrams/colors12.xml" ContentType="application/vnd.openxmlformats-officedocument.drawingml.diagramColors+xml"/>
  <Override PartName="/word/diagrams/quickStyle19.xml" ContentType="application/vnd.openxmlformats-officedocument.drawingml.diagramStyle+xml"/>
  <Override PartName="/word/diagrams/data32.xml" ContentType="application/vnd.openxmlformats-officedocument.drawingml.diagramData+xml"/>
  <Override PartName="/word/diagrams/colors14.xml" ContentType="application/vnd.openxmlformats-officedocument.drawingml.diagramColors+xml"/>
  <Override PartName="/word/diagrams/layout12.xml" ContentType="application/vnd.openxmlformats-officedocument.drawingml.diagramLayout+xml"/>
  <Override PartName="/word/theme/theme1.xml" ContentType="application/vnd.openxmlformats-officedocument.theme+xml"/>
  <Override PartName="/word/diagrams/data21.xml" ContentType="application/vnd.openxmlformats-officedocument.drawingml.diagramData+xml"/>
  <Override PartName="/word/diagrams/quickStyle44.xml" ContentType="application/vnd.openxmlformats-officedocument.drawingml.diagramStyle+xml"/>
  <Override PartName="/word/diagrams/data25.xml" ContentType="application/vnd.openxmlformats-officedocument.drawingml.diagramData+xml"/>
  <Override PartName="/word/diagrams/layout13.xml" ContentType="application/vnd.openxmlformats-officedocument.drawingml.diagramLayout+xml"/>
  <Override PartName="/word/diagrams/colors32.xml" ContentType="application/vnd.openxmlformats-officedocument.drawingml.diagramColors+xml"/>
  <Override PartName="/word/diagrams/data4.xml" ContentType="application/vnd.openxmlformats-officedocument.drawingml.diagramData+xml"/>
  <Override PartName="/word/diagrams/quickStyle5.xml" ContentType="application/vnd.openxmlformats-officedocument.drawingml.diagramStyle+xml"/>
  <Override PartName="/word/diagrams/layout15.xml" ContentType="application/vnd.openxmlformats-officedocument.drawingml.diagramLayout+xml"/>
  <Override PartName="/word/diagrams/data40.xml" ContentType="application/vnd.openxmlformats-officedocument.drawingml.diagramData+xml"/>
  <Override PartName="/word/diagrams/colors21.xml" ContentType="application/vnd.openxmlformats-officedocument.drawingml.diagramColors+xml"/>
  <Override PartName="/word/diagrams/layout42.xml" ContentType="application/vnd.openxmlformats-officedocument.drawingml.diagramLayout+xml"/>
  <Override PartName="/word/diagrams/layout3.xml" ContentType="application/vnd.openxmlformats-officedocument.drawingml.diagramLayout+xml"/>
  <Override PartName="/word/diagrams/colors22.xml" ContentType="application/vnd.openxmlformats-officedocument.drawingml.diagramColors+xml"/>
  <Override PartName="/word/diagrams/colors41.xml" ContentType="application/vnd.openxmlformats-officedocument.drawingml.diagramColors+xml"/>
  <Override PartName="/word/diagrams/colors28.xml" ContentType="application/vnd.openxmlformats-officedocument.drawingml.diagramColors+xml"/>
  <Override PartName="/word/diagrams/colors1.xml" ContentType="application/vnd.openxmlformats-officedocument.drawingml.diagramColors+xml"/>
  <Override PartName="/word/diagrams/quickStyle30.xml" ContentType="application/vnd.openxmlformats-officedocument.drawingml.diagramStyle+xml"/>
  <Override PartName="/word/diagrams/layout7.xml" ContentType="application/vnd.openxmlformats-officedocument.drawingml.diagramLayout+xml"/>
  <Override PartName="/word/diagrams/layout43.xml" ContentType="application/vnd.openxmlformats-officedocument.drawingml.diagramLayout+xml"/>
  <Override PartName="/word/diagrams/quickStyle9.xml" ContentType="application/vnd.openxmlformats-officedocument.drawingml.diagramStyle+xml"/>
  <Override PartName="/word/diagrams/data3.xml" ContentType="application/vnd.openxmlformats-officedocument.drawingml.diagramData+xml"/>
  <Override PartName="/word/diagrams/layout27.xml" ContentType="application/vnd.openxmlformats-officedocument.drawingml.diagramLayout+xml"/>
  <Override PartName="/word/diagrams/layout36.xml" ContentType="application/vnd.openxmlformats-officedocument.drawingml.diagramLayout+xml"/>
  <Override PartName="/word/diagrams/data22.xml" ContentType="application/vnd.openxmlformats-officedocument.drawingml.diagramData+xml"/>
  <Override PartName="/word/diagrams/colors33.xml" ContentType="application/vnd.openxmlformats-officedocument.drawingml.diagramColors+xml"/>
  <Override PartName="/word/diagrams/data29.xml" ContentType="application/vnd.openxmlformats-officedocument.drawingml.diagramData+xml"/>
  <Override PartName="/word/diagrams/layout18.xml" ContentType="application/vnd.openxmlformats-officedocument.drawingml.diagramLayout+xml"/>
  <Override PartName="/word/diagrams/data19.xml" ContentType="application/vnd.openxmlformats-officedocument.drawingml.diagramData+xml"/>
  <Override PartName="/word/diagrams/data30.xml" ContentType="application/vnd.openxmlformats-officedocument.drawingml.diagramData+xml"/>
  <Override PartName="/word/diagrams/quickStyle35.xml" ContentType="application/vnd.openxmlformats-officedocument.drawingml.diagramStyle+xml"/>
  <Override PartName="/word/diagrams/data44.xml" ContentType="application/vnd.openxmlformats-officedocument.drawingml.diagramData+xml"/>
  <Override PartName="/word/diagrams/colors35.xml" ContentType="application/vnd.openxmlformats-officedocument.drawingml.diagramColors+xml"/>
  <Override PartName="/word/diagrams/layout1.xml" ContentType="application/vnd.openxmlformats-officedocument.drawingml.diagramLayout+xml"/>
  <Override PartName="/word/diagrams/data2.xml" ContentType="application/vnd.openxmlformats-officedocument.drawingml.diagramData+xml"/>
  <Override PartName="/word/diagrams/layout38.xml" ContentType="application/vnd.openxmlformats-officedocument.drawingml.diagramLayout+xml"/>
  <Default Extension="xml" ContentType="application/xml"/>
  <Override PartName="/word/diagrams/layout24.xml" ContentType="application/vnd.openxmlformats-officedocument.drawingml.diagramLayout+xml"/>
  <Override PartName="/word/diagrams/data13.xml" ContentType="application/vnd.openxmlformats-officedocument.drawingml.diagramData+xml"/>
  <Override PartName="/word/diagrams/layout37.xml" ContentType="application/vnd.openxmlformats-officedocument.drawingml.diagramLayout+xml"/>
  <Override PartName="/word/diagrams/colors36.xml" ContentType="application/vnd.openxmlformats-officedocument.drawingml.diagramColors+xml"/>
  <Override PartName="/word/diagrams/data39.xml" ContentType="application/vnd.openxmlformats-officedocument.drawingml.diagramData+xml"/>
  <Override PartName="/word/diagrams/layout40.xml" ContentType="application/vnd.openxmlformats-officedocument.drawingml.diagramLayout+xml"/>
  <Override PartName="/word/diagrams/quickStyle40.xml" ContentType="application/vnd.openxmlformats-officedocument.drawingml.diagramStyle+xml"/>
  <Override PartName="/word/diagrams/colors40.xml" ContentType="application/vnd.openxmlformats-officedocument.drawingml.diagramColors+xml"/>
  <Override PartName="/word/footer1.xml" ContentType="application/vnd.openxmlformats-officedocument.wordprocessingml.footer+xml"/>
  <Override PartName="/word/diagrams/colors27.xml" ContentType="application/vnd.openxmlformats-officedocument.drawingml.diagramColors+xml"/>
  <Override PartName="/word/diagrams/quickStyle20.xml" ContentType="application/vnd.openxmlformats-officedocument.drawingml.diagramStyle+xml"/>
  <Override PartName="/word/diagrams/layout35.xml" ContentType="application/vnd.openxmlformats-officedocument.drawingml.diagramLayout+xml"/>
  <Override PartName="/word/diagrams/quickStyle21.xml" ContentType="application/vnd.openxmlformats-officedocument.drawingml.diagramStyle+xml"/>
  <Override PartName="/word/diagrams/quickStyle26.xml" ContentType="application/vnd.openxmlformats-officedocument.drawingml.diagramStyle+xml"/>
  <Override PartName="/word/diagrams/quickStyle6.xml" ContentType="application/vnd.openxmlformats-officedocument.drawingml.diagramStyle+xml"/>
  <Override PartName="/word/diagrams/data31.xml" ContentType="application/vnd.openxmlformats-officedocument.drawingml.diagramData+xml"/>
  <Override PartName="/word/diagrams/data11.xml" ContentType="application/vnd.openxmlformats-officedocument.drawingml.diagramData+xml"/>
  <Override PartName="/word/diagrams/quickStyle24.xml" ContentType="application/vnd.openxmlformats-officedocument.drawingml.diagramStyle+xml"/>
  <Override PartName="/word/diagrams/data28.xml" ContentType="application/vnd.openxmlformats-officedocument.drawingml.diagramData+xml"/>
  <Override PartName="/word/diagrams/quickStyle13.xml" ContentType="application/vnd.openxmlformats-officedocument.drawingml.diagramStyle+xml"/>
  <Override PartName="/word/diagrams/colors8.xml" ContentType="application/vnd.openxmlformats-officedocument.drawingml.diagramColors+xml"/>
  <Override PartName="/word/diagrams/data18.xml" ContentType="application/vnd.openxmlformats-officedocument.drawingml.diagramData+xml"/>
  <Override PartName="/word/diagrams/colors34.xml" ContentType="application/vnd.openxmlformats-officedocument.drawingml.diagramColors+xml"/>
  <Override PartName="/word/diagrams/layout39.xml" ContentType="application/vnd.openxmlformats-officedocument.drawingml.diagramLayout+xml"/>
  <Override PartName="/word/diagrams/quickStyle16.xml" ContentType="application/vnd.openxmlformats-officedocument.drawingml.diagramStyle+xml"/>
  <Override PartName="/word/diagrams/quickStyle41.xml" ContentType="application/vnd.openxmlformats-officedocument.drawingml.diagramStyle+xml"/>
  <Override PartName="/word/diagrams/colors42.xml" ContentType="application/vnd.openxmlformats-officedocument.drawingml.diagramColors+xml"/>
  <Override PartName="/word/diagrams/quickStyle1.xml" ContentType="application/vnd.openxmlformats-officedocument.drawingml.diagramStyle+xml"/>
  <Override PartName="/word/diagrams/colors38.xml" ContentType="application/vnd.openxmlformats-officedocument.drawingml.diagramColors+xml"/>
  <Override PartName="/word/diagrams/data34.xml" ContentType="application/vnd.openxmlformats-officedocument.drawingml.diagramData+xml"/>
  <Override PartName="/word/diagrams/data15.xml" ContentType="application/vnd.openxmlformats-officedocument.drawingml.diagramData+xml"/>
  <Override PartName="/word/diagrams/data10.xml" ContentType="application/vnd.openxmlformats-officedocument.drawingml.diagramData+xml"/>
  <Override PartName="/word/diagrams/quickStyle10.xml" ContentType="application/vnd.openxmlformats-officedocument.drawingml.diagramStyle+xml"/>
  <Override PartName="/word/diagrams/quickStyle32.xml" ContentType="application/vnd.openxmlformats-officedocument.drawingml.diagramStyle+xml"/>
  <Override PartName="/word/diagrams/layout44.xml" ContentType="application/vnd.openxmlformats-officedocument.drawingml.diagramLayout+xml"/>
  <Override PartName="/word/diagrams/layout19.xml" ContentType="application/vnd.openxmlformats-officedocument.drawingml.diagramLayout+xml"/>
  <Override PartName="/word/diagrams/data41.xml" ContentType="application/vnd.openxmlformats-officedocument.drawingml.diagramData+xml"/>
  <Override PartName="/word/footer2.xml" ContentType="application/vnd.openxmlformats-officedocument.wordprocessingml.footer+xml"/>
  <Default Extension="jpeg" ContentType="image/jpeg"/>
  <Override PartName="/word/diagrams/quickStyle28.xml" ContentType="application/vnd.openxmlformats-officedocument.drawingml.diagramStyle+xml"/>
  <Override PartName="/word/diagrams/colors13.xml" ContentType="application/vnd.openxmlformats-officedocument.drawingml.diagramColors+xml"/>
  <Override PartName="/word/diagrams/colors37.xml" ContentType="application/vnd.openxmlformats-officedocument.drawingml.diagramColors+xml"/>
  <Override PartName="/word/diagrams/colors6.xml" ContentType="application/vnd.openxmlformats-officedocument.drawingml.diagramColors+xml"/>
  <Override PartName="/word/diagrams/layout25.xml" ContentType="application/vnd.openxmlformats-officedocument.drawingml.diagramLayout+xml"/>
  <Override PartName="/word/diagrams/layout11.xml" ContentType="application/vnd.openxmlformats-officedocument.drawingml.diagramLayout+xml"/>
  <Override PartName="/word/diagrams/quickStyle18.xml" ContentType="application/vnd.openxmlformats-officedocument.drawingml.diagramStyle+xml"/>
  <Override PartName="/word/document.xml" ContentType="application/vnd.openxmlformats-officedocument.wordprocessingml.document.main+xml"/>
  <Override PartName="/word/diagrams/layout8.xml" ContentType="application/vnd.openxmlformats-officedocument.drawingml.diagramLayout+xml"/>
  <Override PartName="/word/diagrams/colors24.xml" ContentType="application/vnd.openxmlformats-officedocument.drawingml.diagramColors+xml"/>
  <Override PartName="/word/diagrams/layout34.xml" ContentType="application/vnd.openxmlformats-officedocument.drawingml.diagramLayout+xml"/>
  <Override PartName="/word/diagrams/quickStyle38.xml" ContentType="application/vnd.openxmlformats-officedocument.drawingml.diagramStyle+xml"/>
  <Override PartName="/word/diagrams/colors29.xml" ContentType="application/vnd.openxmlformats-officedocument.drawingml.diagramColors+xml"/>
  <Default Extension="rels" ContentType="application/vnd.openxmlformats-package.relationships+xml"/>
  <Override PartName="/word/diagrams/data33.xml" ContentType="application/vnd.openxmlformats-officedocument.drawingml.diagramData+xml"/>
  <Override PartName="/word/diagrams/colors20.xml" ContentType="application/vnd.openxmlformats-officedocument.drawingml.diagramColors+xml"/>
  <Override PartName="/word/diagrams/data6.xml" ContentType="application/vnd.openxmlformats-officedocument.drawingml.diagramData+xml"/>
  <Override PartName="/word/diagrams/colors15.xml" ContentType="application/vnd.openxmlformats-officedocument.drawingml.diagramColors+xml"/>
  <Override PartName="/word/diagrams/layout5.xml" ContentType="application/vnd.openxmlformats-officedocument.drawingml.diagramLayout+xml"/>
  <Override PartName="/word/diagrams/quickStyle12.xml" ContentType="application/vnd.openxmlformats-officedocument.drawingml.diagramStyle+xml"/>
  <Override PartName="/word/diagrams/quickStyle23.xml" ContentType="application/vnd.openxmlformats-officedocument.drawingml.diagramStyle+xml"/>
  <Override PartName="/word/diagrams/layout26.xml" ContentType="application/vnd.openxmlformats-officedocument.drawingml.diagramLayout+xml"/>
  <Override PartName="/word/diagrams/quickStyle25.xml" ContentType="application/vnd.openxmlformats-officedocument.drawingml.diagramSty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p>
    <w:p w:rsidR="006C0F67" w:rsidRDefault="006C0F67" w:rsidP="006C0F67">
      <w:pPr>
        <w:pStyle w:val="TITREGENERAL"/>
        <w:spacing w:before="0"/>
        <w:rPr>
          <w:sz w:val="40"/>
        </w:rPr>
      </w:pPr>
      <w:r>
        <w:rPr>
          <w:sz w:val="40"/>
        </w:rPr>
        <w:t>La VOIE de l’</w:t>
      </w:r>
      <w:r w:rsidR="008B680F">
        <w:rPr>
          <w:sz w:val="40"/>
        </w:rPr>
        <w:t xml:space="preserve">EAU </w:t>
      </w:r>
    </w:p>
    <w:p w:rsidR="006C0F67" w:rsidRDefault="00A9679C" w:rsidP="006C0F67">
      <w:pPr>
        <w:pStyle w:val="TITREGENERAL"/>
        <w:spacing w:before="0"/>
        <w:rPr>
          <w:sz w:val="40"/>
        </w:rPr>
      </w:pPr>
      <w:r>
        <w:rPr>
          <w:sz w:val="40"/>
        </w:rPr>
        <w:t xml:space="preserve"> </w:t>
      </w:r>
    </w:p>
    <w:p w:rsidR="006C0F67" w:rsidRDefault="006C0F67" w:rsidP="006C0F67">
      <w:pPr>
        <w:pStyle w:val="TITREGENERAL"/>
        <w:spacing w:before="0"/>
      </w:pPr>
      <w:r>
        <w:t xml:space="preserve">   </w:t>
      </w: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TITREGENERAL"/>
        <w:spacing w:before="0"/>
        <w:rPr>
          <w:sz w:val="40"/>
        </w:rPr>
      </w:pPr>
      <w:r>
        <w:rPr>
          <w:sz w:val="40"/>
        </w:rPr>
        <w:t>L’EAU dans l’organisme</w:t>
      </w:r>
    </w:p>
    <w:p w:rsidR="006C0F67" w:rsidRDefault="006C0F67" w:rsidP="006C0F67">
      <w:pPr>
        <w:pStyle w:val="TITREGENERAL"/>
        <w:spacing w:before="0"/>
        <w:jc w:val="left"/>
        <w:rPr>
          <w:sz w:val="40"/>
        </w:rPr>
      </w:pPr>
    </w:p>
    <w:p w:rsidR="006C0F67" w:rsidRDefault="006C0F67" w:rsidP="006C0F67">
      <w:pPr>
        <w:pStyle w:val="TITREGENERAL"/>
        <w:spacing w:before="0"/>
      </w:pPr>
      <w:r>
        <w:t>ASPECT OCCIDENTAL</w:t>
      </w: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6C0F67" w:rsidRDefault="006C0F67" w:rsidP="006C0F67">
      <w:pPr>
        <w:pStyle w:val="SOUS-CHAPITRE"/>
        <w:jc w:val="center"/>
      </w:pPr>
    </w:p>
    <w:p w:rsidR="007C6818" w:rsidRDefault="008B680F" w:rsidP="006C0F67">
      <w:pPr>
        <w:pStyle w:val="SOUS-CHAPITRE"/>
        <w:jc w:val="center"/>
      </w:pPr>
      <w:r>
        <w:t>Répartition de l</w:t>
      </w:r>
      <w:r w:rsidR="00094F1C" w:rsidRPr="00094F1C">
        <w:t>’eau dans l’organisme</w:t>
      </w:r>
    </w:p>
    <w:p w:rsidR="006C0F67" w:rsidRDefault="006C0F67" w:rsidP="006C0F67">
      <w:pPr>
        <w:pStyle w:val="PARAGRAPHE"/>
      </w:pPr>
    </w:p>
    <w:p w:rsidR="00FB53B0" w:rsidRPr="006C0F67" w:rsidRDefault="007C6818" w:rsidP="006C0F67">
      <w:pPr>
        <w:pStyle w:val="PARAGRAPHE"/>
      </w:pPr>
      <w:r w:rsidRPr="006C0F67">
        <w:t>Apports</w:t>
      </w:r>
    </w:p>
    <w:p w:rsidR="00C52E27" w:rsidRDefault="00C52E27" w:rsidP="006C0F67">
      <w:pPr>
        <w:pStyle w:val="CHAPITRE"/>
        <w:spacing w:before="0"/>
        <w:jc w:val="center"/>
        <w:rPr>
          <w:sz w:val="20"/>
        </w:rPr>
      </w:pPr>
      <w:r w:rsidRPr="00C52E27">
        <w:rPr>
          <w:noProof/>
          <w:sz w:val="20"/>
          <w:lang w:eastAsia="fr-FR"/>
        </w:rPr>
        <w:drawing>
          <wp:inline distT="0" distB="0" distL="0" distR="0">
            <wp:extent cx="4930775" cy="3848100"/>
            <wp:effectExtent l="0" t="0" r="0" b="0"/>
            <wp:docPr id="9"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6C0F67" w:rsidRDefault="006C0F67" w:rsidP="006C0F67">
      <w:pPr>
        <w:pStyle w:val="PARAGRAPHE"/>
      </w:pPr>
    </w:p>
    <w:p w:rsidR="006C0F67" w:rsidRDefault="006C0F67" w:rsidP="006C0F67">
      <w:pPr>
        <w:pStyle w:val="PARAGRAPHE"/>
      </w:pPr>
    </w:p>
    <w:p w:rsidR="007C6818" w:rsidRPr="00EE6039" w:rsidRDefault="00EE6039" w:rsidP="006C0F67">
      <w:pPr>
        <w:pStyle w:val="PARAGRAPHE"/>
      </w:pPr>
      <w:r>
        <w:t>E</w:t>
      </w:r>
      <w:r w:rsidR="007C6818" w:rsidRPr="006429E4">
        <w:t>limin</w:t>
      </w:r>
      <w:r w:rsidR="007C6818">
        <w:t>ation permanent</w:t>
      </w:r>
      <w:r w:rsidR="007C6818" w:rsidRPr="006429E4">
        <w:t>e</w:t>
      </w:r>
    </w:p>
    <w:p w:rsidR="007C6818" w:rsidRDefault="007C6818" w:rsidP="006C0F67">
      <w:pPr>
        <w:pStyle w:val="CHAPITRE"/>
        <w:spacing w:before="0"/>
        <w:jc w:val="center"/>
        <w:rPr>
          <w:sz w:val="20"/>
        </w:rPr>
      </w:pPr>
    </w:p>
    <w:p w:rsidR="00C52E27" w:rsidRDefault="00C52E27" w:rsidP="006C0F67">
      <w:pPr>
        <w:pStyle w:val="CHAPITRE"/>
        <w:spacing w:before="0"/>
        <w:jc w:val="center"/>
        <w:rPr>
          <w:sz w:val="20"/>
        </w:rPr>
      </w:pPr>
    </w:p>
    <w:p w:rsidR="00C52E27" w:rsidRDefault="007C6818" w:rsidP="006C0F67">
      <w:pPr>
        <w:pStyle w:val="CHAPITRE"/>
        <w:spacing w:before="0"/>
        <w:jc w:val="center"/>
        <w:rPr>
          <w:sz w:val="20"/>
        </w:rPr>
      </w:pPr>
      <w:r>
        <w:rPr>
          <w:noProof/>
          <w:sz w:val="20"/>
          <w:lang w:eastAsia="fr-FR"/>
        </w:rPr>
        <w:drawing>
          <wp:inline distT="0" distB="0" distL="0" distR="0">
            <wp:extent cx="5273675" cy="2981960"/>
            <wp:effectExtent l="0" t="0" r="0" b="0"/>
            <wp:docPr id="11" name="D 1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 r:lo="rId10" r:qs="rId11" r:cs="rId12"/>
              </a:graphicData>
            </a:graphic>
          </wp:inline>
        </w:drawing>
      </w:r>
    </w:p>
    <w:p w:rsidR="00DC5666" w:rsidRPr="00A9679C" w:rsidRDefault="00DC5666" w:rsidP="006C0F67">
      <w:pPr>
        <w:pStyle w:val="CHAPITRE"/>
        <w:spacing w:before="0"/>
        <w:jc w:val="center"/>
        <w:rPr>
          <w:sz w:val="20"/>
        </w:rPr>
      </w:pPr>
    </w:p>
    <w:p w:rsidR="00FB53B0" w:rsidRPr="00EE6039" w:rsidRDefault="00EE6039" w:rsidP="006C0F67">
      <w:pPr>
        <w:spacing w:after="0"/>
        <w:jc w:val="center"/>
        <w:rPr>
          <w:rFonts w:ascii="Comic Sans MS" w:hAnsi="Comic Sans MS" w:cs="Arial"/>
          <w:sz w:val="20"/>
          <w:szCs w:val="32"/>
        </w:rPr>
      </w:pPr>
      <w:r>
        <w:rPr>
          <w:rFonts w:ascii="Comic Sans MS" w:hAnsi="Comic Sans MS" w:cs="Arial"/>
          <w:sz w:val="20"/>
          <w:szCs w:val="32"/>
        </w:rPr>
        <w:t>E</w:t>
      </w:r>
      <w:r w:rsidR="00DC5666" w:rsidRPr="00EE6039">
        <w:rPr>
          <w:rFonts w:ascii="Comic Sans MS" w:hAnsi="Comic Sans MS" w:cs="Arial"/>
          <w:sz w:val="20"/>
          <w:szCs w:val="32"/>
        </w:rPr>
        <w:t xml:space="preserve">xcrétions </w:t>
      </w:r>
      <w:r>
        <w:rPr>
          <w:rFonts w:ascii="Comic Sans MS" w:hAnsi="Comic Sans MS" w:cs="Arial"/>
          <w:sz w:val="20"/>
          <w:szCs w:val="32"/>
        </w:rPr>
        <w:t xml:space="preserve"> &gt;&gt;&gt;&gt;&gt;&gt;&gt;&gt;&gt;&gt;&gt;&gt;&gt;&gt; </w:t>
      </w:r>
      <w:r w:rsidR="00DC5666" w:rsidRPr="00EE6039">
        <w:rPr>
          <w:rFonts w:ascii="Comic Sans MS" w:hAnsi="Comic Sans MS" w:cs="Arial"/>
          <w:sz w:val="20"/>
          <w:szCs w:val="32"/>
        </w:rPr>
        <w:t>fonction des conditions at</w:t>
      </w:r>
      <w:r w:rsidR="006429E4" w:rsidRPr="00EE6039">
        <w:rPr>
          <w:rFonts w:ascii="Comic Sans MS" w:hAnsi="Comic Sans MS" w:cs="Arial"/>
          <w:sz w:val="20"/>
          <w:szCs w:val="32"/>
        </w:rPr>
        <w:t>mosphériques et des activités physiques</w:t>
      </w:r>
    </w:p>
    <w:p w:rsidR="00EE6039" w:rsidRDefault="00EE6039" w:rsidP="006C0F67">
      <w:pPr>
        <w:pStyle w:val="Paragraphedeliste"/>
        <w:spacing w:after="0"/>
        <w:jc w:val="center"/>
        <w:rPr>
          <w:rFonts w:ascii="Comic Sans MS" w:hAnsi="Comic Sans MS" w:cs="Arial"/>
          <w:sz w:val="20"/>
          <w:szCs w:val="32"/>
        </w:rPr>
      </w:pPr>
    </w:p>
    <w:p w:rsidR="00EE6039" w:rsidRDefault="00EE6039" w:rsidP="006C0F67">
      <w:pPr>
        <w:pStyle w:val="PARAGRAPHE"/>
      </w:pPr>
      <w:r>
        <w:t>R</w:t>
      </w:r>
      <w:r w:rsidRPr="006429E4">
        <w:t>épartition</w:t>
      </w:r>
    </w:p>
    <w:p w:rsidR="00EE6039" w:rsidRDefault="00EE6039" w:rsidP="006C0F67">
      <w:pPr>
        <w:pStyle w:val="Paragraphedeliste"/>
        <w:spacing w:after="0"/>
        <w:ind w:left="0"/>
        <w:jc w:val="center"/>
        <w:rPr>
          <w:rFonts w:ascii="Comic Sans MS" w:hAnsi="Comic Sans MS" w:cs="Arial"/>
          <w:sz w:val="20"/>
          <w:szCs w:val="32"/>
        </w:rPr>
      </w:pPr>
      <w:proofErr w:type="gramStart"/>
      <w:r w:rsidRPr="006429E4">
        <w:rPr>
          <w:rFonts w:ascii="Comic Sans MS" w:hAnsi="Comic Sans MS" w:cs="Arial"/>
          <w:sz w:val="20"/>
          <w:szCs w:val="32"/>
        </w:rPr>
        <w:t>pas</w:t>
      </w:r>
      <w:proofErr w:type="gramEnd"/>
      <w:r w:rsidRPr="006429E4">
        <w:rPr>
          <w:rFonts w:ascii="Comic Sans MS" w:hAnsi="Comic Sans MS" w:cs="Arial"/>
          <w:sz w:val="20"/>
          <w:szCs w:val="32"/>
        </w:rPr>
        <w:t xml:space="preserve"> uniformément (les plus riches en eau : sang le cœur et le cerveau). </w:t>
      </w:r>
    </w:p>
    <w:p w:rsidR="00EE6039" w:rsidRPr="006429E4" w:rsidRDefault="00EE6039" w:rsidP="006C0F67">
      <w:pPr>
        <w:pStyle w:val="Paragraphedeliste"/>
        <w:spacing w:after="0"/>
        <w:ind w:left="0"/>
        <w:jc w:val="center"/>
        <w:rPr>
          <w:rFonts w:ascii="Comic Sans MS" w:hAnsi="Comic Sans MS" w:cs="Arial"/>
          <w:sz w:val="20"/>
          <w:szCs w:val="32"/>
        </w:rPr>
      </w:pPr>
    </w:p>
    <w:p w:rsidR="00C52E27" w:rsidRDefault="00C52E27" w:rsidP="006C0F67">
      <w:pPr>
        <w:pStyle w:val="Paragraphedeliste"/>
        <w:spacing w:after="0"/>
        <w:jc w:val="center"/>
        <w:rPr>
          <w:rFonts w:ascii="Comic Sans MS" w:hAnsi="Comic Sans MS" w:cs="Arial"/>
          <w:sz w:val="20"/>
          <w:szCs w:val="32"/>
        </w:rPr>
      </w:pPr>
      <w:r>
        <w:rPr>
          <w:rFonts w:ascii="Comic Sans MS" w:hAnsi="Comic Sans MS" w:cs="Arial"/>
          <w:noProof/>
          <w:sz w:val="20"/>
          <w:szCs w:val="32"/>
          <w:lang w:eastAsia="fr-FR"/>
        </w:rPr>
        <w:drawing>
          <wp:inline distT="0" distB="0" distL="0" distR="0">
            <wp:extent cx="5486400" cy="3200400"/>
            <wp:effectExtent l="0" t="0" r="0" b="0"/>
            <wp:docPr id="10" name="D 1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 r:lo="rId14" r:qs="rId15" r:cs="rId16"/>
              </a:graphicData>
            </a:graphic>
          </wp:inline>
        </w:drawing>
      </w:r>
    </w:p>
    <w:p w:rsidR="00C52E27" w:rsidRDefault="00C52E27" w:rsidP="006C0F67">
      <w:pPr>
        <w:pStyle w:val="Paragraphedeliste"/>
        <w:spacing w:after="0"/>
        <w:jc w:val="center"/>
        <w:rPr>
          <w:rFonts w:ascii="Comic Sans MS" w:hAnsi="Comic Sans MS" w:cs="Arial"/>
          <w:sz w:val="20"/>
          <w:szCs w:val="32"/>
        </w:rPr>
      </w:pPr>
    </w:p>
    <w:p w:rsidR="00C52E27" w:rsidRDefault="00C52E27" w:rsidP="006C0F67">
      <w:pPr>
        <w:spacing w:after="0"/>
        <w:jc w:val="center"/>
        <w:rPr>
          <w:rFonts w:ascii="Comic Sans MS" w:hAnsi="Comic Sans MS" w:cs="Arial"/>
          <w:sz w:val="20"/>
          <w:szCs w:val="32"/>
        </w:rPr>
      </w:pPr>
    </w:p>
    <w:p w:rsidR="008C434B" w:rsidRDefault="002B1128" w:rsidP="006C0F67">
      <w:pPr>
        <w:spacing w:after="0"/>
        <w:jc w:val="center"/>
        <w:rPr>
          <w:rFonts w:ascii="Comic Sans MS" w:hAnsi="Comic Sans MS" w:cs="Arial"/>
          <w:sz w:val="20"/>
          <w:szCs w:val="32"/>
        </w:rPr>
      </w:pPr>
      <w:r>
        <w:rPr>
          <w:rFonts w:ascii="Comic Sans MS" w:hAnsi="Comic Sans MS" w:cs="Arial"/>
          <w:sz w:val="20"/>
          <w:szCs w:val="32"/>
        </w:rPr>
        <w:t>S</w:t>
      </w:r>
      <w:r w:rsidR="008C434B" w:rsidRPr="00F970B1">
        <w:rPr>
          <w:rFonts w:ascii="Comic Sans MS" w:hAnsi="Comic Sans MS" w:cs="Arial"/>
          <w:sz w:val="20"/>
          <w:szCs w:val="32"/>
        </w:rPr>
        <w:t xml:space="preserve">oif </w:t>
      </w:r>
      <w:r w:rsidR="008C434B">
        <w:rPr>
          <w:rFonts w:ascii="Comic Sans MS" w:hAnsi="Comic Sans MS" w:cs="Arial"/>
          <w:sz w:val="20"/>
          <w:szCs w:val="32"/>
        </w:rPr>
        <w:t>=</w:t>
      </w:r>
      <w:r w:rsidR="008C434B" w:rsidRPr="00F970B1">
        <w:rPr>
          <w:rFonts w:ascii="Comic Sans MS" w:hAnsi="Comic Sans MS" w:cs="Arial"/>
          <w:sz w:val="20"/>
          <w:szCs w:val="32"/>
        </w:rPr>
        <w:t xml:space="preserve"> déshydratation</w:t>
      </w:r>
    </w:p>
    <w:p w:rsidR="008C434B" w:rsidRDefault="008C434B" w:rsidP="006C0F67">
      <w:pPr>
        <w:spacing w:after="0"/>
        <w:jc w:val="center"/>
        <w:rPr>
          <w:rFonts w:ascii="Comic Sans MS" w:hAnsi="Comic Sans MS" w:cs="Arial"/>
          <w:sz w:val="20"/>
          <w:szCs w:val="32"/>
        </w:rPr>
      </w:pPr>
    </w:p>
    <w:p w:rsidR="00F078E2" w:rsidRDefault="00F078E2" w:rsidP="006C0F67">
      <w:pPr>
        <w:spacing w:after="0"/>
        <w:jc w:val="center"/>
        <w:rPr>
          <w:rFonts w:ascii="Comic Sans MS" w:hAnsi="Comic Sans MS" w:cs="Arial"/>
          <w:sz w:val="20"/>
          <w:szCs w:val="32"/>
        </w:rPr>
      </w:pPr>
    </w:p>
    <w:p w:rsidR="009F3D9F" w:rsidRDefault="009F3D9F" w:rsidP="006C0F67">
      <w:pPr>
        <w:pStyle w:val="SOUS-CHAPITRE"/>
        <w:spacing w:before="0"/>
        <w:jc w:val="center"/>
      </w:pPr>
      <w:r>
        <w:t>Métabolisme</w:t>
      </w:r>
      <w:r w:rsidRPr="00FA3BA9">
        <w:t xml:space="preserve"> </w:t>
      </w:r>
      <w:r>
        <w:t>de l’eau dans l’organisme humain</w:t>
      </w:r>
    </w:p>
    <w:p w:rsidR="009944CD" w:rsidRDefault="009944CD" w:rsidP="006C0F67">
      <w:pPr>
        <w:spacing w:after="0"/>
        <w:jc w:val="center"/>
        <w:rPr>
          <w:rFonts w:ascii="Comic Sans MS" w:hAnsi="Comic Sans MS" w:cs="Arial"/>
          <w:sz w:val="20"/>
          <w:szCs w:val="32"/>
        </w:rPr>
      </w:pPr>
    </w:p>
    <w:p w:rsidR="009944CD" w:rsidRDefault="009944CD" w:rsidP="006C0F67">
      <w:pPr>
        <w:spacing w:after="0"/>
        <w:jc w:val="center"/>
        <w:rPr>
          <w:rFonts w:ascii="Comic Sans MS" w:hAnsi="Comic Sans MS" w:cs="Arial"/>
          <w:sz w:val="20"/>
          <w:szCs w:val="32"/>
        </w:rPr>
      </w:pPr>
      <w:r>
        <w:rPr>
          <w:rFonts w:ascii="Comic Sans MS" w:hAnsi="Comic Sans MS" w:cs="Arial"/>
          <w:noProof/>
          <w:sz w:val="20"/>
          <w:szCs w:val="32"/>
          <w:lang w:eastAsia="fr-FR"/>
        </w:rPr>
        <w:drawing>
          <wp:inline distT="0" distB="0" distL="0" distR="0">
            <wp:extent cx="5486400" cy="3200400"/>
            <wp:effectExtent l="76200" t="0" r="50800" b="0"/>
            <wp:docPr id="12" name="D 1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p>
    <w:p w:rsidR="009944CD" w:rsidRDefault="009944CD" w:rsidP="006C0F67">
      <w:pPr>
        <w:spacing w:after="0"/>
        <w:jc w:val="center"/>
        <w:rPr>
          <w:rFonts w:ascii="Comic Sans MS" w:hAnsi="Comic Sans MS" w:cs="Arial"/>
          <w:sz w:val="20"/>
          <w:szCs w:val="32"/>
        </w:rPr>
      </w:pPr>
    </w:p>
    <w:p w:rsidR="006C0F67" w:rsidRDefault="006C0F67" w:rsidP="006C0F67">
      <w:pPr>
        <w:spacing w:after="0"/>
        <w:jc w:val="center"/>
        <w:rPr>
          <w:rFonts w:ascii="Comic Sans MS" w:hAnsi="Comic Sans MS" w:cs="Arial"/>
          <w:sz w:val="20"/>
          <w:szCs w:val="32"/>
        </w:rPr>
      </w:pPr>
    </w:p>
    <w:p w:rsidR="006C0F67" w:rsidRDefault="006C0F67" w:rsidP="006C0F67">
      <w:pPr>
        <w:spacing w:after="0"/>
        <w:jc w:val="center"/>
        <w:rPr>
          <w:rFonts w:ascii="Comic Sans MS" w:hAnsi="Comic Sans MS" w:cs="Arial"/>
          <w:sz w:val="20"/>
          <w:szCs w:val="32"/>
        </w:rPr>
      </w:pPr>
    </w:p>
    <w:p w:rsidR="006C0F67" w:rsidRDefault="006C0F67" w:rsidP="006C0F67">
      <w:pPr>
        <w:spacing w:after="0"/>
        <w:jc w:val="center"/>
        <w:rPr>
          <w:rFonts w:ascii="Comic Sans MS" w:hAnsi="Comic Sans MS" w:cs="Arial"/>
          <w:sz w:val="20"/>
          <w:szCs w:val="32"/>
        </w:rPr>
      </w:pPr>
    </w:p>
    <w:p w:rsidR="009944CD" w:rsidRDefault="009944CD" w:rsidP="006C0F67">
      <w:pPr>
        <w:spacing w:after="0"/>
        <w:jc w:val="center"/>
        <w:rPr>
          <w:rFonts w:ascii="Comic Sans MS" w:hAnsi="Comic Sans MS" w:cs="Arial"/>
          <w:sz w:val="20"/>
          <w:szCs w:val="32"/>
        </w:rPr>
      </w:pPr>
    </w:p>
    <w:p w:rsidR="00284DF4" w:rsidRPr="00A9679C" w:rsidRDefault="00284DF4" w:rsidP="006C0F67">
      <w:pPr>
        <w:pStyle w:val="SOUS-CHAPITRE"/>
        <w:spacing w:before="0"/>
        <w:ind w:left="0"/>
        <w:jc w:val="center"/>
        <w:rPr>
          <w:sz w:val="20"/>
        </w:rPr>
      </w:pPr>
    </w:p>
    <w:p w:rsidR="009F3D9F" w:rsidRDefault="009F3D9F" w:rsidP="006C0F67">
      <w:pPr>
        <w:pStyle w:val="SOUS-CHAPITRE"/>
        <w:spacing w:before="0"/>
        <w:jc w:val="center"/>
      </w:pPr>
      <w:r w:rsidRPr="00FA3BA9">
        <w:t xml:space="preserve">Les fonctions </w:t>
      </w:r>
      <w:r>
        <w:t>de l’eau contenue dans l’organisme humain</w:t>
      </w:r>
    </w:p>
    <w:p w:rsidR="00C7090A" w:rsidRDefault="00C7090A" w:rsidP="006C0F67">
      <w:pPr>
        <w:spacing w:after="0"/>
        <w:jc w:val="center"/>
        <w:rPr>
          <w:rFonts w:ascii="Comic Sans MS" w:hAnsi="Comic Sans MS"/>
          <w:sz w:val="20"/>
        </w:rPr>
      </w:pPr>
    </w:p>
    <w:p w:rsidR="00C7090A" w:rsidRDefault="00C7090A" w:rsidP="006C0F67">
      <w:pPr>
        <w:spacing w:after="0"/>
        <w:jc w:val="center"/>
        <w:rPr>
          <w:rFonts w:ascii="Comic Sans MS" w:hAnsi="Comic Sans MS"/>
          <w:sz w:val="20"/>
        </w:rPr>
      </w:pPr>
    </w:p>
    <w:p w:rsidR="00284DF4" w:rsidRDefault="00C7090A" w:rsidP="006C0F67">
      <w:pPr>
        <w:spacing w:after="0"/>
        <w:jc w:val="center"/>
        <w:rPr>
          <w:rFonts w:ascii="Comic Sans MS" w:hAnsi="Comic Sans MS"/>
          <w:sz w:val="20"/>
        </w:rPr>
      </w:pPr>
      <w:r>
        <w:rPr>
          <w:rFonts w:ascii="Comic Sans MS" w:hAnsi="Comic Sans MS"/>
          <w:noProof/>
          <w:sz w:val="20"/>
          <w:lang w:eastAsia="fr-FR"/>
        </w:rPr>
        <w:drawing>
          <wp:inline distT="0" distB="0" distL="0" distR="0">
            <wp:extent cx="6365875" cy="3215640"/>
            <wp:effectExtent l="76200" t="25400" r="60325" b="35560"/>
            <wp:docPr id="13" name="D 1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1" r:lo="rId22" r:qs="rId23" r:cs="rId24"/>
              </a:graphicData>
            </a:graphic>
          </wp:inline>
        </w:drawing>
      </w:r>
    </w:p>
    <w:p w:rsidR="002F5918" w:rsidRDefault="002F5918" w:rsidP="006C0F67">
      <w:pPr>
        <w:pStyle w:val="Paragraphedeliste"/>
        <w:spacing w:after="0"/>
        <w:jc w:val="center"/>
        <w:rPr>
          <w:rFonts w:ascii="Comic Sans MS" w:hAnsi="Comic Sans MS"/>
          <w:sz w:val="20"/>
        </w:rPr>
      </w:pPr>
    </w:p>
    <w:p w:rsidR="006C0F67" w:rsidRDefault="006C0F67" w:rsidP="006C0F67">
      <w:pPr>
        <w:spacing w:after="0"/>
        <w:jc w:val="center"/>
        <w:rPr>
          <w:rFonts w:ascii="Comic Sans MS" w:hAnsi="Comic Sans MS"/>
          <w:sz w:val="20"/>
          <w:u w:val="single"/>
        </w:rPr>
      </w:pPr>
    </w:p>
    <w:p w:rsidR="006C0F67" w:rsidRDefault="006C0F67" w:rsidP="006C0F67">
      <w:pPr>
        <w:spacing w:after="0"/>
        <w:jc w:val="center"/>
        <w:rPr>
          <w:rFonts w:ascii="Comic Sans MS" w:hAnsi="Comic Sans MS"/>
          <w:sz w:val="20"/>
          <w:u w:val="single"/>
        </w:rPr>
      </w:pPr>
    </w:p>
    <w:p w:rsidR="006E42D3" w:rsidRDefault="006E42D3" w:rsidP="006C0F67">
      <w:pPr>
        <w:spacing w:after="0"/>
        <w:jc w:val="center"/>
        <w:rPr>
          <w:rFonts w:ascii="Comic Sans MS" w:hAnsi="Comic Sans MS"/>
          <w:sz w:val="20"/>
          <w:u w:val="single"/>
        </w:rPr>
      </w:pPr>
    </w:p>
    <w:p w:rsidR="005B657C" w:rsidRDefault="005B657C" w:rsidP="006C0F67">
      <w:pPr>
        <w:spacing w:after="0"/>
        <w:jc w:val="center"/>
        <w:rPr>
          <w:rFonts w:ascii="Comic Sans MS" w:hAnsi="Comic Sans MS"/>
          <w:sz w:val="20"/>
          <w:u w:val="single"/>
        </w:rPr>
      </w:pPr>
    </w:p>
    <w:p w:rsidR="006C0F67" w:rsidRDefault="008B680F" w:rsidP="006C0F67">
      <w:pPr>
        <w:spacing w:after="0"/>
        <w:jc w:val="center"/>
        <w:rPr>
          <w:rFonts w:ascii="Comic Sans MS" w:hAnsi="Comic Sans MS"/>
          <w:sz w:val="20"/>
          <w:u w:val="single"/>
        </w:rPr>
      </w:pPr>
      <w:r>
        <w:rPr>
          <w:rFonts w:ascii="Comic Sans MS" w:hAnsi="Comic Sans MS"/>
          <w:sz w:val="20"/>
          <w:u w:val="single"/>
        </w:rPr>
        <w:t>R</w:t>
      </w:r>
      <w:r w:rsidR="00F5254D" w:rsidRPr="002F5918">
        <w:rPr>
          <w:rFonts w:ascii="Comic Sans MS" w:hAnsi="Comic Sans MS"/>
          <w:sz w:val="20"/>
          <w:u w:val="single"/>
        </w:rPr>
        <w:t xml:space="preserve">elations Poumons </w:t>
      </w:r>
      <w:r w:rsidR="00C872F9" w:rsidRPr="002F5918">
        <w:rPr>
          <w:rFonts w:ascii="Comic Sans MS" w:hAnsi="Comic Sans MS"/>
          <w:sz w:val="20"/>
          <w:u w:val="single"/>
        </w:rPr>
        <w:t xml:space="preserve">(&amp; peau) </w:t>
      </w:r>
      <w:r w:rsidR="006C0F67">
        <w:rPr>
          <w:rFonts w:ascii="Comic Sans MS" w:hAnsi="Comic Sans MS"/>
          <w:sz w:val="20"/>
          <w:u w:val="single"/>
        </w:rPr>
        <w:t>et les Reins dans :</w:t>
      </w:r>
    </w:p>
    <w:p w:rsidR="002F5918" w:rsidRDefault="002F5918" w:rsidP="006C0F67">
      <w:pPr>
        <w:spacing w:after="0"/>
        <w:jc w:val="center"/>
        <w:rPr>
          <w:rFonts w:ascii="Comic Sans MS" w:hAnsi="Comic Sans MS"/>
          <w:sz w:val="20"/>
          <w:u w:val="single"/>
        </w:rPr>
      </w:pPr>
    </w:p>
    <w:p w:rsidR="00F5254D" w:rsidRPr="002F5918" w:rsidRDefault="00F5254D" w:rsidP="006C0F67">
      <w:pPr>
        <w:spacing w:after="0"/>
        <w:jc w:val="center"/>
        <w:rPr>
          <w:rFonts w:ascii="Comic Sans MS" w:hAnsi="Comic Sans MS"/>
          <w:sz w:val="20"/>
          <w:u w:val="single"/>
        </w:rPr>
      </w:pPr>
    </w:p>
    <w:p w:rsidR="00F5254D" w:rsidRDefault="006C0F67" w:rsidP="006C0F67">
      <w:pPr>
        <w:pStyle w:val="Paragraphedeliste"/>
        <w:numPr>
          <w:ilvl w:val="0"/>
          <w:numId w:val="2"/>
        </w:numPr>
        <w:spacing w:after="0"/>
        <w:jc w:val="center"/>
        <w:rPr>
          <w:rFonts w:ascii="Comic Sans MS" w:hAnsi="Comic Sans MS"/>
          <w:sz w:val="20"/>
        </w:rPr>
      </w:pPr>
      <w:r>
        <w:rPr>
          <w:rFonts w:ascii="Comic Sans MS" w:hAnsi="Comic Sans MS"/>
          <w:sz w:val="20"/>
        </w:rPr>
        <w:t>Homéostasie hydrique </w:t>
      </w:r>
    </w:p>
    <w:p w:rsidR="006E42D3" w:rsidRDefault="006C0F67" w:rsidP="006C0F67">
      <w:pPr>
        <w:pStyle w:val="Paragraphedeliste"/>
        <w:numPr>
          <w:ilvl w:val="0"/>
          <w:numId w:val="1"/>
        </w:numPr>
        <w:spacing w:after="0"/>
        <w:jc w:val="center"/>
        <w:rPr>
          <w:rFonts w:ascii="Comic Sans MS" w:hAnsi="Comic Sans MS"/>
          <w:sz w:val="20"/>
        </w:rPr>
      </w:pPr>
      <w:r>
        <w:rPr>
          <w:rFonts w:ascii="Comic Sans MS" w:hAnsi="Comic Sans MS"/>
          <w:sz w:val="20"/>
        </w:rPr>
        <w:t>Equilibre acido-basique </w:t>
      </w:r>
    </w:p>
    <w:p w:rsidR="006E42D3" w:rsidRDefault="006E42D3" w:rsidP="006C0F67">
      <w:pPr>
        <w:spacing w:after="0"/>
        <w:jc w:val="center"/>
        <w:rPr>
          <w:rFonts w:ascii="Comic Sans MS" w:hAnsi="Comic Sans MS"/>
          <w:sz w:val="20"/>
        </w:rPr>
      </w:pPr>
    </w:p>
    <w:p w:rsidR="00094F1C" w:rsidRPr="006E42D3" w:rsidRDefault="006E42D3" w:rsidP="006C0F67">
      <w:pPr>
        <w:spacing w:after="0"/>
        <w:jc w:val="center"/>
        <w:rPr>
          <w:rFonts w:ascii="Comic Sans MS" w:hAnsi="Comic Sans MS"/>
          <w:sz w:val="20"/>
        </w:rPr>
      </w:pPr>
      <w:r>
        <w:rPr>
          <w:rFonts w:ascii="Comic Sans MS" w:hAnsi="Comic Sans MS"/>
          <w:noProof/>
          <w:sz w:val="20"/>
          <w:lang w:eastAsia="fr-FR"/>
        </w:rPr>
        <w:drawing>
          <wp:inline distT="0" distB="0" distL="0" distR="0">
            <wp:extent cx="4702175" cy="2943860"/>
            <wp:effectExtent l="0" t="0" r="0" b="0"/>
            <wp:docPr id="14" name="D 1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5" r:lo="rId26" r:qs="rId27" r:cs="rId28"/>
              </a:graphicData>
            </a:graphic>
          </wp:inline>
        </w:drawing>
      </w: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6C0F67" w:rsidRDefault="006C0F67" w:rsidP="006C0F67">
      <w:pPr>
        <w:pStyle w:val="TITREGENERAL"/>
        <w:spacing w:before="0"/>
      </w:pPr>
    </w:p>
    <w:p w:rsidR="00012E67" w:rsidRDefault="00D11F2F" w:rsidP="006C0F67">
      <w:pPr>
        <w:pStyle w:val="TITREGENERAL"/>
        <w:spacing w:before="0"/>
      </w:pPr>
      <w:r>
        <w:t>ASPECT EXTREME-ORIENTAL</w:t>
      </w:r>
    </w:p>
    <w:p w:rsidR="007A7534" w:rsidRPr="00012E67" w:rsidRDefault="007A7534" w:rsidP="006C0F67">
      <w:pPr>
        <w:pStyle w:val="TITREGENERAL"/>
        <w:spacing w:before="0"/>
      </w:pPr>
    </w:p>
    <w:p w:rsidR="006C0F67" w:rsidRDefault="00094F1C" w:rsidP="006C0F67">
      <w:pPr>
        <w:pStyle w:val="CHAPITRE"/>
        <w:spacing w:before="0"/>
        <w:jc w:val="center"/>
      </w:pPr>
      <w:r w:rsidRPr="000B3388">
        <w:t>Les Liquides organiques (Jin</w:t>
      </w:r>
      <w:r w:rsidR="00012E67">
        <w:t xml:space="preserve"> </w:t>
      </w:r>
      <w:r w:rsidRPr="000B3388">
        <w:t>Ye)</w:t>
      </w: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6C0F67" w:rsidRDefault="006C0F67" w:rsidP="006C0F67">
      <w:pPr>
        <w:pStyle w:val="CHAPITRE"/>
        <w:spacing w:before="0"/>
        <w:jc w:val="center"/>
      </w:pPr>
    </w:p>
    <w:p w:rsidR="00094F1C" w:rsidRDefault="00094F1C" w:rsidP="006C0F67">
      <w:pPr>
        <w:pStyle w:val="CHAPITRE"/>
        <w:spacing w:before="0"/>
        <w:jc w:val="center"/>
      </w:pPr>
    </w:p>
    <w:p w:rsidR="00B03BF2" w:rsidRDefault="00B03BF2" w:rsidP="006C0F67">
      <w:pPr>
        <w:widowControl w:val="0"/>
        <w:autoSpaceDE w:val="0"/>
        <w:autoSpaceDN w:val="0"/>
        <w:adjustRightInd w:val="0"/>
        <w:spacing w:after="0"/>
        <w:jc w:val="center"/>
        <w:rPr>
          <w:rFonts w:ascii="Comic Sans MS" w:hAnsi="Comic Sans MS" w:cs="Arial"/>
          <w:b/>
          <w:bCs/>
          <w:color w:val="333333"/>
          <w:szCs w:val="34"/>
          <w:u w:val="single"/>
        </w:rPr>
      </w:pPr>
    </w:p>
    <w:p w:rsidR="00094F1C" w:rsidRDefault="00094F1C" w:rsidP="006C0F67">
      <w:pPr>
        <w:widowControl w:val="0"/>
        <w:autoSpaceDE w:val="0"/>
        <w:autoSpaceDN w:val="0"/>
        <w:adjustRightInd w:val="0"/>
        <w:spacing w:after="0"/>
        <w:jc w:val="center"/>
        <w:rPr>
          <w:rFonts w:ascii="Comic Sans MS" w:hAnsi="Comic Sans MS" w:cs="Arial"/>
          <w:b/>
          <w:bCs/>
          <w:color w:val="333333"/>
          <w:szCs w:val="34"/>
          <w:u w:val="single"/>
        </w:rPr>
      </w:pPr>
    </w:p>
    <w:p w:rsidR="006C0F67" w:rsidRDefault="00094F1C" w:rsidP="006C0F67">
      <w:pPr>
        <w:pStyle w:val="SOUS-CHAPITRE"/>
        <w:spacing w:before="0"/>
        <w:jc w:val="center"/>
      </w:pPr>
      <w:r>
        <w:t>Définition des LO</w:t>
      </w:r>
      <w:r w:rsidR="00721047">
        <w:t xml:space="preserve"> ou JIN YE</w:t>
      </w:r>
    </w:p>
    <w:p w:rsidR="00094F1C" w:rsidRPr="00FA3BA9" w:rsidRDefault="00094F1C" w:rsidP="006C0F67">
      <w:pPr>
        <w:pStyle w:val="SOUS-CHAPITRE"/>
        <w:spacing w:before="0"/>
        <w:jc w:val="center"/>
      </w:pPr>
    </w:p>
    <w:p w:rsidR="00967D42" w:rsidRDefault="000A144C"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639435" cy="5669049"/>
            <wp:effectExtent l="50800" t="0" r="0" b="0"/>
            <wp:docPr id="18" name="D 3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29" r:lo="rId30" r:qs="rId31" r:cs="rId32"/>
              </a:graphicData>
            </a:graphic>
          </wp:inline>
        </w:drawing>
      </w:r>
    </w:p>
    <w:p w:rsidR="0092504B" w:rsidRPr="00967D42" w:rsidRDefault="0092504B" w:rsidP="0092504B">
      <w:pPr>
        <w:spacing w:after="0"/>
        <w:rPr>
          <w:rFonts w:ascii="Comic Sans MS" w:hAnsi="Comic Sans MS"/>
          <w:color w:val="FF0000"/>
          <w:sz w:val="18"/>
        </w:rPr>
      </w:pPr>
      <w:r w:rsidRPr="00967D42">
        <w:rPr>
          <w:rFonts w:ascii="Comic Sans MS" w:hAnsi="Comic Sans MS"/>
          <w:color w:val="FF0000"/>
          <w:sz w:val="18"/>
        </w:rPr>
        <w:t>LS « Le méridien de GI gouverne les maladies provenant des liquides Jin »</w:t>
      </w:r>
    </w:p>
    <w:p w:rsidR="0092504B" w:rsidRDefault="0092504B" w:rsidP="0092504B">
      <w:pPr>
        <w:widowControl w:val="0"/>
        <w:autoSpaceDE w:val="0"/>
        <w:autoSpaceDN w:val="0"/>
        <w:adjustRightInd w:val="0"/>
        <w:spacing w:after="0"/>
        <w:rPr>
          <w:rFonts w:ascii="Comic Sans MS" w:hAnsi="Comic Sans MS" w:cs="TimesNewRoman"/>
          <w:color w:val="FF0000"/>
          <w:sz w:val="18"/>
          <w:szCs w:val="22"/>
        </w:rPr>
      </w:pPr>
      <w:r w:rsidRPr="00967D42">
        <w:rPr>
          <w:rFonts w:ascii="Comic Sans MS" w:hAnsi="Comic Sans MS"/>
          <w:color w:val="FF0000"/>
          <w:sz w:val="18"/>
        </w:rPr>
        <w:t>LS « Le méridien de IG gouverne les maladies provenant des liquides Ye »</w:t>
      </w:r>
      <w:r w:rsidRPr="0092504B">
        <w:rPr>
          <w:rFonts w:ascii="Comic Sans MS" w:hAnsi="Comic Sans MS" w:cs="TimesNewRoman"/>
          <w:color w:val="FF0000"/>
          <w:sz w:val="18"/>
          <w:szCs w:val="22"/>
        </w:rPr>
        <w:t xml:space="preserve"> </w:t>
      </w:r>
    </w:p>
    <w:p w:rsidR="000A144C" w:rsidRDefault="000A144C" w:rsidP="006C0F67">
      <w:pPr>
        <w:widowControl w:val="0"/>
        <w:autoSpaceDE w:val="0"/>
        <w:autoSpaceDN w:val="0"/>
        <w:adjustRightInd w:val="0"/>
        <w:spacing w:after="0"/>
        <w:jc w:val="center"/>
        <w:rPr>
          <w:rFonts w:ascii="Comic Sans MS" w:hAnsi="Comic Sans MS" w:cs="TimesNewRoman"/>
          <w:sz w:val="20"/>
          <w:szCs w:val="22"/>
        </w:rPr>
      </w:pPr>
    </w:p>
    <w:p w:rsidR="0092504B" w:rsidRDefault="000A144C" w:rsidP="0092504B">
      <w:pPr>
        <w:widowControl w:val="0"/>
        <w:autoSpaceDE w:val="0"/>
        <w:autoSpaceDN w:val="0"/>
        <w:adjustRightInd w:val="0"/>
        <w:spacing w:after="0"/>
        <w:jc w:val="center"/>
        <w:rPr>
          <w:rFonts w:ascii="Comic Sans MS" w:hAnsi="Comic Sans MS" w:cs="TimesNewRoman"/>
          <w:sz w:val="20"/>
          <w:szCs w:val="22"/>
          <w:u w:val="single"/>
        </w:rPr>
      </w:pPr>
      <w:r w:rsidRPr="000A144C">
        <w:rPr>
          <w:rFonts w:ascii="Comic Sans MS" w:hAnsi="Comic Sans MS" w:cs="TimesNewRoman"/>
          <w:sz w:val="20"/>
          <w:szCs w:val="22"/>
          <w:u w:val="single"/>
        </w:rPr>
        <w:t>JIN en relation avec les 5 Zang</w:t>
      </w:r>
    </w:p>
    <w:p w:rsidR="000A144C" w:rsidRPr="000A144C" w:rsidRDefault="000A144C" w:rsidP="0092504B">
      <w:pPr>
        <w:widowControl w:val="0"/>
        <w:autoSpaceDE w:val="0"/>
        <w:autoSpaceDN w:val="0"/>
        <w:adjustRightInd w:val="0"/>
        <w:spacing w:after="0"/>
        <w:jc w:val="center"/>
        <w:rPr>
          <w:rFonts w:ascii="Comic Sans MS" w:hAnsi="Comic Sans MS" w:cs="TimesNewRoman"/>
          <w:sz w:val="20"/>
          <w:szCs w:val="22"/>
          <w:u w:val="single"/>
        </w:rPr>
      </w:pPr>
    </w:p>
    <w:p w:rsidR="00967D42" w:rsidRDefault="00967D42" w:rsidP="006C0F67">
      <w:pPr>
        <w:pStyle w:val="Paragraphedeliste"/>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4446790" cy="2091113"/>
            <wp:effectExtent l="0" t="25400" r="0" b="0"/>
            <wp:docPr id="36" name="D 3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3" r:lo="rId34" r:qs="rId35" r:cs="rId36"/>
              </a:graphicData>
            </a:graphic>
          </wp:inline>
        </w:drawing>
      </w:r>
    </w:p>
    <w:p w:rsidR="00196B49" w:rsidRDefault="00196B49" w:rsidP="006C0F67">
      <w:pPr>
        <w:pStyle w:val="Paragraphedeliste"/>
        <w:widowControl w:val="0"/>
        <w:autoSpaceDE w:val="0"/>
        <w:autoSpaceDN w:val="0"/>
        <w:adjustRightInd w:val="0"/>
        <w:spacing w:after="0"/>
        <w:jc w:val="center"/>
        <w:rPr>
          <w:rFonts w:ascii="Comic Sans MS" w:hAnsi="Comic Sans MS" w:cs="TimesNewRoman"/>
          <w:sz w:val="20"/>
          <w:szCs w:val="22"/>
        </w:rPr>
      </w:pPr>
    </w:p>
    <w:p w:rsidR="000A144C" w:rsidRPr="000A144C" w:rsidRDefault="000A144C" w:rsidP="000A144C">
      <w:pPr>
        <w:widowControl w:val="0"/>
        <w:autoSpaceDE w:val="0"/>
        <w:autoSpaceDN w:val="0"/>
        <w:adjustRightInd w:val="0"/>
        <w:spacing w:after="0"/>
        <w:rPr>
          <w:rFonts w:ascii="Comic Sans MS" w:hAnsi="Comic Sans MS" w:cs="TimesNewRoman"/>
          <w:sz w:val="20"/>
          <w:szCs w:val="22"/>
        </w:rPr>
      </w:pPr>
    </w:p>
    <w:p w:rsidR="00457E32" w:rsidRDefault="00457E32" w:rsidP="006C0F67">
      <w:pPr>
        <w:widowControl w:val="0"/>
        <w:autoSpaceDE w:val="0"/>
        <w:autoSpaceDN w:val="0"/>
        <w:adjustRightInd w:val="0"/>
        <w:spacing w:after="0"/>
        <w:ind w:left="360"/>
        <w:jc w:val="center"/>
        <w:rPr>
          <w:rFonts w:ascii="Comic Sans MS" w:hAnsi="Comic Sans MS" w:cs="TimesNewRoman"/>
          <w:sz w:val="20"/>
          <w:szCs w:val="22"/>
        </w:rPr>
      </w:pPr>
    </w:p>
    <w:p w:rsidR="0092504B" w:rsidRDefault="00457E32" w:rsidP="006C0F67">
      <w:pPr>
        <w:pStyle w:val="PARAGRAPHE"/>
      </w:pPr>
      <w:r>
        <w:t>Contrôle des JIN et des YE</w:t>
      </w:r>
    </w:p>
    <w:p w:rsidR="00457E32" w:rsidRDefault="00457E32" w:rsidP="006C0F67">
      <w:pPr>
        <w:pStyle w:val="PARAGRAPHE"/>
      </w:pPr>
    </w:p>
    <w:p w:rsidR="002A65B3" w:rsidRDefault="002A65B3" w:rsidP="006C0F67">
      <w:pPr>
        <w:widowControl w:val="0"/>
        <w:autoSpaceDE w:val="0"/>
        <w:autoSpaceDN w:val="0"/>
        <w:adjustRightInd w:val="0"/>
        <w:spacing w:after="0"/>
        <w:ind w:left="360"/>
        <w:jc w:val="center"/>
        <w:rPr>
          <w:rFonts w:ascii="Comic Sans MS" w:hAnsi="Comic Sans MS" w:cs="TimesNewRoman"/>
          <w:sz w:val="20"/>
          <w:szCs w:val="22"/>
        </w:rPr>
      </w:pPr>
    </w:p>
    <w:p w:rsidR="002A65B3" w:rsidRDefault="002A65B3" w:rsidP="006C0F67">
      <w:pPr>
        <w:widowControl w:val="0"/>
        <w:autoSpaceDE w:val="0"/>
        <w:autoSpaceDN w:val="0"/>
        <w:adjustRightInd w:val="0"/>
        <w:spacing w:after="0"/>
        <w:ind w:left="360"/>
        <w:jc w:val="center"/>
        <w:rPr>
          <w:rFonts w:ascii="Comic Sans MS" w:hAnsi="Comic Sans MS" w:cs="TimesNewRoman"/>
          <w:sz w:val="20"/>
          <w:szCs w:val="22"/>
        </w:rPr>
      </w:pPr>
      <w:r>
        <w:rPr>
          <w:noProof/>
          <w:lang w:eastAsia="fr-FR"/>
        </w:rPr>
        <w:drawing>
          <wp:inline distT="0" distB="0" distL="0" distR="0">
            <wp:extent cx="4631055" cy="3622040"/>
            <wp:effectExtent l="0" t="0" r="42545" b="0"/>
            <wp:docPr id="39" name="D 3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37" r:lo="rId38" r:qs="rId39" r:cs="rId40"/>
              </a:graphicData>
            </a:graphic>
          </wp:inline>
        </w:drawing>
      </w:r>
    </w:p>
    <w:p w:rsidR="003C6924" w:rsidRDefault="003C6924" w:rsidP="006C0F67">
      <w:pPr>
        <w:widowControl w:val="0"/>
        <w:autoSpaceDE w:val="0"/>
        <w:autoSpaceDN w:val="0"/>
        <w:adjustRightInd w:val="0"/>
        <w:spacing w:after="0"/>
        <w:ind w:left="360"/>
        <w:jc w:val="center"/>
        <w:rPr>
          <w:rFonts w:ascii="Comic Sans MS" w:hAnsi="Comic Sans MS" w:cs="TimesNewRoman"/>
          <w:sz w:val="20"/>
          <w:szCs w:val="22"/>
        </w:rPr>
      </w:pPr>
      <w:r>
        <w:rPr>
          <w:noProof/>
          <w:lang w:eastAsia="fr-FR"/>
        </w:rPr>
        <w:drawing>
          <wp:inline distT="0" distB="0" distL="0" distR="0">
            <wp:extent cx="4852035" cy="2456180"/>
            <wp:effectExtent l="0" t="152400" r="0" b="0"/>
            <wp:docPr id="38" name="D 3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1" r:lo="rId42" r:qs="rId43" r:cs="rId44"/>
              </a:graphicData>
            </a:graphic>
          </wp:inline>
        </w:drawing>
      </w:r>
    </w:p>
    <w:p w:rsidR="003C6924" w:rsidRDefault="003C6924" w:rsidP="006C0F67">
      <w:pPr>
        <w:widowControl w:val="0"/>
        <w:autoSpaceDE w:val="0"/>
        <w:autoSpaceDN w:val="0"/>
        <w:adjustRightInd w:val="0"/>
        <w:spacing w:after="0"/>
        <w:jc w:val="center"/>
        <w:rPr>
          <w:rFonts w:ascii="Comic Sans MS" w:hAnsi="Comic Sans MS"/>
          <w:sz w:val="20"/>
        </w:rPr>
      </w:pPr>
    </w:p>
    <w:p w:rsidR="00967D42" w:rsidRDefault="00967D42" w:rsidP="006C0F67">
      <w:pPr>
        <w:spacing w:after="0"/>
        <w:jc w:val="center"/>
        <w:rPr>
          <w:rFonts w:ascii="Comic Sans MS" w:hAnsi="Comic Sans MS"/>
          <w:color w:val="FF0000"/>
          <w:sz w:val="18"/>
        </w:rPr>
      </w:pPr>
    </w:p>
    <w:p w:rsidR="0092504B" w:rsidRDefault="0092504B" w:rsidP="0092504B">
      <w:pPr>
        <w:widowControl w:val="0"/>
        <w:autoSpaceDE w:val="0"/>
        <w:autoSpaceDN w:val="0"/>
        <w:adjustRightInd w:val="0"/>
        <w:spacing w:after="0"/>
        <w:jc w:val="center"/>
        <w:rPr>
          <w:rFonts w:ascii="Comic Sans MS" w:hAnsi="Comic Sans MS" w:cs="TimesNewRoman"/>
          <w:color w:val="FF0000"/>
          <w:sz w:val="18"/>
          <w:szCs w:val="22"/>
        </w:rPr>
      </w:pPr>
    </w:p>
    <w:p w:rsidR="0092504B" w:rsidRPr="0009189B" w:rsidRDefault="00524BFB" w:rsidP="0092504B">
      <w:pPr>
        <w:widowControl w:val="0"/>
        <w:autoSpaceDE w:val="0"/>
        <w:autoSpaceDN w:val="0"/>
        <w:adjustRightInd w:val="0"/>
        <w:spacing w:after="0"/>
        <w:jc w:val="center"/>
        <w:rPr>
          <w:rFonts w:ascii="Comic Sans MS" w:hAnsi="Comic Sans MS" w:cs="TimesNewRoman"/>
          <w:color w:val="FF0000"/>
          <w:sz w:val="18"/>
          <w:szCs w:val="22"/>
        </w:rPr>
      </w:pPr>
      <w:r>
        <w:rPr>
          <w:rFonts w:ascii="Comic Sans MS" w:hAnsi="Comic Sans MS" w:cs="TimesNewRoman"/>
          <w:color w:val="FF0000"/>
          <w:sz w:val="18"/>
          <w:szCs w:val="22"/>
        </w:rPr>
        <w:t>LS</w:t>
      </w:r>
      <w:r w:rsidR="0092504B" w:rsidRPr="0009189B">
        <w:rPr>
          <w:rFonts w:ascii="Comic Sans MS" w:hAnsi="Comic Sans MS" w:cs="TimesNewRoman"/>
          <w:color w:val="FF0000"/>
          <w:sz w:val="18"/>
          <w:szCs w:val="22"/>
        </w:rPr>
        <w:t xml:space="preserve"> </w:t>
      </w:r>
      <w:r>
        <w:rPr>
          <w:rFonts w:ascii="Comic Sans MS" w:hAnsi="Comic Sans MS" w:cs="TimesNewRoman"/>
          <w:color w:val="FF0000"/>
          <w:sz w:val="18"/>
          <w:szCs w:val="22"/>
        </w:rPr>
        <w:t>(</w:t>
      </w:r>
      <w:r w:rsidR="0092504B" w:rsidRPr="0009189B">
        <w:rPr>
          <w:rFonts w:ascii="Comic Sans MS" w:hAnsi="Comic Sans MS" w:cs="TimesNewRoman"/>
          <w:color w:val="FF0000"/>
          <w:sz w:val="18"/>
          <w:szCs w:val="22"/>
        </w:rPr>
        <w:t>Chapitre 36</w:t>
      </w:r>
      <w:r>
        <w:rPr>
          <w:rFonts w:ascii="Comic Sans MS" w:hAnsi="Comic Sans MS" w:cs="TimesNewRoman"/>
          <w:color w:val="FF0000"/>
          <w:sz w:val="18"/>
          <w:szCs w:val="22"/>
        </w:rPr>
        <w:t>(</w:t>
      </w:r>
      <w:r w:rsidR="0092504B" w:rsidRPr="0009189B">
        <w:rPr>
          <w:rFonts w:ascii="Comic Sans MS" w:hAnsi="Comic Sans MS" w:cs="TimesNewRoman"/>
          <w:color w:val="FF0000"/>
          <w:sz w:val="18"/>
          <w:szCs w:val="22"/>
        </w:rPr>
        <w:t xml:space="preserve"> : "Le Qi du Triple Réchauffeur va aux muscles et à la peau et il est transformé en fluides (Jin). Les autres fluides du corps ne circulent pas et sont transformés en liquides (Ye)".</w:t>
      </w:r>
    </w:p>
    <w:p w:rsidR="00777C68" w:rsidRPr="00967D42" w:rsidRDefault="00777C68" w:rsidP="006C0F67">
      <w:pPr>
        <w:spacing w:after="0"/>
        <w:jc w:val="center"/>
        <w:rPr>
          <w:rFonts w:ascii="Comic Sans MS" w:hAnsi="Comic Sans MS"/>
          <w:sz w:val="20"/>
        </w:rPr>
      </w:pPr>
    </w:p>
    <w:p w:rsidR="00B138EA" w:rsidRDefault="00D879BA" w:rsidP="006C0F67">
      <w:pPr>
        <w:pStyle w:val="SOUS-CHAPITRE"/>
        <w:jc w:val="center"/>
      </w:pPr>
      <w:r>
        <w:t>Fonctions</w:t>
      </w:r>
    </w:p>
    <w:p w:rsidR="00640560" w:rsidRDefault="00640560" w:rsidP="006C0F67">
      <w:pPr>
        <w:pStyle w:val="SOUS-CHAPITRE"/>
        <w:jc w:val="center"/>
      </w:pPr>
    </w:p>
    <w:p w:rsidR="00640560" w:rsidRPr="00D879BA" w:rsidRDefault="00796440" w:rsidP="006C0F67">
      <w:pPr>
        <w:jc w:val="center"/>
        <w:rPr>
          <w:rFonts w:ascii="Comic Sans MS" w:hAnsi="Comic Sans MS"/>
          <w:sz w:val="20"/>
        </w:rPr>
      </w:pPr>
      <w:r w:rsidRPr="00796440">
        <w:rPr>
          <w:rFonts w:ascii="Comic Sans MS" w:hAnsi="Comic Sans MS"/>
          <w:noProof/>
          <w:sz w:val="20"/>
          <w:lang w:eastAsia="fr-FR"/>
        </w:rPr>
        <w:drawing>
          <wp:inline distT="0" distB="0" distL="0" distR="0">
            <wp:extent cx="6089015" cy="2806700"/>
            <wp:effectExtent l="76200" t="25400" r="57785" b="38100"/>
            <wp:docPr id="31"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5" r:lo="rId46" r:qs="rId47" r:cs="rId48"/>
              </a:graphicData>
            </a:graphic>
          </wp:inline>
        </w:drawing>
      </w:r>
    </w:p>
    <w:p w:rsidR="00607C11" w:rsidRDefault="00607C11" w:rsidP="006C0F67">
      <w:pPr>
        <w:spacing w:after="0"/>
        <w:jc w:val="center"/>
        <w:rPr>
          <w:rFonts w:ascii="Comic Sans MS" w:hAnsi="Comic Sans MS"/>
          <w:color w:val="FF0000"/>
          <w:sz w:val="18"/>
        </w:rPr>
      </w:pPr>
    </w:p>
    <w:p w:rsidR="00607C11" w:rsidRPr="00607C11" w:rsidRDefault="00BE6F03" w:rsidP="006C0F67">
      <w:pPr>
        <w:spacing w:after="0"/>
        <w:jc w:val="center"/>
        <w:rPr>
          <w:rFonts w:ascii="Comic Sans MS" w:hAnsi="Comic Sans MS"/>
          <w:sz w:val="18"/>
        </w:rPr>
      </w:pPr>
      <w:r w:rsidRPr="00607C11">
        <w:rPr>
          <w:rFonts w:ascii="Comic Sans MS" w:hAnsi="Comic Sans MS"/>
          <w:color w:val="FF0000"/>
          <w:sz w:val="18"/>
        </w:rPr>
        <w:t>LS « </w:t>
      </w:r>
      <w:r w:rsidR="00640560" w:rsidRPr="00607C11">
        <w:rPr>
          <w:rFonts w:ascii="Comic Sans MS" w:hAnsi="Comic Sans MS"/>
          <w:color w:val="FF0000"/>
          <w:sz w:val="18"/>
        </w:rPr>
        <w:t>Quand les Jin sortent par les pores, c’est la sueur. Quand ils aboutissent en bas à la Vessie, c’est l’urine ».</w:t>
      </w:r>
    </w:p>
    <w:p w:rsidR="00796440" w:rsidRDefault="00796440" w:rsidP="006C0F67">
      <w:pPr>
        <w:pStyle w:val="SOUS-CHAPITRE"/>
        <w:spacing w:before="0"/>
        <w:ind w:left="0"/>
        <w:jc w:val="center"/>
      </w:pPr>
    </w:p>
    <w:p w:rsidR="00796440" w:rsidRDefault="00B46C70" w:rsidP="006C0F67">
      <w:pPr>
        <w:pStyle w:val="SOUS-CHAPITRE"/>
        <w:spacing w:before="0"/>
        <w:ind w:left="0"/>
        <w:jc w:val="center"/>
      </w:pPr>
      <w:r>
        <w:rPr>
          <w:noProof/>
          <w:lang w:eastAsia="fr-FR"/>
        </w:rPr>
        <w:drawing>
          <wp:inline distT="0" distB="0" distL="0" distR="0">
            <wp:extent cx="6159500" cy="2476500"/>
            <wp:effectExtent l="76200" t="25400" r="63500" b="38100"/>
            <wp:docPr id="30" name="D 30"/>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49" r:lo="rId50" r:qs="rId51" r:cs="rId52"/>
              </a:graphicData>
            </a:graphic>
          </wp:inline>
        </w:drawing>
      </w:r>
    </w:p>
    <w:p w:rsidR="00B46C70" w:rsidRDefault="00B46C70" w:rsidP="006C0F67">
      <w:pPr>
        <w:pStyle w:val="SOUS-CHAPITRE"/>
        <w:spacing w:before="0"/>
        <w:ind w:left="0"/>
        <w:jc w:val="center"/>
      </w:pPr>
    </w:p>
    <w:p w:rsidR="00B46C70" w:rsidRDefault="00B46C70" w:rsidP="006C0F67">
      <w:pPr>
        <w:pStyle w:val="SOUS-CHAPITRE"/>
        <w:spacing w:before="0"/>
        <w:ind w:left="0"/>
        <w:jc w:val="center"/>
      </w:pPr>
    </w:p>
    <w:p w:rsidR="00B46C70" w:rsidRDefault="00B46C70" w:rsidP="006C0F67">
      <w:pPr>
        <w:pStyle w:val="SOUS-CHAPITRE"/>
        <w:spacing w:before="0"/>
        <w:ind w:left="0"/>
        <w:jc w:val="center"/>
      </w:pPr>
    </w:p>
    <w:p w:rsidR="0041660E" w:rsidRDefault="0041660E" w:rsidP="006C0F67">
      <w:pPr>
        <w:pStyle w:val="SOUS-CHAPITRE"/>
        <w:spacing w:before="0"/>
        <w:ind w:left="0"/>
        <w:jc w:val="center"/>
      </w:pPr>
    </w:p>
    <w:p w:rsidR="00796440" w:rsidRDefault="00796440" w:rsidP="006C0F67">
      <w:pPr>
        <w:pStyle w:val="SOUS-CHAPITRE"/>
        <w:jc w:val="center"/>
      </w:pPr>
    </w:p>
    <w:p w:rsidR="00796440" w:rsidRDefault="00796440" w:rsidP="006C0F67">
      <w:pPr>
        <w:pStyle w:val="SOUS-CHAPITRE"/>
        <w:jc w:val="center"/>
      </w:pPr>
    </w:p>
    <w:p w:rsidR="00796440" w:rsidRDefault="00796440" w:rsidP="006C0F67">
      <w:pPr>
        <w:pStyle w:val="SOUS-CHAPITRE"/>
        <w:jc w:val="center"/>
      </w:pPr>
    </w:p>
    <w:p w:rsidR="00812D8F" w:rsidRPr="00796440" w:rsidRDefault="009A52CE" w:rsidP="006C0F67">
      <w:pPr>
        <w:pStyle w:val="SOUS-CHAPITRE"/>
        <w:jc w:val="center"/>
        <w:rPr>
          <w:color w:val="FFFFFF" w:themeColor="background1"/>
        </w:rPr>
      </w:pPr>
      <w:r w:rsidRPr="00796440">
        <w:rPr>
          <w:color w:val="FFFFFF" w:themeColor="background1"/>
        </w:rPr>
        <w:t>Métabolisme des Liquides organiques</w:t>
      </w:r>
    </w:p>
    <w:p w:rsidR="00812D8F" w:rsidRDefault="00812D8F" w:rsidP="006C0F67">
      <w:pPr>
        <w:spacing w:after="0"/>
        <w:jc w:val="center"/>
        <w:rPr>
          <w:rFonts w:ascii="Comic Sans MS" w:hAnsi="Comic Sans MS"/>
          <w:sz w:val="20"/>
        </w:rPr>
      </w:pPr>
    </w:p>
    <w:p w:rsidR="00796440" w:rsidRDefault="00796440" w:rsidP="006C0F67">
      <w:pPr>
        <w:pStyle w:val="SOUS-CHAPITRE"/>
        <w:jc w:val="center"/>
      </w:pPr>
      <w:r>
        <w:t>Métabolisme</w:t>
      </w:r>
      <w:r w:rsidRPr="00FA3BA9">
        <w:t xml:space="preserve"> des Liquides organiques</w:t>
      </w:r>
    </w:p>
    <w:p w:rsidR="00796440" w:rsidRDefault="00796440" w:rsidP="006C0F67">
      <w:pPr>
        <w:pStyle w:val="petitpargraphe"/>
      </w:pPr>
    </w:p>
    <w:p w:rsidR="00796440" w:rsidRDefault="00796440" w:rsidP="006C0F67">
      <w:pPr>
        <w:pStyle w:val="petitpargraphe"/>
      </w:pPr>
    </w:p>
    <w:p w:rsidR="00CE79AA" w:rsidRDefault="00CE79AA" w:rsidP="006C0F67">
      <w:pPr>
        <w:pStyle w:val="petitpargraphe"/>
      </w:pPr>
      <w:r>
        <w:t>F</w:t>
      </w:r>
      <w:r w:rsidRPr="00FA3BA9">
        <w:t>o</w:t>
      </w:r>
      <w:r>
        <w:t>rmation</w:t>
      </w:r>
      <w:r w:rsidRPr="00FA3BA9">
        <w:t xml:space="preserve"> des Liquides organiques</w:t>
      </w:r>
    </w:p>
    <w:p w:rsidR="009C3CCE" w:rsidRPr="00723A0C" w:rsidRDefault="009C3CCE" w:rsidP="006C0F67">
      <w:pPr>
        <w:widowControl w:val="0"/>
        <w:autoSpaceDE w:val="0"/>
        <w:autoSpaceDN w:val="0"/>
        <w:adjustRightInd w:val="0"/>
        <w:spacing w:after="0"/>
        <w:jc w:val="center"/>
        <w:rPr>
          <w:rFonts w:ascii="Comic Sans MS" w:hAnsi="Comic Sans MS" w:cs="TimesNewRoman"/>
          <w:sz w:val="20"/>
          <w:szCs w:val="22"/>
        </w:rPr>
      </w:pPr>
    </w:p>
    <w:p w:rsidR="00FB5784" w:rsidRDefault="00257317" w:rsidP="006C0F67">
      <w:pPr>
        <w:pStyle w:val="PARAGRAPHE"/>
      </w:pPr>
      <w:r>
        <w:t>Production</w:t>
      </w:r>
    </w:p>
    <w:p w:rsidR="008957A3" w:rsidRDefault="008957A3" w:rsidP="006C0F67">
      <w:pPr>
        <w:pStyle w:val="PARAGRAPHE"/>
      </w:pPr>
    </w:p>
    <w:p w:rsidR="001B6661" w:rsidRDefault="001F46E6" w:rsidP="006C0F67">
      <w:pPr>
        <w:widowControl w:val="0"/>
        <w:autoSpaceDE w:val="0"/>
        <w:autoSpaceDN w:val="0"/>
        <w:adjustRightInd w:val="0"/>
        <w:spacing w:after="0"/>
        <w:jc w:val="center"/>
        <w:rPr>
          <w:rFonts w:ascii="Comic Sans MS" w:hAnsi="Comic Sans MS"/>
          <w:sz w:val="20"/>
        </w:rPr>
      </w:pPr>
      <w:r>
        <w:rPr>
          <w:rFonts w:ascii="Comic Sans MS" w:hAnsi="Comic Sans MS"/>
          <w:noProof/>
          <w:sz w:val="20"/>
          <w:lang w:eastAsia="fr-FR"/>
        </w:rPr>
        <w:drawing>
          <wp:inline distT="0" distB="0" distL="0" distR="0">
            <wp:extent cx="6237490" cy="5658658"/>
            <wp:effectExtent l="152400" t="0" r="0" b="0"/>
            <wp:docPr id="5" name="D 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3" r:lo="rId54" r:qs="rId55" r:cs="rId56"/>
              </a:graphicData>
            </a:graphic>
          </wp:inline>
        </w:drawing>
      </w:r>
    </w:p>
    <w:p w:rsidR="006D3C1E" w:rsidRDefault="006D3C1E"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pStyle w:val="PARAGRAPHE"/>
      </w:pPr>
    </w:p>
    <w:p w:rsidR="00FB5784" w:rsidRDefault="00FB5784" w:rsidP="006C0F67">
      <w:pPr>
        <w:pStyle w:val="PARAGRAPHE"/>
      </w:pPr>
    </w:p>
    <w:p w:rsidR="00FB5784" w:rsidRDefault="00FB5784" w:rsidP="006C0F67">
      <w:pPr>
        <w:pStyle w:val="PARAGRAPHE"/>
      </w:pPr>
    </w:p>
    <w:p w:rsidR="00FB5784" w:rsidRDefault="00FB5784" w:rsidP="006C0F67">
      <w:pPr>
        <w:pStyle w:val="PARAGRAPHE"/>
      </w:pPr>
    </w:p>
    <w:p w:rsidR="00FB5784" w:rsidRDefault="00FB5784" w:rsidP="006C0F67">
      <w:pPr>
        <w:pStyle w:val="PARAGRAPHE"/>
      </w:pPr>
    </w:p>
    <w:p w:rsidR="00796440" w:rsidRDefault="00796440" w:rsidP="006C0F67">
      <w:pPr>
        <w:pStyle w:val="PARAGRAPHE"/>
      </w:pPr>
    </w:p>
    <w:p w:rsidR="00FB5784" w:rsidRDefault="00FB5784" w:rsidP="006C0F67">
      <w:pPr>
        <w:pStyle w:val="PARAGRAPHE"/>
      </w:pPr>
    </w:p>
    <w:p w:rsidR="00257317" w:rsidRDefault="00257317" w:rsidP="00FB5784">
      <w:pPr>
        <w:pStyle w:val="PARAGRAPHE"/>
      </w:pPr>
      <w:r>
        <w:t>Transformation</w:t>
      </w:r>
    </w:p>
    <w:p w:rsidR="00796440" w:rsidRDefault="00796440" w:rsidP="006C0F67">
      <w:pPr>
        <w:widowControl w:val="0"/>
        <w:autoSpaceDE w:val="0"/>
        <w:autoSpaceDN w:val="0"/>
        <w:adjustRightInd w:val="0"/>
        <w:spacing w:after="0"/>
        <w:jc w:val="center"/>
        <w:rPr>
          <w:rFonts w:ascii="Comic Sans MS" w:hAnsi="Comic Sans MS" w:cs="TimesNewRoman"/>
          <w:sz w:val="20"/>
          <w:szCs w:val="22"/>
        </w:rPr>
      </w:pPr>
    </w:p>
    <w:p w:rsidR="00796440" w:rsidRDefault="00796440"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3902075" cy="2560320"/>
            <wp:effectExtent l="0" t="0" r="0" b="55880"/>
            <wp:docPr id="32" name="D 3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7" r:lo="rId58" r:qs="rId59" r:cs="rId60"/>
              </a:graphicData>
            </a:graphic>
          </wp:inline>
        </w:drawing>
      </w: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796440" w:rsidRDefault="00796440" w:rsidP="006C0F67">
      <w:pPr>
        <w:widowControl w:val="0"/>
        <w:autoSpaceDE w:val="0"/>
        <w:autoSpaceDN w:val="0"/>
        <w:adjustRightInd w:val="0"/>
        <w:spacing w:after="0"/>
        <w:jc w:val="center"/>
        <w:rPr>
          <w:rFonts w:ascii="Comic Sans MS" w:hAnsi="Comic Sans MS" w:cs="TimesNewRoman"/>
          <w:sz w:val="20"/>
          <w:szCs w:val="22"/>
        </w:rPr>
      </w:pPr>
    </w:p>
    <w:p w:rsidR="00CE79AA" w:rsidRDefault="00CE79AA" w:rsidP="006C0F67">
      <w:pPr>
        <w:widowControl w:val="0"/>
        <w:autoSpaceDE w:val="0"/>
        <w:autoSpaceDN w:val="0"/>
        <w:adjustRightInd w:val="0"/>
        <w:spacing w:after="0"/>
        <w:jc w:val="center"/>
        <w:rPr>
          <w:rFonts w:ascii="Comic Sans MS" w:hAnsi="Comic Sans MS" w:cs="TimesNewRoman"/>
          <w:sz w:val="20"/>
          <w:szCs w:val="22"/>
        </w:rPr>
      </w:pPr>
    </w:p>
    <w:p w:rsidR="00257317" w:rsidRDefault="00131DBF"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486400" cy="3200400"/>
            <wp:effectExtent l="76200" t="0" r="50800" b="0"/>
            <wp:docPr id="1" name="D 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1" r:lo="rId62" r:qs="rId63" r:cs="rId64"/>
              </a:graphicData>
            </a:graphic>
          </wp:inline>
        </w:drawing>
      </w: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257317" w:rsidRDefault="00257317"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sz w:val="20"/>
          <w:szCs w:val="22"/>
        </w:rPr>
        <w:t xml:space="preserve">* </w:t>
      </w:r>
      <w:r w:rsidRPr="00CE79AA">
        <w:rPr>
          <w:rFonts w:ascii="Comic Sans MS" w:hAnsi="Comic Sans MS" w:cs="TimesNewRoman"/>
          <w:sz w:val="20"/>
          <w:szCs w:val="22"/>
        </w:rPr>
        <w:t>séparation grâce à l'action du Qi qui provient du Yang du Rein</w:t>
      </w: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FB5784" w:rsidRDefault="00FB5784" w:rsidP="006C0F67">
      <w:pPr>
        <w:widowControl w:val="0"/>
        <w:autoSpaceDE w:val="0"/>
        <w:autoSpaceDN w:val="0"/>
        <w:adjustRightInd w:val="0"/>
        <w:spacing w:after="0"/>
        <w:jc w:val="center"/>
        <w:rPr>
          <w:rFonts w:ascii="Comic Sans MS" w:hAnsi="Comic Sans MS" w:cs="TimesNewRoman"/>
          <w:sz w:val="20"/>
          <w:szCs w:val="22"/>
        </w:rPr>
      </w:pPr>
    </w:p>
    <w:p w:rsidR="00257317" w:rsidRDefault="00257317" w:rsidP="006C0F67">
      <w:pPr>
        <w:widowControl w:val="0"/>
        <w:autoSpaceDE w:val="0"/>
        <w:autoSpaceDN w:val="0"/>
        <w:adjustRightInd w:val="0"/>
        <w:spacing w:after="0"/>
        <w:jc w:val="center"/>
        <w:rPr>
          <w:rFonts w:ascii="Comic Sans MS" w:hAnsi="Comic Sans MS" w:cs="TimesNewRoman"/>
          <w:sz w:val="20"/>
          <w:szCs w:val="22"/>
        </w:rPr>
      </w:pPr>
    </w:p>
    <w:p w:rsidR="00721047" w:rsidRPr="00721047" w:rsidRDefault="00721047" w:rsidP="006C0F67">
      <w:pPr>
        <w:widowControl w:val="0"/>
        <w:autoSpaceDE w:val="0"/>
        <w:autoSpaceDN w:val="0"/>
        <w:adjustRightInd w:val="0"/>
        <w:spacing w:after="0"/>
        <w:jc w:val="center"/>
        <w:rPr>
          <w:rFonts w:ascii="Comic Sans MS" w:hAnsi="Comic Sans MS" w:cs="TimesNewRoman"/>
          <w:sz w:val="20"/>
          <w:szCs w:val="22"/>
        </w:rPr>
      </w:pPr>
    </w:p>
    <w:p w:rsidR="001B6661" w:rsidRDefault="001B6661" w:rsidP="006C0F67">
      <w:pPr>
        <w:pStyle w:val="petitpargraphe"/>
      </w:pPr>
      <w:r>
        <w:t>Circulation</w:t>
      </w:r>
      <w:r w:rsidRPr="00FA3BA9">
        <w:t xml:space="preserve"> des Liquides </w:t>
      </w:r>
      <w:r>
        <w:t>O</w:t>
      </w:r>
      <w:r w:rsidRPr="00FA3BA9">
        <w:t>rganiques</w:t>
      </w:r>
    </w:p>
    <w:p w:rsidR="00C15F03" w:rsidRDefault="00C15F03" w:rsidP="006C0F67">
      <w:pPr>
        <w:pStyle w:val="petitpargraphe"/>
      </w:pPr>
    </w:p>
    <w:p w:rsidR="00C15F03" w:rsidRDefault="00C15F03" w:rsidP="006C0F67">
      <w:pPr>
        <w:pStyle w:val="petitpargraphe"/>
      </w:pPr>
      <w:r>
        <w:rPr>
          <w:noProof/>
          <w:lang w:eastAsia="fr-FR"/>
        </w:rPr>
        <w:drawing>
          <wp:inline distT="0" distB="0" distL="0" distR="0">
            <wp:extent cx="5454708" cy="4061922"/>
            <wp:effectExtent l="0" t="0" r="0" b="0"/>
            <wp:docPr id="2" name="D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5" r:lo="rId66" r:qs="rId67" r:cs="rId68"/>
              </a:graphicData>
            </a:graphic>
          </wp:inline>
        </w:drawing>
      </w:r>
    </w:p>
    <w:p w:rsidR="00FB5784" w:rsidRDefault="00C15F03" w:rsidP="006C0F67">
      <w:pPr>
        <w:spacing w:after="0"/>
        <w:ind w:left="1416" w:firstLine="708"/>
        <w:jc w:val="center"/>
        <w:rPr>
          <w:rFonts w:ascii="Comic Sans MS" w:hAnsi="Comic Sans MS"/>
          <w:sz w:val="20"/>
        </w:rPr>
      </w:pPr>
      <w:r>
        <w:rPr>
          <w:rFonts w:ascii="Comic Sans MS" w:hAnsi="Comic Sans MS"/>
          <w:sz w:val="20"/>
        </w:rPr>
        <w:t xml:space="preserve">TR </w:t>
      </w:r>
      <w:r w:rsidR="007417FC">
        <w:rPr>
          <w:rFonts w:ascii="Comic Sans MS" w:hAnsi="Comic Sans MS"/>
          <w:sz w:val="20"/>
        </w:rPr>
        <w:t>=</w:t>
      </w:r>
      <w:r>
        <w:rPr>
          <w:rFonts w:ascii="Comic Sans MS" w:hAnsi="Comic Sans MS"/>
          <w:sz w:val="20"/>
        </w:rPr>
        <w:t xml:space="preserve"> </w:t>
      </w:r>
      <w:r w:rsidR="001B6661" w:rsidRPr="001B6661">
        <w:rPr>
          <w:rFonts w:ascii="Comic Sans MS" w:hAnsi="Comic Sans MS"/>
          <w:sz w:val="20"/>
        </w:rPr>
        <w:t>voie de passage des liquides</w:t>
      </w:r>
    </w:p>
    <w:p w:rsidR="007417FC" w:rsidRDefault="007417FC" w:rsidP="006C0F67">
      <w:pPr>
        <w:spacing w:after="0"/>
        <w:ind w:left="1416" w:firstLine="708"/>
        <w:jc w:val="center"/>
        <w:rPr>
          <w:rFonts w:ascii="Comic Sans MS" w:hAnsi="Comic Sans MS"/>
          <w:sz w:val="18"/>
        </w:rPr>
      </w:pPr>
    </w:p>
    <w:p w:rsidR="001B6661" w:rsidRPr="001B6661" w:rsidRDefault="001B6661" w:rsidP="006C0F67">
      <w:pPr>
        <w:spacing w:after="0"/>
        <w:ind w:left="1416" w:firstLine="708"/>
        <w:jc w:val="center"/>
        <w:rPr>
          <w:rFonts w:ascii="Comic Sans MS" w:hAnsi="Comic Sans MS"/>
          <w:sz w:val="18"/>
        </w:rPr>
      </w:pPr>
    </w:p>
    <w:p w:rsidR="007417FC" w:rsidRDefault="007417FC" w:rsidP="006C0F67">
      <w:pPr>
        <w:spacing w:after="0"/>
        <w:jc w:val="center"/>
        <w:rPr>
          <w:rFonts w:ascii="Comic Sans MS" w:hAnsi="Comic Sans MS"/>
          <w:sz w:val="20"/>
        </w:rPr>
      </w:pPr>
      <w:r w:rsidRPr="00C15F03">
        <w:rPr>
          <w:rFonts w:ascii="Comic Sans MS" w:hAnsi="Comic Sans MS"/>
          <w:sz w:val="20"/>
        </w:rPr>
        <w:t xml:space="preserve">* </w:t>
      </w:r>
      <w:r w:rsidR="00FB5784">
        <w:rPr>
          <w:rFonts w:ascii="Comic Sans MS" w:hAnsi="Comic Sans MS"/>
          <w:sz w:val="20"/>
        </w:rPr>
        <w:t xml:space="preserve">Poumon </w:t>
      </w:r>
      <w:r w:rsidR="00FB5784" w:rsidRPr="00FB5784">
        <w:rPr>
          <w:rFonts w:ascii="Comic Sans MS" w:hAnsi="Comic Sans MS"/>
          <w:sz w:val="20"/>
        </w:rPr>
        <w:sym w:font="Wingdings" w:char="F0E8"/>
      </w:r>
      <w:r w:rsidR="00FB5784">
        <w:rPr>
          <w:rFonts w:ascii="Comic Sans MS" w:hAnsi="Comic Sans MS"/>
          <w:sz w:val="20"/>
        </w:rPr>
        <w:t xml:space="preserve"> </w:t>
      </w:r>
      <w:r w:rsidRPr="00C15F03">
        <w:rPr>
          <w:rFonts w:ascii="Comic Sans MS" w:hAnsi="Comic Sans MS"/>
          <w:sz w:val="20"/>
        </w:rPr>
        <w:t>disper</w:t>
      </w:r>
      <w:r>
        <w:rPr>
          <w:rFonts w:ascii="Comic Sans MS" w:hAnsi="Comic Sans MS"/>
          <w:sz w:val="20"/>
        </w:rPr>
        <w:t>sion et descente des fluides</w:t>
      </w:r>
    </w:p>
    <w:p w:rsidR="007417FC" w:rsidRPr="00C15F03" w:rsidRDefault="00FB5784" w:rsidP="00FB5784">
      <w:pPr>
        <w:spacing w:after="0"/>
        <w:ind w:left="2832" w:firstLine="708"/>
        <w:rPr>
          <w:rFonts w:ascii="Comic Sans MS" w:hAnsi="Comic Sans MS"/>
          <w:sz w:val="20"/>
        </w:rPr>
      </w:pPr>
      <w:r w:rsidRPr="00FB5784">
        <w:rPr>
          <w:rFonts w:ascii="Comic Sans MS" w:hAnsi="Comic Sans MS"/>
          <w:sz w:val="20"/>
        </w:rPr>
        <w:sym w:font="Wingdings" w:char="F0E8"/>
      </w:r>
      <w:r>
        <w:rPr>
          <w:rFonts w:ascii="Comic Sans MS" w:hAnsi="Comic Sans MS"/>
          <w:sz w:val="20"/>
        </w:rPr>
        <w:t xml:space="preserve"> </w:t>
      </w:r>
      <w:r w:rsidR="007417FC" w:rsidRPr="00C15F03">
        <w:rPr>
          <w:rFonts w:ascii="Comic Sans MS" w:hAnsi="Comic Sans MS"/>
          <w:sz w:val="20"/>
        </w:rPr>
        <w:t>Régulation de la VOIE des Eaux</w:t>
      </w:r>
    </w:p>
    <w:p w:rsidR="001B6661" w:rsidRDefault="001B6661" w:rsidP="006C0F67">
      <w:pPr>
        <w:spacing w:after="0"/>
        <w:jc w:val="center"/>
        <w:rPr>
          <w:rFonts w:ascii="Comic Sans MS" w:hAnsi="Comic Sans MS"/>
          <w:sz w:val="20"/>
        </w:rPr>
      </w:pPr>
    </w:p>
    <w:p w:rsidR="00796440" w:rsidRDefault="00F84C4E" w:rsidP="006C0F67">
      <w:pPr>
        <w:spacing w:after="0"/>
        <w:jc w:val="center"/>
        <w:rPr>
          <w:rFonts w:ascii="Comic Sans MS" w:hAnsi="Comic Sans MS"/>
          <w:color w:val="FF0000"/>
          <w:sz w:val="18"/>
        </w:rPr>
      </w:pPr>
      <w:r w:rsidRPr="0009189B">
        <w:rPr>
          <w:rFonts w:ascii="Comic Sans MS" w:hAnsi="Comic Sans MS"/>
          <w:color w:val="FF0000"/>
          <w:sz w:val="18"/>
        </w:rPr>
        <w:t>SW 21 « le Qi de la Rate émet vers le haut une essence qui rejoint le Poumon et emprunte la Voie des Eaux qui l’amène en bas à la Vessie. L’Essence des liquides se répand de tous côtés, affluent dans tous les méridiens »</w:t>
      </w:r>
    </w:p>
    <w:p w:rsidR="00796440" w:rsidRDefault="00796440" w:rsidP="006C0F67">
      <w:pPr>
        <w:spacing w:after="0"/>
        <w:jc w:val="center"/>
        <w:rPr>
          <w:rFonts w:ascii="Comic Sans MS" w:hAnsi="Comic Sans MS"/>
          <w:color w:val="FF0000"/>
          <w:sz w:val="18"/>
        </w:rPr>
      </w:pPr>
    </w:p>
    <w:p w:rsidR="00796440" w:rsidRDefault="00796440" w:rsidP="006C0F67">
      <w:pPr>
        <w:spacing w:after="0"/>
        <w:jc w:val="center"/>
        <w:rPr>
          <w:rFonts w:ascii="Comic Sans MS" w:hAnsi="Comic Sans MS"/>
          <w:color w:val="FF0000"/>
          <w:sz w:val="18"/>
        </w:rPr>
      </w:pPr>
    </w:p>
    <w:p w:rsidR="00796440" w:rsidRDefault="00796440"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FB5784" w:rsidRDefault="00FB5784" w:rsidP="006C0F67">
      <w:pPr>
        <w:spacing w:after="0"/>
        <w:jc w:val="center"/>
        <w:rPr>
          <w:rFonts w:ascii="Comic Sans MS" w:hAnsi="Comic Sans MS"/>
          <w:color w:val="FF0000"/>
          <w:sz w:val="18"/>
        </w:rPr>
      </w:pPr>
    </w:p>
    <w:p w:rsidR="00796440" w:rsidRDefault="00796440" w:rsidP="006C0F67">
      <w:pPr>
        <w:spacing w:after="0"/>
        <w:jc w:val="center"/>
        <w:rPr>
          <w:rFonts w:ascii="Comic Sans MS" w:hAnsi="Comic Sans MS"/>
          <w:color w:val="FF0000"/>
          <w:sz w:val="18"/>
        </w:rPr>
      </w:pPr>
    </w:p>
    <w:p w:rsidR="00F84C4E" w:rsidRPr="0009189B" w:rsidRDefault="00F84C4E" w:rsidP="006C0F67">
      <w:pPr>
        <w:spacing w:after="0"/>
        <w:jc w:val="center"/>
        <w:rPr>
          <w:rFonts w:ascii="Comic Sans MS" w:hAnsi="Comic Sans MS"/>
          <w:color w:val="FF0000"/>
          <w:sz w:val="18"/>
        </w:rPr>
      </w:pPr>
    </w:p>
    <w:p w:rsidR="00FB5784" w:rsidRDefault="001B6661" w:rsidP="006C0F67">
      <w:pPr>
        <w:pStyle w:val="petitpargraphe"/>
      </w:pPr>
      <w:r>
        <w:t>Régulation des Liquides Organiques</w:t>
      </w:r>
    </w:p>
    <w:p w:rsidR="001B6661" w:rsidRDefault="001B6661" w:rsidP="006C0F67">
      <w:pPr>
        <w:pStyle w:val="petitpargraphe"/>
      </w:pPr>
    </w:p>
    <w:p w:rsidR="00B614FE" w:rsidRDefault="00B614FE" w:rsidP="006C0F67">
      <w:pPr>
        <w:pStyle w:val="petitpargraphe"/>
      </w:pPr>
    </w:p>
    <w:p w:rsidR="00B614FE" w:rsidRDefault="00D17FBD" w:rsidP="006C0F67">
      <w:pPr>
        <w:pStyle w:val="petitpargraphe"/>
      </w:pPr>
      <w:r w:rsidRPr="00D17FBD">
        <w:rPr>
          <w:noProof/>
          <w:lang w:eastAsia="fr-FR"/>
        </w:rPr>
        <w:drawing>
          <wp:inline distT="0" distB="0" distL="0" distR="0">
            <wp:extent cx="5159375" cy="2715260"/>
            <wp:effectExtent l="0" t="25400" r="0" b="2540"/>
            <wp:docPr id="17"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69" r:lo="rId70" r:qs="rId71" r:cs="rId72"/>
              </a:graphicData>
            </a:graphic>
          </wp:inline>
        </w:drawing>
      </w:r>
    </w:p>
    <w:p w:rsidR="001B6661" w:rsidRPr="001B6661" w:rsidRDefault="001B6661" w:rsidP="006C0F67">
      <w:pPr>
        <w:pStyle w:val="petitpargraphe"/>
      </w:pPr>
    </w:p>
    <w:p w:rsidR="0095137F" w:rsidRDefault="0095137F" w:rsidP="006C0F67">
      <w:pPr>
        <w:spacing w:after="0"/>
        <w:jc w:val="center"/>
        <w:rPr>
          <w:rFonts w:ascii="Comic Sans MS" w:hAnsi="Comic Sans MS"/>
          <w:b/>
          <w:sz w:val="20"/>
        </w:rPr>
      </w:pPr>
    </w:p>
    <w:p w:rsidR="00464FB8" w:rsidRDefault="00464FB8" w:rsidP="006C0F67">
      <w:pPr>
        <w:widowControl w:val="0"/>
        <w:autoSpaceDE w:val="0"/>
        <w:autoSpaceDN w:val="0"/>
        <w:adjustRightInd w:val="0"/>
        <w:spacing w:after="0"/>
        <w:jc w:val="center"/>
        <w:rPr>
          <w:rFonts w:ascii="Comic Sans MS" w:hAnsi="Comic Sans MS"/>
          <w:b/>
          <w:sz w:val="20"/>
        </w:rPr>
      </w:pPr>
    </w:p>
    <w:p w:rsidR="00464FB8" w:rsidRDefault="008A3ECB" w:rsidP="006C0F67">
      <w:pPr>
        <w:widowControl w:val="0"/>
        <w:autoSpaceDE w:val="0"/>
        <w:autoSpaceDN w:val="0"/>
        <w:adjustRightInd w:val="0"/>
        <w:spacing w:after="0"/>
        <w:jc w:val="center"/>
        <w:rPr>
          <w:rFonts w:ascii="Comic Sans MS" w:hAnsi="Comic Sans MS"/>
          <w:b/>
          <w:sz w:val="20"/>
        </w:rPr>
      </w:pPr>
      <w:r>
        <w:rPr>
          <w:rFonts w:ascii="Comic Sans MS" w:hAnsi="Comic Sans MS"/>
          <w:b/>
          <w:noProof/>
          <w:sz w:val="20"/>
          <w:lang w:eastAsia="fr-FR"/>
        </w:rPr>
        <w:drawing>
          <wp:inline distT="0" distB="0" distL="0" distR="0">
            <wp:extent cx="4930775" cy="2258060"/>
            <wp:effectExtent l="0" t="0" r="0" b="2540"/>
            <wp:docPr id="15"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3" r:lo="rId74" r:qs="rId75" r:cs="rId76"/>
              </a:graphicData>
            </a:graphic>
          </wp:inline>
        </w:drawing>
      </w:r>
    </w:p>
    <w:p w:rsidR="00464FB8" w:rsidRDefault="00464FB8" w:rsidP="006C0F67">
      <w:pPr>
        <w:widowControl w:val="0"/>
        <w:autoSpaceDE w:val="0"/>
        <w:autoSpaceDN w:val="0"/>
        <w:adjustRightInd w:val="0"/>
        <w:spacing w:after="0"/>
        <w:jc w:val="center"/>
        <w:rPr>
          <w:rFonts w:ascii="Comic Sans MS" w:hAnsi="Comic Sans MS"/>
          <w:b/>
          <w:sz w:val="20"/>
        </w:rPr>
      </w:pPr>
    </w:p>
    <w:p w:rsidR="00D17FBD" w:rsidRDefault="00D17FBD" w:rsidP="006C0F67">
      <w:pPr>
        <w:widowControl w:val="0"/>
        <w:autoSpaceDE w:val="0"/>
        <w:autoSpaceDN w:val="0"/>
        <w:adjustRightInd w:val="0"/>
        <w:spacing w:after="0"/>
        <w:jc w:val="center"/>
        <w:rPr>
          <w:rFonts w:ascii="Comic Sans MS" w:hAnsi="Comic Sans MS"/>
          <w:b/>
          <w:sz w:val="20"/>
        </w:rPr>
      </w:pPr>
    </w:p>
    <w:p w:rsidR="00464FB8" w:rsidRDefault="00D17FBD" w:rsidP="006C0F67">
      <w:pPr>
        <w:widowControl w:val="0"/>
        <w:autoSpaceDE w:val="0"/>
        <w:autoSpaceDN w:val="0"/>
        <w:adjustRightInd w:val="0"/>
        <w:spacing w:after="0"/>
        <w:jc w:val="center"/>
        <w:rPr>
          <w:rFonts w:ascii="Comic Sans MS" w:hAnsi="Comic Sans MS"/>
          <w:b/>
          <w:sz w:val="20"/>
        </w:rPr>
      </w:pPr>
      <w:r w:rsidRPr="00D17FBD">
        <w:rPr>
          <w:rFonts w:ascii="Comic Sans MS" w:hAnsi="Comic Sans MS"/>
          <w:b/>
          <w:noProof/>
          <w:sz w:val="20"/>
          <w:lang w:eastAsia="fr-FR"/>
        </w:rPr>
        <w:drawing>
          <wp:inline distT="0" distB="0" distL="0" distR="0">
            <wp:extent cx="3902075" cy="2481580"/>
            <wp:effectExtent l="0" t="25400" r="0" b="33020"/>
            <wp:docPr id="16"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7" r:lo="rId78" r:qs="rId79" r:cs="rId80"/>
              </a:graphicData>
            </a:graphic>
          </wp:inline>
        </w:drawing>
      </w:r>
    </w:p>
    <w:p w:rsidR="003B3FF0" w:rsidRDefault="003B3FF0" w:rsidP="006C0F67">
      <w:pPr>
        <w:widowControl w:val="0"/>
        <w:autoSpaceDE w:val="0"/>
        <w:autoSpaceDN w:val="0"/>
        <w:adjustRightInd w:val="0"/>
        <w:spacing w:after="0"/>
        <w:jc w:val="center"/>
        <w:rPr>
          <w:rFonts w:ascii="Comic Sans MS" w:hAnsi="Comic Sans MS"/>
          <w:b/>
          <w:sz w:val="20"/>
        </w:rPr>
      </w:pPr>
    </w:p>
    <w:p w:rsidR="006D3C1E" w:rsidRDefault="006D3C1E" w:rsidP="006C0F67">
      <w:pPr>
        <w:widowControl w:val="0"/>
        <w:autoSpaceDE w:val="0"/>
        <w:autoSpaceDN w:val="0"/>
        <w:adjustRightInd w:val="0"/>
        <w:spacing w:after="0"/>
        <w:jc w:val="center"/>
        <w:rPr>
          <w:rFonts w:ascii="Comic Sans MS" w:hAnsi="Comic Sans MS" w:cs="TimesNewRoman"/>
          <w:b/>
          <w:bCs/>
          <w:sz w:val="20"/>
        </w:rPr>
      </w:pPr>
    </w:p>
    <w:p w:rsidR="00DF5785" w:rsidRPr="002A417A" w:rsidRDefault="002D0E0D" w:rsidP="006C0F67">
      <w:pPr>
        <w:pStyle w:val="CHAPITRE"/>
        <w:spacing w:before="0"/>
        <w:jc w:val="center"/>
      </w:pPr>
      <w:r w:rsidRPr="002A417A">
        <w:t xml:space="preserve">RELATIONS </w:t>
      </w:r>
      <w:r w:rsidR="00FF7129">
        <w:t xml:space="preserve">entre </w:t>
      </w:r>
      <w:r w:rsidR="00411472">
        <w:t>L.O.</w:t>
      </w:r>
      <w:r w:rsidR="00FF7129">
        <w:t xml:space="preserve">, QI et </w:t>
      </w:r>
      <w:r w:rsidRPr="002A417A">
        <w:t>SANG</w:t>
      </w:r>
    </w:p>
    <w:p w:rsidR="009C3CCE" w:rsidRPr="00723A0C" w:rsidRDefault="009C3CCE" w:rsidP="006C0F67">
      <w:pPr>
        <w:widowControl w:val="0"/>
        <w:autoSpaceDE w:val="0"/>
        <w:autoSpaceDN w:val="0"/>
        <w:adjustRightInd w:val="0"/>
        <w:spacing w:after="0"/>
        <w:jc w:val="center"/>
        <w:rPr>
          <w:rFonts w:ascii="Comic Sans MS" w:hAnsi="Comic Sans MS" w:cs="TimesNewRoman"/>
          <w:sz w:val="20"/>
          <w:szCs w:val="22"/>
        </w:rPr>
      </w:pPr>
    </w:p>
    <w:p w:rsidR="00736ED9" w:rsidRDefault="009C3CCE" w:rsidP="006C0F67">
      <w:pPr>
        <w:widowControl w:val="0"/>
        <w:autoSpaceDE w:val="0"/>
        <w:autoSpaceDN w:val="0"/>
        <w:adjustRightInd w:val="0"/>
        <w:spacing w:after="0"/>
        <w:jc w:val="center"/>
        <w:rPr>
          <w:rFonts w:ascii="Comic Sans MS" w:hAnsi="Comic Sans MS" w:cs="TimesNewRoman"/>
          <w:b/>
          <w:bCs/>
          <w:sz w:val="20"/>
        </w:rPr>
      </w:pPr>
      <w:r w:rsidRPr="00723A0C">
        <w:rPr>
          <w:rFonts w:ascii="Comic Sans MS" w:hAnsi="Comic Sans MS" w:cs="TimesNewRoman"/>
          <w:b/>
          <w:bCs/>
          <w:sz w:val="20"/>
        </w:rPr>
        <w:t xml:space="preserve">Les aspects Yin et Yang du Qi, des Liquides Organiques et du </w:t>
      </w:r>
      <w:proofErr w:type="spellStart"/>
      <w:r w:rsidRPr="00723A0C">
        <w:rPr>
          <w:rFonts w:ascii="Comic Sans MS" w:hAnsi="Comic Sans MS" w:cs="TimesNewRoman"/>
          <w:b/>
          <w:bCs/>
          <w:sz w:val="20"/>
        </w:rPr>
        <w:t>Jing</w:t>
      </w:r>
      <w:proofErr w:type="spellEnd"/>
    </w:p>
    <w:p w:rsidR="00736ED9" w:rsidRDefault="00736ED9" w:rsidP="006C0F67">
      <w:pPr>
        <w:widowControl w:val="0"/>
        <w:autoSpaceDE w:val="0"/>
        <w:autoSpaceDN w:val="0"/>
        <w:adjustRightInd w:val="0"/>
        <w:spacing w:after="0"/>
        <w:jc w:val="center"/>
        <w:rPr>
          <w:rFonts w:ascii="Comic Sans MS" w:hAnsi="Comic Sans MS" w:cs="TimesNewRoman"/>
          <w:b/>
          <w:bCs/>
          <w:sz w:val="20"/>
        </w:rPr>
      </w:pPr>
    </w:p>
    <w:p w:rsidR="00736ED9" w:rsidRDefault="00736ED9" w:rsidP="006C0F67">
      <w:pPr>
        <w:widowControl w:val="0"/>
        <w:autoSpaceDE w:val="0"/>
        <w:autoSpaceDN w:val="0"/>
        <w:adjustRightInd w:val="0"/>
        <w:spacing w:after="0"/>
        <w:jc w:val="center"/>
        <w:rPr>
          <w:rFonts w:ascii="Comic Sans MS" w:hAnsi="Comic Sans MS" w:cs="TimesNewRoman"/>
          <w:b/>
          <w:bCs/>
          <w:sz w:val="20"/>
        </w:rPr>
      </w:pPr>
    </w:p>
    <w:p w:rsidR="00736ED9" w:rsidRDefault="00DC5081" w:rsidP="006C0F67">
      <w:pPr>
        <w:widowControl w:val="0"/>
        <w:autoSpaceDE w:val="0"/>
        <w:autoSpaceDN w:val="0"/>
        <w:adjustRightInd w:val="0"/>
        <w:spacing w:after="0"/>
        <w:jc w:val="center"/>
        <w:rPr>
          <w:rFonts w:ascii="Comic Sans MS" w:hAnsi="Comic Sans MS" w:cs="TimesNewRoman"/>
          <w:b/>
          <w:bCs/>
          <w:sz w:val="20"/>
        </w:rPr>
      </w:pPr>
      <w:r w:rsidRPr="00DC5081">
        <w:rPr>
          <w:rFonts w:ascii="Comic Sans MS" w:hAnsi="Comic Sans MS" w:cs="TimesNewRoman"/>
          <w:b/>
          <w:bCs/>
          <w:noProof/>
          <w:sz w:val="20"/>
          <w:lang w:eastAsia="fr-FR"/>
        </w:rPr>
        <w:drawing>
          <wp:inline distT="0" distB="0" distL="0" distR="0">
            <wp:extent cx="6147435" cy="4572000"/>
            <wp:effectExtent l="127000" t="0" r="50165" b="0"/>
            <wp:docPr id="22" name="D 1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1" r:lo="rId82" r:qs="rId83" r:cs="rId84"/>
              </a:graphicData>
            </a:graphic>
          </wp:inline>
        </w:drawing>
      </w:r>
    </w:p>
    <w:p w:rsidR="007422AD" w:rsidRDefault="007422AD" w:rsidP="006C0F67">
      <w:pPr>
        <w:widowControl w:val="0"/>
        <w:autoSpaceDE w:val="0"/>
        <w:autoSpaceDN w:val="0"/>
        <w:adjustRightInd w:val="0"/>
        <w:spacing w:after="0"/>
        <w:jc w:val="center"/>
        <w:rPr>
          <w:rFonts w:ascii="Comic Sans MS" w:hAnsi="Comic Sans MS" w:cs="TimesNewRoman"/>
          <w:b/>
          <w:bCs/>
          <w:sz w:val="20"/>
        </w:rPr>
      </w:pPr>
    </w:p>
    <w:p w:rsidR="007422AD" w:rsidRDefault="007422AD" w:rsidP="006C0F67">
      <w:pPr>
        <w:widowControl w:val="0"/>
        <w:autoSpaceDE w:val="0"/>
        <w:autoSpaceDN w:val="0"/>
        <w:adjustRightInd w:val="0"/>
        <w:spacing w:after="0"/>
        <w:jc w:val="center"/>
        <w:rPr>
          <w:rFonts w:ascii="Comic Sans MS" w:hAnsi="Comic Sans MS" w:cs="TimesNewRoman"/>
          <w:b/>
          <w:bCs/>
          <w:sz w:val="20"/>
        </w:rPr>
      </w:pPr>
      <w:r w:rsidRPr="007422AD">
        <w:rPr>
          <w:rFonts w:ascii="Comic Sans MS" w:hAnsi="Comic Sans MS" w:cs="TimesNewRoman"/>
          <w:b/>
          <w:bCs/>
          <w:noProof/>
          <w:sz w:val="20"/>
          <w:lang w:eastAsia="fr-FR"/>
        </w:rPr>
        <w:drawing>
          <wp:inline distT="0" distB="0" distL="0" distR="0">
            <wp:extent cx="4561090" cy="3282604"/>
            <wp:effectExtent l="0" t="0" r="0" b="0"/>
            <wp:docPr id="20" name="D 1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5" r:lo="rId86" r:qs="rId87" r:cs="rId88"/>
              </a:graphicData>
            </a:graphic>
          </wp:inline>
        </w:drawing>
      </w:r>
    </w:p>
    <w:p w:rsidR="00FF7129" w:rsidRDefault="00FF7129" w:rsidP="006C0F67">
      <w:pPr>
        <w:widowControl w:val="0"/>
        <w:autoSpaceDE w:val="0"/>
        <w:autoSpaceDN w:val="0"/>
        <w:adjustRightInd w:val="0"/>
        <w:spacing w:after="0"/>
        <w:jc w:val="center"/>
        <w:rPr>
          <w:rFonts w:ascii="Comic Sans MS" w:hAnsi="Comic Sans MS" w:cs="TimesNewRoman"/>
          <w:b/>
          <w:bCs/>
          <w:sz w:val="20"/>
        </w:rPr>
      </w:pPr>
    </w:p>
    <w:p w:rsidR="00FF7129" w:rsidRDefault="00FF7129" w:rsidP="006C0F67">
      <w:pPr>
        <w:widowControl w:val="0"/>
        <w:autoSpaceDE w:val="0"/>
        <w:autoSpaceDN w:val="0"/>
        <w:adjustRightInd w:val="0"/>
        <w:spacing w:after="0"/>
        <w:jc w:val="center"/>
        <w:rPr>
          <w:rFonts w:ascii="Comic Sans MS" w:hAnsi="Comic Sans MS" w:cs="TimesNewRoman"/>
          <w:b/>
          <w:bCs/>
          <w:sz w:val="20"/>
        </w:rPr>
      </w:pPr>
    </w:p>
    <w:p w:rsidR="00FB5784" w:rsidRDefault="00FB5784" w:rsidP="006C0F67">
      <w:pPr>
        <w:pStyle w:val="petitpargraphe"/>
      </w:pPr>
    </w:p>
    <w:p w:rsidR="00DC5081" w:rsidRPr="00FB5784" w:rsidRDefault="009C3CCE" w:rsidP="00FB5784">
      <w:pPr>
        <w:pStyle w:val="petitpargraphe"/>
      </w:pPr>
      <w:r w:rsidRPr="00FB5784">
        <w:t>Relations entre le Qi et les Liquides Organiques</w:t>
      </w:r>
    </w:p>
    <w:p w:rsidR="009C3CCE" w:rsidRDefault="009C3CCE" w:rsidP="006C0F67">
      <w:pPr>
        <w:pStyle w:val="petitpargraphe"/>
      </w:pPr>
    </w:p>
    <w:p w:rsidR="00B70C1A" w:rsidRDefault="00AB2C93"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309235" cy="3033222"/>
            <wp:effectExtent l="76200" t="0" r="75565" b="40178"/>
            <wp:docPr id="21" name="D 2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89" r:lo="rId90" r:qs="rId91" r:cs="rId92"/>
              </a:graphicData>
            </a:graphic>
          </wp:inline>
        </w:drawing>
      </w:r>
    </w:p>
    <w:p w:rsidR="00FB5784" w:rsidRDefault="00FB5784" w:rsidP="006C0F67">
      <w:pPr>
        <w:widowControl w:val="0"/>
        <w:autoSpaceDE w:val="0"/>
        <w:autoSpaceDN w:val="0"/>
        <w:adjustRightInd w:val="0"/>
        <w:spacing w:after="0"/>
        <w:ind w:left="708" w:firstLine="708"/>
        <w:jc w:val="center"/>
        <w:rPr>
          <w:rFonts w:ascii="Comic Sans MS" w:hAnsi="Comic Sans MS" w:cs="TimesNewRoman"/>
          <w:sz w:val="20"/>
          <w:szCs w:val="22"/>
        </w:rPr>
      </w:pPr>
    </w:p>
    <w:p w:rsidR="008D5CF9" w:rsidRDefault="008D5CF9" w:rsidP="006C0F67">
      <w:pPr>
        <w:widowControl w:val="0"/>
        <w:autoSpaceDE w:val="0"/>
        <w:autoSpaceDN w:val="0"/>
        <w:adjustRightInd w:val="0"/>
        <w:spacing w:after="0"/>
        <w:ind w:left="708" w:firstLine="708"/>
        <w:jc w:val="center"/>
        <w:rPr>
          <w:rFonts w:ascii="Comic Sans MS" w:hAnsi="Comic Sans MS" w:cs="TimesNewRoman"/>
          <w:sz w:val="20"/>
          <w:szCs w:val="22"/>
        </w:rPr>
      </w:pPr>
    </w:p>
    <w:p w:rsidR="008D5CF9" w:rsidRDefault="008D5CF9" w:rsidP="006C0F67">
      <w:pPr>
        <w:widowControl w:val="0"/>
        <w:autoSpaceDE w:val="0"/>
        <w:autoSpaceDN w:val="0"/>
        <w:adjustRightInd w:val="0"/>
        <w:spacing w:after="0"/>
        <w:ind w:left="708" w:firstLine="708"/>
        <w:jc w:val="center"/>
        <w:rPr>
          <w:rFonts w:ascii="Comic Sans MS" w:hAnsi="Comic Sans MS" w:cs="TimesNewRoman"/>
          <w:sz w:val="20"/>
          <w:szCs w:val="22"/>
        </w:rPr>
      </w:pPr>
      <w:r w:rsidRPr="008D5CF9">
        <w:rPr>
          <w:rFonts w:ascii="Comic Sans MS" w:hAnsi="Comic Sans MS" w:cs="TimesNewRoman"/>
          <w:noProof/>
          <w:sz w:val="20"/>
          <w:szCs w:val="22"/>
          <w:lang w:eastAsia="fr-FR"/>
        </w:rPr>
        <w:drawing>
          <wp:inline distT="0" distB="0" distL="0" distR="0">
            <wp:extent cx="4816475" cy="2252980"/>
            <wp:effectExtent l="76200" t="0" r="9525" b="0"/>
            <wp:docPr id="23" name="D 2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3" r:lo="rId94" r:qs="rId95" r:cs="rId96"/>
              </a:graphicData>
            </a:graphic>
          </wp:inline>
        </w:drawing>
      </w:r>
    </w:p>
    <w:p w:rsidR="00DC5081" w:rsidRDefault="00DC5081" w:rsidP="006C0F67">
      <w:pPr>
        <w:widowControl w:val="0"/>
        <w:autoSpaceDE w:val="0"/>
        <w:autoSpaceDN w:val="0"/>
        <w:adjustRightInd w:val="0"/>
        <w:spacing w:after="0"/>
        <w:ind w:left="708" w:firstLine="708"/>
        <w:jc w:val="center"/>
        <w:rPr>
          <w:rFonts w:ascii="Comic Sans MS" w:hAnsi="Comic Sans MS" w:cs="TimesNewRoman"/>
          <w:sz w:val="20"/>
          <w:szCs w:val="22"/>
        </w:rPr>
      </w:pPr>
    </w:p>
    <w:p w:rsidR="00FB5784" w:rsidRDefault="00FB5784" w:rsidP="006C0F67">
      <w:pPr>
        <w:pStyle w:val="Paragraphedeliste"/>
        <w:widowControl w:val="0"/>
        <w:autoSpaceDE w:val="0"/>
        <w:autoSpaceDN w:val="0"/>
        <w:adjustRightInd w:val="0"/>
        <w:spacing w:after="0"/>
        <w:jc w:val="center"/>
        <w:rPr>
          <w:rFonts w:ascii="Comic Sans MS" w:hAnsi="Comic Sans MS" w:cs="TimesNewRoman"/>
          <w:sz w:val="20"/>
          <w:szCs w:val="22"/>
        </w:rPr>
      </w:pPr>
    </w:p>
    <w:p w:rsidR="008D5CF9" w:rsidRDefault="008D5CF9" w:rsidP="006C0F67">
      <w:pPr>
        <w:pStyle w:val="Paragraphedeliste"/>
        <w:widowControl w:val="0"/>
        <w:autoSpaceDE w:val="0"/>
        <w:autoSpaceDN w:val="0"/>
        <w:adjustRightInd w:val="0"/>
        <w:spacing w:after="0"/>
        <w:jc w:val="center"/>
        <w:rPr>
          <w:rFonts w:ascii="Comic Sans MS" w:hAnsi="Comic Sans MS" w:cs="TimesNewRoman"/>
          <w:sz w:val="20"/>
          <w:szCs w:val="22"/>
        </w:rPr>
      </w:pPr>
    </w:p>
    <w:p w:rsidR="004D1415" w:rsidRDefault="004D1415" w:rsidP="006C0F67">
      <w:pPr>
        <w:widowControl w:val="0"/>
        <w:autoSpaceDE w:val="0"/>
        <w:autoSpaceDN w:val="0"/>
        <w:adjustRightInd w:val="0"/>
        <w:spacing w:after="0"/>
        <w:jc w:val="center"/>
        <w:rPr>
          <w:rFonts w:ascii="Comic Sans MS" w:hAnsi="Comic Sans MS" w:cs="TimesNewRoman"/>
          <w:i/>
          <w:iCs/>
          <w:sz w:val="20"/>
          <w:szCs w:val="22"/>
        </w:rPr>
      </w:pPr>
    </w:p>
    <w:p w:rsidR="00C3478E" w:rsidRPr="004D1415" w:rsidRDefault="004D1415" w:rsidP="006C0F67">
      <w:pPr>
        <w:widowControl w:val="0"/>
        <w:autoSpaceDE w:val="0"/>
        <w:autoSpaceDN w:val="0"/>
        <w:adjustRightInd w:val="0"/>
        <w:spacing w:after="0"/>
        <w:jc w:val="center"/>
        <w:rPr>
          <w:rFonts w:ascii="Comic Sans MS" w:hAnsi="Comic Sans MS" w:cs="TimesNewRoman"/>
          <w:i/>
          <w:iCs/>
          <w:sz w:val="20"/>
          <w:szCs w:val="22"/>
        </w:rPr>
      </w:pPr>
      <w:r>
        <w:rPr>
          <w:rFonts w:ascii="Comic Sans MS" w:hAnsi="Comic Sans MS" w:cs="TimesNewRoman"/>
          <w:i/>
          <w:iCs/>
          <w:noProof/>
          <w:sz w:val="20"/>
          <w:szCs w:val="22"/>
          <w:lang w:eastAsia="fr-FR"/>
        </w:rPr>
        <w:drawing>
          <wp:inline distT="0" distB="0" distL="0" distR="0">
            <wp:extent cx="4803544" cy="2253904"/>
            <wp:effectExtent l="0" t="0" r="0" b="6696"/>
            <wp:docPr id="25" name="D 2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97" r:lo="rId98" r:qs="rId99" r:cs="rId100"/>
              </a:graphicData>
            </a:graphic>
          </wp:inline>
        </w:drawing>
      </w:r>
    </w:p>
    <w:p w:rsidR="004D1415" w:rsidRDefault="004D1415" w:rsidP="006C0F67">
      <w:pPr>
        <w:pStyle w:val="Paragraphedeliste"/>
        <w:widowControl w:val="0"/>
        <w:autoSpaceDE w:val="0"/>
        <w:autoSpaceDN w:val="0"/>
        <w:adjustRightInd w:val="0"/>
        <w:spacing w:after="0"/>
        <w:ind w:firstLine="696"/>
        <w:jc w:val="center"/>
        <w:rPr>
          <w:rFonts w:ascii="Comic Sans MS" w:hAnsi="Comic Sans MS" w:cs="TimesNewRoman"/>
          <w:sz w:val="20"/>
          <w:szCs w:val="22"/>
        </w:rPr>
      </w:pPr>
    </w:p>
    <w:p w:rsidR="00696B08" w:rsidRDefault="00696B08" w:rsidP="006C0F67">
      <w:pPr>
        <w:pStyle w:val="Paragraphedeliste"/>
        <w:widowControl w:val="0"/>
        <w:autoSpaceDE w:val="0"/>
        <w:autoSpaceDN w:val="0"/>
        <w:adjustRightInd w:val="0"/>
        <w:spacing w:after="0"/>
        <w:ind w:firstLine="696"/>
        <w:jc w:val="center"/>
        <w:rPr>
          <w:rFonts w:ascii="Comic Sans MS" w:hAnsi="Comic Sans MS" w:cs="TimesNewRoman"/>
          <w:noProof/>
          <w:sz w:val="20"/>
          <w:szCs w:val="22"/>
          <w:lang w:eastAsia="fr-FR"/>
        </w:rPr>
      </w:pPr>
    </w:p>
    <w:p w:rsidR="00696B08" w:rsidRDefault="00696B08" w:rsidP="006C0F67">
      <w:pPr>
        <w:pStyle w:val="Paragraphedeliste"/>
        <w:widowControl w:val="0"/>
        <w:autoSpaceDE w:val="0"/>
        <w:autoSpaceDN w:val="0"/>
        <w:adjustRightInd w:val="0"/>
        <w:spacing w:after="0"/>
        <w:ind w:firstLine="696"/>
        <w:jc w:val="center"/>
        <w:rPr>
          <w:rFonts w:ascii="Comic Sans MS" w:hAnsi="Comic Sans MS" w:cs="TimesNewRoman"/>
          <w:noProof/>
          <w:sz w:val="20"/>
          <w:szCs w:val="22"/>
          <w:lang w:eastAsia="fr-FR"/>
        </w:rPr>
      </w:pPr>
    </w:p>
    <w:p w:rsidR="00696B08" w:rsidRDefault="00696B08" w:rsidP="006C0F67">
      <w:pPr>
        <w:pStyle w:val="Paragraphedeliste"/>
        <w:widowControl w:val="0"/>
        <w:autoSpaceDE w:val="0"/>
        <w:autoSpaceDN w:val="0"/>
        <w:adjustRightInd w:val="0"/>
        <w:spacing w:after="0"/>
        <w:ind w:firstLine="696"/>
        <w:jc w:val="center"/>
        <w:rPr>
          <w:rFonts w:ascii="Comic Sans MS" w:hAnsi="Comic Sans MS" w:cs="TimesNewRoman"/>
          <w:noProof/>
          <w:sz w:val="20"/>
          <w:szCs w:val="22"/>
          <w:lang w:eastAsia="fr-FR"/>
        </w:rPr>
      </w:pPr>
    </w:p>
    <w:p w:rsidR="005C64A1" w:rsidRDefault="004D1415" w:rsidP="006C0F67">
      <w:pPr>
        <w:pStyle w:val="Paragraphedeliste"/>
        <w:widowControl w:val="0"/>
        <w:autoSpaceDE w:val="0"/>
        <w:autoSpaceDN w:val="0"/>
        <w:adjustRightInd w:val="0"/>
        <w:spacing w:after="0"/>
        <w:ind w:firstLine="696"/>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4608195" cy="2595880"/>
            <wp:effectExtent l="0" t="0" r="0" b="20320"/>
            <wp:docPr id="24" name="D 2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1" r:lo="rId102" r:qs="rId103" r:cs="rId104"/>
              </a:graphicData>
            </a:graphic>
          </wp:inline>
        </w:drawing>
      </w:r>
    </w:p>
    <w:p w:rsidR="00696B08" w:rsidRDefault="00696B08" w:rsidP="006C0F67">
      <w:pPr>
        <w:pStyle w:val="Paragraphedeliste"/>
        <w:widowControl w:val="0"/>
        <w:autoSpaceDE w:val="0"/>
        <w:autoSpaceDN w:val="0"/>
        <w:adjustRightInd w:val="0"/>
        <w:spacing w:after="0"/>
        <w:ind w:left="2160"/>
        <w:jc w:val="center"/>
        <w:rPr>
          <w:rFonts w:ascii="Comic Sans MS" w:hAnsi="Comic Sans MS" w:cs="TimesNewRoman"/>
          <w:sz w:val="20"/>
          <w:szCs w:val="22"/>
        </w:rPr>
      </w:pPr>
    </w:p>
    <w:p w:rsidR="00696B08" w:rsidRDefault="0031561D" w:rsidP="006C0F67">
      <w:pPr>
        <w:pStyle w:val="Paragraphedeliste"/>
        <w:widowControl w:val="0"/>
        <w:autoSpaceDE w:val="0"/>
        <w:autoSpaceDN w:val="0"/>
        <w:adjustRightInd w:val="0"/>
        <w:spacing w:after="0"/>
        <w:ind w:left="2160"/>
        <w:jc w:val="center"/>
        <w:rPr>
          <w:rFonts w:ascii="Comic Sans MS" w:hAnsi="Comic Sans MS" w:cs="TimesNewRoman"/>
          <w:sz w:val="20"/>
          <w:szCs w:val="22"/>
        </w:rPr>
      </w:pPr>
      <w:r w:rsidRPr="0031561D">
        <w:rPr>
          <w:rFonts w:ascii="Comic Sans MS" w:hAnsi="Comic Sans MS" w:cs="TimesNewRoman"/>
          <w:noProof/>
          <w:sz w:val="20"/>
          <w:szCs w:val="22"/>
          <w:lang w:eastAsia="fr-FR"/>
        </w:rPr>
        <w:drawing>
          <wp:inline distT="0" distB="0" distL="0" distR="0">
            <wp:extent cx="4703099" cy="2603731"/>
            <wp:effectExtent l="0" t="0" r="0" b="37869"/>
            <wp:docPr id="27" name="D 2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5" r:lo="rId106" r:qs="rId107" r:cs="rId108"/>
              </a:graphicData>
            </a:graphic>
          </wp:inline>
        </w:drawing>
      </w:r>
    </w:p>
    <w:p w:rsidR="00696B08" w:rsidRDefault="00696B08" w:rsidP="006C0F67">
      <w:pPr>
        <w:pStyle w:val="Paragraphedeliste"/>
        <w:widowControl w:val="0"/>
        <w:autoSpaceDE w:val="0"/>
        <w:autoSpaceDN w:val="0"/>
        <w:adjustRightInd w:val="0"/>
        <w:spacing w:after="0"/>
        <w:ind w:left="2160"/>
        <w:jc w:val="center"/>
        <w:rPr>
          <w:rFonts w:ascii="Comic Sans MS" w:hAnsi="Comic Sans MS" w:cs="TimesNewRoman"/>
          <w:sz w:val="20"/>
          <w:szCs w:val="22"/>
        </w:rPr>
      </w:pPr>
    </w:p>
    <w:p w:rsidR="0031561D" w:rsidRDefault="0031561D" w:rsidP="006C0F67">
      <w:pPr>
        <w:pStyle w:val="Paragraphedeliste"/>
        <w:widowControl w:val="0"/>
        <w:autoSpaceDE w:val="0"/>
        <w:autoSpaceDN w:val="0"/>
        <w:adjustRightInd w:val="0"/>
        <w:spacing w:after="0"/>
        <w:ind w:left="1440"/>
        <w:jc w:val="center"/>
        <w:rPr>
          <w:rFonts w:ascii="Comic Sans MS" w:hAnsi="Comic Sans MS" w:cs="TimesNewRoman"/>
          <w:sz w:val="20"/>
          <w:szCs w:val="22"/>
        </w:rPr>
      </w:pPr>
    </w:p>
    <w:p w:rsidR="0031561D" w:rsidRPr="0031561D" w:rsidRDefault="0031561D" w:rsidP="006C0F67">
      <w:pPr>
        <w:widowControl w:val="0"/>
        <w:autoSpaceDE w:val="0"/>
        <w:autoSpaceDN w:val="0"/>
        <w:adjustRightInd w:val="0"/>
        <w:spacing w:after="0"/>
        <w:jc w:val="center"/>
        <w:rPr>
          <w:rFonts w:ascii="Comic Sans MS" w:hAnsi="Comic Sans MS" w:cs="TimesNewRoman"/>
          <w:sz w:val="20"/>
          <w:szCs w:val="22"/>
        </w:rPr>
      </w:pPr>
      <w:r>
        <w:rPr>
          <w:noProof/>
          <w:lang w:eastAsia="fr-FR"/>
        </w:rPr>
        <w:drawing>
          <wp:inline distT="0" distB="0" distL="0" distR="0">
            <wp:extent cx="4637290" cy="1554249"/>
            <wp:effectExtent l="0" t="0" r="0" b="0"/>
            <wp:docPr id="28" name="D 2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9" r:lo="rId110" r:qs="rId111" r:cs="rId112"/>
              </a:graphicData>
            </a:graphic>
          </wp:inline>
        </w:drawing>
      </w:r>
    </w:p>
    <w:p w:rsidR="00B46C70" w:rsidRPr="0031561D" w:rsidRDefault="00B46C70" w:rsidP="006C0F67">
      <w:pPr>
        <w:widowControl w:val="0"/>
        <w:autoSpaceDE w:val="0"/>
        <w:autoSpaceDN w:val="0"/>
        <w:adjustRightInd w:val="0"/>
        <w:spacing w:after="0"/>
        <w:jc w:val="center"/>
        <w:rPr>
          <w:rFonts w:ascii="Comic Sans MS" w:hAnsi="Comic Sans MS" w:cs="TimesNewRoman"/>
          <w:sz w:val="20"/>
          <w:szCs w:val="22"/>
        </w:rPr>
      </w:pPr>
      <w:r>
        <w:rPr>
          <w:noProof/>
          <w:lang w:eastAsia="fr-FR"/>
        </w:rPr>
        <w:drawing>
          <wp:inline distT="0" distB="0" distL="0" distR="0">
            <wp:extent cx="4734271" cy="1633913"/>
            <wp:effectExtent l="0" t="25400" r="0" b="42487"/>
            <wp:docPr id="29" name="D 2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3" r:lo="rId114" r:qs="rId115" r:cs="rId116"/>
              </a:graphicData>
            </a:graphic>
          </wp:inline>
        </w:drawing>
      </w:r>
    </w:p>
    <w:p w:rsidR="00222812" w:rsidRPr="00760C79" w:rsidRDefault="00222812" w:rsidP="006C0F67">
      <w:pPr>
        <w:pStyle w:val="Paragraphedeliste"/>
        <w:widowControl w:val="0"/>
        <w:autoSpaceDE w:val="0"/>
        <w:autoSpaceDN w:val="0"/>
        <w:adjustRightInd w:val="0"/>
        <w:spacing w:after="0"/>
        <w:ind w:left="1440"/>
        <w:jc w:val="center"/>
        <w:rPr>
          <w:rFonts w:ascii="Comic Sans MS" w:hAnsi="Comic Sans MS" w:cs="TimesNewRoman"/>
          <w:sz w:val="20"/>
          <w:szCs w:val="22"/>
        </w:rPr>
      </w:pPr>
    </w:p>
    <w:p w:rsidR="009C3CCE" w:rsidRPr="00723A0C" w:rsidRDefault="009C3CCE" w:rsidP="006C0F67">
      <w:pPr>
        <w:widowControl w:val="0"/>
        <w:autoSpaceDE w:val="0"/>
        <w:autoSpaceDN w:val="0"/>
        <w:adjustRightInd w:val="0"/>
        <w:spacing w:after="0"/>
        <w:jc w:val="center"/>
        <w:rPr>
          <w:rFonts w:ascii="Comic Sans MS" w:hAnsi="Comic Sans MS" w:cs="TimesNewRoman"/>
          <w:i/>
          <w:iCs/>
          <w:sz w:val="20"/>
          <w:szCs w:val="22"/>
        </w:rPr>
      </w:pPr>
    </w:p>
    <w:p w:rsidR="009C3CCE" w:rsidRPr="00723A0C" w:rsidRDefault="009C3CCE" w:rsidP="006C0F67">
      <w:pPr>
        <w:widowControl w:val="0"/>
        <w:autoSpaceDE w:val="0"/>
        <w:autoSpaceDN w:val="0"/>
        <w:adjustRightInd w:val="0"/>
        <w:spacing w:after="0"/>
        <w:jc w:val="center"/>
        <w:rPr>
          <w:rFonts w:ascii="Comic Sans MS" w:hAnsi="Comic Sans MS" w:cs="TimesNewRoman"/>
          <w:sz w:val="20"/>
          <w:szCs w:val="18"/>
        </w:rPr>
      </w:pPr>
    </w:p>
    <w:p w:rsidR="0012760F" w:rsidRPr="00F23057" w:rsidRDefault="0012760F" w:rsidP="006C0F67">
      <w:pPr>
        <w:pStyle w:val="petitpargraphe"/>
        <w:rPr>
          <w:sz w:val="20"/>
        </w:rPr>
      </w:pPr>
    </w:p>
    <w:p w:rsidR="009C3CCE" w:rsidRDefault="009C3CCE" w:rsidP="006C0F67">
      <w:pPr>
        <w:pStyle w:val="petitpargraphe"/>
      </w:pPr>
      <w:r w:rsidRPr="00723A0C">
        <w:t>Relations entre le Sang et les Liquides Organiques</w:t>
      </w:r>
    </w:p>
    <w:p w:rsidR="006412EC" w:rsidRDefault="006412EC" w:rsidP="006C0F67">
      <w:pPr>
        <w:widowControl w:val="0"/>
        <w:autoSpaceDE w:val="0"/>
        <w:autoSpaceDN w:val="0"/>
        <w:adjustRightInd w:val="0"/>
        <w:spacing w:after="0"/>
        <w:jc w:val="center"/>
        <w:rPr>
          <w:rFonts w:ascii="Comic Sans MS" w:hAnsi="Comic Sans MS" w:cs="TimesNewRoman"/>
          <w:b/>
          <w:bCs/>
          <w:sz w:val="20"/>
        </w:rPr>
      </w:pPr>
    </w:p>
    <w:p w:rsidR="006412EC" w:rsidRPr="0031561D" w:rsidRDefault="006412EC" w:rsidP="006C0F67">
      <w:pPr>
        <w:widowControl w:val="0"/>
        <w:autoSpaceDE w:val="0"/>
        <w:autoSpaceDN w:val="0"/>
        <w:adjustRightInd w:val="0"/>
        <w:spacing w:after="0"/>
        <w:jc w:val="center"/>
        <w:rPr>
          <w:rFonts w:ascii="Comic Sans MS" w:hAnsi="Comic Sans MS" w:cs="TimesNewRoman"/>
          <w:sz w:val="20"/>
          <w:szCs w:val="22"/>
        </w:rPr>
      </w:pPr>
      <w:r>
        <w:rPr>
          <w:noProof/>
          <w:lang w:eastAsia="fr-FR"/>
        </w:rPr>
        <w:drawing>
          <wp:inline distT="0" distB="0" distL="0" distR="0">
            <wp:extent cx="5045075" cy="2377440"/>
            <wp:effectExtent l="0" t="25400" r="0" b="35560"/>
            <wp:docPr id="40" name="D 2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17" r:lo="rId118" r:qs="rId119" r:cs="rId120"/>
              </a:graphicData>
            </a:graphic>
          </wp:inline>
        </w:drawing>
      </w:r>
    </w:p>
    <w:p w:rsidR="006412EC" w:rsidRDefault="006412EC" w:rsidP="006C0F67">
      <w:pPr>
        <w:widowControl w:val="0"/>
        <w:autoSpaceDE w:val="0"/>
        <w:autoSpaceDN w:val="0"/>
        <w:adjustRightInd w:val="0"/>
        <w:spacing w:after="0"/>
        <w:jc w:val="center"/>
        <w:rPr>
          <w:rFonts w:ascii="Comic Sans MS" w:hAnsi="Comic Sans MS" w:cs="TimesNewRoman"/>
          <w:b/>
          <w:bCs/>
          <w:sz w:val="20"/>
        </w:rPr>
      </w:pPr>
    </w:p>
    <w:p w:rsidR="006412EC" w:rsidRDefault="006412EC" w:rsidP="006C0F67">
      <w:pPr>
        <w:widowControl w:val="0"/>
        <w:autoSpaceDE w:val="0"/>
        <w:autoSpaceDN w:val="0"/>
        <w:adjustRightInd w:val="0"/>
        <w:spacing w:after="0"/>
        <w:jc w:val="center"/>
        <w:rPr>
          <w:rFonts w:ascii="Comic Sans MS" w:hAnsi="Comic Sans MS" w:cs="TimesNewRoman"/>
          <w:b/>
          <w:bCs/>
          <w:sz w:val="20"/>
        </w:rPr>
      </w:pPr>
    </w:p>
    <w:p w:rsidR="009C3CCE" w:rsidRPr="00723A0C" w:rsidRDefault="009C3CCE" w:rsidP="006C0F67">
      <w:pPr>
        <w:widowControl w:val="0"/>
        <w:autoSpaceDE w:val="0"/>
        <w:autoSpaceDN w:val="0"/>
        <w:adjustRightInd w:val="0"/>
        <w:spacing w:after="0"/>
        <w:jc w:val="center"/>
        <w:rPr>
          <w:rFonts w:ascii="Comic Sans MS" w:hAnsi="Comic Sans MS" w:cs="TimesNewRoman"/>
          <w:b/>
          <w:bCs/>
          <w:sz w:val="20"/>
        </w:rPr>
      </w:pPr>
    </w:p>
    <w:p w:rsidR="009C3CCE" w:rsidRPr="0009189B" w:rsidRDefault="003E1380" w:rsidP="006C0F67">
      <w:pPr>
        <w:pStyle w:val="Paragraphedeliste"/>
        <w:widowControl w:val="0"/>
        <w:autoSpaceDE w:val="0"/>
        <w:autoSpaceDN w:val="0"/>
        <w:adjustRightInd w:val="0"/>
        <w:spacing w:after="0"/>
        <w:jc w:val="center"/>
        <w:rPr>
          <w:rFonts w:ascii="Comic Sans MS" w:hAnsi="Comic Sans MS" w:cs="TimesNewRoman"/>
          <w:color w:val="FF0000"/>
          <w:sz w:val="18"/>
          <w:szCs w:val="22"/>
        </w:rPr>
      </w:pPr>
      <w:r>
        <w:rPr>
          <w:rFonts w:ascii="Comic Sans MS" w:hAnsi="Comic Sans MS" w:cs="TimesNewRoman"/>
          <w:color w:val="FF0000"/>
          <w:sz w:val="18"/>
          <w:szCs w:val="22"/>
        </w:rPr>
        <w:t>LS</w:t>
      </w:r>
      <w:r w:rsidR="0012760F" w:rsidRPr="0009189B">
        <w:rPr>
          <w:rFonts w:ascii="Comic Sans MS" w:hAnsi="Comic Sans MS" w:cs="TimesNewRoman"/>
          <w:color w:val="FF0000"/>
          <w:sz w:val="18"/>
          <w:szCs w:val="22"/>
        </w:rPr>
        <w:t xml:space="preserve"> (Chapitre 71) </w:t>
      </w:r>
      <w:r w:rsidR="009C3CCE" w:rsidRPr="0009189B">
        <w:rPr>
          <w:rFonts w:ascii="Comic Sans MS" w:hAnsi="Comic Sans MS" w:cs="TimesNewRoman"/>
          <w:color w:val="FF0000"/>
          <w:sz w:val="18"/>
          <w:szCs w:val="22"/>
        </w:rPr>
        <w:t>: "Le Qi Nourricier sécrète les Liquides Organiques ; ces derniers pénètrent dans les vaisseaux sanguins et sont transformés en Sang".</w:t>
      </w:r>
    </w:p>
    <w:p w:rsidR="009C3CCE" w:rsidRPr="0009189B" w:rsidRDefault="003E1380" w:rsidP="006C0F67">
      <w:pPr>
        <w:widowControl w:val="0"/>
        <w:autoSpaceDE w:val="0"/>
        <w:autoSpaceDN w:val="0"/>
        <w:adjustRightInd w:val="0"/>
        <w:spacing w:after="0"/>
        <w:ind w:left="708"/>
        <w:jc w:val="center"/>
        <w:rPr>
          <w:rFonts w:ascii="Comic Sans MS" w:hAnsi="Comic Sans MS" w:cs="TimesNewRoman"/>
          <w:sz w:val="18"/>
          <w:szCs w:val="22"/>
        </w:rPr>
      </w:pPr>
      <w:r>
        <w:rPr>
          <w:rFonts w:ascii="Comic Sans MS" w:hAnsi="Comic Sans MS" w:cs="TimesNewRoman"/>
          <w:color w:val="FF0000"/>
          <w:sz w:val="18"/>
          <w:szCs w:val="22"/>
        </w:rPr>
        <w:t>LS</w:t>
      </w:r>
      <w:r w:rsidR="0012760F" w:rsidRPr="0009189B">
        <w:rPr>
          <w:rFonts w:ascii="Comic Sans MS" w:hAnsi="Comic Sans MS" w:cs="TimesNewRoman"/>
          <w:color w:val="FF0000"/>
          <w:sz w:val="18"/>
          <w:szCs w:val="22"/>
        </w:rPr>
        <w:t xml:space="preserve"> (</w:t>
      </w:r>
      <w:r w:rsidR="009C3CCE" w:rsidRPr="0009189B">
        <w:rPr>
          <w:rFonts w:ascii="Comic Sans MS" w:hAnsi="Comic Sans MS" w:cs="TimesNewRoman"/>
          <w:color w:val="FF0000"/>
          <w:sz w:val="18"/>
          <w:szCs w:val="22"/>
        </w:rPr>
        <w:t>Chapitre 81</w:t>
      </w:r>
      <w:r w:rsidR="0012760F" w:rsidRPr="0009189B">
        <w:rPr>
          <w:rFonts w:ascii="Comic Sans MS" w:hAnsi="Comic Sans MS" w:cs="TimesNewRoman"/>
          <w:color w:val="FF0000"/>
          <w:sz w:val="18"/>
          <w:szCs w:val="22"/>
        </w:rPr>
        <w:t>)</w:t>
      </w:r>
      <w:r w:rsidR="009C3CCE" w:rsidRPr="0009189B">
        <w:rPr>
          <w:rFonts w:ascii="Comic Sans MS" w:hAnsi="Comic Sans MS" w:cs="TimesNewRoman"/>
          <w:color w:val="FF0000"/>
          <w:sz w:val="18"/>
          <w:szCs w:val="22"/>
        </w:rPr>
        <w:t xml:space="preserve"> : "Si les Liquides Organiques sont équilibrés, ils deviennent rouges et sont transformés en Sang".</w:t>
      </w:r>
    </w:p>
    <w:p w:rsidR="006412EC" w:rsidRDefault="006412EC" w:rsidP="006C0F67">
      <w:pPr>
        <w:widowControl w:val="0"/>
        <w:autoSpaceDE w:val="0"/>
        <w:autoSpaceDN w:val="0"/>
        <w:adjustRightInd w:val="0"/>
        <w:spacing w:after="0"/>
        <w:ind w:left="360"/>
        <w:jc w:val="center"/>
        <w:rPr>
          <w:rFonts w:ascii="Comic Sans MS" w:hAnsi="Comic Sans MS" w:cs="TimesNewRoman"/>
          <w:sz w:val="20"/>
          <w:szCs w:val="22"/>
        </w:rPr>
      </w:pPr>
    </w:p>
    <w:p w:rsidR="006412EC" w:rsidRDefault="006412EC" w:rsidP="006C0F67">
      <w:pPr>
        <w:widowControl w:val="0"/>
        <w:autoSpaceDE w:val="0"/>
        <w:autoSpaceDN w:val="0"/>
        <w:adjustRightInd w:val="0"/>
        <w:spacing w:after="0"/>
        <w:ind w:left="360"/>
        <w:jc w:val="center"/>
        <w:rPr>
          <w:rFonts w:ascii="Comic Sans MS" w:hAnsi="Comic Sans MS" w:cs="TimesNewRoman"/>
          <w:sz w:val="20"/>
          <w:szCs w:val="22"/>
        </w:rPr>
      </w:pPr>
    </w:p>
    <w:p w:rsidR="006412EC" w:rsidRDefault="006412EC" w:rsidP="006C0F67">
      <w:pPr>
        <w:widowControl w:val="0"/>
        <w:autoSpaceDE w:val="0"/>
        <w:autoSpaceDN w:val="0"/>
        <w:adjustRightInd w:val="0"/>
        <w:spacing w:after="0"/>
        <w:ind w:left="36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4707255" cy="1638300"/>
            <wp:effectExtent l="76200" t="0" r="42545" b="0"/>
            <wp:docPr id="41" name="D 4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1" r:lo="rId122" r:qs="rId123" r:cs="rId124"/>
              </a:graphicData>
            </a:graphic>
          </wp:inline>
        </w:drawing>
      </w:r>
    </w:p>
    <w:p w:rsidR="006412EC" w:rsidRDefault="006412EC" w:rsidP="006C0F67">
      <w:pPr>
        <w:widowControl w:val="0"/>
        <w:autoSpaceDE w:val="0"/>
        <w:autoSpaceDN w:val="0"/>
        <w:adjustRightInd w:val="0"/>
        <w:spacing w:after="0"/>
        <w:ind w:left="360"/>
        <w:jc w:val="center"/>
        <w:rPr>
          <w:rFonts w:ascii="Comic Sans MS" w:hAnsi="Comic Sans MS" w:cs="TimesNewRoman"/>
          <w:sz w:val="20"/>
          <w:szCs w:val="22"/>
        </w:rPr>
      </w:pPr>
    </w:p>
    <w:p w:rsidR="0012760F" w:rsidRPr="0012760F" w:rsidRDefault="0012760F" w:rsidP="006C0F67">
      <w:pPr>
        <w:widowControl w:val="0"/>
        <w:autoSpaceDE w:val="0"/>
        <w:autoSpaceDN w:val="0"/>
        <w:adjustRightInd w:val="0"/>
        <w:spacing w:after="0"/>
        <w:ind w:left="360"/>
        <w:jc w:val="center"/>
        <w:rPr>
          <w:rFonts w:ascii="Comic Sans MS" w:hAnsi="Comic Sans MS" w:cs="TimesNewRoman"/>
          <w:sz w:val="20"/>
          <w:szCs w:val="22"/>
        </w:rPr>
      </w:pPr>
    </w:p>
    <w:p w:rsidR="006412EC" w:rsidRDefault="009C3CCE" w:rsidP="006C0F67">
      <w:pPr>
        <w:widowControl w:val="0"/>
        <w:autoSpaceDE w:val="0"/>
        <w:autoSpaceDN w:val="0"/>
        <w:adjustRightInd w:val="0"/>
        <w:spacing w:after="0"/>
        <w:jc w:val="center"/>
        <w:rPr>
          <w:rFonts w:ascii="Comic Sans MS" w:hAnsi="Comic Sans MS" w:cs="TimesNewRoman"/>
          <w:sz w:val="20"/>
          <w:szCs w:val="22"/>
        </w:rPr>
      </w:pPr>
      <w:r w:rsidRPr="0012760F">
        <w:rPr>
          <w:rFonts w:ascii="Comic Sans MS" w:hAnsi="Comic Sans MS" w:cs="TimesNewRoman"/>
          <w:sz w:val="20"/>
          <w:szCs w:val="22"/>
        </w:rPr>
        <w:t>Le Sang et les</w:t>
      </w:r>
      <w:r w:rsidR="0012760F">
        <w:rPr>
          <w:rFonts w:ascii="Comic Sans MS" w:hAnsi="Comic Sans MS" w:cs="TimesNewRoman"/>
          <w:sz w:val="20"/>
          <w:szCs w:val="22"/>
        </w:rPr>
        <w:t xml:space="preserve"> </w:t>
      </w:r>
      <w:r w:rsidRPr="00723A0C">
        <w:rPr>
          <w:rFonts w:ascii="Comic Sans MS" w:hAnsi="Comic Sans MS" w:cs="TimesNewRoman"/>
          <w:sz w:val="20"/>
          <w:szCs w:val="22"/>
        </w:rPr>
        <w:t>Liquide</w:t>
      </w:r>
      <w:r w:rsidR="0012760F">
        <w:rPr>
          <w:rFonts w:ascii="Comic Sans MS" w:hAnsi="Comic Sans MS" w:cs="TimesNewRoman"/>
          <w:sz w:val="20"/>
          <w:szCs w:val="22"/>
        </w:rPr>
        <w:t>s Organiques sont tous deux Yin.</w:t>
      </w:r>
    </w:p>
    <w:p w:rsidR="006412EC" w:rsidRDefault="006412EC" w:rsidP="006C0F67">
      <w:pPr>
        <w:widowControl w:val="0"/>
        <w:autoSpaceDE w:val="0"/>
        <w:autoSpaceDN w:val="0"/>
        <w:adjustRightInd w:val="0"/>
        <w:spacing w:after="0"/>
        <w:jc w:val="center"/>
        <w:rPr>
          <w:rFonts w:ascii="Comic Sans MS" w:hAnsi="Comic Sans MS" w:cs="TimesNewRoman"/>
          <w:sz w:val="20"/>
          <w:szCs w:val="22"/>
        </w:rPr>
      </w:pPr>
    </w:p>
    <w:p w:rsidR="00A02D67" w:rsidRDefault="006412EC" w:rsidP="006C0F67">
      <w:pPr>
        <w:widowControl w:val="0"/>
        <w:autoSpaceDE w:val="0"/>
        <w:autoSpaceDN w:val="0"/>
        <w:adjustRightInd w:val="0"/>
        <w:spacing w:after="0"/>
        <w:ind w:left="36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4346575" cy="1275080"/>
            <wp:effectExtent l="0" t="0" r="0" b="0"/>
            <wp:docPr id="42" name="D 41"/>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5" r:lo="rId126" r:qs="rId127" r:cs="rId128"/>
              </a:graphicData>
            </a:graphic>
          </wp:inline>
        </w:drawing>
      </w:r>
    </w:p>
    <w:p w:rsidR="00A02D67" w:rsidRDefault="00A02D67" w:rsidP="006C0F67">
      <w:pPr>
        <w:widowControl w:val="0"/>
        <w:autoSpaceDE w:val="0"/>
        <w:autoSpaceDN w:val="0"/>
        <w:adjustRightInd w:val="0"/>
        <w:spacing w:after="0"/>
        <w:ind w:left="360"/>
        <w:jc w:val="center"/>
        <w:rPr>
          <w:rFonts w:ascii="Comic Sans MS" w:hAnsi="Comic Sans MS" w:cs="TimesNewRoman"/>
          <w:sz w:val="20"/>
          <w:szCs w:val="22"/>
        </w:rPr>
      </w:pPr>
    </w:p>
    <w:p w:rsidR="00A02D67" w:rsidRDefault="00A02D67" w:rsidP="006C0F67">
      <w:pPr>
        <w:widowControl w:val="0"/>
        <w:autoSpaceDE w:val="0"/>
        <w:autoSpaceDN w:val="0"/>
        <w:adjustRightInd w:val="0"/>
        <w:spacing w:after="0"/>
        <w:ind w:left="360"/>
        <w:jc w:val="center"/>
        <w:rPr>
          <w:rFonts w:ascii="Comic Sans MS" w:hAnsi="Comic Sans MS" w:cs="TimesNewRoman"/>
          <w:sz w:val="20"/>
          <w:szCs w:val="22"/>
        </w:rPr>
      </w:pPr>
    </w:p>
    <w:p w:rsidR="00A02D67" w:rsidRDefault="00A02D67" w:rsidP="006C0F67">
      <w:pPr>
        <w:widowControl w:val="0"/>
        <w:autoSpaceDE w:val="0"/>
        <w:autoSpaceDN w:val="0"/>
        <w:adjustRightInd w:val="0"/>
        <w:spacing w:after="0"/>
        <w:ind w:left="360"/>
        <w:jc w:val="center"/>
        <w:rPr>
          <w:rFonts w:ascii="Comic Sans MS" w:hAnsi="Comic Sans MS" w:cs="TimesNewRoman"/>
          <w:sz w:val="20"/>
          <w:szCs w:val="22"/>
        </w:rPr>
      </w:pPr>
    </w:p>
    <w:p w:rsidR="006412EC" w:rsidRDefault="00A02D67" w:rsidP="006C0F67">
      <w:pPr>
        <w:widowControl w:val="0"/>
        <w:autoSpaceDE w:val="0"/>
        <w:autoSpaceDN w:val="0"/>
        <w:adjustRightInd w:val="0"/>
        <w:spacing w:after="0"/>
        <w:ind w:left="36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496560" cy="2138680"/>
            <wp:effectExtent l="50800" t="0" r="40640" b="20320"/>
            <wp:docPr id="43" name="D 4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9" r:lo="rId130" r:qs="rId131" r:cs="rId132"/>
              </a:graphicData>
            </a:graphic>
          </wp:inline>
        </w:drawing>
      </w:r>
    </w:p>
    <w:p w:rsidR="0012760F" w:rsidRDefault="0012760F" w:rsidP="006C0F67">
      <w:pPr>
        <w:widowControl w:val="0"/>
        <w:autoSpaceDE w:val="0"/>
        <w:autoSpaceDN w:val="0"/>
        <w:adjustRightInd w:val="0"/>
        <w:spacing w:after="0"/>
        <w:jc w:val="center"/>
        <w:rPr>
          <w:rFonts w:ascii="Comic Sans MS" w:hAnsi="Comic Sans MS" w:cs="TimesNewRoman"/>
          <w:sz w:val="20"/>
          <w:szCs w:val="22"/>
        </w:rPr>
      </w:pPr>
    </w:p>
    <w:p w:rsidR="009C3CCE" w:rsidRDefault="009C3CCE" w:rsidP="006C0F67">
      <w:pPr>
        <w:widowControl w:val="0"/>
        <w:autoSpaceDE w:val="0"/>
        <w:autoSpaceDN w:val="0"/>
        <w:adjustRightInd w:val="0"/>
        <w:spacing w:after="0"/>
        <w:jc w:val="center"/>
        <w:rPr>
          <w:rFonts w:ascii="Comic Sans MS" w:hAnsi="Comic Sans MS" w:cs="TimesNewRoman"/>
          <w:sz w:val="20"/>
          <w:szCs w:val="22"/>
        </w:rPr>
      </w:pPr>
    </w:p>
    <w:p w:rsidR="0012760F" w:rsidRPr="0009189B" w:rsidRDefault="003E1380" w:rsidP="006C0F67">
      <w:pPr>
        <w:widowControl w:val="0"/>
        <w:autoSpaceDE w:val="0"/>
        <w:autoSpaceDN w:val="0"/>
        <w:adjustRightInd w:val="0"/>
        <w:spacing w:after="0"/>
        <w:jc w:val="center"/>
        <w:rPr>
          <w:rFonts w:ascii="Comic Sans MS" w:hAnsi="Comic Sans MS" w:cs="TimesNewRoman"/>
          <w:color w:val="FF0000"/>
          <w:sz w:val="18"/>
          <w:szCs w:val="22"/>
        </w:rPr>
      </w:pPr>
      <w:r>
        <w:rPr>
          <w:rFonts w:ascii="Comic Sans MS" w:hAnsi="Comic Sans MS" w:cs="TimesNewRoman"/>
          <w:color w:val="FF0000"/>
          <w:sz w:val="18"/>
          <w:szCs w:val="22"/>
        </w:rPr>
        <w:t>LS</w:t>
      </w:r>
      <w:r w:rsidR="0012760F" w:rsidRPr="0009189B">
        <w:rPr>
          <w:rFonts w:ascii="Comic Sans MS" w:hAnsi="Comic Sans MS" w:cs="TimesNewRoman"/>
          <w:color w:val="FF0000"/>
          <w:sz w:val="18"/>
          <w:szCs w:val="22"/>
        </w:rPr>
        <w:t xml:space="preserve"> (</w:t>
      </w:r>
      <w:r w:rsidR="009C3CCE" w:rsidRPr="0009189B">
        <w:rPr>
          <w:rFonts w:ascii="Comic Sans MS" w:hAnsi="Comic Sans MS" w:cs="TimesNewRoman"/>
          <w:color w:val="FF0000"/>
          <w:sz w:val="18"/>
          <w:szCs w:val="22"/>
        </w:rPr>
        <w:t>Chapitre 18</w:t>
      </w:r>
      <w:r w:rsidR="0012760F" w:rsidRPr="0009189B">
        <w:rPr>
          <w:rFonts w:ascii="Comic Sans MS" w:hAnsi="Comic Sans MS" w:cs="TimesNewRoman"/>
          <w:color w:val="FF0000"/>
          <w:sz w:val="18"/>
          <w:szCs w:val="22"/>
        </w:rPr>
        <w:t xml:space="preserve">) </w:t>
      </w:r>
      <w:r w:rsidR="009C3CCE" w:rsidRPr="0009189B">
        <w:rPr>
          <w:rFonts w:ascii="Comic Sans MS" w:hAnsi="Comic Sans MS" w:cs="TimesNewRoman"/>
          <w:color w:val="FF0000"/>
          <w:sz w:val="18"/>
          <w:szCs w:val="22"/>
        </w:rPr>
        <w:t>: "En cas de saignements abondants, il ne faut pas faire transpirer ; en cas de transpirations profuses, il ne faut pas faire saigner".</w:t>
      </w:r>
    </w:p>
    <w:p w:rsidR="009C3CCE" w:rsidRPr="0009189B" w:rsidRDefault="009C3CCE" w:rsidP="006C0F67">
      <w:pPr>
        <w:widowControl w:val="0"/>
        <w:autoSpaceDE w:val="0"/>
        <w:autoSpaceDN w:val="0"/>
        <w:adjustRightInd w:val="0"/>
        <w:spacing w:after="0"/>
        <w:jc w:val="center"/>
        <w:rPr>
          <w:rFonts w:ascii="Comic Sans MS" w:hAnsi="Comic Sans MS" w:cs="TimesNewRoman"/>
          <w:color w:val="FF0000"/>
          <w:sz w:val="18"/>
          <w:szCs w:val="22"/>
        </w:rPr>
      </w:pPr>
      <w:r w:rsidRPr="0009189B">
        <w:rPr>
          <w:rFonts w:ascii="Comic Sans MS" w:hAnsi="Comic Sans MS" w:cs="TimesNewRoman"/>
          <w:color w:val="FF0000"/>
          <w:sz w:val="18"/>
          <w:szCs w:val="22"/>
        </w:rPr>
        <w:t>Tr</w:t>
      </w:r>
      <w:r w:rsidR="0012760F" w:rsidRPr="0009189B">
        <w:rPr>
          <w:rFonts w:ascii="Comic Sans MS" w:hAnsi="Comic Sans MS" w:cs="TimesNewRoman"/>
          <w:color w:val="FF0000"/>
          <w:sz w:val="18"/>
          <w:szCs w:val="22"/>
        </w:rPr>
        <w:t xml:space="preserve">aité des Maladies dues au Froid </w:t>
      </w:r>
      <w:r w:rsidRPr="0009189B">
        <w:rPr>
          <w:rFonts w:ascii="Comic Sans MS" w:hAnsi="Comic Sans MS" w:cs="TimesNewRoman"/>
          <w:color w:val="FF0000"/>
          <w:sz w:val="18"/>
          <w:szCs w:val="22"/>
        </w:rPr>
        <w:t>: "Lorsqu'un malade présente un Vide de Sang grave, ne le faites pas transpirer".</w:t>
      </w:r>
    </w:p>
    <w:p w:rsidR="00FF65F3" w:rsidRDefault="00FF65F3" w:rsidP="006C0F67">
      <w:pPr>
        <w:widowControl w:val="0"/>
        <w:autoSpaceDE w:val="0"/>
        <w:autoSpaceDN w:val="0"/>
        <w:adjustRightInd w:val="0"/>
        <w:spacing w:after="0"/>
        <w:jc w:val="center"/>
        <w:rPr>
          <w:rFonts w:ascii="Comic Sans MS" w:hAnsi="Comic Sans MS" w:cs="Arial"/>
          <w:b/>
          <w:bCs/>
          <w:color w:val="333333"/>
          <w:szCs w:val="34"/>
          <w:u w:val="single"/>
        </w:rPr>
      </w:pPr>
    </w:p>
    <w:p w:rsidR="00FF65F3" w:rsidRDefault="00FF65F3" w:rsidP="006C0F67">
      <w:pPr>
        <w:widowControl w:val="0"/>
        <w:autoSpaceDE w:val="0"/>
        <w:autoSpaceDN w:val="0"/>
        <w:adjustRightInd w:val="0"/>
        <w:spacing w:after="0"/>
        <w:jc w:val="center"/>
        <w:rPr>
          <w:rFonts w:ascii="Comic Sans MS" w:hAnsi="Comic Sans MS" w:cs="Arial"/>
          <w:b/>
          <w:bCs/>
          <w:color w:val="333333"/>
          <w:szCs w:val="34"/>
          <w:u w:val="single"/>
        </w:rPr>
      </w:pPr>
      <w:r>
        <w:rPr>
          <w:rFonts w:ascii="Comic Sans MS" w:hAnsi="Comic Sans MS" w:cs="Arial"/>
          <w:b/>
          <w:bCs/>
          <w:noProof/>
          <w:color w:val="333333"/>
          <w:szCs w:val="34"/>
          <w:u w:val="single"/>
          <w:lang w:eastAsia="fr-FR"/>
        </w:rPr>
        <w:drawing>
          <wp:inline distT="0" distB="0" distL="0" distR="0">
            <wp:extent cx="5491480" cy="2346960"/>
            <wp:effectExtent l="76200" t="0" r="45720" b="0"/>
            <wp:docPr id="44" name="D 4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3" r:lo="rId134" r:qs="rId135" r:cs="rId136"/>
              </a:graphicData>
            </a:graphic>
          </wp:inline>
        </w:drawing>
      </w:r>
    </w:p>
    <w:p w:rsidR="00C971CC" w:rsidRDefault="00C971CC" w:rsidP="006C0F67">
      <w:pPr>
        <w:widowControl w:val="0"/>
        <w:autoSpaceDE w:val="0"/>
        <w:autoSpaceDN w:val="0"/>
        <w:adjustRightInd w:val="0"/>
        <w:spacing w:after="0"/>
        <w:jc w:val="center"/>
        <w:rPr>
          <w:rFonts w:ascii="Comic Sans MS" w:hAnsi="Comic Sans MS" w:cs="Arial"/>
          <w:b/>
          <w:bCs/>
          <w:color w:val="333333"/>
          <w:szCs w:val="34"/>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143F6A" w:rsidRDefault="00143F6A" w:rsidP="006C0F67">
      <w:pPr>
        <w:widowControl w:val="0"/>
        <w:autoSpaceDE w:val="0"/>
        <w:autoSpaceDN w:val="0"/>
        <w:adjustRightInd w:val="0"/>
        <w:spacing w:after="0"/>
        <w:jc w:val="center"/>
        <w:rPr>
          <w:rFonts w:ascii="Comic Sans MS" w:hAnsi="Comic Sans MS" w:cs="Arial"/>
          <w:b/>
          <w:bCs/>
          <w:sz w:val="20"/>
          <w:szCs w:val="38"/>
          <w:u w:val="single"/>
        </w:rPr>
      </w:pPr>
    </w:p>
    <w:p w:rsidR="00C971CC" w:rsidRPr="00832605" w:rsidRDefault="00C971CC" w:rsidP="006C0F67">
      <w:pPr>
        <w:widowControl w:val="0"/>
        <w:autoSpaceDE w:val="0"/>
        <w:autoSpaceDN w:val="0"/>
        <w:adjustRightInd w:val="0"/>
        <w:spacing w:after="0"/>
        <w:jc w:val="center"/>
        <w:rPr>
          <w:rFonts w:ascii="Comic Sans MS" w:hAnsi="Comic Sans MS" w:cs="Arial"/>
          <w:b/>
          <w:bCs/>
          <w:sz w:val="20"/>
          <w:szCs w:val="38"/>
          <w:u w:val="single"/>
        </w:rPr>
      </w:pPr>
    </w:p>
    <w:p w:rsidR="00C971CC" w:rsidRDefault="00C971CC" w:rsidP="006C0F67">
      <w:pPr>
        <w:pStyle w:val="CHAPITRE"/>
        <w:spacing w:before="0"/>
        <w:jc w:val="center"/>
      </w:pPr>
      <w:r w:rsidRPr="00CD1488">
        <w:t>LA VOIE DES EAUX</w:t>
      </w:r>
    </w:p>
    <w:p w:rsidR="00C971CC" w:rsidRPr="002A417A" w:rsidRDefault="00C971CC" w:rsidP="006C0F67">
      <w:pPr>
        <w:pStyle w:val="CHAPITRE"/>
        <w:spacing w:before="0"/>
        <w:jc w:val="center"/>
      </w:pPr>
    </w:p>
    <w:p w:rsidR="00C971CC" w:rsidRPr="002A417A" w:rsidRDefault="00C971CC" w:rsidP="006C0F67">
      <w:pPr>
        <w:pStyle w:val="CHAPITRE"/>
        <w:spacing w:before="0"/>
        <w:jc w:val="center"/>
      </w:pPr>
      <w:r w:rsidRPr="002A417A">
        <w:t>QU’EST-CE QUE ?</w:t>
      </w:r>
    </w:p>
    <w:p w:rsidR="00BE05B2" w:rsidRDefault="00BE05B2" w:rsidP="006C0F67">
      <w:pPr>
        <w:spacing w:after="0"/>
        <w:jc w:val="center"/>
        <w:rPr>
          <w:rFonts w:ascii="Comic Sans MS" w:hAnsi="Comic Sans MS"/>
        </w:rPr>
      </w:pPr>
    </w:p>
    <w:p w:rsidR="00BE05B2" w:rsidRPr="00BE05B2" w:rsidRDefault="00BE05B2" w:rsidP="006C0F67">
      <w:pPr>
        <w:spacing w:after="0"/>
        <w:jc w:val="center"/>
        <w:rPr>
          <w:rFonts w:ascii="Comic Sans MS" w:hAnsi="Comic Sans MS"/>
          <w:sz w:val="20"/>
        </w:rPr>
      </w:pPr>
      <w:r w:rsidRPr="00BB481E">
        <w:rPr>
          <w:rFonts w:ascii="Comic Sans MS" w:hAnsi="Comic Sans MS"/>
          <w:sz w:val="20"/>
          <w:u w:val="single"/>
        </w:rPr>
        <w:t>Sens large</w:t>
      </w:r>
      <w:r>
        <w:rPr>
          <w:rFonts w:ascii="Comic Sans MS" w:hAnsi="Comic Sans MS"/>
          <w:sz w:val="20"/>
        </w:rPr>
        <w:t>, on peut s’intéresser au circuit de l’eau dans l’</w:t>
      </w:r>
      <w:r w:rsidR="00BB481E">
        <w:rPr>
          <w:rFonts w:ascii="Comic Sans MS" w:hAnsi="Comic Sans MS"/>
          <w:sz w:val="20"/>
        </w:rPr>
        <w:t>organisme</w:t>
      </w:r>
      <w:r>
        <w:rPr>
          <w:rFonts w:ascii="Comic Sans MS" w:hAnsi="Comic Sans MS"/>
          <w:sz w:val="20"/>
        </w:rPr>
        <w:t>.</w:t>
      </w:r>
    </w:p>
    <w:p w:rsidR="00BB481E" w:rsidRDefault="00BE05B2" w:rsidP="006C0F67">
      <w:pPr>
        <w:spacing w:after="0"/>
        <w:jc w:val="center"/>
        <w:rPr>
          <w:rFonts w:ascii="Comic Sans MS" w:hAnsi="Comic Sans MS"/>
          <w:sz w:val="20"/>
        </w:rPr>
      </w:pPr>
      <w:r w:rsidRPr="00BB481E">
        <w:rPr>
          <w:rFonts w:ascii="Comic Sans MS" w:hAnsi="Comic Sans MS"/>
          <w:sz w:val="20"/>
          <w:u w:val="single"/>
        </w:rPr>
        <w:t>Stricto sensu </w:t>
      </w:r>
      <w:r w:rsidRPr="00BE05B2">
        <w:rPr>
          <w:rFonts w:ascii="Comic Sans MS" w:hAnsi="Comic Sans MS"/>
          <w:sz w:val="20"/>
        </w:rPr>
        <w:t>: il s’agit de</w:t>
      </w:r>
      <w:r>
        <w:rPr>
          <w:rFonts w:ascii="Comic Sans MS" w:hAnsi="Comic Sans MS"/>
        </w:rPr>
        <w:t xml:space="preserve"> l’Entraille Triple Réchauffeur ou Trois Foyer </w:t>
      </w:r>
      <w:r w:rsidRPr="00BE05B2">
        <w:rPr>
          <w:rFonts w:ascii="Comic Sans MS" w:hAnsi="Comic Sans MS"/>
          <w:sz w:val="20"/>
        </w:rPr>
        <w:t>(# du méridien TR)</w:t>
      </w:r>
    </w:p>
    <w:p w:rsidR="00C971CC" w:rsidRPr="00BE05B2" w:rsidRDefault="00C971CC" w:rsidP="006C0F67">
      <w:pPr>
        <w:spacing w:after="0"/>
        <w:jc w:val="center"/>
        <w:rPr>
          <w:rFonts w:ascii="Comic Sans MS" w:hAnsi="Comic Sans MS"/>
          <w:sz w:val="20"/>
        </w:rPr>
      </w:pPr>
    </w:p>
    <w:p w:rsidR="00C971CC" w:rsidRPr="002A417A" w:rsidRDefault="00C971CC" w:rsidP="006C0F67">
      <w:pPr>
        <w:pStyle w:val="CHAPITRE"/>
        <w:spacing w:before="0"/>
        <w:jc w:val="center"/>
      </w:pPr>
      <w:r>
        <w:t>Répartition et circulation des liquides dans l’organisme</w:t>
      </w:r>
    </w:p>
    <w:p w:rsidR="00C971CC" w:rsidRDefault="00C971CC" w:rsidP="006C0F67">
      <w:pPr>
        <w:widowControl w:val="0"/>
        <w:autoSpaceDE w:val="0"/>
        <w:autoSpaceDN w:val="0"/>
        <w:adjustRightInd w:val="0"/>
        <w:spacing w:after="0"/>
        <w:jc w:val="center"/>
        <w:rPr>
          <w:rFonts w:ascii="Comic Sans MS" w:hAnsi="Comic Sans MS" w:cs="TimesNewRoman"/>
          <w:sz w:val="20"/>
          <w:szCs w:val="22"/>
        </w:rPr>
      </w:pPr>
    </w:p>
    <w:p w:rsidR="00C971CC" w:rsidRDefault="00C971CC" w:rsidP="006C0F67">
      <w:pPr>
        <w:widowControl w:val="0"/>
        <w:autoSpaceDE w:val="0"/>
        <w:autoSpaceDN w:val="0"/>
        <w:adjustRightInd w:val="0"/>
        <w:spacing w:after="0"/>
        <w:jc w:val="center"/>
        <w:rPr>
          <w:rFonts w:ascii="Comic Sans MS" w:hAnsi="Comic Sans MS" w:cs="TimesNewRoman"/>
          <w:sz w:val="20"/>
          <w:szCs w:val="22"/>
        </w:rPr>
      </w:pPr>
    </w:p>
    <w:p w:rsidR="00C971CC" w:rsidRDefault="00C971CC" w:rsidP="006C0F67">
      <w:pPr>
        <w:pStyle w:val="petitpargraphe"/>
      </w:pPr>
      <w:r>
        <w:t>Les cinq fluides</w:t>
      </w:r>
    </w:p>
    <w:p w:rsidR="00C971CC" w:rsidRPr="00723A0C" w:rsidRDefault="00C971CC" w:rsidP="006C0F67">
      <w:pPr>
        <w:widowControl w:val="0"/>
        <w:autoSpaceDE w:val="0"/>
        <w:autoSpaceDN w:val="0"/>
        <w:adjustRightInd w:val="0"/>
        <w:spacing w:after="0"/>
        <w:jc w:val="center"/>
        <w:rPr>
          <w:rFonts w:ascii="Comic Sans MS" w:hAnsi="Comic Sans MS" w:cs="TimesNewRoman"/>
          <w:sz w:val="20"/>
          <w:szCs w:val="22"/>
        </w:rPr>
      </w:pPr>
    </w:p>
    <w:tbl>
      <w:tblPr>
        <w:tblStyle w:val="Grille"/>
        <w:tblW w:w="0" w:type="auto"/>
        <w:jc w:val="center"/>
        <w:tblLook w:val="00BF"/>
      </w:tblPr>
      <w:tblGrid>
        <w:gridCol w:w="1929"/>
        <w:gridCol w:w="1047"/>
        <w:gridCol w:w="869"/>
        <w:gridCol w:w="875"/>
        <w:gridCol w:w="1903"/>
        <w:gridCol w:w="969"/>
      </w:tblGrid>
      <w:tr w:rsidR="00C971CC" w:rsidRPr="00371068">
        <w:trPr>
          <w:jc w:val="center"/>
        </w:trPr>
        <w:tc>
          <w:tcPr>
            <w:tcW w:w="1929"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Organes</w:t>
            </w:r>
          </w:p>
        </w:tc>
        <w:tc>
          <w:tcPr>
            <w:tcW w:w="1047"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Foie</w:t>
            </w:r>
          </w:p>
        </w:tc>
        <w:tc>
          <w:tcPr>
            <w:tcW w:w="869"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Cœur</w:t>
            </w:r>
          </w:p>
        </w:tc>
        <w:tc>
          <w:tcPr>
            <w:tcW w:w="875"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Rate</w:t>
            </w:r>
          </w:p>
        </w:tc>
        <w:tc>
          <w:tcPr>
            <w:tcW w:w="1903"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Poumon</w:t>
            </w:r>
          </w:p>
        </w:tc>
        <w:tc>
          <w:tcPr>
            <w:tcW w:w="969"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Pr>
                <w:rFonts w:ascii="Comic Sans MS" w:hAnsi="Comic Sans MS" w:cs="TimesNewRoman"/>
                <w:b/>
                <w:bCs/>
                <w:sz w:val="20"/>
                <w:szCs w:val="20"/>
              </w:rPr>
              <w:t>Reins</w:t>
            </w:r>
          </w:p>
        </w:tc>
      </w:tr>
      <w:tr w:rsidR="00C971CC" w:rsidRPr="00371068">
        <w:trPr>
          <w:jc w:val="center"/>
        </w:trPr>
        <w:tc>
          <w:tcPr>
            <w:tcW w:w="1929"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sidRPr="00371068">
              <w:rPr>
                <w:rFonts w:ascii="Comic Sans MS" w:hAnsi="Comic Sans MS" w:cs="TimesNewRoman"/>
                <w:b/>
                <w:bCs/>
                <w:sz w:val="20"/>
                <w:szCs w:val="20"/>
              </w:rPr>
              <w:t>Cinq mouvements</w:t>
            </w:r>
          </w:p>
        </w:tc>
        <w:tc>
          <w:tcPr>
            <w:tcW w:w="1047"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b/>
                <w:bCs/>
                <w:sz w:val="20"/>
                <w:szCs w:val="20"/>
              </w:rPr>
              <w:t>Bois</w:t>
            </w:r>
          </w:p>
        </w:tc>
        <w:tc>
          <w:tcPr>
            <w:tcW w:w="869"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b/>
                <w:bCs/>
                <w:sz w:val="20"/>
                <w:szCs w:val="20"/>
              </w:rPr>
              <w:t>Feu</w:t>
            </w:r>
          </w:p>
        </w:tc>
        <w:tc>
          <w:tcPr>
            <w:tcW w:w="875"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b/>
                <w:bCs/>
                <w:sz w:val="20"/>
                <w:szCs w:val="20"/>
              </w:rPr>
              <w:t>Terre</w:t>
            </w:r>
          </w:p>
        </w:tc>
        <w:tc>
          <w:tcPr>
            <w:tcW w:w="1903"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b/>
                <w:bCs/>
                <w:sz w:val="20"/>
                <w:szCs w:val="20"/>
              </w:rPr>
              <w:t>Métal</w:t>
            </w:r>
          </w:p>
        </w:tc>
        <w:tc>
          <w:tcPr>
            <w:tcW w:w="969"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b/>
                <w:bCs/>
                <w:sz w:val="20"/>
                <w:szCs w:val="20"/>
              </w:rPr>
              <w:t>Eau</w:t>
            </w:r>
          </w:p>
        </w:tc>
      </w:tr>
      <w:tr w:rsidR="00C971CC" w:rsidRPr="00371068">
        <w:trPr>
          <w:jc w:val="center"/>
        </w:trPr>
        <w:tc>
          <w:tcPr>
            <w:tcW w:w="1929" w:type="dxa"/>
          </w:tcPr>
          <w:p w:rsidR="00C971CC" w:rsidRPr="00371068" w:rsidRDefault="00C971CC" w:rsidP="006C0F67">
            <w:pPr>
              <w:widowControl w:val="0"/>
              <w:autoSpaceDE w:val="0"/>
              <w:autoSpaceDN w:val="0"/>
              <w:adjustRightInd w:val="0"/>
              <w:jc w:val="center"/>
              <w:rPr>
                <w:rFonts w:ascii="Comic Sans MS" w:hAnsi="Comic Sans MS" w:cs="TimesNewRoman"/>
                <w:b/>
                <w:bCs/>
                <w:sz w:val="20"/>
                <w:szCs w:val="20"/>
              </w:rPr>
            </w:pPr>
            <w:r w:rsidRPr="00371068">
              <w:rPr>
                <w:rFonts w:ascii="Comic Sans MS" w:hAnsi="Comic Sans MS" w:cs="TimesNewRoman"/>
                <w:sz w:val="20"/>
                <w:szCs w:val="16"/>
              </w:rPr>
              <w:t>Cinq sécrétions</w:t>
            </w:r>
          </w:p>
        </w:tc>
        <w:tc>
          <w:tcPr>
            <w:tcW w:w="1047"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sz w:val="20"/>
                <w:szCs w:val="16"/>
              </w:rPr>
              <w:t>Larmes</w:t>
            </w:r>
          </w:p>
        </w:tc>
        <w:tc>
          <w:tcPr>
            <w:tcW w:w="869"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sz w:val="20"/>
                <w:szCs w:val="16"/>
              </w:rPr>
              <w:t>Sueur</w:t>
            </w:r>
          </w:p>
        </w:tc>
        <w:tc>
          <w:tcPr>
            <w:tcW w:w="875"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sz w:val="20"/>
                <w:szCs w:val="16"/>
              </w:rPr>
              <w:t>Salive</w:t>
            </w:r>
          </w:p>
        </w:tc>
        <w:tc>
          <w:tcPr>
            <w:tcW w:w="1903"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sz w:val="20"/>
                <w:szCs w:val="16"/>
              </w:rPr>
              <w:t>Ecoulement nasal</w:t>
            </w:r>
          </w:p>
        </w:tc>
        <w:tc>
          <w:tcPr>
            <w:tcW w:w="969" w:type="dxa"/>
          </w:tcPr>
          <w:p w:rsidR="00C971CC" w:rsidRPr="00371068" w:rsidRDefault="00C971CC" w:rsidP="006C0F67">
            <w:pPr>
              <w:widowControl w:val="0"/>
              <w:autoSpaceDE w:val="0"/>
              <w:autoSpaceDN w:val="0"/>
              <w:adjustRightInd w:val="0"/>
              <w:jc w:val="center"/>
              <w:rPr>
                <w:rFonts w:ascii="Comic Sans MS" w:hAnsi="Comic Sans MS" w:cs="TimesNewRoman"/>
                <w:sz w:val="20"/>
                <w:szCs w:val="16"/>
              </w:rPr>
            </w:pPr>
            <w:r w:rsidRPr="00371068">
              <w:rPr>
                <w:rFonts w:ascii="Comic Sans MS" w:hAnsi="Comic Sans MS" w:cs="TimesNewRoman"/>
                <w:sz w:val="20"/>
                <w:szCs w:val="16"/>
              </w:rPr>
              <w:t>Glaires</w:t>
            </w:r>
          </w:p>
        </w:tc>
      </w:tr>
    </w:tbl>
    <w:p w:rsidR="00C971CC" w:rsidRDefault="00C971CC" w:rsidP="006C0F67">
      <w:pPr>
        <w:widowControl w:val="0"/>
        <w:autoSpaceDE w:val="0"/>
        <w:autoSpaceDN w:val="0"/>
        <w:adjustRightInd w:val="0"/>
        <w:spacing w:after="0"/>
        <w:jc w:val="center"/>
        <w:rPr>
          <w:rFonts w:ascii="Comic Sans MS" w:hAnsi="Comic Sans MS" w:cs="TimesNewRoman"/>
          <w:sz w:val="20"/>
          <w:szCs w:val="16"/>
        </w:rPr>
      </w:pPr>
    </w:p>
    <w:p w:rsidR="00C971CC" w:rsidRPr="008A4850" w:rsidRDefault="008A4850" w:rsidP="006C0F67">
      <w:pPr>
        <w:spacing w:after="0"/>
        <w:jc w:val="center"/>
        <w:rPr>
          <w:rFonts w:ascii="Comic Sans MS" w:hAnsi="Comic Sans MS"/>
          <w:color w:val="FF0000"/>
          <w:sz w:val="20"/>
        </w:rPr>
      </w:pPr>
      <w:r>
        <w:rPr>
          <w:rFonts w:ascii="Comic Sans MS" w:hAnsi="Comic Sans MS"/>
          <w:color w:val="FF0000"/>
          <w:sz w:val="20"/>
        </w:rPr>
        <w:t>SW 23 « la sueur est élaborée par le Cœur, la sécrétion nasale par le poumon, les larmes par le Foie, la salive par la Rate, les glaires par le Reins. Telles sont les cinq humeurs »</w:t>
      </w:r>
    </w:p>
    <w:p w:rsidR="00D72BFB" w:rsidRDefault="00D72BFB" w:rsidP="006C0F67">
      <w:pPr>
        <w:spacing w:after="0"/>
        <w:jc w:val="center"/>
        <w:rPr>
          <w:rFonts w:ascii="Comic Sans MS" w:hAnsi="Comic Sans MS"/>
          <w:sz w:val="20"/>
        </w:rPr>
      </w:pPr>
    </w:p>
    <w:p w:rsidR="00C971CC" w:rsidRDefault="00C971CC" w:rsidP="006C0F67">
      <w:pPr>
        <w:spacing w:after="0"/>
        <w:jc w:val="center"/>
        <w:rPr>
          <w:rFonts w:ascii="Comic Sans MS" w:hAnsi="Comic Sans MS"/>
          <w:sz w:val="20"/>
        </w:rPr>
      </w:pPr>
    </w:p>
    <w:p w:rsidR="00C971CC" w:rsidRPr="002A417A" w:rsidRDefault="00C971CC" w:rsidP="006C0F67">
      <w:pPr>
        <w:pStyle w:val="petitpargraphe"/>
      </w:pPr>
      <w:r>
        <w:t>Quels viscères</w:t>
      </w:r>
      <w:r w:rsidRPr="002A417A">
        <w:t xml:space="preserve"> </w:t>
      </w:r>
      <w:r>
        <w:t>appartiennent à la</w:t>
      </w:r>
      <w:r w:rsidRPr="002A417A">
        <w:t xml:space="preserve"> VOIE DES EAUX ?</w:t>
      </w:r>
    </w:p>
    <w:p w:rsidR="00C971CC" w:rsidRPr="002A417A" w:rsidRDefault="00C971CC" w:rsidP="006C0F67">
      <w:pPr>
        <w:pStyle w:val="petitpargraphe"/>
      </w:pPr>
    </w:p>
    <w:p w:rsidR="0019254E" w:rsidRDefault="00C971CC" w:rsidP="006C0F67">
      <w:pPr>
        <w:pStyle w:val="PARAGRAPHE"/>
        <w:ind w:left="1416" w:firstLine="0"/>
      </w:pPr>
      <w:r w:rsidRPr="00CA586D">
        <w:t>Organes : distribution (transport, mobilisation) et purification</w:t>
      </w:r>
    </w:p>
    <w:p w:rsidR="000D063E" w:rsidRDefault="000D063E" w:rsidP="006C0F67">
      <w:pPr>
        <w:pStyle w:val="PARAGRAPHE"/>
        <w:ind w:left="1416" w:firstLine="0"/>
      </w:pPr>
    </w:p>
    <w:p w:rsidR="000D063E" w:rsidRDefault="00C46E44" w:rsidP="006C0F67">
      <w:pPr>
        <w:pStyle w:val="PARAGRAPHE"/>
        <w:ind w:left="1416" w:firstLine="0"/>
      </w:pPr>
      <w:r w:rsidRPr="00C46E44">
        <w:rPr>
          <w:noProof/>
          <w:lang w:eastAsia="fr-FR"/>
        </w:rPr>
        <w:drawing>
          <wp:inline distT="0" distB="0" distL="0" distR="0">
            <wp:extent cx="5560695" cy="4033520"/>
            <wp:effectExtent l="0" t="0" r="0" b="5080"/>
            <wp:docPr id="46" name="D 4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37" r:lo="rId138" r:qs="rId139" r:cs="rId140"/>
              </a:graphicData>
            </a:graphic>
          </wp:inline>
        </w:drawing>
      </w:r>
    </w:p>
    <w:p w:rsidR="000D063E" w:rsidRDefault="000D063E" w:rsidP="006C0F67">
      <w:pPr>
        <w:pStyle w:val="PARAGRAPHE"/>
        <w:ind w:left="1416" w:firstLine="0"/>
      </w:pPr>
    </w:p>
    <w:p w:rsidR="00937200" w:rsidRDefault="00C971CC" w:rsidP="006C0F67">
      <w:pPr>
        <w:pStyle w:val="PARAGRAPHE"/>
      </w:pPr>
      <w:r>
        <w:t>Entraill</w:t>
      </w:r>
      <w:r w:rsidRPr="00AD6B69">
        <w:t>es : résorption du pur et élimination de l’impur :</w:t>
      </w:r>
    </w:p>
    <w:p w:rsidR="00937200" w:rsidRDefault="00937200" w:rsidP="006C0F67">
      <w:pPr>
        <w:pStyle w:val="PARAGRAPHE"/>
      </w:pPr>
    </w:p>
    <w:p w:rsidR="00937200" w:rsidRDefault="001C6D53" w:rsidP="006C0F67">
      <w:pPr>
        <w:pStyle w:val="PARAGRAPHE"/>
      </w:pPr>
      <w:r w:rsidRPr="001C6D53">
        <w:rPr>
          <w:noProof/>
          <w:lang w:eastAsia="fr-FR"/>
        </w:rPr>
        <w:drawing>
          <wp:inline distT="0" distB="0" distL="0" distR="0">
            <wp:extent cx="5486400" cy="3200400"/>
            <wp:effectExtent l="0" t="25400" r="0" b="50800"/>
            <wp:docPr id="48" name="D 47"/>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1" r:lo="rId142" r:qs="rId143" r:cs="rId144"/>
              </a:graphicData>
            </a:graphic>
          </wp:inline>
        </w:drawing>
      </w:r>
    </w:p>
    <w:p w:rsidR="00C971CC" w:rsidRDefault="00C971CC" w:rsidP="006C0F67">
      <w:pPr>
        <w:pStyle w:val="SOUS-CHAPITRE"/>
        <w:spacing w:before="0"/>
        <w:ind w:left="0"/>
        <w:jc w:val="center"/>
      </w:pPr>
    </w:p>
    <w:p w:rsidR="00C971CC" w:rsidRDefault="00C971CC" w:rsidP="006C0F67">
      <w:pPr>
        <w:pStyle w:val="SOUS-CHAPITRE"/>
        <w:spacing w:before="0"/>
        <w:jc w:val="center"/>
      </w:pPr>
    </w:p>
    <w:p w:rsidR="00C971CC" w:rsidRPr="002B39D3" w:rsidRDefault="00C971CC" w:rsidP="006C0F67">
      <w:pPr>
        <w:pStyle w:val="CHAPITRE"/>
        <w:jc w:val="center"/>
      </w:pPr>
      <w:r w:rsidRPr="002A417A">
        <w:t>SELON LE CONCEPT DES TROIS FOYERS</w:t>
      </w:r>
      <w:r>
        <w:rPr>
          <w:sz w:val="24"/>
        </w:rPr>
        <w:t xml:space="preserve"> : </w:t>
      </w:r>
      <w:r w:rsidRPr="002B39D3">
        <w:t>L’organe SAN JIAO</w:t>
      </w:r>
    </w:p>
    <w:p w:rsidR="00C971CC" w:rsidRPr="002A417A" w:rsidRDefault="00C971CC" w:rsidP="006C0F67">
      <w:pPr>
        <w:pStyle w:val="SOUS-CHAPITRE"/>
        <w:spacing w:before="0"/>
        <w:jc w:val="center"/>
      </w:pPr>
    </w:p>
    <w:p w:rsidR="00C971CC" w:rsidRPr="002B39D3" w:rsidRDefault="00C971CC" w:rsidP="006C0F67">
      <w:pPr>
        <w:widowControl w:val="0"/>
        <w:autoSpaceDE w:val="0"/>
        <w:autoSpaceDN w:val="0"/>
        <w:adjustRightInd w:val="0"/>
        <w:spacing w:after="0"/>
        <w:jc w:val="center"/>
        <w:rPr>
          <w:rFonts w:ascii="Comic Sans MS" w:hAnsi="Comic Sans MS" w:cs="TimesNewRoman"/>
          <w:color w:val="FF0000"/>
          <w:sz w:val="20"/>
          <w:szCs w:val="22"/>
        </w:rPr>
      </w:pPr>
      <w:r w:rsidRPr="002B39D3">
        <w:rPr>
          <w:rFonts w:ascii="Comic Sans MS" w:hAnsi="Comic Sans MS" w:cs="TimesNewRoman"/>
          <w:color w:val="FF0000"/>
          <w:sz w:val="20"/>
          <w:szCs w:val="22"/>
        </w:rPr>
        <w:t>Questions Simples (Chapitre 8) : "Le Triple Réchauffeur est le Ministre responsable de l'irrigation et du contrôle de la Voie des Eaux".</w:t>
      </w:r>
    </w:p>
    <w:p w:rsidR="009B2FE3" w:rsidRPr="009B2FE3" w:rsidRDefault="009B2FE3" w:rsidP="006C0F67">
      <w:pPr>
        <w:spacing w:after="0"/>
        <w:jc w:val="center"/>
        <w:rPr>
          <w:rFonts w:ascii="Comic Sans MS" w:hAnsi="Comic Sans MS"/>
          <w:color w:val="FF0000"/>
          <w:sz w:val="20"/>
        </w:rPr>
      </w:pPr>
    </w:p>
    <w:p w:rsidR="009B2FE3" w:rsidRPr="009B2FE3" w:rsidRDefault="009B2FE3" w:rsidP="006C0F67">
      <w:pPr>
        <w:spacing w:after="0"/>
        <w:jc w:val="center"/>
        <w:rPr>
          <w:rFonts w:ascii="Comic Sans MS" w:hAnsi="Comic Sans MS"/>
          <w:color w:val="FF0000"/>
          <w:sz w:val="20"/>
        </w:rPr>
      </w:pPr>
      <w:r w:rsidRPr="009B2FE3">
        <w:rPr>
          <w:rFonts w:ascii="Comic Sans MS" w:hAnsi="Comic Sans MS"/>
          <w:color w:val="FF0000"/>
          <w:sz w:val="20"/>
        </w:rPr>
        <w:t>DA CHENG : « Le TR est tout comme un officier contrôleur, i l contrôle l’eau qui circule »</w:t>
      </w:r>
    </w:p>
    <w:p w:rsidR="009B2FE3" w:rsidRPr="009B2FE3" w:rsidRDefault="009B2FE3" w:rsidP="006C0F67">
      <w:pPr>
        <w:spacing w:after="0"/>
        <w:jc w:val="center"/>
        <w:rPr>
          <w:rFonts w:ascii="Comic Sans MS" w:hAnsi="Comic Sans MS"/>
          <w:color w:val="FF0000"/>
          <w:sz w:val="20"/>
        </w:rPr>
      </w:pPr>
      <w:r w:rsidRPr="009B2FE3">
        <w:rPr>
          <w:rFonts w:ascii="Comic Sans MS" w:hAnsi="Comic Sans MS"/>
          <w:color w:val="FF0000"/>
          <w:sz w:val="20"/>
        </w:rPr>
        <w:t>LS 36 … «  Le TR ne fonctionne plus correctement… Les liquides ne peuvent plus se répartir dans le corps … Les liquides du corps ne sont plus éliminés. Ils ne peuvent plus êtres conduits à la Vessie et restent loqués dans le réchauffeur inférieur. Il se produit un gonflement extrême du bas du corps.</w:t>
      </w:r>
    </w:p>
    <w:p w:rsidR="009B2FE3" w:rsidRPr="009B2FE3" w:rsidRDefault="009B2FE3" w:rsidP="006C0F67">
      <w:pPr>
        <w:spacing w:after="0"/>
        <w:jc w:val="center"/>
        <w:rPr>
          <w:rFonts w:ascii="Comic Sans MS" w:hAnsi="Comic Sans MS"/>
          <w:color w:val="FF0000"/>
          <w:sz w:val="20"/>
        </w:rPr>
      </w:pPr>
    </w:p>
    <w:p w:rsidR="009B2FE3" w:rsidRPr="009B2FE3" w:rsidRDefault="009B2FE3" w:rsidP="006C0F67">
      <w:pPr>
        <w:spacing w:after="0"/>
        <w:jc w:val="center"/>
        <w:rPr>
          <w:rFonts w:ascii="Comic Sans MS" w:hAnsi="Comic Sans MS"/>
          <w:color w:val="FF0000"/>
          <w:sz w:val="20"/>
        </w:rPr>
      </w:pPr>
      <w:r w:rsidRPr="009B2FE3">
        <w:rPr>
          <w:rFonts w:ascii="Comic Sans MS" w:hAnsi="Comic Sans MS"/>
          <w:color w:val="FF0000"/>
          <w:sz w:val="20"/>
        </w:rPr>
        <w:t>SW 8 « Le TR a un rôle d’irrigation, c’est la voie des eaux. Le Foie joue ici un rôle essentiel, car il est indispensable à la mise en mouvement du TR afin de rendre libre la voie des eaux.</w:t>
      </w:r>
    </w:p>
    <w:p w:rsidR="00C971CC" w:rsidRDefault="00C971CC"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413144" cy="3805613"/>
            <wp:effectExtent l="0" t="0" r="0" b="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5" r:lo="rId146" r:qs="rId147" r:cs="rId148"/>
              </a:graphicData>
            </a:graphic>
          </wp:inline>
        </w:drawing>
      </w: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5486400" cy="3200400"/>
            <wp:effectExtent l="0" t="0" r="0" b="25400"/>
            <wp:docPr id="4" name="D 4"/>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49" r:lo="rId150" r:qs="rId151" r:cs="rId152"/>
              </a:graphicData>
            </a:graphic>
          </wp:inline>
        </w:drawing>
      </w: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Pr="00BC4BB5" w:rsidRDefault="00BC4BB5" w:rsidP="006C0F67">
      <w:pPr>
        <w:widowControl w:val="0"/>
        <w:autoSpaceDE w:val="0"/>
        <w:autoSpaceDN w:val="0"/>
        <w:adjustRightInd w:val="0"/>
        <w:spacing w:after="0"/>
        <w:jc w:val="center"/>
        <w:rPr>
          <w:rFonts w:ascii="Comic Sans MS" w:hAnsi="Comic Sans MS" w:cs="TimesNewRoman"/>
          <w:b/>
          <w:sz w:val="22"/>
          <w:szCs w:val="22"/>
          <w:u w:val="single"/>
        </w:rPr>
      </w:pPr>
      <w:r w:rsidRPr="00BC4BB5">
        <w:rPr>
          <w:rFonts w:ascii="Comic Sans MS" w:hAnsi="Comic Sans MS" w:cs="TimesNewRoman"/>
          <w:b/>
          <w:sz w:val="22"/>
          <w:szCs w:val="22"/>
          <w:u w:val="single"/>
        </w:rPr>
        <w:t>SAN JIAO</w:t>
      </w: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6116320" cy="6355408"/>
            <wp:effectExtent l="25400" t="0" r="5080" b="0"/>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srcRect/>
                    <a:stretch>
                      <a:fillRect/>
                    </a:stretch>
                  </pic:blipFill>
                  <pic:spPr bwMode="auto">
                    <a:xfrm>
                      <a:off x="0" y="0"/>
                      <a:ext cx="6116320" cy="6355408"/>
                    </a:xfrm>
                    <a:prstGeom prst="rect">
                      <a:avLst/>
                    </a:prstGeom>
                    <a:noFill/>
                    <a:ln w="9525">
                      <a:noFill/>
                      <a:miter lim="800000"/>
                      <a:headEnd/>
                      <a:tailEnd/>
                    </a:ln>
                  </pic:spPr>
                </pic:pic>
              </a:graphicData>
            </a:graphic>
          </wp:inline>
        </w:drawing>
      </w: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8A5F4B" w:rsidRDefault="008A5F4B"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651F86" w:rsidRDefault="00050E5F"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6073775" cy="8061960"/>
            <wp:effectExtent l="0" t="0" r="0" b="0"/>
            <wp:docPr id="6"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4" r:lo="rId155" r:qs="rId156" r:cs="rId157"/>
              </a:graphicData>
            </a:graphic>
          </wp:inline>
        </w:drawing>
      </w:r>
    </w:p>
    <w:p w:rsidR="00651F86" w:rsidRDefault="00651F86" w:rsidP="006C0F67">
      <w:pPr>
        <w:widowControl w:val="0"/>
        <w:autoSpaceDE w:val="0"/>
        <w:autoSpaceDN w:val="0"/>
        <w:adjustRightInd w:val="0"/>
        <w:spacing w:after="0"/>
        <w:jc w:val="center"/>
        <w:rPr>
          <w:rFonts w:ascii="Comic Sans MS" w:hAnsi="Comic Sans MS" w:cs="TimesNewRoman"/>
          <w:sz w:val="20"/>
          <w:szCs w:val="22"/>
        </w:rPr>
      </w:pPr>
    </w:p>
    <w:p w:rsidR="00C971CC" w:rsidRPr="00723A0C" w:rsidRDefault="00C971CC" w:rsidP="006C0F67">
      <w:pPr>
        <w:widowControl w:val="0"/>
        <w:autoSpaceDE w:val="0"/>
        <w:autoSpaceDN w:val="0"/>
        <w:adjustRightInd w:val="0"/>
        <w:spacing w:after="0"/>
        <w:jc w:val="center"/>
        <w:rPr>
          <w:rFonts w:ascii="Comic Sans MS" w:hAnsi="Comic Sans MS" w:cs="TimesNewRoman"/>
          <w:sz w:val="20"/>
          <w:szCs w:val="22"/>
        </w:rPr>
      </w:pPr>
    </w:p>
    <w:p w:rsidR="00354FC9" w:rsidRDefault="00354FC9" w:rsidP="006C0F67">
      <w:pPr>
        <w:widowControl w:val="0"/>
        <w:autoSpaceDE w:val="0"/>
        <w:autoSpaceDN w:val="0"/>
        <w:adjustRightInd w:val="0"/>
        <w:spacing w:after="0"/>
        <w:jc w:val="center"/>
        <w:rPr>
          <w:rFonts w:ascii="Comic Sans MS" w:hAnsi="Comic Sans MS" w:cs="TimesNewRoman"/>
          <w:sz w:val="20"/>
          <w:szCs w:val="22"/>
        </w:rPr>
      </w:pPr>
      <w:r>
        <w:rPr>
          <w:rFonts w:ascii="Comic Sans MS" w:hAnsi="Comic Sans MS" w:cs="TimesNewRoman"/>
          <w:noProof/>
          <w:sz w:val="20"/>
          <w:szCs w:val="22"/>
          <w:lang w:eastAsia="fr-FR"/>
        </w:rPr>
        <w:drawing>
          <wp:inline distT="0" distB="0" distL="0" distR="0">
            <wp:extent cx="6073775" cy="8061960"/>
            <wp:effectExtent l="0" t="0" r="0" b="0"/>
            <wp:docPr id="7" name="D 6"/>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58" r:lo="rId159" r:qs="rId160" r:cs="rId161"/>
              </a:graphicData>
            </a:graphic>
          </wp:inline>
        </w:drawing>
      </w:r>
    </w:p>
    <w:p w:rsidR="00C971CC" w:rsidRDefault="00C971CC" w:rsidP="006C0F67">
      <w:pPr>
        <w:widowControl w:val="0"/>
        <w:autoSpaceDE w:val="0"/>
        <w:autoSpaceDN w:val="0"/>
        <w:adjustRightInd w:val="0"/>
        <w:spacing w:after="0"/>
        <w:ind w:left="360"/>
        <w:jc w:val="center"/>
        <w:rPr>
          <w:rFonts w:ascii="Comic Sans MS" w:hAnsi="Comic Sans MS" w:cs="TimesNewRoman"/>
          <w:sz w:val="20"/>
          <w:szCs w:val="22"/>
        </w:rPr>
      </w:pPr>
    </w:p>
    <w:p w:rsidR="00920EAB" w:rsidRDefault="00920EAB" w:rsidP="006C0F67">
      <w:pPr>
        <w:spacing w:after="0"/>
        <w:jc w:val="center"/>
        <w:rPr>
          <w:rFonts w:ascii="Comic Sans MS" w:hAnsi="Comic Sans MS"/>
          <w:sz w:val="20"/>
        </w:rPr>
      </w:pPr>
    </w:p>
    <w:p w:rsidR="00920EAB" w:rsidRDefault="00920EAB" w:rsidP="006C0F67">
      <w:pPr>
        <w:spacing w:after="0"/>
        <w:jc w:val="center"/>
        <w:rPr>
          <w:rFonts w:ascii="Comic Sans MS" w:hAnsi="Comic Sans MS"/>
          <w:sz w:val="20"/>
        </w:rPr>
      </w:pPr>
    </w:p>
    <w:p w:rsidR="00920EAB" w:rsidRDefault="00920EAB" w:rsidP="006C0F67">
      <w:pPr>
        <w:spacing w:after="0"/>
        <w:jc w:val="center"/>
        <w:rPr>
          <w:rFonts w:ascii="Comic Sans MS" w:hAnsi="Comic Sans MS"/>
          <w:sz w:val="20"/>
        </w:rPr>
      </w:pPr>
    </w:p>
    <w:p w:rsidR="00920EAB" w:rsidRDefault="00920EAB" w:rsidP="006C0F67">
      <w:pPr>
        <w:spacing w:after="0"/>
        <w:jc w:val="center"/>
        <w:rPr>
          <w:rFonts w:ascii="Comic Sans MS" w:hAnsi="Comic Sans MS"/>
          <w:sz w:val="20"/>
        </w:rPr>
      </w:pPr>
    </w:p>
    <w:p w:rsidR="00920EAB" w:rsidRDefault="00920EAB" w:rsidP="006C0F67">
      <w:pPr>
        <w:spacing w:after="0"/>
        <w:jc w:val="center"/>
        <w:rPr>
          <w:rFonts w:ascii="Comic Sans MS" w:hAnsi="Comic Sans MS"/>
          <w:sz w:val="20"/>
        </w:rPr>
      </w:pPr>
    </w:p>
    <w:p w:rsidR="002D0E0D" w:rsidRPr="004C17F1" w:rsidRDefault="002D0E0D" w:rsidP="006C0F67">
      <w:pPr>
        <w:spacing w:after="0"/>
        <w:jc w:val="center"/>
        <w:rPr>
          <w:rFonts w:ascii="Comic Sans MS" w:hAnsi="Comic Sans MS"/>
          <w:sz w:val="20"/>
        </w:rPr>
      </w:pPr>
    </w:p>
    <w:p w:rsidR="00DF5785" w:rsidRPr="002A417A" w:rsidRDefault="00DF5785" w:rsidP="006C0F67">
      <w:pPr>
        <w:pStyle w:val="CHAPITRE"/>
        <w:spacing w:before="0"/>
        <w:jc w:val="center"/>
      </w:pPr>
    </w:p>
    <w:p w:rsidR="00941CA6" w:rsidRDefault="00941CA6" w:rsidP="00941CA6">
      <w:pPr>
        <w:pStyle w:val="CHAPITRE"/>
        <w:spacing w:before="0"/>
        <w:jc w:val="center"/>
      </w:pPr>
      <w:r>
        <w:t>PATHOLOGIE des LO et de</w:t>
      </w:r>
      <w:r w:rsidRPr="002A417A">
        <w:t xml:space="preserve"> </w:t>
      </w:r>
      <w:r>
        <w:t>la</w:t>
      </w:r>
      <w:r w:rsidRPr="002A417A">
        <w:t xml:space="preserve"> VOIE DES EAUX</w:t>
      </w:r>
    </w:p>
    <w:p w:rsidR="00065B64" w:rsidRDefault="00065B64" w:rsidP="00941CA6">
      <w:pPr>
        <w:pStyle w:val="PARAGRAPHE"/>
        <w:spacing w:after="0"/>
      </w:pPr>
    </w:p>
    <w:p w:rsidR="00941CA6" w:rsidRDefault="00941CA6" w:rsidP="00941CA6">
      <w:pPr>
        <w:pStyle w:val="PARAGRAPHE"/>
        <w:spacing w:after="0"/>
      </w:pPr>
    </w:p>
    <w:p w:rsidR="00065B64" w:rsidRPr="00065B64" w:rsidRDefault="00065B64" w:rsidP="00065B64">
      <w:pPr>
        <w:pStyle w:val="Paragraphedeliste"/>
        <w:numPr>
          <w:ilvl w:val="0"/>
          <w:numId w:val="14"/>
        </w:numPr>
        <w:spacing w:after="0"/>
        <w:jc w:val="both"/>
        <w:rPr>
          <w:rFonts w:ascii="Comic Sans MS" w:hAnsi="Comic Sans MS"/>
          <w:b/>
          <w:sz w:val="22"/>
        </w:rPr>
      </w:pPr>
      <w:r w:rsidRPr="00065B64">
        <w:rPr>
          <w:rFonts w:ascii="Comic Sans MS" w:hAnsi="Comic Sans MS"/>
          <w:b/>
          <w:sz w:val="22"/>
        </w:rPr>
        <w:t>CARENCES DES JIN YE</w:t>
      </w:r>
      <w:r w:rsidRPr="00065B64">
        <w:rPr>
          <w:rFonts w:ascii="Comic Sans MS" w:hAnsi="Comic Sans MS"/>
          <w:b/>
        </w:rPr>
        <w:t xml:space="preserve"> </w:t>
      </w:r>
    </w:p>
    <w:p w:rsidR="00941CA6" w:rsidRPr="00F7356B" w:rsidRDefault="00065B64" w:rsidP="00F7356B">
      <w:pPr>
        <w:spacing w:after="0"/>
        <w:jc w:val="both"/>
        <w:rPr>
          <w:rFonts w:ascii="Comic Sans MS" w:hAnsi="Comic Sans MS"/>
          <w:b/>
          <w:sz w:val="20"/>
        </w:rPr>
      </w:pPr>
      <w:r>
        <w:rPr>
          <w:rFonts w:ascii="Comic Sans MS" w:hAnsi="Comic Sans MS"/>
          <w:b/>
          <w:noProof/>
          <w:sz w:val="20"/>
          <w:lang w:eastAsia="fr-FR"/>
        </w:rPr>
        <w:drawing>
          <wp:inline distT="0" distB="0" distL="0" distR="0">
            <wp:extent cx="5482186" cy="1722351"/>
            <wp:effectExtent l="76200" t="0" r="55014" b="0"/>
            <wp:docPr id="8" name="D 8"/>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2" r:lo="rId163" r:qs="rId164" r:cs="rId165"/>
              </a:graphicData>
            </a:graphic>
          </wp:inline>
        </w:drawing>
      </w:r>
    </w:p>
    <w:p w:rsidR="00941CA6" w:rsidRPr="00C86781" w:rsidRDefault="00941CA6" w:rsidP="00941CA6">
      <w:pPr>
        <w:spacing w:after="0"/>
        <w:jc w:val="both"/>
        <w:rPr>
          <w:rFonts w:ascii="Comic Sans MS" w:hAnsi="Comic Sans MS"/>
          <w:b/>
          <w:sz w:val="20"/>
        </w:rPr>
      </w:pPr>
    </w:p>
    <w:p w:rsidR="00941CA6" w:rsidRDefault="00941CA6" w:rsidP="00941CA6">
      <w:pPr>
        <w:spacing w:after="0"/>
        <w:jc w:val="both"/>
        <w:rPr>
          <w:rFonts w:ascii="Comic Sans MS" w:hAnsi="Comic Sans MS"/>
          <w:sz w:val="20"/>
        </w:rPr>
      </w:pPr>
      <w:r>
        <w:rPr>
          <w:rFonts w:ascii="Comic Sans MS" w:hAnsi="Comic Sans MS"/>
          <w:sz w:val="20"/>
        </w:rPr>
        <w:t>CHALEUR : pouls fin et rapide</w:t>
      </w:r>
    </w:p>
    <w:p w:rsidR="00065B64" w:rsidRPr="00065B64" w:rsidRDefault="00065B64" w:rsidP="00065B64">
      <w:pPr>
        <w:pStyle w:val="Paragraphedeliste"/>
        <w:spacing w:after="0"/>
        <w:ind w:left="1068"/>
        <w:jc w:val="both"/>
        <w:rPr>
          <w:rFonts w:ascii="Comic Sans MS" w:hAnsi="Comic Sans MS"/>
          <w:sz w:val="20"/>
        </w:rPr>
      </w:pPr>
      <w:r>
        <w:rPr>
          <w:rFonts w:ascii="Comic Sans MS" w:hAnsi="Comic Sans MS"/>
          <w:noProof/>
          <w:sz w:val="20"/>
          <w:lang w:eastAsia="fr-FR"/>
        </w:rPr>
        <w:drawing>
          <wp:inline distT="0" distB="0" distL="0" distR="0">
            <wp:extent cx="4401012" cy="3520440"/>
            <wp:effectExtent l="76200" t="25400" r="69388" b="35560"/>
            <wp:docPr id="19" name="D 1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66" r:lo="rId167" r:qs="rId168" r:cs="rId169"/>
              </a:graphicData>
            </a:graphic>
          </wp:inline>
        </w:drawing>
      </w:r>
    </w:p>
    <w:p w:rsidR="00065B64" w:rsidRDefault="00065B64" w:rsidP="00065B64">
      <w:pPr>
        <w:pStyle w:val="Paragraphedeliste"/>
        <w:spacing w:after="0"/>
        <w:ind w:left="1068"/>
        <w:jc w:val="both"/>
        <w:rPr>
          <w:rFonts w:ascii="Comic Sans MS" w:hAnsi="Comic Sans MS"/>
          <w:sz w:val="20"/>
        </w:rPr>
      </w:pPr>
    </w:p>
    <w:p w:rsidR="00065B64" w:rsidRDefault="00065B64" w:rsidP="00941CA6">
      <w:pPr>
        <w:pStyle w:val="Paragraphedeliste"/>
        <w:spacing w:after="0"/>
        <w:ind w:left="0"/>
        <w:jc w:val="both"/>
        <w:rPr>
          <w:rFonts w:ascii="Comic Sans MS" w:hAnsi="Comic Sans MS"/>
          <w:sz w:val="20"/>
        </w:rPr>
      </w:pPr>
    </w:p>
    <w:p w:rsidR="00941CA6" w:rsidRDefault="00941CA6" w:rsidP="00941CA6">
      <w:pPr>
        <w:pStyle w:val="Paragraphedeliste"/>
        <w:spacing w:after="0"/>
        <w:ind w:left="0"/>
        <w:jc w:val="both"/>
        <w:rPr>
          <w:rFonts w:ascii="Comic Sans MS" w:hAnsi="Comic Sans MS"/>
          <w:sz w:val="20"/>
        </w:rPr>
      </w:pPr>
    </w:p>
    <w:p w:rsidR="00065B64" w:rsidRDefault="00941CA6" w:rsidP="00941CA6">
      <w:pPr>
        <w:pStyle w:val="Paragraphedeliste"/>
        <w:numPr>
          <w:ilvl w:val="0"/>
          <w:numId w:val="14"/>
        </w:numPr>
        <w:spacing w:after="0"/>
        <w:jc w:val="both"/>
        <w:rPr>
          <w:rFonts w:ascii="Comic Sans MS" w:hAnsi="Comic Sans MS"/>
          <w:b/>
          <w:sz w:val="20"/>
        </w:rPr>
      </w:pPr>
      <w:r w:rsidRPr="00B155A3">
        <w:rPr>
          <w:rFonts w:ascii="Comic Sans MS" w:hAnsi="Comic Sans MS"/>
          <w:b/>
          <w:sz w:val="20"/>
        </w:rPr>
        <w:t>STASE Des JIN YE</w:t>
      </w:r>
    </w:p>
    <w:p w:rsidR="00941CA6" w:rsidRPr="00B155A3" w:rsidRDefault="00941CA6" w:rsidP="00065B64">
      <w:pPr>
        <w:pStyle w:val="Paragraphedeliste"/>
        <w:spacing w:after="0"/>
        <w:ind w:left="360"/>
        <w:jc w:val="both"/>
        <w:rPr>
          <w:rFonts w:ascii="Comic Sans MS" w:hAnsi="Comic Sans MS"/>
          <w:b/>
          <w:sz w:val="20"/>
        </w:rPr>
      </w:pPr>
    </w:p>
    <w:p w:rsidR="006D6BDC" w:rsidRPr="006D6BDC" w:rsidRDefault="006D6BDC" w:rsidP="006D6BDC">
      <w:pPr>
        <w:spacing w:after="0"/>
        <w:jc w:val="both"/>
        <w:rPr>
          <w:rFonts w:ascii="Comic Sans MS" w:hAnsi="Comic Sans MS"/>
          <w:sz w:val="20"/>
        </w:rPr>
      </w:pPr>
      <w:r w:rsidRPr="006D6BDC">
        <w:rPr>
          <w:rFonts w:ascii="Comic Sans MS" w:hAnsi="Comic Sans MS"/>
          <w:b/>
          <w:sz w:val="20"/>
        </w:rPr>
        <w:t>Défaut de diffusion et d’abaissement des Liquides</w:t>
      </w:r>
      <w:r w:rsidRPr="006D6BDC">
        <w:rPr>
          <w:rFonts w:ascii="Comic Sans MS" w:hAnsi="Comic Sans MS"/>
          <w:sz w:val="20"/>
        </w:rPr>
        <w:t xml:space="preserve"> </w:t>
      </w:r>
    </w:p>
    <w:p w:rsidR="00941CA6" w:rsidRPr="00C86781" w:rsidRDefault="00941CA6" w:rsidP="00941CA6">
      <w:pPr>
        <w:spacing w:after="0"/>
        <w:jc w:val="both"/>
        <w:rPr>
          <w:rFonts w:ascii="Comic Sans MS" w:hAnsi="Comic Sans MS"/>
          <w:b/>
          <w:sz w:val="20"/>
        </w:rPr>
      </w:pPr>
    </w:p>
    <w:p w:rsidR="00DB1ABC" w:rsidRDefault="00DB1ABC" w:rsidP="00941CA6">
      <w:pPr>
        <w:pStyle w:val="Paragraphedeliste"/>
        <w:numPr>
          <w:ilvl w:val="0"/>
          <w:numId w:val="11"/>
        </w:numPr>
        <w:spacing w:after="0"/>
        <w:jc w:val="both"/>
        <w:rPr>
          <w:rFonts w:ascii="Comic Sans MS" w:hAnsi="Comic Sans MS"/>
          <w:sz w:val="20"/>
        </w:rPr>
      </w:pPr>
      <w:r>
        <w:rPr>
          <w:rFonts w:ascii="Comic Sans MS" w:hAnsi="Comic Sans MS"/>
          <w:sz w:val="20"/>
        </w:rPr>
        <w:t>Glaires (TAN JIN)</w:t>
      </w:r>
    </w:p>
    <w:p w:rsidR="00BC7AD1" w:rsidRDefault="00BC7AD1" w:rsidP="00BC7AD1">
      <w:pPr>
        <w:pStyle w:val="Paragraphedeliste"/>
        <w:numPr>
          <w:ilvl w:val="1"/>
          <w:numId w:val="11"/>
        </w:numPr>
        <w:spacing w:after="0"/>
        <w:jc w:val="both"/>
        <w:rPr>
          <w:rFonts w:ascii="Comic Sans MS" w:hAnsi="Comic Sans MS"/>
          <w:sz w:val="20"/>
        </w:rPr>
      </w:pPr>
      <w:r>
        <w:rPr>
          <w:rFonts w:ascii="Comic Sans MS" w:hAnsi="Comic Sans MS"/>
          <w:sz w:val="20"/>
        </w:rPr>
        <w:t xml:space="preserve">Mucosités denses (TAN) </w:t>
      </w:r>
    </w:p>
    <w:p w:rsidR="00DB1ABC" w:rsidRDefault="00BC7AD1" w:rsidP="00BC7AD1">
      <w:pPr>
        <w:pStyle w:val="Paragraphedeliste"/>
        <w:numPr>
          <w:ilvl w:val="1"/>
          <w:numId w:val="11"/>
        </w:numPr>
        <w:spacing w:after="0"/>
        <w:jc w:val="both"/>
        <w:rPr>
          <w:rFonts w:ascii="Comic Sans MS" w:hAnsi="Comic Sans MS"/>
          <w:sz w:val="20"/>
        </w:rPr>
      </w:pPr>
      <w:r>
        <w:rPr>
          <w:rFonts w:ascii="Comic Sans MS" w:hAnsi="Comic Sans MS"/>
          <w:sz w:val="20"/>
        </w:rPr>
        <w:t>Mucosités fluides (YIN)</w:t>
      </w:r>
    </w:p>
    <w:p w:rsidR="00BC7AD1" w:rsidRDefault="00DB1ABC" w:rsidP="00941CA6">
      <w:pPr>
        <w:pStyle w:val="Paragraphedeliste"/>
        <w:numPr>
          <w:ilvl w:val="0"/>
          <w:numId w:val="11"/>
        </w:numPr>
        <w:spacing w:after="0"/>
        <w:jc w:val="both"/>
        <w:rPr>
          <w:rFonts w:ascii="Comic Sans MS" w:hAnsi="Comic Sans MS"/>
          <w:sz w:val="20"/>
        </w:rPr>
      </w:pPr>
      <w:r>
        <w:rPr>
          <w:rFonts w:ascii="Comic Sans MS" w:hAnsi="Comic Sans MS"/>
          <w:sz w:val="20"/>
        </w:rPr>
        <w:t xml:space="preserve">Oedèmes </w:t>
      </w:r>
      <w:r w:rsidR="00941CA6" w:rsidRPr="006D6BDC">
        <w:rPr>
          <w:rFonts w:ascii="Comic Sans MS" w:hAnsi="Comic Sans MS"/>
          <w:sz w:val="20"/>
        </w:rPr>
        <w:t>SHUI QI</w:t>
      </w:r>
    </w:p>
    <w:p w:rsidR="00BC7AD1" w:rsidRDefault="00BC7AD1" w:rsidP="00BC7AD1">
      <w:pPr>
        <w:pStyle w:val="Paragraphedeliste"/>
        <w:numPr>
          <w:ilvl w:val="1"/>
          <w:numId w:val="11"/>
        </w:numPr>
        <w:spacing w:after="0"/>
        <w:jc w:val="both"/>
        <w:rPr>
          <w:rFonts w:ascii="Comic Sans MS" w:hAnsi="Comic Sans MS"/>
          <w:sz w:val="20"/>
        </w:rPr>
      </w:pPr>
      <w:r>
        <w:rPr>
          <w:rFonts w:ascii="Comic Sans MS" w:hAnsi="Comic Sans MS"/>
          <w:sz w:val="20"/>
        </w:rPr>
        <w:t>Oedèmes de type plénitude</w:t>
      </w:r>
    </w:p>
    <w:p w:rsidR="006D6BDC" w:rsidRDefault="00BC7AD1" w:rsidP="00BC7AD1">
      <w:pPr>
        <w:pStyle w:val="Paragraphedeliste"/>
        <w:numPr>
          <w:ilvl w:val="1"/>
          <w:numId w:val="11"/>
        </w:numPr>
        <w:spacing w:after="0"/>
        <w:jc w:val="both"/>
        <w:rPr>
          <w:rFonts w:ascii="Comic Sans MS" w:hAnsi="Comic Sans MS"/>
          <w:sz w:val="20"/>
        </w:rPr>
      </w:pPr>
      <w:r>
        <w:rPr>
          <w:rFonts w:ascii="Comic Sans MS" w:hAnsi="Comic Sans MS"/>
          <w:sz w:val="20"/>
        </w:rPr>
        <w:t>Oedèmes de type vide</w:t>
      </w:r>
      <w:r w:rsidR="00941CA6" w:rsidRPr="006D6BDC">
        <w:rPr>
          <w:rFonts w:ascii="Comic Sans MS" w:hAnsi="Comic Sans MS"/>
          <w:sz w:val="20"/>
        </w:rPr>
        <w:t xml:space="preserve"> </w:t>
      </w:r>
      <w:r w:rsidR="00DB1ABC">
        <w:rPr>
          <w:rFonts w:ascii="Comic Sans MS" w:hAnsi="Comic Sans MS"/>
          <w:sz w:val="20"/>
        </w:rPr>
        <w:t xml:space="preserve"> </w:t>
      </w:r>
    </w:p>
    <w:p w:rsidR="006D6BDC" w:rsidRPr="006D6BDC" w:rsidRDefault="006D6BDC" w:rsidP="006D6BDC">
      <w:pPr>
        <w:spacing w:after="0"/>
        <w:jc w:val="both"/>
        <w:rPr>
          <w:rFonts w:ascii="Comic Sans MS" w:hAnsi="Comic Sans MS"/>
          <w:sz w:val="20"/>
        </w:rPr>
      </w:pPr>
    </w:p>
    <w:p w:rsidR="007250AF" w:rsidRDefault="007250AF" w:rsidP="007250AF">
      <w:pPr>
        <w:spacing w:after="0"/>
        <w:jc w:val="both"/>
        <w:rPr>
          <w:rFonts w:ascii="Comic Sans MS" w:hAnsi="Comic Sans MS"/>
          <w:sz w:val="20"/>
        </w:rPr>
      </w:pPr>
      <w:r w:rsidRPr="00B155A3">
        <w:rPr>
          <w:rFonts w:ascii="Comic Sans MS" w:hAnsi="Comic Sans MS"/>
          <w:b/>
          <w:sz w:val="20"/>
        </w:rPr>
        <w:t>ŒDEME </w:t>
      </w:r>
      <w:r>
        <w:rPr>
          <w:rFonts w:ascii="Comic Sans MS" w:hAnsi="Comic Sans MS"/>
          <w:sz w:val="20"/>
        </w:rPr>
        <w:t xml:space="preserve"> = Rétention de liquide sous la peau (yeux, visage, membres, abdomen)</w:t>
      </w:r>
    </w:p>
    <w:p w:rsidR="007250AF" w:rsidRDefault="007250AF" w:rsidP="007250AF">
      <w:pPr>
        <w:spacing w:after="0"/>
        <w:jc w:val="both"/>
        <w:rPr>
          <w:rFonts w:ascii="Comic Sans MS" w:hAnsi="Comic Sans MS"/>
          <w:sz w:val="20"/>
        </w:rPr>
      </w:pPr>
      <w:r>
        <w:rPr>
          <w:rFonts w:ascii="Comic Sans MS" w:hAnsi="Comic Sans MS"/>
          <w:sz w:val="20"/>
        </w:rPr>
        <w:t>Débordement des liquides organiques dans l’espace sous-cutané</w:t>
      </w:r>
    </w:p>
    <w:p w:rsidR="00BC7AD1" w:rsidRDefault="00BC7AD1" w:rsidP="006D6BDC">
      <w:pPr>
        <w:spacing w:after="0"/>
        <w:jc w:val="both"/>
        <w:rPr>
          <w:rFonts w:ascii="Comic Sans MS" w:hAnsi="Comic Sans MS"/>
          <w:sz w:val="20"/>
        </w:rPr>
      </w:pPr>
    </w:p>
    <w:p w:rsidR="00BC7AD1" w:rsidRDefault="00BC7AD1" w:rsidP="006D6BDC">
      <w:pPr>
        <w:spacing w:after="0"/>
        <w:jc w:val="both"/>
        <w:rPr>
          <w:rFonts w:ascii="Comic Sans MS" w:hAnsi="Comic Sans MS"/>
          <w:sz w:val="20"/>
        </w:rPr>
      </w:pPr>
    </w:p>
    <w:p w:rsidR="006D6BDC" w:rsidRDefault="00BC7AD1" w:rsidP="006D6BDC">
      <w:pPr>
        <w:spacing w:after="0"/>
        <w:jc w:val="both"/>
        <w:rPr>
          <w:rFonts w:ascii="Comic Sans MS" w:hAnsi="Comic Sans MS"/>
          <w:sz w:val="20"/>
        </w:rPr>
      </w:pPr>
      <w:r w:rsidRPr="007250AF">
        <w:rPr>
          <w:rFonts w:ascii="Comic Sans MS" w:hAnsi="Comic Sans MS"/>
          <w:sz w:val="20"/>
          <w:u w:val="single"/>
        </w:rPr>
        <w:t>Causes </w:t>
      </w:r>
      <w:r>
        <w:rPr>
          <w:rFonts w:ascii="Comic Sans MS" w:hAnsi="Comic Sans MS"/>
          <w:sz w:val="20"/>
        </w:rPr>
        <w:t>:</w:t>
      </w:r>
    </w:p>
    <w:p w:rsidR="006D6BDC" w:rsidRDefault="006D6BDC" w:rsidP="006D6BDC">
      <w:pPr>
        <w:spacing w:after="0"/>
        <w:jc w:val="both"/>
        <w:rPr>
          <w:rFonts w:ascii="Comic Sans MS" w:hAnsi="Comic Sans MS"/>
          <w:sz w:val="20"/>
        </w:rPr>
      </w:pPr>
    </w:p>
    <w:p w:rsidR="00BC7AD1" w:rsidRPr="007250AF" w:rsidRDefault="006D6BDC" w:rsidP="007250AF">
      <w:pPr>
        <w:pStyle w:val="Paragraphedeliste"/>
        <w:numPr>
          <w:ilvl w:val="0"/>
          <w:numId w:val="21"/>
        </w:numPr>
        <w:spacing w:after="0"/>
        <w:jc w:val="both"/>
        <w:rPr>
          <w:rFonts w:ascii="Comic Sans MS" w:hAnsi="Comic Sans MS"/>
          <w:b/>
          <w:sz w:val="22"/>
        </w:rPr>
      </w:pPr>
      <w:r w:rsidRPr="007250AF">
        <w:rPr>
          <w:rFonts w:ascii="Comic Sans MS" w:hAnsi="Comic Sans MS"/>
          <w:b/>
          <w:sz w:val="22"/>
        </w:rPr>
        <w:t>Dysfonction des Zang Fu</w:t>
      </w:r>
      <w:r w:rsidR="00BC7AD1" w:rsidRPr="007250AF">
        <w:rPr>
          <w:rFonts w:ascii="Comic Sans MS" w:hAnsi="Comic Sans MS"/>
          <w:b/>
          <w:sz w:val="22"/>
        </w:rPr>
        <w:t xml:space="preserve"> (Vide)  </w:t>
      </w:r>
    </w:p>
    <w:p w:rsidR="006E550B" w:rsidRDefault="00BC7AD1" w:rsidP="00BC7AD1">
      <w:pPr>
        <w:pStyle w:val="Paragraphedeliste"/>
        <w:spacing w:after="0"/>
        <w:jc w:val="both"/>
        <w:rPr>
          <w:rFonts w:ascii="Comic Sans MS" w:hAnsi="Comic Sans MS"/>
          <w:sz w:val="20"/>
        </w:rPr>
      </w:pPr>
      <w:r w:rsidRPr="00BC7AD1">
        <w:rPr>
          <w:rFonts w:ascii="Comic Sans MS" w:hAnsi="Comic Sans MS"/>
          <w:sz w:val="20"/>
        </w:rPr>
        <w:sym w:font="Wingdings" w:char="F0E8"/>
      </w:r>
      <w:r>
        <w:rPr>
          <w:rFonts w:ascii="Comic Sans MS" w:hAnsi="Comic Sans MS"/>
          <w:sz w:val="20"/>
        </w:rPr>
        <w:t xml:space="preserve"> </w:t>
      </w:r>
      <w:r w:rsidR="006E550B" w:rsidRPr="00BC7AD1">
        <w:rPr>
          <w:rFonts w:ascii="Comic Sans MS" w:hAnsi="Comic Sans MS"/>
          <w:sz w:val="20"/>
        </w:rPr>
        <w:t>Stagnation</w:t>
      </w:r>
      <w:r w:rsidRPr="00BC7AD1">
        <w:rPr>
          <w:rFonts w:ascii="Comic Sans MS" w:hAnsi="Comic Sans MS"/>
          <w:sz w:val="20"/>
        </w:rPr>
        <w:t xml:space="preserve"> eau à l’intérieur du corps </w:t>
      </w:r>
      <w:r>
        <w:rPr>
          <w:rFonts w:ascii="Comic Sans MS" w:hAnsi="Comic Sans MS"/>
          <w:sz w:val="20"/>
        </w:rPr>
        <w:t>(</w:t>
      </w:r>
      <w:r w:rsidR="00941CA6" w:rsidRPr="00BC7AD1">
        <w:rPr>
          <w:rFonts w:ascii="Comic Sans MS" w:hAnsi="Comic Sans MS"/>
          <w:sz w:val="20"/>
        </w:rPr>
        <w:t>Accumulation EAU</w:t>
      </w:r>
      <w:r>
        <w:rPr>
          <w:rFonts w:ascii="Comic Sans MS" w:hAnsi="Comic Sans MS"/>
          <w:sz w:val="20"/>
        </w:rPr>
        <w:t>)</w:t>
      </w:r>
      <w:r w:rsidR="00941CA6" w:rsidRPr="00BC7AD1">
        <w:rPr>
          <w:rFonts w:ascii="Comic Sans MS" w:hAnsi="Comic Sans MS"/>
          <w:sz w:val="20"/>
        </w:rPr>
        <w:t> </w:t>
      </w:r>
      <w:r w:rsidR="006E550B" w:rsidRPr="006E550B">
        <w:rPr>
          <w:rFonts w:ascii="Comic Sans MS" w:hAnsi="Comic Sans MS"/>
          <w:sz w:val="20"/>
        </w:rPr>
        <w:sym w:font="Wingdings" w:char="F0E8"/>
      </w:r>
      <w:r w:rsidR="006E550B">
        <w:rPr>
          <w:rFonts w:ascii="Comic Sans MS" w:hAnsi="Comic Sans MS"/>
          <w:sz w:val="20"/>
        </w:rPr>
        <w:t xml:space="preserve"> </w:t>
      </w:r>
      <w:r w:rsidR="006E550B" w:rsidRPr="006E550B">
        <w:rPr>
          <w:rFonts w:ascii="Comic Sans MS" w:hAnsi="Comic Sans MS"/>
          <w:sz w:val="20"/>
          <w:u w:val="single"/>
        </w:rPr>
        <w:t>l’EAU se REPAND</w:t>
      </w:r>
      <w:r w:rsidR="006E550B">
        <w:rPr>
          <w:rFonts w:ascii="Comic Sans MS" w:hAnsi="Comic Sans MS"/>
          <w:sz w:val="20"/>
        </w:rPr>
        <w:t xml:space="preserve"> </w:t>
      </w:r>
    </w:p>
    <w:p w:rsidR="006E550B" w:rsidRPr="00173C99" w:rsidRDefault="006E550B" w:rsidP="00173C99">
      <w:pPr>
        <w:spacing w:after="0"/>
        <w:jc w:val="both"/>
        <w:rPr>
          <w:rFonts w:ascii="Comic Sans MS" w:hAnsi="Comic Sans MS"/>
          <w:sz w:val="20"/>
        </w:rPr>
      </w:pPr>
    </w:p>
    <w:p w:rsidR="006E550B" w:rsidRDefault="006E550B" w:rsidP="006E550B">
      <w:pPr>
        <w:widowControl w:val="0"/>
        <w:autoSpaceDE w:val="0"/>
        <w:autoSpaceDN w:val="0"/>
        <w:adjustRightInd w:val="0"/>
        <w:spacing w:after="0"/>
        <w:ind w:left="360"/>
        <w:jc w:val="center"/>
        <w:rPr>
          <w:rFonts w:ascii="Comic Sans MS" w:hAnsi="Comic Sans MS" w:cs="TimesNewRoman"/>
          <w:sz w:val="20"/>
          <w:szCs w:val="22"/>
        </w:rPr>
      </w:pPr>
      <w:r>
        <w:rPr>
          <w:noProof/>
          <w:lang w:eastAsia="fr-FR"/>
        </w:rPr>
        <w:drawing>
          <wp:inline distT="0" distB="0" distL="0" distR="0">
            <wp:extent cx="4631055" cy="3622040"/>
            <wp:effectExtent l="0" t="0" r="0" b="111760"/>
            <wp:docPr id="33" name="D 3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0" r:lo="rId171" r:qs="rId172" r:cs="rId173"/>
              </a:graphicData>
            </a:graphic>
          </wp:inline>
        </w:drawing>
      </w:r>
    </w:p>
    <w:p w:rsidR="006E550B" w:rsidRDefault="006E550B" w:rsidP="006E550B">
      <w:pPr>
        <w:widowControl w:val="0"/>
        <w:autoSpaceDE w:val="0"/>
        <w:autoSpaceDN w:val="0"/>
        <w:adjustRightInd w:val="0"/>
        <w:spacing w:after="0"/>
        <w:ind w:left="360"/>
        <w:jc w:val="center"/>
        <w:rPr>
          <w:rFonts w:ascii="Comic Sans MS" w:hAnsi="Comic Sans MS" w:cs="TimesNewRoman"/>
          <w:sz w:val="20"/>
          <w:szCs w:val="22"/>
        </w:rPr>
      </w:pPr>
      <w:r>
        <w:rPr>
          <w:noProof/>
          <w:lang w:eastAsia="fr-FR"/>
        </w:rPr>
        <w:drawing>
          <wp:inline distT="0" distB="0" distL="0" distR="0">
            <wp:extent cx="4852035" cy="2456180"/>
            <wp:effectExtent l="0" t="152400" r="0" b="0"/>
            <wp:docPr id="34" name="D 35"/>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4" r:lo="rId175" r:qs="rId176" r:cs="rId177"/>
              </a:graphicData>
            </a:graphic>
          </wp:inline>
        </w:drawing>
      </w:r>
    </w:p>
    <w:p w:rsidR="00BC7AD1" w:rsidRPr="006E550B" w:rsidRDefault="00BC7AD1" w:rsidP="006E550B">
      <w:pPr>
        <w:spacing w:after="0"/>
        <w:jc w:val="both"/>
        <w:rPr>
          <w:rFonts w:ascii="Comic Sans MS" w:hAnsi="Comic Sans MS"/>
          <w:sz w:val="20"/>
        </w:rPr>
      </w:pPr>
    </w:p>
    <w:p w:rsidR="007250AF" w:rsidRPr="003F48AF" w:rsidRDefault="007250AF" w:rsidP="006E550B">
      <w:pPr>
        <w:spacing w:after="0"/>
        <w:jc w:val="both"/>
        <w:rPr>
          <w:rFonts w:ascii="Comic Sans MS" w:hAnsi="Comic Sans MS"/>
          <w:b/>
          <w:color w:val="FF0000"/>
          <w:sz w:val="20"/>
        </w:rPr>
      </w:pPr>
      <w:r w:rsidRPr="003F48AF">
        <w:rPr>
          <w:rFonts w:ascii="Comic Sans MS" w:hAnsi="Comic Sans MS"/>
          <w:b/>
          <w:color w:val="FF0000"/>
          <w:sz w:val="20"/>
        </w:rPr>
        <w:t>OEDEMES PLENITUDE</w:t>
      </w:r>
    </w:p>
    <w:p w:rsidR="007250AF" w:rsidRPr="003F48AF" w:rsidRDefault="007250AF" w:rsidP="003F48AF">
      <w:pPr>
        <w:spacing w:after="0"/>
        <w:jc w:val="both"/>
        <w:rPr>
          <w:rFonts w:ascii="Comic Sans MS" w:hAnsi="Comic Sans MS"/>
          <w:b/>
          <w:color w:val="0000FF"/>
          <w:sz w:val="20"/>
        </w:rPr>
      </w:pPr>
      <w:r w:rsidRPr="003F48AF">
        <w:rPr>
          <w:rFonts w:ascii="Comic Sans MS" w:hAnsi="Comic Sans MS"/>
          <w:b/>
          <w:color w:val="0000FF"/>
          <w:sz w:val="20"/>
        </w:rPr>
        <w:t>OEDEMES VIDES</w:t>
      </w:r>
    </w:p>
    <w:p w:rsidR="00173C99" w:rsidRDefault="00173C99" w:rsidP="007250AF">
      <w:pPr>
        <w:spacing w:after="0"/>
        <w:jc w:val="both"/>
        <w:rPr>
          <w:rFonts w:ascii="Comic Sans MS" w:hAnsi="Comic Sans MS"/>
          <w:sz w:val="20"/>
        </w:rPr>
      </w:pPr>
    </w:p>
    <w:p w:rsidR="007250AF" w:rsidRDefault="007250AF" w:rsidP="007250AF">
      <w:pPr>
        <w:spacing w:after="0"/>
        <w:jc w:val="both"/>
        <w:rPr>
          <w:rFonts w:ascii="Comic Sans MS" w:hAnsi="Comic Sans MS"/>
          <w:sz w:val="20"/>
        </w:rPr>
      </w:pPr>
    </w:p>
    <w:p w:rsidR="00BC7AD1" w:rsidRPr="007250AF" w:rsidRDefault="00BC7AD1" w:rsidP="00BC7AD1">
      <w:pPr>
        <w:pStyle w:val="Normalprfr"/>
        <w:numPr>
          <w:ilvl w:val="0"/>
          <w:numId w:val="21"/>
        </w:numPr>
        <w:spacing w:after="0"/>
        <w:rPr>
          <w:b/>
          <w:sz w:val="22"/>
        </w:rPr>
      </w:pPr>
      <w:r w:rsidRPr="007250AF">
        <w:rPr>
          <w:b/>
          <w:sz w:val="22"/>
        </w:rPr>
        <w:t xml:space="preserve">Mauvais fonctionnement de la Voie de Eaux </w:t>
      </w:r>
    </w:p>
    <w:p w:rsidR="00BC7AD1" w:rsidRPr="006D6BDC" w:rsidRDefault="00BC7AD1" w:rsidP="00BC7AD1">
      <w:pPr>
        <w:pStyle w:val="Normalprfr"/>
        <w:spacing w:after="0"/>
        <w:ind w:left="720"/>
      </w:pPr>
      <w:r>
        <w:sym w:font="Wingdings" w:char="F0E8"/>
      </w:r>
      <w:r>
        <w:t xml:space="preserve"> </w:t>
      </w:r>
      <w:r w:rsidRPr="006D6BDC">
        <w:t xml:space="preserve"> </w:t>
      </w:r>
      <w:proofErr w:type="gramStart"/>
      <w:r w:rsidRPr="006D6BDC">
        <w:t>entrave</w:t>
      </w:r>
      <w:proofErr w:type="gramEnd"/>
      <w:r w:rsidRPr="006D6BDC">
        <w:t xml:space="preserve"> à la libre circulation des liquides</w:t>
      </w:r>
      <w:r>
        <w:t xml:space="preserve"> </w:t>
      </w:r>
      <w:r>
        <w:sym w:font="Wingdings" w:char="F0E8"/>
      </w:r>
      <w:r>
        <w:t xml:space="preserve"> </w:t>
      </w:r>
      <w:r w:rsidR="00CA253C">
        <w:t>stagnation de LO</w:t>
      </w:r>
      <w:r w:rsidRPr="006D6BDC">
        <w:t xml:space="preserve"> </w:t>
      </w:r>
      <w:r>
        <w:sym w:font="Wingdings" w:char="F0E8"/>
      </w:r>
      <w:r w:rsidRPr="006D6BDC">
        <w:t xml:space="preserve"> œdème</w:t>
      </w:r>
    </w:p>
    <w:p w:rsidR="00BC7AD1" w:rsidRPr="006D6BDC" w:rsidRDefault="00BC7AD1" w:rsidP="007250AF">
      <w:pPr>
        <w:spacing w:after="0"/>
        <w:ind w:firstLine="708"/>
        <w:jc w:val="both"/>
        <w:rPr>
          <w:rFonts w:ascii="Comic Sans MS" w:hAnsi="Comic Sans MS"/>
          <w:sz w:val="20"/>
        </w:rPr>
      </w:pPr>
      <w:r w:rsidRPr="006D6BDC">
        <w:rPr>
          <w:rFonts w:ascii="Comic Sans MS" w:hAnsi="Comic Sans MS"/>
          <w:sz w:val="20"/>
        </w:rPr>
        <w:t xml:space="preserve">TR en relation avec stagnation du QI en particulier </w:t>
      </w:r>
      <w:r w:rsidRPr="00CA253C">
        <w:rPr>
          <w:rFonts w:ascii="Comic Sans MS" w:hAnsi="Comic Sans MS"/>
          <w:b/>
          <w:sz w:val="20"/>
          <w:u w:val="single"/>
        </w:rPr>
        <w:t xml:space="preserve">stagnation du QI du </w:t>
      </w:r>
      <w:r w:rsidRPr="00CA253C">
        <w:rPr>
          <w:rFonts w:ascii="Comic Sans MS" w:hAnsi="Comic Sans MS"/>
          <w:b/>
          <w:sz w:val="20"/>
          <w:highlight w:val="yellow"/>
          <w:u w:val="single"/>
        </w:rPr>
        <w:t>Foie</w:t>
      </w:r>
    </w:p>
    <w:p w:rsidR="00173C99" w:rsidRDefault="00173C99" w:rsidP="00941CA6">
      <w:pPr>
        <w:spacing w:after="0"/>
        <w:jc w:val="both"/>
        <w:rPr>
          <w:rFonts w:ascii="Comic Sans MS" w:hAnsi="Comic Sans MS"/>
          <w:i/>
          <w:sz w:val="20"/>
        </w:rPr>
      </w:pPr>
    </w:p>
    <w:p w:rsidR="00173C99" w:rsidRDefault="00173C99" w:rsidP="00941CA6">
      <w:pPr>
        <w:spacing w:after="0"/>
        <w:jc w:val="both"/>
        <w:rPr>
          <w:rFonts w:ascii="Comic Sans MS" w:hAnsi="Comic Sans MS"/>
          <w:i/>
          <w:sz w:val="20"/>
        </w:rPr>
      </w:pPr>
    </w:p>
    <w:p w:rsidR="00941CA6" w:rsidRDefault="003E1380" w:rsidP="00173C99">
      <w:pPr>
        <w:spacing w:after="0"/>
        <w:ind w:firstLine="708"/>
        <w:jc w:val="both"/>
        <w:rPr>
          <w:rFonts w:ascii="Comic Sans MS" w:hAnsi="Comic Sans MS"/>
          <w:color w:val="FF0000"/>
          <w:sz w:val="20"/>
        </w:rPr>
      </w:pPr>
      <w:r>
        <w:rPr>
          <w:rFonts w:ascii="Comic Sans MS" w:hAnsi="Comic Sans MS"/>
          <w:color w:val="FF0000"/>
          <w:sz w:val="20"/>
          <w:u w:val="single"/>
        </w:rPr>
        <w:t xml:space="preserve"> </w:t>
      </w:r>
    </w:p>
    <w:p w:rsidR="00941CA6" w:rsidRPr="0069091A" w:rsidRDefault="003E1380" w:rsidP="00941CA6">
      <w:pPr>
        <w:spacing w:after="0"/>
        <w:jc w:val="both"/>
        <w:rPr>
          <w:rFonts w:ascii="Comic Sans MS" w:hAnsi="Comic Sans MS"/>
          <w:color w:val="FF0000"/>
          <w:sz w:val="20"/>
        </w:rPr>
      </w:pPr>
      <w:r>
        <w:rPr>
          <w:rFonts w:ascii="Comic Sans MS" w:hAnsi="Comic Sans MS"/>
          <w:color w:val="FF0000"/>
          <w:sz w:val="20"/>
        </w:rPr>
        <w:t>SW (</w:t>
      </w:r>
      <w:r w:rsidR="00941CA6" w:rsidRPr="0069091A">
        <w:rPr>
          <w:rFonts w:ascii="Comic Sans MS" w:hAnsi="Comic Sans MS"/>
          <w:color w:val="FF0000"/>
          <w:sz w:val="20"/>
        </w:rPr>
        <w:t>Chap</w:t>
      </w:r>
      <w:r w:rsidR="00941CA6">
        <w:rPr>
          <w:rFonts w:ascii="Comic Sans MS" w:hAnsi="Comic Sans MS"/>
          <w:color w:val="FF0000"/>
          <w:sz w:val="20"/>
        </w:rPr>
        <w:t>itre</w:t>
      </w:r>
      <w:r w:rsidR="00941CA6" w:rsidRPr="0069091A">
        <w:rPr>
          <w:rFonts w:ascii="Comic Sans MS" w:hAnsi="Comic Sans MS"/>
          <w:color w:val="FF0000"/>
          <w:sz w:val="20"/>
        </w:rPr>
        <w:t xml:space="preserve"> 61</w:t>
      </w:r>
      <w:r>
        <w:rPr>
          <w:rFonts w:ascii="Comic Sans MS" w:hAnsi="Comic Sans MS"/>
          <w:color w:val="FF0000"/>
          <w:sz w:val="20"/>
        </w:rPr>
        <w:t>)</w:t>
      </w:r>
      <w:r w:rsidR="00941CA6" w:rsidRPr="0069091A">
        <w:rPr>
          <w:rFonts w:ascii="Comic Sans MS" w:hAnsi="Comic Sans MS"/>
          <w:color w:val="FF0000"/>
          <w:sz w:val="20"/>
        </w:rPr>
        <w:t xml:space="preserve"> « Le rein est la racine et le Poumon la fin »</w:t>
      </w:r>
    </w:p>
    <w:p w:rsidR="00941CA6" w:rsidRDefault="003E1380" w:rsidP="00941CA6">
      <w:pPr>
        <w:spacing w:after="0"/>
        <w:jc w:val="both"/>
        <w:rPr>
          <w:rFonts w:ascii="Comic Sans MS" w:hAnsi="Comic Sans MS"/>
          <w:color w:val="FF0000"/>
          <w:sz w:val="20"/>
        </w:rPr>
      </w:pPr>
      <w:r>
        <w:rPr>
          <w:rFonts w:ascii="Comic Sans MS" w:hAnsi="Comic Sans MS"/>
          <w:color w:val="FF0000"/>
          <w:sz w:val="20"/>
        </w:rPr>
        <w:t>SW (</w:t>
      </w:r>
      <w:r w:rsidR="00941CA6" w:rsidRPr="0069091A">
        <w:rPr>
          <w:rFonts w:ascii="Comic Sans MS" w:hAnsi="Comic Sans MS"/>
          <w:color w:val="FF0000"/>
          <w:sz w:val="20"/>
        </w:rPr>
        <w:t>C</w:t>
      </w:r>
      <w:r w:rsidR="00941CA6">
        <w:rPr>
          <w:rFonts w:ascii="Comic Sans MS" w:hAnsi="Comic Sans MS"/>
          <w:color w:val="FF0000"/>
          <w:sz w:val="20"/>
        </w:rPr>
        <w:t>hapitre</w:t>
      </w:r>
      <w:r w:rsidR="00941CA6" w:rsidRPr="0069091A">
        <w:rPr>
          <w:rFonts w:ascii="Comic Sans MS" w:hAnsi="Comic Sans MS"/>
          <w:color w:val="FF0000"/>
          <w:sz w:val="20"/>
        </w:rPr>
        <w:t xml:space="preserve"> 74</w:t>
      </w:r>
      <w:r>
        <w:rPr>
          <w:rFonts w:ascii="Comic Sans MS" w:hAnsi="Comic Sans MS"/>
          <w:color w:val="FF0000"/>
          <w:sz w:val="20"/>
        </w:rPr>
        <w:t>)</w:t>
      </w:r>
      <w:r w:rsidR="00941CA6" w:rsidRPr="0069091A">
        <w:rPr>
          <w:rFonts w:ascii="Comic Sans MS" w:hAnsi="Comic Sans MS"/>
          <w:color w:val="FF0000"/>
          <w:sz w:val="20"/>
        </w:rPr>
        <w:t xml:space="preserve"> « La sensation de plénitud</w:t>
      </w:r>
      <w:r w:rsidR="00941CA6">
        <w:rPr>
          <w:rFonts w:ascii="Comic Sans MS" w:hAnsi="Comic Sans MS"/>
          <w:color w:val="FF0000"/>
          <w:sz w:val="20"/>
        </w:rPr>
        <w:t>e</w:t>
      </w:r>
      <w:r w:rsidR="00941CA6" w:rsidRPr="0069091A">
        <w:rPr>
          <w:rFonts w:ascii="Comic Sans MS" w:hAnsi="Comic Sans MS"/>
          <w:color w:val="FF0000"/>
          <w:sz w:val="20"/>
        </w:rPr>
        <w:t xml:space="preserve"> et de gonflement par l’humidité est due à la Rate</w:t>
      </w:r>
      <w:r w:rsidR="00941CA6">
        <w:rPr>
          <w:rFonts w:ascii="Comic Sans MS" w:hAnsi="Comic Sans MS"/>
          <w:color w:val="FF0000"/>
          <w:sz w:val="20"/>
        </w:rPr>
        <w:t> »</w:t>
      </w:r>
    </w:p>
    <w:p w:rsidR="00941CA6" w:rsidRPr="0069091A" w:rsidRDefault="00941CA6" w:rsidP="00941CA6">
      <w:pPr>
        <w:spacing w:after="0"/>
        <w:jc w:val="both"/>
        <w:rPr>
          <w:rFonts w:ascii="Comic Sans MS" w:hAnsi="Comic Sans MS"/>
          <w:color w:val="FF0000"/>
          <w:sz w:val="20"/>
        </w:rPr>
      </w:pPr>
    </w:p>
    <w:p w:rsidR="00941CA6" w:rsidRDefault="00941CA6" w:rsidP="003E1380">
      <w:pPr>
        <w:spacing w:after="0"/>
        <w:jc w:val="both"/>
        <w:rPr>
          <w:rFonts w:ascii="Comic Sans MS" w:hAnsi="Comic Sans MS"/>
          <w:color w:val="FF0000"/>
          <w:sz w:val="20"/>
        </w:rPr>
      </w:pPr>
      <w:r w:rsidRPr="003E1380">
        <w:rPr>
          <w:rFonts w:ascii="Comic Sans MS" w:hAnsi="Comic Sans MS"/>
          <w:color w:val="FF0000"/>
          <w:sz w:val="20"/>
        </w:rPr>
        <w:t>Traité général de l’étiologie et la symptomatologie des maladies </w:t>
      </w:r>
      <w:r>
        <w:rPr>
          <w:rFonts w:ascii="Comic Sans MS" w:hAnsi="Comic Sans MS"/>
          <w:color w:val="FF0000"/>
          <w:sz w:val="20"/>
        </w:rPr>
        <w:t>:</w:t>
      </w:r>
    </w:p>
    <w:p w:rsidR="00941CA6" w:rsidRPr="00CA253C" w:rsidRDefault="00941CA6" w:rsidP="003E1380">
      <w:pPr>
        <w:spacing w:after="0"/>
        <w:ind w:left="708"/>
        <w:jc w:val="both"/>
        <w:rPr>
          <w:rFonts w:ascii="Comic Sans MS" w:hAnsi="Comic Sans MS"/>
          <w:color w:val="FF0000"/>
          <w:sz w:val="20"/>
        </w:rPr>
      </w:pPr>
      <w:r w:rsidRPr="0069091A">
        <w:rPr>
          <w:rFonts w:ascii="Comic Sans MS" w:hAnsi="Comic Sans MS"/>
          <w:color w:val="FF0000"/>
          <w:sz w:val="20"/>
        </w:rPr>
        <w:t>« Le Rein gouverne l’eau et l’</w:t>
      </w:r>
      <w:r>
        <w:rPr>
          <w:rFonts w:ascii="Comic Sans MS" w:hAnsi="Comic Sans MS"/>
          <w:color w:val="FF0000"/>
          <w:sz w:val="20"/>
        </w:rPr>
        <w:t>Estomac et la Rate gouvernent l</w:t>
      </w:r>
      <w:r w:rsidRPr="0069091A">
        <w:rPr>
          <w:rFonts w:ascii="Comic Sans MS" w:hAnsi="Comic Sans MS"/>
          <w:color w:val="FF0000"/>
          <w:sz w:val="20"/>
        </w:rPr>
        <w:t>a Terre. La Ter</w:t>
      </w:r>
      <w:r>
        <w:rPr>
          <w:rFonts w:ascii="Comic Sans MS" w:hAnsi="Comic Sans MS"/>
          <w:color w:val="FF0000"/>
          <w:sz w:val="20"/>
        </w:rPr>
        <w:t>r</w:t>
      </w:r>
      <w:r w:rsidRPr="0069091A">
        <w:rPr>
          <w:rFonts w:ascii="Comic Sans MS" w:hAnsi="Comic Sans MS"/>
          <w:color w:val="FF0000"/>
          <w:sz w:val="20"/>
        </w:rPr>
        <w:t>e domine l’</w:t>
      </w:r>
      <w:r>
        <w:rPr>
          <w:rFonts w:ascii="Comic Sans MS" w:hAnsi="Comic Sans MS"/>
          <w:color w:val="FF0000"/>
          <w:sz w:val="20"/>
        </w:rPr>
        <w:t>Eau, l’</w:t>
      </w:r>
      <w:r w:rsidRPr="0069091A">
        <w:rPr>
          <w:rFonts w:ascii="Comic Sans MS" w:hAnsi="Comic Sans MS"/>
          <w:color w:val="FF0000"/>
          <w:sz w:val="20"/>
        </w:rPr>
        <w:t xml:space="preserve">Estomac et la </w:t>
      </w:r>
      <w:r>
        <w:rPr>
          <w:rFonts w:ascii="Comic Sans MS" w:hAnsi="Comic Sans MS"/>
          <w:color w:val="FF0000"/>
          <w:sz w:val="20"/>
        </w:rPr>
        <w:t>R</w:t>
      </w:r>
      <w:r w:rsidRPr="0069091A">
        <w:rPr>
          <w:rFonts w:ascii="Comic Sans MS" w:hAnsi="Comic Sans MS"/>
          <w:color w:val="FF0000"/>
          <w:sz w:val="20"/>
        </w:rPr>
        <w:t>ate sont en relation Biao Li et l’Estomac est la mer de la No</w:t>
      </w:r>
      <w:r>
        <w:rPr>
          <w:rFonts w:ascii="Comic Sans MS" w:hAnsi="Comic Sans MS"/>
          <w:color w:val="FF0000"/>
          <w:sz w:val="20"/>
        </w:rPr>
        <w:t>u</w:t>
      </w:r>
      <w:r w:rsidRPr="0069091A">
        <w:rPr>
          <w:rFonts w:ascii="Comic Sans MS" w:hAnsi="Comic Sans MS"/>
          <w:color w:val="FF0000"/>
          <w:sz w:val="20"/>
        </w:rPr>
        <w:t>rriture. Quand l’Estomac est vide, il ne</w:t>
      </w:r>
      <w:r>
        <w:rPr>
          <w:rFonts w:ascii="Comic Sans MS" w:hAnsi="Comic Sans MS"/>
          <w:color w:val="FF0000"/>
          <w:sz w:val="20"/>
        </w:rPr>
        <w:t xml:space="preserve"> </w:t>
      </w:r>
      <w:r w:rsidRPr="0069091A">
        <w:rPr>
          <w:rFonts w:ascii="Comic Sans MS" w:hAnsi="Comic Sans MS"/>
          <w:color w:val="FF0000"/>
          <w:sz w:val="20"/>
        </w:rPr>
        <w:t>peut transformer l’</w:t>
      </w:r>
      <w:r>
        <w:rPr>
          <w:rFonts w:ascii="Comic Sans MS" w:hAnsi="Comic Sans MS"/>
          <w:color w:val="FF0000"/>
          <w:sz w:val="20"/>
        </w:rPr>
        <w:t>E</w:t>
      </w:r>
      <w:r w:rsidRPr="0069091A">
        <w:rPr>
          <w:rFonts w:ascii="Comic Sans MS" w:hAnsi="Comic Sans MS"/>
          <w:color w:val="FF0000"/>
          <w:sz w:val="20"/>
        </w:rPr>
        <w:t xml:space="preserve">au, </w:t>
      </w:r>
      <w:r>
        <w:rPr>
          <w:rFonts w:ascii="Comic Sans MS" w:hAnsi="Comic Sans MS"/>
          <w:color w:val="FF0000"/>
          <w:sz w:val="20"/>
        </w:rPr>
        <w:t>l</w:t>
      </w:r>
      <w:r w:rsidRPr="0069091A">
        <w:rPr>
          <w:rFonts w:ascii="Comic Sans MS" w:hAnsi="Comic Sans MS"/>
          <w:color w:val="FF0000"/>
          <w:sz w:val="20"/>
        </w:rPr>
        <w:t xml:space="preserve">’eau déborde dans les méridiens </w:t>
      </w:r>
      <w:r>
        <w:rPr>
          <w:rFonts w:ascii="Comic Sans MS" w:hAnsi="Comic Sans MS"/>
          <w:color w:val="FF0000"/>
          <w:sz w:val="20"/>
        </w:rPr>
        <w:t>.</w:t>
      </w:r>
      <w:r w:rsidRPr="0069091A">
        <w:rPr>
          <w:rFonts w:ascii="Comic Sans MS" w:hAnsi="Comic Sans MS"/>
          <w:color w:val="FF0000"/>
          <w:sz w:val="20"/>
        </w:rPr>
        <w:t>.. et elle reste sous la peau en prov</w:t>
      </w:r>
      <w:r>
        <w:rPr>
          <w:rFonts w:ascii="Comic Sans MS" w:hAnsi="Comic Sans MS"/>
          <w:color w:val="FF0000"/>
          <w:sz w:val="20"/>
        </w:rPr>
        <w:t>o</w:t>
      </w:r>
      <w:r w:rsidRPr="0069091A">
        <w:rPr>
          <w:rFonts w:ascii="Comic Sans MS" w:hAnsi="Comic Sans MS"/>
          <w:color w:val="FF0000"/>
          <w:sz w:val="20"/>
        </w:rPr>
        <w:t>quant des œdème</w:t>
      </w:r>
      <w:r>
        <w:rPr>
          <w:rFonts w:ascii="Comic Sans MS" w:hAnsi="Comic Sans MS"/>
          <w:color w:val="FF0000"/>
          <w:sz w:val="20"/>
        </w:rPr>
        <w:t>s</w:t>
      </w:r>
      <w:r w:rsidRPr="0069091A">
        <w:rPr>
          <w:rFonts w:ascii="Comic Sans MS" w:hAnsi="Comic Sans MS"/>
          <w:color w:val="FF0000"/>
          <w:sz w:val="20"/>
        </w:rPr>
        <w:t> ».</w:t>
      </w:r>
    </w:p>
    <w:p w:rsidR="00CA253C" w:rsidRDefault="00CA253C" w:rsidP="00941CA6">
      <w:pPr>
        <w:pStyle w:val="SOUS-CHAPITRE"/>
        <w:spacing w:before="0"/>
        <w:jc w:val="both"/>
      </w:pPr>
    </w:p>
    <w:p w:rsidR="00941CA6" w:rsidRPr="002B39D3" w:rsidRDefault="00941CA6" w:rsidP="00941CA6">
      <w:pPr>
        <w:pStyle w:val="SOUS-CHAPITRE"/>
        <w:spacing w:before="0"/>
        <w:jc w:val="both"/>
        <w:rPr>
          <w:b/>
        </w:rPr>
      </w:pPr>
      <w:r w:rsidRPr="002A417A">
        <w:t>SELON LE CONCEPT DES TROIS FOYERS</w:t>
      </w:r>
      <w:r>
        <w:rPr>
          <w:sz w:val="24"/>
        </w:rPr>
        <w:t xml:space="preserve"> : </w:t>
      </w:r>
      <w:r w:rsidRPr="002B39D3">
        <w:rPr>
          <w:b/>
        </w:rPr>
        <w:t>L’organe SAN JIAO</w:t>
      </w:r>
    </w:p>
    <w:p w:rsidR="00065B64" w:rsidRDefault="00065B64" w:rsidP="00941CA6">
      <w:pPr>
        <w:spacing w:after="0"/>
        <w:jc w:val="both"/>
        <w:rPr>
          <w:rFonts w:ascii="Comic Sans MS" w:hAnsi="Comic Sans MS"/>
          <w:sz w:val="20"/>
        </w:rPr>
      </w:pPr>
    </w:p>
    <w:p w:rsidR="00941CA6" w:rsidRDefault="00941CA6" w:rsidP="00941CA6">
      <w:pPr>
        <w:spacing w:after="0"/>
        <w:jc w:val="both"/>
        <w:rPr>
          <w:rFonts w:ascii="Comic Sans MS" w:hAnsi="Comic Sans MS"/>
          <w:sz w:val="20"/>
        </w:rPr>
      </w:pPr>
    </w:p>
    <w:p w:rsidR="00065B64" w:rsidRPr="00065B64" w:rsidRDefault="00065B64" w:rsidP="00065B64">
      <w:pPr>
        <w:pStyle w:val="Paragraphedeliste"/>
        <w:spacing w:after="0"/>
        <w:ind w:left="1068"/>
        <w:jc w:val="both"/>
        <w:rPr>
          <w:rFonts w:ascii="Comic Sans MS" w:hAnsi="Comic Sans MS"/>
          <w:sz w:val="20"/>
        </w:rPr>
      </w:pPr>
      <w:r>
        <w:rPr>
          <w:rFonts w:ascii="Comic Sans MS" w:hAnsi="Comic Sans MS"/>
          <w:noProof/>
          <w:sz w:val="20"/>
          <w:lang w:eastAsia="fr-FR"/>
        </w:rPr>
        <w:drawing>
          <wp:inline distT="0" distB="0" distL="0" distR="0">
            <wp:extent cx="5510126" cy="6752013"/>
            <wp:effectExtent l="0" t="25400" r="0" b="29787"/>
            <wp:docPr id="26" name="D 19"/>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8" r:lo="rId179" r:qs="rId180" r:cs="rId181"/>
              </a:graphicData>
            </a:graphic>
          </wp:inline>
        </w:drawing>
      </w:r>
    </w:p>
    <w:p w:rsidR="005114E5" w:rsidRPr="002A417A" w:rsidRDefault="005114E5" w:rsidP="005114E5">
      <w:pPr>
        <w:pStyle w:val="CHAPITRE"/>
        <w:spacing w:before="0"/>
        <w:jc w:val="center"/>
      </w:pPr>
      <w:r>
        <w:t xml:space="preserve">QUELQUES </w:t>
      </w:r>
      <w:r w:rsidRPr="002A417A">
        <w:t>POINTS AGISSANT SUR LA VOIE DES EAUX</w:t>
      </w:r>
    </w:p>
    <w:p w:rsidR="005114E5" w:rsidRDefault="005114E5" w:rsidP="005114E5">
      <w:pPr>
        <w:spacing w:after="0"/>
        <w:jc w:val="both"/>
        <w:rPr>
          <w:rFonts w:ascii="Comic Sans MS" w:hAnsi="Comic Sans MS"/>
          <w:sz w:val="20"/>
        </w:rPr>
      </w:pP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ES 28</w:t>
      </w:r>
      <w:r w:rsidRPr="00A12A18">
        <w:rPr>
          <w:rFonts w:ascii="Comic Sans MS" w:hAnsi="Comic Sans MS"/>
          <w:b/>
          <w:sz w:val="20"/>
        </w:rPr>
        <w:tab/>
      </w:r>
      <w:r w:rsidRPr="00A12A18">
        <w:rPr>
          <w:rFonts w:ascii="Comic Sans MS" w:hAnsi="Comic Sans MS"/>
          <w:b/>
          <w:sz w:val="20"/>
        </w:rPr>
        <w:tab/>
        <w:t>SHUI DAO (Voie des Eaux)</w:t>
      </w:r>
    </w:p>
    <w:p w:rsidR="005114E5" w:rsidRDefault="005114E5" w:rsidP="005114E5">
      <w:pPr>
        <w:spacing w:after="0"/>
        <w:jc w:val="both"/>
        <w:rPr>
          <w:rFonts w:ascii="Comic Sans MS" w:hAnsi="Comic Sans MS"/>
          <w:sz w:val="20"/>
        </w:rPr>
      </w:pPr>
      <w:r>
        <w:rPr>
          <w:rFonts w:ascii="Comic Sans MS" w:hAnsi="Comic Sans MS"/>
          <w:sz w:val="20"/>
        </w:rPr>
        <w:t xml:space="preserve">3 c sous l’ombilic, 2 c en dehors de RM 4 </w:t>
      </w:r>
    </w:p>
    <w:p w:rsidR="005114E5" w:rsidRPr="009A3BF0" w:rsidRDefault="005114E5" w:rsidP="005114E5">
      <w:pPr>
        <w:pStyle w:val="Paragraphedeliste"/>
        <w:numPr>
          <w:ilvl w:val="0"/>
          <w:numId w:val="3"/>
        </w:numPr>
        <w:spacing w:after="0"/>
        <w:jc w:val="both"/>
        <w:rPr>
          <w:rFonts w:ascii="Comic Sans MS" w:hAnsi="Comic Sans MS"/>
          <w:b/>
          <w:sz w:val="20"/>
        </w:rPr>
      </w:pPr>
      <w:r w:rsidRPr="009A3BF0">
        <w:rPr>
          <w:rFonts w:ascii="Comic Sans MS" w:hAnsi="Comic Sans MS"/>
          <w:b/>
          <w:sz w:val="20"/>
        </w:rPr>
        <w:t>Régularise la Voie de l’Eau</w:t>
      </w:r>
    </w:p>
    <w:p w:rsidR="005114E5" w:rsidRPr="00BB7D99" w:rsidRDefault="005114E5" w:rsidP="005114E5">
      <w:pPr>
        <w:pStyle w:val="Paragraphedeliste"/>
        <w:numPr>
          <w:ilvl w:val="0"/>
          <w:numId w:val="3"/>
        </w:numPr>
        <w:spacing w:after="0"/>
        <w:jc w:val="both"/>
        <w:rPr>
          <w:rFonts w:ascii="Comic Sans MS" w:hAnsi="Comic Sans MS"/>
          <w:sz w:val="20"/>
        </w:rPr>
      </w:pPr>
      <w:r w:rsidRPr="00BB7D99">
        <w:rPr>
          <w:rFonts w:ascii="Comic Sans MS" w:hAnsi="Comic Sans MS"/>
          <w:sz w:val="20"/>
        </w:rPr>
        <w:t>Régularise la Vessie</w:t>
      </w:r>
    </w:p>
    <w:p w:rsidR="005114E5" w:rsidRPr="00BB7D99" w:rsidRDefault="005114E5" w:rsidP="005114E5">
      <w:pPr>
        <w:pStyle w:val="Paragraphedeliste"/>
        <w:numPr>
          <w:ilvl w:val="0"/>
          <w:numId w:val="3"/>
        </w:numPr>
        <w:spacing w:after="0"/>
        <w:jc w:val="both"/>
        <w:rPr>
          <w:rFonts w:ascii="Comic Sans MS" w:hAnsi="Comic Sans MS"/>
          <w:sz w:val="20"/>
        </w:rPr>
      </w:pPr>
      <w:r w:rsidRPr="00BB7D99">
        <w:rPr>
          <w:rFonts w:ascii="Comic Sans MS" w:hAnsi="Comic Sans MS"/>
          <w:sz w:val="20"/>
        </w:rPr>
        <w:t>Transforme la Chaleur-Humidité (du Réchauffeur Inférieur)</w:t>
      </w:r>
    </w:p>
    <w:p w:rsidR="005114E5" w:rsidRPr="00BB7D99" w:rsidRDefault="005114E5" w:rsidP="005114E5">
      <w:pPr>
        <w:pStyle w:val="Paragraphedeliste"/>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RM 9 </w:t>
      </w:r>
      <w:r w:rsidRPr="00A12A18">
        <w:rPr>
          <w:rFonts w:ascii="Comic Sans MS" w:hAnsi="Comic Sans MS"/>
          <w:b/>
          <w:sz w:val="20"/>
        </w:rPr>
        <w:tab/>
      </w:r>
      <w:r w:rsidRPr="00A12A18">
        <w:rPr>
          <w:rFonts w:ascii="Comic Sans MS" w:hAnsi="Comic Sans MS"/>
          <w:b/>
          <w:sz w:val="20"/>
        </w:rPr>
        <w:tab/>
        <w:t>SHUI FEN (Séparation de l’Eau)</w:t>
      </w:r>
    </w:p>
    <w:p w:rsidR="005114E5" w:rsidRDefault="005114E5" w:rsidP="005114E5">
      <w:pPr>
        <w:spacing w:after="0"/>
        <w:jc w:val="both"/>
        <w:rPr>
          <w:rFonts w:ascii="Comic Sans MS" w:hAnsi="Comic Sans MS"/>
          <w:sz w:val="20"/>
        </w:rPr>
      </w:pPr>
      <w:r>
        <w:rPr>
          <w:rFonts w:ascii="Comic Sans MS" w:hAnsi="Comic Sans MS"/>
          <w:sz w:val="20"/>
        </w:rPr>
        <w:t>1 c au-dessus de l’ombilic, sur la ligne médiane antérieure</w:t>
      </w:r>
    </w:p>
    <w:p w:rsidR="005114E5" w:rsidRPr="00BB7D99"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Régularise la Rate, l’Estomac, l’Intestin grêle</w:t>
      </w:r>
    </w:p>
    <w:p w:rsidR="005114E5" w:rsidRPr="009A3BF0" w:rsidRDefault="005114E5" w:rsidP="005114E5">
      <w:pPr>
        <w:pStyle w:val="Paragraphedeliste"/>
        <w:numPr>
          <w:ilvl w:val="0"/>
          <w:numId w:val="4"/>
        </w:numPr>
        <w:spacing w:after="0"/>
        <w:jc w:val="both"/>
        <w:rPr>
          <w:rFonts w:ascii="Comic Sans MS" w:hAnsi="Comic Sans MS"/>
          <w:b/>
          <w:sz w:val="20"/>
        </w:rPr>
      </w:pPr>
      <w:r w:rsidRPr="009A3BF0">
        <w:rPr>
          <w:rFonts w:ascii="Comic Sans MS" w:hAnsi="Comic Sans MS"/>
          <w:b/>
          <w:sz w:val="20"/>
        </w:rPr>
        <w:t>Régularise la Voie des Eaux</w:t>
      </w:r>
    </w:p>
    <w:p w:rsidR="005114E5" w:rsidRPr="00BB7D99"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Résou</w:t>
      </w:r>
      <w:r>
        <w:rPr>
          <w:rFonts w:ascii="Comic Sans MS" w:hAnsi="Comic Sans MS"/>
          <w:sz w:val="20"/>
        </w:rPr>
        <w:t>t</w:t>
      </w:r>
      <w:r w:rsidRPr="00BB7D99">
        <w:rPr>
          <w:rFonts w:ascii="Comic Sans MS" w:hAnsi="Comic Sans MS"/>
          <w:sz w:val="20"/>
        </w:rPr>
        <w:t xml:space="preserve"> l’</w:t>
      </w:r>
      <w:r>
        <w:rPr>
          <w:rFonts w:ascii="Comic Sans MS" w:hAnsi="Comic Sans MS"/>
          <w:sz w:val="20"/>
        </w:rPr>
        <w:t>H</w:t>
      </w:r>
      <w:r w:rsidRPr="00BB7D99">
        <w:rPr>
          <w:rFonts w:ascii="Comic Sans MS" w:hAnsi="Comic Sans MS"/>
          <w:sz w:val="20"/>
        </w:rPr>
        <w:t>umidité</w:t>
      </w: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RM </w:t>
      </w:r>
      <w:r>
        <w:rPr>
          <w:rFonts w:ascii="Comic Sans MS" w:hAnsi="Comic Sans MS"/>
          <w:b/>
          <w:sz w:val="20"/>
        </w:rPr>
        <w:t>4</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GUAN YUAN</w:t>
      </w:r>
      <w:r w:rsidRPr="00A12A18">
        <w:rPr>
          <w:rFonts w:ascii="Comic Sans MS" w:hAnsi="Comic Sans MS"/>
          <w:b/>
          <w:sz w:val="20"/>
        </w:rPr>
        <w:t xml:space="preserve"> (</w:t>
      </w:r>
      <w:r>
        <w:rPr>
          <w:rFonts w:ascii="Comic Sans MS" w:hAnsi="Comic Sans MS"/>
          <w:b/>
          <w:sz w:val="20"/>
        </w:rPr>
        <w:t>Pivot de la source</w:t>
      </w:r>
      <w:r w:rsidRPr="00A12A18">
        <w:rPr>
          <w:rFonts w:ascii="Comic Sans MS" w:hAnsi="Comic Sans MS"/>
          <w:b/>
          <w:sz w:val="20"/>
        </w:rPr>
        <w:t>)</w:t>
      </w:r>
    </w:p>
    <w:p w:rsidR="005114E5" w:rsidRDefault="005114E5" w:rsidP="005114E5">
      <w:pPr>
        <w:spacing w:after="0"/>
        <w:jc w:val="both"/>
        <w:rPr>
          <w:rFonts w:ascii="Comic Sans MS" w:hAnsi="Comic Sans MS"/>
          <w:sz w:val="20"/>
        </w:rPr>
      </w:pPr>
      <w:r>
        <w:rPr>
          <w:rFonts w:ascii="Comic Sans MS" w:hAnsi="Comic Sans MS"/>
          <w:sz w:val="20"/>
        </w:rPr>
        <w:t xml:space="preserve">Point MU (Héraut) de l’Intestin Grêle, </w:t>
      </w:r>
    </w:p>
    <w:p w:rsidR="005114E5" w:rsidRDefault="005114E5" w:rsidP="005114E5">
      <w:pPr>
        <w:spacing w:after="0"/>
        <w:jc w:val="both"/>
        <w:rPr>
          <w:rFonts w:ascii="Comic Sans MS" w:hAnsi="Comic Sans MS"/>
          <w:sz w:val="20"/>
        </w:rPr>
      </w:pPr>
      <w:r>
        <w:rPr>
          <w:rFonts w:ascii="Comic Sans MS" w:hAnsi="Comic Sans MS"/>
          <w:sz w:val="20"/>
        </w:rPr>
        <w:t xml:space="preserve">Point de  croisement du Foie, de la Rate et des Reins sur </w:t>
      </w:r>
      <w:proofErr w:type="spellStart"/>
      <w:r>
        <w:rPr>
          <w:rFonts w:ascii="Comic Sans MS" w:hAnsi="Comic Sans MS"/>
          <w:sz w:val="20"/>
        </w:rPr>
        <w:t>Ren</w:t>
      </w:r>
      <w:proofErr w:type="spellEnd"/>
      <w:r>
        <w:rPr>
          <w:rFonts w:ascii="Comic Sans MS" w:hAnsi="Comic Sans MS"/>
          <w:sz w:val="20"/>
        </w:rPr>
        <w:t xml:space="preserve"> Mai</w:t>
      </w:r>
    </w:p>
    <w:p w:rsidR="005114E5" w:rsidRDefault="005114E5" w:rsidP="005114E5">
      <w:pPr>
        <w:spacing w:after="0"/>
        <w:jc w:val="both"/>
        <w:rPr>
          <w:rFonts w:ascii="Comic Sans MS" w:hAnsi="Comic Sans MS"/>
          <w:sz w:val="20"/>
        </w:rPr>
      </w:pPr>
      <w:r>
        <w:rPr>
          <w:rFonts w:ascii="Comic Sans MS" w:hAnsi="Comic Sans MS"/>
          <w:sz w:val="20"/>
        </w:rPr>
        <w:t>3 c au-dessous de l’ombilic, sur la ligne médiane antérieure</w:t>
      </w:r>
    </w:p>
    <w:p w:rsidR="005114E5" w:rsidRDefault="005114E5" w:rsidP="005114E5">
      <w:pPr>
        <w:pStyle w:val="Paragraphedeliste"/>
        <w:numPr>
          <w:ilvl w:val="0"/>
          <w:numId w:val="4"/>
        </w:numPr>
        <w:spacing w:after="0"/>
        <w:jc w:val="both"/>
        <w:rPr>
          <w:rFonts w:ascii="Comic Sans MS" w:hAnsi="Comic Sans MS"/>
          <w:sz w:val="20"/>
        </w:rPr>
      </w:pPr>
      <w:r w:rsidRPr="00A84333">
        <w:rPr>
          <w:rFonts w:ascii="Comic Sans MS" w:hAnsi="Comic Sans MS"/>
          <w:sz w:val="20"/>
        </w:rPr>
        <w:t xml:space="preserve">Tonifie </w:t>
      </w:r>
      <w:r>
        <w:rPr>
          <w:rFonts w:ascii="Comic Sans MS" w:hAnsi="Comic Sans MS"/>
          <w:sz w:val="20"/>
        </w:rPr>
        <w:t>les Reins</w:t>
      </w:r>
    </w:p>
    <w:p w:rsidR="005114E5" w:rsidRPr="00BB7D99"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 xml:space="preserve">Régularise </w:t>
      </w:r>
      <w:r>
        <w:rPr>
          <w:rFonts w:ascii="Comic Sans MS" w:hAnsi="Comic Sans MS"/>
          <w:sz w:val="20"/>
        </w:rPr>
        <w:t>le Réchauffeur Inférieur</w:t>
      </w:r>
    </w:p>
    <w:p w:rsidR="005114E5" w:rsidRPr="00FF3F9E" w:rsidRDefault="005114E5" w:rsidP="005114E5">
      <w:pPr>
        <w:pStyle w:val="Paragraphedeliste"/>
        <w:numPr>
          <w:ilvl w:val="0"/>
          <w:numId w:val="4"/>
        </w:numPr>
        <w:spacing w:after="0"/>
        <w:jc w:val="both"/>
        <w:rPr>
          <w:rFonts w:ascii="Comic Sans MS" w:hAnsi="Comic Sans MS"/>
          <w:sz w:val="20"/>
        </w:rPr>
      </w:pPr>
      <w:r>
        <w:rPr>
          <w:rFonts w:ascii="Comic Sans MS" w:hAnsi="Comic Sans MS"/>
          <w:sz w:val="20"/>
        </w:rPr>
        <w:t>Elève le QI Médian</w:t>
      </w:r>
    </w:p>
    <w:p w:rsidR="005114E5" w:rsidRPr="00BB7D99" w:rsidRDefault="005114E5" w:rsidP="005114E5">
      <w:pPr>
        <w:pStyle w:val="Paragraphedeliste"/>
        <w:numPr>
          <w:ilvl w:val="0"/>
          <w:numId w:val="4"/>
        </w:numPr>
        <w:spacing w:after="0"/>
        <w:jc w:val="both"/>
        <w:rPr>
          <w:rFonts w:ascii="Comic Sans MS" w:hAnsi="Comic Sans MS"/>
          <w:sz w:val="20"/>
        </w:rPr>
      </w:pPr>
      <w:r>
        <w:rPr>
          <w:rFonts w:ascii="Comic Sans MS" w:hAnsi="Comic Sans MS"/>
          <w:sz w:val="20"/>
        </w:rPr>
        <w:t>Enrichit le Yin</w:t>
      </w:r>
    </w:p>
    <w:p w:rsidR="005114E5" w:rsidRPr="009A3BF0" w:rsidRDefault="005114E5" w:rsidP="005114E5">
      <w:pPr>
        <w:pStyle w:val="Paragraphedeliste"/>
        <w:numPr>
          <w:ilvl w:val="0"/>
          <w:numId w:val="4"/>
        </w:numPr>
        <w:spacing w:after="0"/>
        <w:jc w:val="both"/>
        <w:rPr>
          <w:rFonts w:ascii="Comic Sans MS" w:hAnsi="Comic Sans MS"/>
          <w:b/>
          <w:sz w:val="20"/>
        </w:rPr>
      </w:pPr>
      <w:r w:rsidRPr="009A3BF0">
        <w:rPr>
          <w:rFonts w:ascii="Comic Sans MS" w:hAnsi="Comic Sans MS"/>
          <w:b/>
          <w:sz w:val="20"/>
        </w:rPr>
        <w:t xml:space="preserve">Régularise </w:t>
      </w:r>
      <w:r w:rsidRPr="00FF3F9E">
        <w:rPr>
          <w:rFonts w:ascii="Comic Sans MS" w:hAnsi="Comic Sans MS"/>
          <w:sz w:val="20"/>
        </w:rPr>
        <w:t>l’Intestin Grêle et</w:t>
      </w:r>
      <w:r>
        <w:rPr>
          <w:rFonts w:ascii="Comic Sans MS" w:hAnsi="Comic Sans MS"/>
          <w:b/>
          <w:sz w:val="20"/>
        </w:rPr>
        <w:t xml:space="preserve"> l</w:t>
      </w:r>
      <w:r w:rsidRPr="009A3BF0">
        <w:rPr>
          <w:rFonts w:ascii="Comic Sans MS" w:hAnsi="Comic Sans MS"/>
          <w:b/>
          <w:sz w:val="20"/>
        </w:rPr>
        <w:t>a Voie des Eaux</w:t>
      </w:r>
    </w:p>
    <w:p w:rsidR="005114E5"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Résou</w:t>
      </w:r>
      <w:r>
        <w:rPr>
          <w:rFonts w:ascii="Comic Sans MS" w:hAnsi="Comic Sans MS"/>
          <w:sz w:val="20"/>
        </w:rPr>
        <w:t>t</w:t>
      </w:r>
      <w:r w:rsidRPr="00BB7D99">
        <w:rPr>
          <w:rFonts w:ascii="Comic Sans MS" w:hAnsi="Comic Sans MS"/>
          <w:sz w:val="20"/>
        </w:rPr>
        <w:t xml:space="preserve"> l’</w:t>
      </w:r>
      <w:r>
        <w:rPr>
          <w:rFonts w:ascii="Comic Sans MS" w:hAnsi="Comic Sans MS"/>
          <w:sz w:val="20"/>
        </w:rPr>
        <w:t>H</w:t>
      </w:r>
      <w:r w:rsidRPr="00BB7D99">
        <w:rPr>
          <w:rFonts w:ascii="Comic Sans MS" w:hAnsi="Comic Sans MS"/>
          <w:sz w:val="20"/>
        </w:rPr>
        <w:t>umidité</w:t>
      </w:r>
      <w:r>
        <w:rPr>
          <w:rFonts w:ascii="Comic Sans MS" w:hAnsi="Comic Sans MS"/>
          <w:sz w:val="20"/>
        </w:rPr>
        <w:t xml:space="preserve"> et la Chaleur-Humidité (surtout du Réchauffeur Inférieur)</w:t>
      </w:r>
    </w:p>
    <w:p w:rsidR="005114E5" w:rsidRDefault="005114E5" w:rsidP="005114E5">
      <w:pPr>
        <w:spacing w:after="0"/>
        <w:jc w:val="both"/>
        <w:rPr>
          <w:rFonts w:ascii="Comic Sans MS" w:hAnsi="Comic Sans MS"/>
          <w:b/>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RM </w:t>
      </w:r>
      <w:r>
        <w:rPr>
          <w:rFonts w:ascii="Comic Sans MS" w:hAnsi="Comic Sans MS"/>
          <w:b/>
          <w:sz w:val="20"/>
        </w:rPr>
        <w:t>3</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ZHONG JI</w:t>
      </w:r>
      <w:r w:rsidRPr="00A12A18">
        <w:rPr>
          <w:rFonts w:ascii="Comic Sans MS" w:hAnsi="Comic Sans MS"/>
          <w:b/>
          <w:sz w:val="20"/>
        </w:rPr>
        <w:t xml:space="preserve"> (</w:t>
      </w:r>
      <w:r>
        <w:rPr>
          <w:rFonts w:ascii="Comic Sans MS" w:hAnsi="Comic Sans MS"/>
          <w:b/>
          <w:sz w:val="20"/>
        </w:rPr>
        <w:t>Point central</w:t>
      </w:r>
      <w:r w:rsidRPr="00A12A18">
        <w:rPr>
          <w:rFonts w:ascii="Comic Sans MS" w:hAnsi="Comic Sans MS"/>
          <w:b/>
          <w:sz w:val="20"/>
        </w:rPr>
        <w:t>)</w:t>
      </w:r>
    </w:p>
    <w:p w:rsidR="005114E5" w:rsidRDefault="005114E5" w:rsidP="005114E5">
      <w:pPr>
        <w:spacing w:after="0"/>
        <w:jc w:val="both"/>
        <w:rPr>
          <w:rFonts w:ascii="Comic Sans MS" w:hAnsi="Comic Sans MS"/>
          <w:sz w:val="20"/>
        </w:rPr>
      </w:pPr>
      <w:r>
        <w:rPr>
          <w:rFonts w:ascii="Comic Sans MS" w:hAnsi="Comic Sans MS"/>
          <w:sz w:val="20"/>
        </w:rPr>
        <w:t>4 c au-dessous de l’ombilic, sur la ligne médiane antérieure</w:t>
      </w:r>
    </w:p>
    <w:p w:rsidR="005114E5" w:rsidRPr="00BB7D99"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 xml:space="preserve">Régularise </w:t>
      </w:r>
      <w:r>
        <w:rPr>
          <w:rFonts w:ascii="Comic Sans MS" w:hAnsi="Comic Sans MS"/>
          <w:sz w:val="20"/>
        </w:rPr>
        <w:t>le Réchauffeur Inférieur</w:t>
      </w:r>
    </w:p>
    <w:p w:rsidR="005114E5" w:rsidRDefault="005114E5" w:rsidP="005114E5">
      <w:pPr>
        <w:pStyle w:val="Paragraphedeliste"/>
        <w:numPr>
          <w:ilvl w:val="0"/>
          <w:numId w:val="4"/>
        </w:numPr>
        <w:spacing w:after="0"/>
        <w:jc w:val="both"/>
        <w:rPr>
          <w:rFonts w:ascii="Comic Sans MS" w:hAnsi="Comic Sans MS"/>
          <w:sz w:val="20"/>
        </w:rPr>
      </w:pPr>
      <w:r w:rsidRPr="00BB7D99">
        <w:rPr>
          <w:rFonts w:ascii="Comic Sans MS" w:hAnsi="Comic Sans MS"/>
          <w:sz w:val="20"/>
        </w:rPr>
        <w:t>Résou</w:t>
      </w:r>
      <w:r>
        <w:rPr>
          <w:rFonts w:ascii="Comic Sans MS" w:hAnsi="Comic Sans MS"/>
          <w:sz w:val="20"/>
        </w:rPr>
        <w:t>t</w:t>
      </w:r>
      <w:r w:rsidRPr="00BB7D99">
        <w:rPr>
          <w:rFonts w:ascii="Comic Sans MS" w:hAnsi="Comic Sans MS"/>
          <w:sz w:val="20"/>
        </w:rPr>
        <w:t xml:space="preserve"> l’</w:t>
      </w:r>
      <w:r>
        <w:rPr>
          <w:rFonts w:ascii="Comic Sans MS" w:hAnsi="Comic Sans MS"/>
          <w:sz w:val="20"/>
        </w:rPr>
        <w:t>H</w:t>
      </w:r>
      <w:r w:rsidRPr="00BB7D99">
        <w:rPr>
          <w:rFonts w:ascii="Comic Sans MS" w:hAnsi="Comic Sans MS"/>
          <w:sz w:val="20"/>
        </w:rPr>
        <w:t>umidité</w:t>
      </w:r>
      <w:r>
        <w:rPr>
          <w:rFonts w:ascii="Comic Sans MS" w:hAnsi="Comic Sans MS"/>
          <w:sz w:val="20"/>
        </w:rPr>
        <w:t xml:space="preserve"> et la Chaleur-Humidité (surtout du Réchauffeur Inférieur)</w:t>
      </w:r>
    </w:p>
    <w:p w:rsidR="005114E5" w:rsidRPr="00FF3F9E" w:rsidRDefault="005114E5" w:rsidP="005114E5">
      <w:pPr>
        <w:pStyle w:val="Paragraphedeliste"/>
        <w:numPr>
          <w:ilvl w:val="0"/>
          <w:numId w:val="4"/>
        </w:numPr>
        <w:spacing w:after="0"/>
        <w:jc w:val="both"/>
        <w:rPr>
          <w:rFonts w:ascii="Comic Sans MS" w:hAnsi="Comic Sans MS"/>
          <w:sz w:val="20"/>
        </w:rPr>
      </w:pPr>
      <w:r>
        <w:rPr>
          <w:rFonts w:ascii="Comic Sans MS" w:hAnsi="Comic Sans MS"/>
          <w:sz w:val="20"/>
        </w:rPr>
        <w:t>Clarifie la Chaleur</w:t>
      </w:r>
      <w:r w:rsidRPr="00FF3F9E">
        <w:rPr>
          <w:rFonts w:ascii="Comic Sans MS" w:hAnsi="Comic Sans MS"/>
          <w:sz w:val="20"/>
        </w:rPr>
        <w:t xml:space="preserve"> </w:t>
      </w:r>
      <w:r>
        <w:rPr>
          <w:rFonts w:ascii="Comic Sans MS" w:hAnsi="Comic Sans MS"/>
          <w:sz w:val="20"/>
        </w:rPr>
        <w:t>(surtout du Réchauffeur Inférieur) – Rafraîchit la Chaleur du Sang</w:t>
      </w:r>
    </w:p>
    <w:p w:rsidR="005114E5" w:rsidRPr="00FF3F9E" w:rsidRDefault="005114E5" w:rsidP="005114E5">
      <w:pPr>
        <w:pStyle w:val="Paragraphedeliste"/>
        <w:numPr>
          <w:ilvl w:val="0"/>
          <w:numId w:val="4"/>
        </w:numPr>
        <w:spacing w:after="0"/>
        <w:jc w:val="both"/>
        <w:rPr>
          <w:rFonts w:ascii="Comic Sans MS" w:hAnsi="Comic Sans MS"/>
          <w:sz w:val="20"/>
        </w:rPr>
      </w:pPr>
      <w:r w:rsidRPr="00A84333">
        <w:rPr>
          <w:rFonts w:ascii="Comic Sans MS" w:hAnsi="Comic Sans MS"/>
          <w:sz w:val="20"/>
        </w:rPr>
        <w:t xml:space="preserve">Tonifie </w:t>
      </w:r>
      <w:r>
        <w:rPr>
          <w:rFonts w:ascii="Comic Sans MS" w:hAnsi="Comic Sans MS"/>
          <w:sz w:val="20"/>
        </w:rPr>
        <w:t>les Reins</w:t>
      </w:r>
      <w:r w:rsidRPr="00FF3F9E">
        <w:rPr>
          <w:rFonts w:ascii="Comic Sans MS" w:hAnsi="Comic Sans MS"/>
          <w:sz w:val="20"/>
        </w:rPr>
        <w:t xml:space="preserve"> </w:t>
      </w:r>
    </w:p>
    <w:p w:rsidR="005114E5" w:rsidRPr="009A3BF0" w:rsidRDefault="005114E5" w:rsidP="005114E5">
      <w:pPr>
        <w:pStyle w:val="Paragraphedeliste"/>
        <w:numPr>
          <w:ilvl w:val="0"/>
          <w:numId w:val="4"/>
        </w:numPr>
        <w:spacing w:after="0"/>
        <w:jc w:val="both"/>
        <w:rPr>
          <w:rFonts w:ascii="Comic Sans MS" w:hAnsi="Comic Sans MS"/>
          <w:b/>
          <w:sz w:val="20"/>
        </w:rPr>
      </w:pPr>
      <w:r w:rsidRPr="009A3BF0">
        <w:rPr>
          <w:rFonts w:ascii="Comic Sans MS" w:hAnsi="Comic Sans MS"/>
          <w:b/>
          <w:sz w:val="20"/>
        </w:rPr>
        <w:t xml:space="preserve">Régularise </w:t>
      </w:r>
      <w:r>
        <w:rPr>
          <w:rFonts w:ascii="Comic Sans MS" w:hAnsi="Comic Sans MS"/>
          <w:sz w:val="20"/>
        </w:rPr>
        <w:t>la Vessie</w:t>
      </w:r>
      <w:r w:rsidRPr="00FF3F9E">
        <w:rPr>
          <w:rFonts w:ascii="Comic Sans MS" w:hAnsi="Comic Sans MS"/>
          <w:sz w:val="20"/>
        </w:rPr>
        <w:t xml:space="preserve"> et</w:t>
      </w:r>
      <w:r>
        <w:rPr>
          <w:rFonts w:ascii="Comic Sans MS" w:hAnsi="Comic Sans MS"/>
          <w:b/>
          <w:sz w:val="20"/>
        </w:rPr>
        <w:t xml:space="preserve"> l</w:t>
      </w:r>
      <w:r w:rsidRPr="009A3BF0">
        <w:rPr>
          <w:rFonts w:ascii="Comic Sans MS" w:hAnsi="Comic Sans MS"/>
          <w:b/>
          <w:sz w:val="20"/>
        </w:rPr>
        <w:t>a Voie des Eaux</w:t>
      </w:r>
      <w:r>
        <w:rPr>
          <w:rFonts w:ascii="Comic Sans MS" w:hAnsi="Comic Sans MS"/>
          <w:sz w:val="20"/>
        </w:rPr>
        <w:t xml:space="preserve"> et favorise la miction</w:t>
      </w:r>
    </w:p>
    <w:p w:rsidR="005114E5" w:rsidRPr="00BB7D99" w:rsidRDefault="005114E5" w:rsidP="005114E5">
      <w:pPr>
        <w:pStyle w:val="Paragraphedeliste"/>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VE 22</w:t>
      </w:r>
      <w:r w:rsidRPr="00A12A18">
        <w:rPr>
          <w:rFonts w:ascii="Comic Sans MS" w:hAnsi="Comic Sans MS"/>
          <w:b/>
          <w:sz w:val="20"/>
        </w:rPr>
        <w:tab/>
      </w:r>
      <w:r w:rsidRPr="00A12A18">
        <w:rPr>
          <w:rFonts w:ascii="Comic Sans MS" w:hAnsi="Comic Sans MS"/>
          <w:b/>
          <w:sz w:val="20"/>
        </w:rPr>
        <w:tab/>
        <w:t>SAN JIAO SHU (Creux du TR)</w:t>
      </w:r>
    </w:p>
    <w:p w:rsidR="005114E5" w:rsidRDefault="005114E5" w:rsidP="005114E5">
      <w:pPr>
        <w:spacing w:after="0"/>
        <w:jc w:val="both"/>
        <w:rPr>
          <w:rFonts w:ascii="Comic Sans MS" w:hAnsi="Comic Sans MS"/>
          <w:sz w:val="20"/>
        </w:rPr>
      </w:pPr>
      <w:r>
        <w:rPr>
          <w:rFonts w:ascii="Comic Sans MS" w:hAnsi="Comic Sans MS"/>
          <w:sz w:val="20"/>
        </w:rPr>
        <w:t>Point BEI SHU (Assentiment) du TR</w:t>
      </w:r>
    </w:p>
    <w:p w:rsidR="005114E5" w:rsidRDefault="005114E5" w:rsidP="005114E5">
      <w:pPr>
        <w:spacing w:after="0"/>
        <w:jc w:val="both"/>
        <w:rPr>
          <w:rFonts w:ascii="Comic Sans MS" w:hAnsi="Comic Sans MS"/>
          <w:sz w:val="20"/>
        </w:rPr>
      </w:pPr>
      <w:r>
        <w:rPr>
          <w:rFonts w:ascii="Comic Sans MS" w:hAnsi="Comic Sans MS"/>
          <w:sz w:val="20"/>
        </w:rPr>
        <w:t>1,5 c en dehors du bord inférieur de l’apophyse postérieure de L1</w:t>
      </w:r>
    </w:p>
    <w:p w:rsidR="005114E5" w:rsidRPr="009A3BF0" w:rsidRDefault="005114E5" w:rsidP="005114E5">
      <w:pPr>
        <w:pStyle w:val="Paragraphedeliste"/>
        <w:numPr>
          <w:ilvl w:val="0"/>
          <w:numId w:val="6"/>
        </w:numPr>
        <w:spacing w:after="0"/>
        <w:jc w:val="both"/>
        <w:rPr>
          <w:rFonts w:ascii="Comic Sans MS" w:hAnsi="Comic Sans MS"/>
          <w:b/>
          <w:sz w:val="20"/>
        </w:rPr>
      </w:pPr>
      <w:r w:rsidRPr="009A3BF0">
        <w:rPr>
          <w:rFonts w:ascii="Comic Sans MS" w:hAnsi="Comic Sans MS"/>
          <w:b/>
          <w:sz w:val="20"/>
        </w:rPr>
        <w:t>Régularise le TR et la Voie des Eaux</w:t>
      </w:r>
    </w:p>
    <w:p w:rsidR="005114E5" w:rsidRPr="0018301F" w:rsidRDefault="005114E5" w:rsidP="005114E5">
      <w:pPr>
        <w:pStyle w:val="Paragraphedeliste"/>
        <w:numPr>
          <w:ilvl w:val="0"/>
          <w:numId w:val="6"/>
        </w:numPr>
        <w:spacing w:after="0"/>
        <w:jc w:val="both"/>
        <w:rPr>
          <w:rFonts w:ascii="Comic Sans MS" w:hAnsi="Comic Sans MS"/>
          <w:sz w:val="20"/>
        </w:rPr>
      </w:pPr>
      <w:r w:rsidRPr="0018301F">
        <w:rPr>
          <w:rFonts w:ascii="Comic Sans MS" w:hAnsi="Comic Sans MS"/>
          <w:sz w:val="20"/>
        </w:rPr>
        <w:t>Tonifie les Reins (surtout Rein Yang)</w:t>
      </w:r>
    </w:p>
    <w:p w:rsidR="005114E5" w:rsidRPr="0018301F" w:rsidRDefault="005114E5" w:rsidP="005114E5">
      <w:pPr>
        <w:pStyle w:val="Paragraphedeliste"/>
        <w:numPr>
          <w:ilvl w:val="0"/>
          <w:numId w:val="6"/>
        </w:numPr>
        <w:spacing w:after="0"/>
        <w:jc w:val="both"/>
        <w:rPr>
          <w:rFonts w:ascii="Comic Sans MS" w:hAnsi="Comic Sans MS"/>
          <w:sz w:val="20"/>
        </w:rPr>
      </w:pPr>
      <w:r w:rsidRPr="0018301F">
        <w:rPr>
          <w:rFonts w:ascii="Comic Sans MS" w:hAnsi="Comic Sans MS"/>
          <w:sz w:val="20"/>
        </w:rPr>
        <w:t>Résout l’Humidité</w:t>
      </w: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VE 39 </w:t>
      </w:r>
      <w:r w:rsidRPr="00A12A18">
        <w:rPr>
          <w:rFonts w:ascii="Comic Sans MS" w:hAnsi="Comic Sans MS"/>
          <w:b/>
          <w:sz w:val="20"/>
        </w:rPr>
        <w:tab/>
      </w:r>
      <w:r w:rsidRPr="00A12A18">
        <w:rPr>
          <w:rFonts w:ascii="Comic Sans MS" w:hAnsi="Comic Sans MS"/>
          <w:b/>
          <w:sz w:val="20"/>
        </w:rPr>
        <w:tab/>
        <w:t>WEI YANG (Prend en charge le Yang)</w:t>
      </w:r>
    </w:p>
    <w:p w:rsidR="005114E5" w:rsidRDefault="005114E5" w:rsidP="005114E5">
      <w:pPr>
        <w:spacing w:after="0"/>
        <w:jc w:val="both"/>
        <w:rPr>
          <w:rFonts w:ascii="Comic Sans MS" w:hAnsi="Comic Sans MS"/>
          <w:sz w:val="20"/>
        </w:rPr>
      </w:pPr>
      <w:r>
        <w:rPr>
          <w:rFonts w:ascii="Comic Sans MS" w:hAnsi="Comic Sans MS"/>
          <w:sz w:val="20"/>
        </w:rPr>
        <w:t>Point Mer Inférieur du méridien TR</w:t>
      </w:r>
    </w:p>
    <w:p w:rsidR="005114E5" w:rsidRDefault="005114E5" w:rsidP="005114E5">
      <w:pPr>
        <w:spacing w:after="0"/>
        <w:jc w:val="both"/>
        <w:rPr>
          <w:rFonts w:ascii="Comic Sans MS" w:hAnsi="Comic Sans MS"/>
          <w:sz w:val="20"/>
        </w:rPr>
      </w:pPr>
      <w:r>
        <w:rPr>
          <w:rFonts w:ascii="Comic Sans MS" w:hAnsi="Comic Sans MS"/>
          <w:sz w:val="20"/>
        </w:rPr>
        <w:t>A l’horizontal, en dehors de VE 40, sur le bord médial du tendon du muscle Biceps fémoral</w:t>
      </w:r>
    </w:p>
    <w:p w:rsidR="005114E5" w:rsidRPr="009A3BF0" w:rsidRDefault="005114E5" w:rsidP="005114E5">
      <w:pPr>
        <w:pStyle w:val="Paragraphedeliste"/>
        <w:numPr>
          <w:ilvl w:val="0"/>
          <w:numId w:val="5"/>
        </w:numPr>
        <w:spacing w:after="0"/>
        <w:jc w:val="both"/>
        <w:rPr>
          <w:rFonts w:ascii="Comic Sans MS" w:hAnsi="Comic Sans MS"/>
          <w:b/>
          <w:sz w:val="20"/>
        </w:rPr>
      </w:pPr>
      <w:r w:rsidRPr="009A3BF0">
        <w:rPr>
          <w:rFonts w:ascii="Comic Sans MS" w:hAnsi="Comic Sans MS"/>
          <w:b/>
          <w:sz w:val="20"/>
        </w:rPr>
        <w:t>Régularise le TR, la Vessie et la Voie des Eaux</w:t>
      </w:r>
    </w:p>
    <w:p w:rsidR="005114E5" w:rsidRPr="0018301F" w:rsidRDefault="005114E5" w:rsidP="005114E5">
      <w:pPr>
        <w:pStyle w:val="Paragraphedeliste"/>
        <w:numPr>
          <w:ilvl w:val="0"/>
          <w:numId w:val="5"/>
        </w:numPr>
        <w:spacing w:after="0"/>
        <w:jc w:val="both"/>
        <w:rPr>
          <w:rFonts w:ascii="Comic Sans MS" w:hAnsi="Comic Sans MS"/>
          <w:sz w:val="20"/>
        </w:rPr>
      </w:pPr>
      <w:r w:rsidRPr="0018301F">
        <w:rPr>
          <w:rFonts w:ascii="Comic Sans MS" w:hAnsi="Comic Sans MS"/>
          <w:sz w:val="20"/>
        </w:rPr>
        <w:t>Favorise la miction</w:t>
      </w:r>
    </w:p>
    <w:p w:rsidR="005114E5" w:rsidRPr="00A12A18" w:rsidRDefault="005114E5" w:rsidP="005114E5">
      <w:pPr>
        <w:pStyle w:val="Paragraphedeliste"/>
        <w:numPr>
          <w:ilvl w:val="0"/>
          <w:numId w:val="5"/>
        </w:numPr>
        <w:spacing w:after="0"/>
        <w:jc w:val="both"/>
        <w:rPr>
          <w:rFonts w:ascii="Comic Sans MS" w:hAnsi="Comic Sans MS"/>
          <w:sz w:val="20"/>
        </w:rPr>
      </w:pPr>
      <w:r w:rsidRPr="0018301F">
        <w:rPr>
          <w:rFonts w:ascii="Comic Sans MS" w:hAnsi="Comic Sans MS"/>
          <w:sz w:val="20"/>
        </w:rPr>
        <w:t>Résout la Chaleur-Humidité</w:t>
      </w:r>
    </w:p>
    <w:p w:rsidR="00077DCE" w:rsidRDefault="00077DCE" w:rsidP="005114E5">
      <w:pPr>
        <w:spacing w:after="0"/>
        <w:jc w:val="both"/>
        <w:rPr>
          <w:rFonts w:ascii="Comic Sans MS" w:hAnsi="Comic Sans MS"/>
          <w:sz w:val="20"/>
        </w:rPr>
      </w:pPr>
    </w:p>
    <w:p w:rsidR="00077DCE" w:rsidRDefault="00077DCE" w:rsidP="005114E5">
      <w:pPr>
        <w:spacing w:after="0"/>
        <w:jc w:val="both"/>
        <w:rPr>
          <w:rFonts w:ascii="Comic Sans MS" w:hAnsi="Comic Sans MS"/>
          <w:sz w:val="20"/>
        </w:rPr>
      </w:pPr>
    </w:p>
    <w:p w:rsidR="00077DCE" w:rsidRDefault="00077DCE" w:rsidP="005114E5">
      <w:pPr>
        <w:spacing w:after="0"/>
        <w:jc w:val="both"/>
        <w:rPr>
          <w:rFonts w:ascii="Comic Sans MS" w:hAnsi="Comic Sans MS"/>
          <w:sz w:val="20"/>
        </w:rPr>
      </w:pPr>
    </w:p>
    <w:p w:rsidR="00077DCE" w:rsidRDefault="00077DCE" w:rsidP="005114E5">
      <w:pPr>
        <w:spacing w:after="0"/>
        <w:jc w:val="both"/>
        <w:rPr>
          <w:rFonts w:ascii="Comic Sans MS" w:hAnsi="Comic Sans MS"/>
          <w:sz w:val="20"/>
        </w:rPr>
      </w:pPr>
    </w:p>
    <w:p w:rsidR="00077DCE" w:rsidRDefault="00077DCE" w:rsidP="005114E5">
      <w:pPr>
        <w:spacing w:after="0"/>
        <w:jc w:val="both"/>
        <w:rPr>
          <w:rFonts w:ascii="Comic Sans MS" w:hAnsi="Comic Sans MS"/>
          <w:sz w:val="20"/>
        </w:rPr>
      </w:pP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RE 7 </w:t>
      </w:r>
      <w:r w:rsidRPr="00A12A18">
        <w:rPr>
          <w:rFonts w:ascii="Comic Sans MS" w:hAnsi="Comic Sans MS"/>
          <w:b/>
          <w:sz w:val="20"/>
        </w:rPr>
        <w:tab/>
      </w:r>
      <w:r w:rsidRPr="00A12A18">
        <w:rPr>
          <w:rFonts w:ascii="Comic Sans MS" w:hAnsi="Comic Sans MS"/>
          <w:b/>
          <w:sz w:val="20"/>
        </w:rPr>
        <w:tab/>
        <w:t>FU LIU (Courant répété)</w:t>
      </w:r>
    </w:p>
    <w:p w:rsidR="005114E5" w:rsidRDefault="005114E5" w:rsidP="005114E5">
      <w:pPr>
        <w:spacing w:after="0"/>
        <w:jc w:val="both"/>
        <w:rPr>
          <w:rFonts w:ascii="Comic Sans MS" w:hAnsi="Comic Sans MS"/>
          <w:sz w:val="20"/>
        </w:rPr>
      </w:pPr>
      <w:r>
        <w:rPr>
          <w:rFonts w:ascii="Comic Sans MS" w:hAnsi="Comic Sans MS"/>
          <w:sz w:val="20"/>
        </w:rPr>
        <w:t>Point JING (Rivière) et point Métal du méridien des Reins</w:t>
      </w:r>
    </w:p>
    <w:p w:rsidR="005114E5" w:rsidRDefault="005114E5" w:rsidP="005114E5">
      <w:pPr>
        <w:spacing w:after="0"/>
        <w:jc w:val="both"/>
        <w:rPr>
          <w:rFonts w:ascii="Comic Sans MS" w:hAnsi="Comic Sans MS"/>
          <w:sz w:val="20"/>
        </w:rPr>
      </w:pPr>
      <w:r>
        <w:rPr>
          <w:rFonts w:ascii="Comic Sans MS" w:hAnsi="Comic Sans MS"/>
          <w:sz w:val="20"/>
        </w:rPr>
        <w:t>2 c au-dessus de RE 3</w:t>
      </w:r>
    </w:p>
    <w:p w:rsidR="005114E5" w:rsidRDefault="005114E5" w:rsidP="005114E5">
      <w:pPr>
        <w:pStyle w:val="Paragraphedeliste"/>
        <w:numPr>
          <w:ilvl w:val="0"/>
          <w:numId w:val="49"/>
        </w:numPr>
        <w:spacing w:after="0"/>
        <w:jc w:val="both"/>
        <w:rPr>
          <w:rFonts w:ascii="Comic Sans MS" w:hAnsi="Comic Sans MS"/>
          <w:sz w:val="20"/>
        </w:rPr>
      </w:pPr>
      <w:r w:rsidRPr="00A84333">
        <w:rPr>
          <w:rFonts w:ascii="Comic Sans MS" w:hAnsi="Comic Sans MS"/>
          <w:sz w:val="20"/>
        </w:rPr>
        <w:t xml:space="preserve">Tonifie </w:t>
      </w:r>
      <w:r>
        <w:rPr>
          <w:rFonts w:ascii="Comic Sans MS" w:hAnsi="Comic Sans MS"/>
          <w:sz w:val="20"/>
        </w:rPr>
        <w:t>les Reins</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Tonifie le Wei Qi</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Enrichit le Yin</w:t>
      </w:r>
    </w:p>
    <w:p w:rsidR="005114E5" w:rsidRPr="009A3BF0" w:rsidRDefault="005114E5" w:rsidP="005114E5">
      <w:pPr>
        <w:pStyle w:val="Paragraphedeliste"/>
        <w:numPr>
          <w:ilvl w:val="0"/>
          <w:numId w:val="49"/>
        </w:numPr>
        <w:spacing w:after="0"/>
        <w:jc w:val="both"/>
        <w:rPr>
          <w:rFonts w:ascii="Comic Sans MS" w:hAnsi="Comic Sans MS"/>
          <w:b/>
          <w:sz w:val="20"/>
        </w:rPr>
      </w:pPr>
      <w:r w:rsidRPr="009A3BF0">
        <w:rPr>
          <w:rFonts w:ascii="Comic Sans MS" w:hAnsi="Comic Sans MS"/>
          <w:b/>
          <w:sz w:val="20"/>
        </w:rPr>
        <w:t xml:space="preserve">Régularise la Vessie et la Voie des Eaux  </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Régule les transpirations</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Humecte la Sècheresse</w:t>
      </w:r>
    </w:p>
    <w:p w:rsidR="005114E5" w:rsidRPr="00A12A18"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Transforme la Chaleur-Humidité</w:t>
      </w: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 xml:space="preserve">RE </w:t>
      </w:r>
      <w:r>
        <w:rPr>
          <w:rFonts w:ascii="Comic Sans MS" w:hAnsi="Comic Sans MS"/>
          <w:b/>
          <w:sz w:val="20"/>
        </w:rPr>
        <w:t>3</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TAI XI (Grand c</w:t>
      </w:r>
      <w:r w:rsidRPr="00A12A18">
        <w:rPr>
          <w:rFonts w:ascii="Comic Sans MS" w:hAnsi="Comic Sans MS"/>
          <w:b/>
          <w:sz w:val="20"/>
        </w:rPr>
        <w:t>ourant)</w:t>
      </w:r>
    </w:p>
    <w:p w:rsidR="005114E5" w:rsidRDefault="005114E5" w:rsidP="005114E5">
      <w:pPr>
        <w:spacing w:after="0"/>
        <w:jc w:val="both"/>
        <w:rPr>
          <w:rFonts w:ascii="Comic Sans MS" w:hAnsi="Comic Sans MS"/>
          <w:sz w:val="20"/>
        </w:rPr>
      </w:pPr>
      <w:r>
        <w:rPr>
          <w:rFonts w:ascii="Comic Sans MS" w:hAnsi="Comic Sans MS"/>
          <w:sz w:val="20"/>
        </w:rPr>
        <w:t>Point YUAN (Source), point JING (Rivière) et point Terre du méridien des Reins</w:t>
      </w:r>
    </w:p>
    <w:p w:rsidR="005114E5" w:rsidRDefault="005114E5" w:rsidP="005114E5">
      <w:pPr>
        <w:spacing w:after="0"/>
        <w:jc w:val="both"/>
        <w:rPr>
          <w:rFonts w:ascii="Comic Sans MS" w:hAnsi="Comic Sans MS"/>
          <w:sz w:val="20"/>
        </w:rPr>
      </w:pPr>
      <w:r>
        <w:rPr>
          <w:rFonts w:ascii="Comic Sans MS" w:hAnsi="Comic Sans MS"/>
          <w:sz w:val="20"/>
        </w:rPr>
        <w:t>Dans la dépression entre malléole interne et tendon calcanéen, à l’horizontal du sommet de la malléole</w:t>
      </w:r>
    </w:p>
    <w:p w:rsidR="005114E5" w:rsidRDefault="005114E5" w:rsidP="005114E5">
      <w:pPr>
        <w:pStyle w:val="Paragraphedeliste"/>
        <w:numPr>
          <w:ilvl w:val="0"/>
          <w:numId w:val="49"/>
        </w:numPr>
        <w:spacing w:after="0"/>
        <w:jc w:val="both"/>
        <w:rPr>
          <w:rFonts w:ascii="Comic Sans MS" w:hAnsi="Comic Sans MS"/>
          <w:sz w:val="20"/>
        </w:rPr>
      </w:pPr>
      <w:r w:rsidRPr="00A84333">
        <w:rPr>
          <w:rFonts w:ascii="Comic Sans MS" w:hAnsi="Comic Sans MS"/>
          <w:sz w:val="20"/>
        </w:rPr>
        <w:t xml:space="preserve">Tonifie </w:t>
      </w:r>
      <w:r>
        <w:rPr>
          <w:rFonts w:ascii="Comic Sans MS" w:hAnsi="Comic Sans MS"/>
          <w:sz w:val="20"/>
        </w:rPr>
        <w:t>les Reins</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Enrichit le Yin</w:t>
      </w:r>
    </w:p>
    <w:p w:rsidR="005114E5" w:rsidRPr="009A3BF0" w:rsidRDefault="005114E5" w:rsidP="005114E5">
      <w:pPr>
        <w:pStyle w:val="Paragraphedeliste"/>
        <w:numPr>
          <w:ilvl w:val="0"/>
          <w:numId w:val="49"/>
        </w:numPr>
        <w:spacing w:after="0"/>
        <w:jc w:val="both"/>
        <w:rPr>
          <w:rFonts w:ascii="Comic Sans MS" w:hAnsi="Comic Sans MS"/>
          <w:b/>
          <w:sz w:val="20"/>
        </w:rPr>
      </w:pPr>
      <w:r w:rsidRPr="009A3BF0">
        <w:rPr>
          <w:rFonts w:ascii="Comic Sans MS" w:hAnsi="Comic Sans MS"/>
          <w:b/>
          <w:sz w:val="20"/>
        </w:rPr>
        <w:t xml:space="preserve">Régularise la Voie des Eaux  </w:t>
      </w:r>
    </w:p>
    <w:p w:rsidR="005114E5" w:rsidRDefault="005114E5" w:rsidP="005114E5">
      <w:pPr>
        <w:spacing w:after="0"/>
        <w:jc w:val="both"/>
        <w:rPr>
          <w:rFonts w:ascii="Comic Sans MS" w:hAnsi="Comic Sans MS"/>
          <w:sz w:val="20"/>
        </w:rPr>
      </w:pP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R</w:t>
      </w:r>
      <w:r>
        <w:rPr>
          <w:rFonts w:ascii="Comic Sans MS" w:hAnsi="Comic Sans MS"/>
          <w:b/>
          <w:sz w:val="20"/>
        </w:rPr>
        <w:t>A</w:t>
      </w:r>
      <w:r w:rsidRPr="00A12A18">
        <w:rPr>
          <w:rFonts w:ascii="Comic Sans MS" w:hAnsi="Comic Sans MS"/>
          <w:b/>
          <w:sz w:val="20"/>
        </w:rPr>
        <w:t xml:space="preserve"> </w:t>
      </w:r>
      <w:r>
        <w:rPr>
          <w:rFonts w:ascii="Comic Sans MS" w:hAnsi="Comic Sans MS"/>
          <w:b/>
          <w:sz w:val="20"/>
        </w:rPr>
        <w:t>6</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SAN YIN JIAO</w:t>
      </w:r>
      <w:r w:rsidRPr="00A12A18">
        <w:rPr>
          <w:rFonts w:ascii="Comic Sans MS" w:hAnsi="Comic Sans MS"/>
          <w:b/>
          <w:sz w:val="20"/>
        </w:rPr>
        <w:t xml:space="preserve"> (</w:t>
      </w:r>
      <w:r>
        <w:rPr>
          <w:rFonts w:ascii="Comic Sans MS" w:hAnsi="Comic Sans MS"/>
          <w:b/>
          <w:sz w:val="20"/>
        </w:rPr>
        <w:t>Réunion des trois Yin</w:t>
      </w:r>
      <w:r w:rsidRPr="00A12A18">
        <w:rPr>
          <w:rFonts w:ascii="Comic Sans MS" w:hAnsi="Comic Sans MS"/>
          <w:b/>
          <w:sz w:val="20"/>
        </w:rPr>
        <w:t>)</w:t>
      </w:r>
    </w:p>
    <w:p w:rsidR="005114E5" w:rsidRDefault="005114E5" w:rsidP="005114E5">
      <w:pPr>
        <w:spacing w:after="0"/>
        <w:jc w:val="both"/>
        <w:rPr>
          <w:rFonts w:ascii="Comic Sans MS" w:hAnsi="Comic Sans MS"/>
          <w:sz w:val="20"/>
        </w:rPr>
      </w:pPr>
      <w:r>
        <w:rPr>
          <w:rFonts w:ascii="Comic Sans MS" w:hAnsi="Comic Sans MS"/>
          <w:sz w:val="20"/>
        </w:rPr>
        <w:t>Point JING (Rivière) et point Métal du méridien des Reins</w:t>
      </w:r>
    </w:p>
    <w:p w:rsidR="005114E5" w:rsidRDefault="005114E5" w:rsidP="005114E5">
      <w:pPr>
        <w:pStyle w:val="Paragraphedeliste"/>
        <w:numPr>
          <w:ilvl w:val="0"/>
          <w:numId w:val="49"/>
        </w:numPr>
        <w:spacing w:after="0"/>
        <w:jc w:val="both"/>
        <w:rPr>
          <w:rFonts w:ascii="Comic Sans MS" w:hAnsi="Comic Sans MS"/>
          <w:sz w:val="20"/>
        </w:rPr>
      </w:pPr>
      <w:r w:rsidRPr="00A84333">
        <w:rPr>
          <w:rFonts w:ascii="Comic Sans MS" w:hAnsi="Comic Sans MS"/>
          <w:sz w:val="20"/>
        </w:rPr>
        <w:t xml:space="preserve">Tonifie </w:t>
      </w:r>
      <w:r>
        <w:rPr>
          <w:rFonts w:ascii="Comic Sans MS" w:hAnsi="Comic Sans MS"/>
          <w:sz w:val="20"/>
        </w:rPr>
        <w:t>la Rate - Elève le Qi médian</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Régularise l’Estomac, les Réchauffeurs moyen et Inférieur</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Enrichit le Yin</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 xml:space="preserve">Vivifie le Sang – rafraîchit la Chaleur du Sang </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Clarifie le Feu vide</w:t>
      </w:r>
    </w:p>
    <w:p w:rsidR="005114E5" w:rsidRPr="00AD06BE" w:rsidRDefault="005114E5" w:rsidP="005114E5">
      <w:pPr>
        <w:pStyle w:val="Paragraphedeliste"/>
        <w:numPr>
          <w:ilvl w:val="0"/>
          <w:numId w:val="49"/>
        </w:numPr>
        <w:spacing w:after="0"/>
        <w:jc w:val="both"/>
        <w:rPr>
          <w:rFonts w:ascii="Comic Sans MS" w:hAnsi="Comic Sans MS"/>
          <w:sz w:val="20"/>
        </w:rPr>
      </w:pPr>
      <w:r w:rsidRPr="00AD06BE">
        <w:rPr>
          <w:rFonts w:ascii="Comic Sans MS" w:hAnsi="Comic Sans MS"/>
          <w:sz w:val="20"/>
        </w:rPr>
        <w:t>Humecte la Sècheresse</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Assèche l’Humidité</w:t>
      </w:r>
    </w:p>
    <w:p w:rsidR="005114E5" w:rsidRPr="00A12A18"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Résout l’Humidité et la Chaleur-Humidité (surtout de la Rate et de l’Estomac)</w:t>
      </w:r>
    </w:p>
    <w:p w:rsidR="005114E5" w:rsidRDefault="005114E5" w:rsidP="005114E5">
      <w:pPr>
        <w:pStyle w:val="Paragraphedeliste"/>
        <w:numPr>
          <w:ilvl w:val="0"/>
          <w:numId w:val="49"/>
        </w:numPr>
        <w:spacing w:after="0"/>
        <w:jc w:val="both"/>
        <w:rPr>
          <w:rFonts w:ascii="Comic Sans MS" w:hAnsi="Comic Sans MS"/>
          <w:b/>
          <w:sz w:val="20"/>
        </w:rPr>
      </w:pPr>
      <w:r w:rsidRPr="009A3BF0">
        <w:rPr>
          <w:rFonts w:ascii="Comic Sans MS" w:hAnsi="Comic Sans MS"/>
          <w:b/>
          <w:sz w:val="20"/>
        </w:rPr>
        <w:t xml:space="preserve">Régularise la Vessie et la Voie des Eaux  </w:t>
      </w:r>
      <w:r>
        <w:rPr>
          <w:rFonts w:ascii="Comic Sans MS" w:hAnsi="Comic Sans MS"/>
          <w:b/>
          <w:sz w:val="20"/>
        </w:rPr>
        <w:t>favorise la miction</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 xml:space="preserve">Tonifie les Reins </w:t>
      </w:r>
    </w:p>
    <w:p w:rsidR="005114E5" w:rsidRDefault="005114E5" w:rsidP="005114E5">
      <w:pPr>
        <w:pStyle w:val="Paragraphedeliste"/>
        <w:numPr>
          <w:ilvl w:val="0"/>
          <w:numId w:val="49"/>
        </w:numPr>
        <w:spacing w:after="0"/>
        <w:jc w:val="both"/>
        <w:rPr>
          <w:rFonts w:ascii="Comic Sans MS" w:hAnsi="Comic Sans MS"/>
          <w:sz w:val="20"/>
        </w:rPr>
      </w:pPr>
      <w:r>
        <w:rPr>
          <w:rFonts w:ascii="Comic Sans MS" w:hAnsi="Comic Sans MS"/>
          <w:sz w:val="20"/>
        </w:rPr>
        <w:t xml:space="preserve">Régularise le Qi du Foie </w:t>
      </w:r>
    </w:p>
    <w:p w:rsidR="005114E5" w:rsidRDefault="005114E5" w:rsidP="005114E5">
      <w:pPr>
        <w:spacing w:after="0"/>
        <w:jc w:val="both"/>
        <w:rPr>
          <w:rFonts w:ascii="Comic Sans MS" w:hAnsi="Comic Sans MS"/>
          <w:sz w:val="20"/>
        </w:rPr>
      </w:pPr>
    </w:p>
    <w:p w:rsidR="005114E5" w:rsidRDefault="005114E5" w:rsidP="005114E5">
      <w:pPr>
        <w:spacing w:after="0"/>
        <w:jc w:val="both"/>
        <w:rPr>
          <w:rFonts w:ascii="Comic Sans MS" w:hAnsi="Comic Sans MS"/>
          <w:sz w:val="20"/>
        </w:rPr>
      </w:pPr>
    </w:p>
    <w:p w:rsidR="005114E5" w:rsidRPr="00AD06BE" w:rsidRDefault="005114E5" w:rsidP="005114E5">
      <w:pPr>
        <w:spacing w:after="0"/>
        <w:jc w:val="both"/>
        <w:rPr>
          <w:rFonts w:ascii="Comic Sans MS" w:hAnsi="Comic Sans MS"/>
          <w:sz w:val="20"/>
          <w:u w:val="single"/>
        </w:rPr>
      </w:pPr>
      <w:r w:rsidRPr="00AD06BE">
        <w:rPr>
          <w:rFonts w:ascii="Comic Sans MS" w:hAnsi="Comic Sans MS"/>
          <w:sz w:val="20"/>
          <w:u w:val="single"/>
        </w:rPr>
        <w:t>Autres points qui régularise la Voie des Eaux :</w:t>
      </w:r>
    </w:p>
    <w:p w:rsidR="005114E5" w:rsidRDefault="005114E5" w:rsidP="005114E5">
      <w:pPr>
        <w:spacing w:after="0"/>
        <w:jc w:val="both"/>
        <w:rPr>
          <w:rFonts w:ascii="Comic Sans MS" w:hAnsi="Comic Sans MS"/>
          <w:sz w:val="20"/>
        </w:rPr>
      </w:pPr>
    </w:p>
    <w:p w:rsidR="005114E5" w:rsidRDefault="005114E5" w:rsidP="005114E5">
      <w:pPr>
        <w:spacing w:after="0"/>
        <w:jc w:val="both"/>
        <w:rPr>
          <w:rFonts w:ascii="Comic Sans MS" w:hAnsi="Comic Sans MS"/>
          <w:sz w:val="20"/>
        </w:rPr>
      </w:pPr>
      <w:r w:rsidRPr="00A12A18">
        <w:rPr>
          <w:rFonts w:ascii="Comic Sans MS" w:hAnsi="Comic Sans MS"/>
          <w:b/>
          <w:sz w:val="20"/>
        </w:rPr>
        <w:t>R</w:t>
      </w:r>
      <w:r>
        <w:rPr>
          <w:rFonts w:ascii="Comic Sans MS" w:hAnsi="Comic Sans MS"/>
          <w:b/>
          <w:sz w:val="20"/>
        </w:rPr>
        <w:t>A</w:t>
      </w:r>
      <w:r w:rsidRPr="00A12A18">
        <w:rPr>
          <w:rFonts w:ascii="Comic Sans MS" w:hAnsi="Comic Sans MS"/>
          <w:b/>
          <w:sz w:val="20"/>
        </w:rPr>
        <w:t xml:space="preserve"> </w:t>
      </w:r>
      <w:r>
        <w:rPr>
          <w:rFonts w:ascii="Comic Sans MS" w:hAnsi="Comic Sans MS"/>
          <w:b/>
          <w:sz w:val="20"/>
        </w:rPr>
        <w:t>9</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sz w:val="20"/>
        </w:rPr>
        <w:t>Point HE (Mer) du méridien de Rate</w:t>
      </w:r>
    </w:p>
    <w:p w:rsidR="005114E5" w:rsidRDefault="005114E5" w:rsidP="005114E5">
      <w:pPr>
        <w:spacing w:after="0"/>
        <w:jc w:val="both"/>
        <w:rPr>
          <w:rFonts w:ascii="Comic Sans MS" w:hAnsi="Comic Sans MS"/>
          <w:sz w:val="20"/>
        </w:rPr>
      </w:pPr>
      <w:r>
        <w:rPr>
          <w:rFonts w:ascii="Comic Sans MS" w:hAnsi="Comic Sans MS"/>
          <w:b/>
          <w:sz w:val="20"/>
        </w:rPr>
        <w:t>VB 25</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sz w:val="20"/>
        </w:rPr>
        <w:t xml:space="preserve">Point MU des Reins </w:t>
      </w: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R</w:t>
      </w:r>
      <w:r>
        <w:rPr>
          <w:rFonts w:ascii="Comic Sans MS" w:hAnsi="Comic Sans MS"/>
          <w:b/>
          <w:sz w:val="20"/>
        </w:rPr>
        <w:t>M</w:t>
      </w:r>
      <w:r w:rsidRPr="00A12A18">
        <w:rPr>
          <w:rFonts w:ascii="Comic Sans MS" w:hAnsi="Comic Sans MS"/>
          <w:b/>
          <w:sz w:val="20"/>
        </w:rPr>
        <w:t xml:space="preserve"> </w:t>
      </w:r>
      <w:r>
        <w:rPr>
          <w:rFonts w:ascii="Comic Sans MS" w:hAnsi="Comic Sans MS"/>
          <w:b/>
          <w:sz w:val="20"/>
        </w:rPr>
        <w:t>6</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sz w:val="20"/>
        </w:rPr>
        <w:t>Point de croisement RM</w:t>
      </w:r>
    </w:p>
    <w:p w:rsidR="005114E5" w:rsidRPr="00A12A18" w:rsidRDefault="005114E5" w:rsidP="005114E5">
      <w:pPr>
        <w:spacing w:after="0"/>
        <w:jc w:val="both"/>
        <w:rPr>
          <w:rFonts w:ascii="Comic Sans MS" w:hAnsi="Comic Sans MS"/>
          <w:b/>
          <w:sz w:val="20"/>
        </w:rPr>
      </w:pPr>
      <w:r w:rsidRPr="00A12A18">
        <w:rPr>
          <w:rFonts w:ascii="Comic Sans MS" w:hAnsi="Comic Sans MS"/>
          <w:b/>
          <w:sz w:val="20"/>
        </w:rPr>
        <w:t>R</w:t>
      </w:r>
      <w:r>
        <w:rPr>
          <w:rFonts w:ascii="Comic Sans MS" w:hAnsi="Comic Sans MS"/>
          <w:b/>
          <w:sz w:val="20"/>
        </w:rPr>
        <w:t>M</w:t>
      </w:r>
      <w:r w:rsidRPr="00A12A18">
        <w:rPr>
          <w:rFonts w:ascii="Comic Sans MS" w:hAnsi="Comic Sans MS"/>
          <w:b/>
          <w:sz w:val="20"/>
        </w:rPr>
        <w:t xml:space="preserve"> </w:t>
      </w:r>
      <w:r>
        <w:rPr>
          <w:rFonts w:ascii="Comic Sans MS" w:hAnsi="Comic Sans MS"/>
          <w:b/>
          <w:sz w:val="20"/>
        </w:rPr>
        <w:t>8</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 xml:space="preserve"> </w:t>
      </w:r>
    </w:p>
    <w:p w:rsidR="005114E5" w:rsidRPr="00A12A18" w:rsidRDefault="005114E5" w:rsidP="005114E5">
      <w:pPr>
        <w:spacing w:after="0"/>
        <w:jc w:val="both"/>
        <w:rPr>
          <w:rFonts w:ascii="Comic Sans MS" w:hAnsi="Comic Sans MS"/>
          <w:b/>
          <w:sz w:val="20"/>
        </w:rPr>
      </w:pPr>
      <w:r>
        <w:rPr>
          <w:rFonts w:ascii="Comic Sans MS" w:hAnsi="Comic Sans MS"/>
          <w:b/>
          <w:sz w:val="20"/>
        </w:rPr>
        <w:t>VE 23</w:t>
      </w:r>
      <w:r w:rsidRPr="00A12A18">
        <w:rPr>
          <w:rFonts w:ascii="Comic Sans MS" w:hAnsi="Comic Sans MS"/>
          <w:b/>
          <w:sz w:val="20"/>
        </w:rPr>
        <w:t xml:space="preserve"> </w:t>
      </w:r>
      <w:r w:rsidRPr="00A12A18">
        <w:rPr>
          <w:rFonts w:ascii="Comic Sans MS" w:hAnsi="Comic Sans MS"/>
          <w:b/>
          <w:sz w:val="20"/>
        </w:rPr>
        <w:tab/>
      </w:r>
      <w:r>
        <w:rPr>
          <w:rFonts w:ascii="Comic Sans MS" w:hAnsi="Comic Sans MS"/>
          <w:b/>
          <w:sz w:val="20"/>
        </w:rPr>
        <w:tab/>
      </w:r>
      <w:r w:rsidRPr="00AD06BE">
        <w:rPr>
          <w:rFonts w:ascii="Comic Sans MS" w:hAnsi="Comic Sans MS"/>
          <w:sz w:val="20"/>
        </w:rPr>
        <w:t xml:space="preserve">Point </w:t>
      </w:r>
      <w:r>
        <w:rPr>
          <w:rFonts w:ascii="Comic Sans MS" w:hAnsi="Comic Sans MS"/>
          <w:sz w:val="20"/>
        </w:rPr>
        <w:t>BEI SHU</w:t>
      </w:r>
      <w:r w:rsidRPr="00AD06BE">
        <w:rPr>
          <w:rFonts w:ascii="Comic Sans MS" w:hAnsi="Comic Sans MS"/>
          <w:sz w:val="20"/>
        </w:rPr>
        <w:t xml:space="preserve"> des Reins</w:t>
      </w:r>
      <w:r w:rsidRPr="00A12A18">
        <w:rPr>
          <w:rFonts w:ascii="Comic Sans MS" w:hAnsi="Comic Sans MS"/>
          <w:b/>
          <w:sz w:val="20"/>
        </w:rPr>
        <w:tab/>
      </w:r>
      <w:r>
        <w:rPr>
          <w:rFonts w:ascii="Comic Sans MS" w:hAnsi="Comic Sans MS"/>
          <w:b/>
          <w:sz w:val="20"/>
        </w:rPr>
        <w:t xml:space="preserve"> </w:t>
      </w:r>
    </w:p>
    <w:p w:rsidR="005114E5" w:rsidRPr="00A12A18" w:rsidRDefault="005114E5" w:rsidP="005114E5">
      <w:pPr>
        <w:spacing w:after="0"/>
        <w:jc w:val="both"/>
        <w:rPr>
          <w:rFonts w:ascii="Comic Sans MS" w:hAnsi="Comic Sans MS"/>
          <w:b/>
          <w:sz w:val="20"/>
        </w:rPr>
      </w:pPr>
      <w:r>
        <w:rPr>
          <w:rFonts w:ascii="Comic Sans MS" w:hAnsi="Comic Sans MS"/>
          <w:b/>
          <w:sz w:val="20"/>
        </w:rPr>
        <w:t>VE 27</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sidRPr="00AD06BE">
        <w:rPr>
          <w:rFonts w:ascii="Comic Sans MS" w:hAnsi="Comic Sans MS"/>
          <w:sz w:val="20"/>
        </w:rPr>
        <w:t xml:space="preserve">Point </w:t>
      </w:r>
      <w:r>
        <w:rPr>
          <w:rFonts w:ascii="Comic Sans MS" w:hAnsi="Comic Sans MS"/>
          <w:sz w:val="20"/>
        </w:rPr>
        <w:t>BEI SHU</w:t>
      </w:r>
      <w:r w:rsidRPr="00AD06BE">
        <w:rPr>
          <w:rFonts w:ascii="Comic Sans MS" w:hAnsi="Comic Sans MS"/>
          <w:sz w:val="20"/>
        </w:rPr>
        <w:t xml:space="preserve"> </w:t>
      </w:r>
      <w:r>
        <w:rPr>
          <w:rFonts w:ascii="Comic Sans MS" w:hAnsi="Comic Sans MS"/>
          <w:sz w:val="20"/>
        </w:rPr>
        <w:t>de l’Intestin Grêle</w:t>
      </w:r>
      <w:r>
        <w:rPr>
          <w:rFonts w:ascii="Comic Sans MS" w:hAnsi="Comic Sans MS"/>
          <w:b/>
          <w:sz w:val="20"/>
        </w:rPr>
        <w:t xml:space="preserve"> </w:t>
      </w:r>
    </w:p>
    <w:p w:rsidR="005114E5" w:rsidRPr="00A12A18" w:rsidRDefault="005114E5" w:rsidP="005114E5">
      <w:pPr>
        <w:spacing w:after="0"/>
        <w:jc w:val="both"/>
        <w:rPr>
          <w:rFonts w:ascii="Comic Sans MS" w:hAnsi="Comic Sans MS"/>
          <w:b/>
          <w:sz w:val="20"/>
        </w:rPr>
      </w:pPr>
      <w:r>
        <w:rPr>
          <w:rFonts w:ascii="Comic Sans MS" w:hAnsi="Comic Sans MS"/>
          <w:b/>
          <w:sz w:val="20"/>
        </w:rPr>
        <w:t>VE 52</w:t>
      </w:r>
      <w:r w:rsidRPr="00A12A18">
        <w:rPr>
          <w:rFonts w:ascii="Comic Sans MS" w:hAnsi="Comic Sans MS"/>
          <w:b/>
          <w:sz w:val="20"/>
        </w:rPr>
        <w:t xml:space="preserve"> </w:t>
      </w:r>
      <w:r w:rsidRPr="00A12A18">
        <w:rPr>
          <w:rFonts w:ascii="Comic Sans MS" w:hAnsi="Comic Sans MS"/>
          <w:b/>
          <w:sz w:val="20"/>
        </w:rPr>
        <w:tab/>
      </w:r>
      <w:r w:rsidRPr="00A12A18">
        <w:rPr>
          <w:rFonts w:ascii="Comic Sans MS" w:hAnsi="Comic Sans MS"/>
          <w:b/>
          <w:sz w:val="20"/>
        </w:rPr>
        <w:tab/>
      </w:r>
      <w:r>
        <w:rPr>
          <w:rFonts w:ascii="Comic Sans MS" w:hAnsi="Comic Sans MS"/>
          <w:b/>
          <w:sz w:val="20"/>
        </w:rPr>
        <w:t xml:space="preserve"> </w:t>
      </w:r>
    </w:p>
    <w:p w:rsidR="009D6139" w:rsidRDefault="009D6139" w:rsidP="00CA253C">
      <w:pPr>
        <w:spacing w:after="0"/>
        <w:jc w:val="both"/>
        <w:rPr>
          <w:rFonts w:ascii="Comic Sans MS" w:hAnsi="Comic Sans MS"/>
          <w:sz w:val="20"/>
        </w:rPr>
      </w:pPr>
    </w:p>
    <w:p w:rsidR="009D6139" w:rsidRDefault="009D6139" w:rsidP="00CA253C">
      <w:pPr>
        <w:spacing w:after="0"/>
        <w:jc w:val="both"/>
        <w:rPr>
          <w:rFonts w:ascii="Comic Sans MS" w:hAnsi="Comic Sans MS"/>
          <w:sz w:val="20"/>
        </w:rPr>
      </w:pPr>
    </w:p>
    <w:p w:rsidR="009D6139" w:rsidRDefault="009D6139" w:rsidP="00CA253C">
      <w:pPr>
        <w:spacing w:after="0"/>
        <w:jc w:val="both"/>
        <w:rPr>
          <w:rFonts w:ascii="Comic Sans MS" w:hAnsi="Comic Sans MS"/>
          <w:sz w:val="20"/>
        </w:rPr>
      </w:pPr>
    </w:p>
    <w:p w:rsidR="009D6139" w:rsidRDefault="009D6139" w:rsidP="00CA253C">
      <w:pPr>
        <w:spacing w:after="0"/>
        <w:jc w:val="both"/>
        <w:rPr>
          <w:rFonts w:ascii="Comic Sans MS" w:hAnsi="Comic Sans MS"/>
          <w:sz w:val="20"/>
        </w:rPr>
      </w:pPr>
    </w:p>
    <w:p w:rsidR="009D6139" w:rsidRDefault="009D6139" w:rsidP="006C0F67">
      <w:pPr>
        <w:spacing w:after="0"/>
        <w:jc w:val="center"/>
        <w:rPr>
          <w:rFonts w:ascii="Comic Sans MS" w:hAnsi="Comic Sans MS"/>
          <w:sz w:val="20"/>
        </w:rPr>
      </w:pPr>
    </w:p>
    <w:p w:rsidR="00DF5785" w:rsidRPr="002A417A" w:rsidRDefault="00DF5785" w:rsidP="00CA253C">
      <w:pPr>
        <w:spacing w:after="0"/>
        <w:rPr>
          <w:rFonts w:ascii="Comic Sans MS" w:hAnsi="Comic Sans MS"/>
          <w:sz w:val="20"/>
        </w:rPr>
      </w:pPr>
    </w:p>
    <w:sectPr w:rsidR="00DF5785" w:rsidRPr="002A417A" w:rsidSect="006C0F67">
      <w:footerReference w:type="even" r:id="rId182"/>
      <w:footerReference w:type="default" r:id="rId183"/>
      <w:pgSz w:w="11900" w:h="16840"/>
      <w:pgMar w:top="851" w:right="1134" w:bottom="851" w:left="1134" w:gutter="0"/>
      <w:cols w:space="708"/>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14E5" w:rsidRDefault="007D4A15" w:rsidP="00966A8A">
    <w:pPr>
      <w:pStyle w:val="Pieddepage"/>
      <w:framePr w:wrap="around" w:vAnchor="text" w:hAnchor="margin" w:xAlign="right" w:y="1"/>
      <w:rPr>
        <w:rStyle w:val="Numrodepage"/>
      </w:rPr>
    </w:pPr>
    <w:r>
      <w:rPr>
        <w:rStyle w:val="Numrodepage"/>
      </w:rPr>
      <w:fldChar w:fldCharType="begin"/>
    </w:r>
    <w:r w:rsidR="005114E5">
      <w:rPr>
        <w:rStyle w:val="Numrodepage"/>
      </w:rPr>
      <w:instrText xml:space="preserve">PAGE  </w:instrText>
    </w:r>
    <w:r>
      <w:rPr>
        <w:rStyle w:val="Numrodepage"/>
      </w:rPr>
      <w:fldChar w:fldCharType="end"/>
    </w:r>
  </w:p>
  <w:p w:rsidR="005114E5" w:rsidRDefault="005114E5" w:rsidP="00CA55C2">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114E5" w:rsidRPr="00CA55C2" w:rsidRDefault="007D4A15" w:rsidP="00966A8A">
    <w:pPr>
      <w:pStyle w:val="Pieddepage"/>
      <w:framePr w:wrap="around" w:vAnchor="text" w:hAnchor="margin" w:xAlign="right" w:y="1"/>
      <w:rPr>
        <w:rStyle w:val="Numrodepage"/>
      </w:rPr>
    </w:pPr>
    <w:r w:rsidRPr="00CA55C2">
      <w:rPr>
        <w:rStyle w:val="Numrodepage"/>
        <w:rFonts w:ascii="Comic Sans MS" w:hAnsi="Comic Sans MS"/>
        <w:sz w:val="18"/>
      </w:rPr>
      <w:fldChar w:fldCharType="begin"/>
    </w:r>
    <w:r w:rsidR="005114E5" w:rsidRPr="00CA55C2">
      <w:rPr>
        <w:rStyle w:val="Numrodepage"/>
        <w:rFonts w:ascii="Comic Sans MS" w:hAnsi="Comic Sans MS"/>
        <w:sz w:val="18"/>
      </w:rPr>
      <w:instrText xml:space="preserve">PAGE  </w:instrText>
    </w:r>
    <w:r w:rsidRPr="00CA55C2">
      <w:rPr>
        <w:rStyle w:val="Numrodepage"/>
        <w:rFonts w:ascii="Comic Sans MS" w:hAnsi="Comic Sans MS"/>
        <w:sz w:val="18"/>
      </w:rPr>
      <w:fldChar w:fldCharType="separate"/>
    </w:r>
    <w:r w:rsidR="00524BFB">
      <w:rPr>
        <w:rStyle w:val="Numrodepage"/>
        <w:rFonts w:ascii="Comic Sans MS" w:hAnsi="Comic Sans MS"/>
        <w:noProof/>
        <w:sz w:val="18"/>
      </w:rPr>
      <w:t>18</w:t>
    </w:r>
    <w:r w:rsidRPr="00CA55C2">
      <w:rPr>
        <w:rStyle w:val="Numrodepage"/>
        <w:rFonts w:ascii="Comic Sans MS" w:hAnsi="Comic Sans MS"/>
        <w:sz w:val="18"/>
      </w:rPr>
      <w:fldChar w:fldCharType="end"/>
    </w:r>
  </w:p>
  <w:p w:rsidR="005114E5" w:rsidRPr="006C0F67" w:rsidRDefault="005114E5" w:rsidP="00CA55C2">
    <w:pPr>
      <w:pStyle w:val="Pieddepage"/>
      <w:ind w:right="360"/>
      <w:rPr>
        <w:rFonts w:ascii="Comic Sans MS" w:hAnsi="Comic Sans MS"/>
        <w:sz w:val="16"/>
      </w:rPr>
    </w:pPr>
    <w:r w:rsidRPr="006C0F67">
      <w:rPr>
        <w:rFonts w:ascii="Comic Sans MS" w:hAnsi="Comic Sans MS"/>
        <w:sz w:val="16"/>
      </w:rPr>
      <w:t>Liquides organiques – Voie des Eaux (AFERA 19/09/2008)</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B4171D"/>
    <w:multiLevelType w:val="hybridMultilevel"/>
    <w:tmpl w:val="E794DA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C70275"/>
    <w:multiLevelType w:val="multilevel"/>
    <w:tmpl w:val="E9528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111E05"/>
    <w:multiLevelType w:val="hybridMultilevel"/>
    <w:tmpl w:val="3FA4ED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FC3C9C"/>
    <w:multiLevelType w:val="multilevel"/>
    <w:tmpl w:val="873463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326652"/>
    <w:multiLevelType w:val="hybridMultilevel"/>
    <w:tmpl w:val="556C7FC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DC3F61"/>
    <w:multiLevelType w:val="hybridMultilevel"/>
    <w:tmpl w:val="771E4A1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09386AC3"/>
    <w:multiLevelType w:val="multilevel"/>
    <w:tmpl w:val="1D00DC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AD36357"/>
    <w:multiLevelType w:val="hybridMultilevel"/>
    <w:tmpl w:val="7D0E0C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D95732"/>
    <w:multiLevelType w:val="hybridMultilevel"/>
    <w:tmpl w:val="D5DA98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0C7467"/>
    <w:multiLevelType w:val="hybridMultilevel"/>
    <w:tmpl w:val="B8B23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6310B7"/>
    <w:multiLevelType w:val="hybridMultilevel"/>
    <w:tmpl w:val="B9D240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146BA9"/>
    <w:multiLevelType w:val="hybridMultilevel"/>
    <w:tmpl w:val="0E149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5009D3"/>
    <w:multiLevelType w:val="hybridMultilevel"/>
    <w:tmpl w:val="437C7F82"/>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1D6439A5"/>
    <w:multiLevelType w:val="hybridMultilevel"/>
    <w:tmpl w:val="6EB8F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383CBC"/>
    <w:multiLevelType w:val="hybridMultilevel"/>
    <w:tmpl w:val="5D367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A1B0B1E"/>
    <w:multiLevelType w:val="hybridMultilevel"/>
    <w:tmpl w:val="59CA1294"/>
    <w:lvl w:ilvl="0" w:tplc="040C000B">
      <w:start w:val="1"/>
      <w:numFmt w:val="bullet"/>
      <w:lvlText w:val=""/>
      <w:lvlJc w:val="left"/>
      <w:pPr>
        <w:ind w:left="720" w:hanging="360"/>
      </w:pPr>
      <w:rPr>
        <w:rFonts w:ascii="Wingdings" w:hAnsi="Wingding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2D8C7EF1"/>
    <w:multiLevelType w:val="hybridMultilevel"/>
    <w:tmpl w:val="8C66B3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17411C"/>
    <w:multiLevelType w:val="hybridMultilevel"/>
    <w:tmpl w:val="108C38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D905B9"/>
    <w:multiLevelType w:val="hybridMultilevel"/>
    <w:tmpl w:val="873463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75161F3"/>
    <w:multiLevelType w:val="hybridMultilevel"/>
    <w:tmpl w:val="B28052D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3AEB051A"/>
    <w:multiLevelType w:val="hybridMultilevel"/>
    <w:tmpl w:val="DB7CD9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836E4E"/>
    <w:multiLevelType w:val="hybridMultilevel"/>
    <w:tmpl w:val="0CB86E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BD5DE8"/>
    <w:multiLevelType w:val="multilevel"/>
    <w:tmpl w:val="6EB8F5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4651ED"/>
    <w:multiLevelType w:val="hybridMultilevel"/>
    <w:tmpl w:val="00B6A0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420BD1"/>
    <w:multiLevelType w:val="hybridMultilevel"/>
    <w:tmpl w:val="E2603F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F14A88"/>
    <w:multiLevelType w:val="hybridMultilevel"/>
    <w:tmpl w:val="09346090"/>
    <w:lvl w:ilvl="0" w:tplc="8F7630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483600"/>
    <w:multiLevelType w:val="hybridMultilevel"/>
    <w:tmpl w:val="25024822"/>
    <w:lvl w:ilvl="0" w:tplc="040C0011">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4E8F0409"/>
    <w:multiLevelType w:val="hybridMultilevel"/>
    <w:tmpl w:val="F8C68D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392476"/>
    <w:multiLevelType w:val="hybridMultilevel"/>
    <w:tmpl w:val="E828E6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E8591C"/>
    <w:multiLevelType w:val="hybridMultilevel"/>
    <w:tmpl w:val="9FC264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2F6C89"/>
    <w:multiLevelType w:val="hybridMultilevel"/>
    <w:tmpl w:val="445254B0"/>
    <w:lvl w:ilvl="0" w:tplc="040C0015">
      <w:start w:val="1"/>
      <w:numFmt w:val="upperLetter"/>
      <w:lvlText w:val="%1."/>
      <w:lvlJc w:val="left"/>
      <w:pPr>
        <w:ind w:left="360" w:hanging="360"/>
      </w:pPr>
      <w:rPr>
        <w:rFonts w:hint="default"/>
      </w:rPr>
    </w:lvl>
    <w:lvl w:ilvl="1" w:tplc="040C0015">
      <w:start w:val="1"/>
      <w:numFmt w:val="upp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7687677"/>
    <w:multiLevelType w:val="hybridMultilevel"/>
    <w:tmpl w:val="14229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88F1C3D"/>
    <w:multiLevelType w:val="hybridMultilevel"/>
    <w:tmpl w:val="140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054139"/>
    <w:multiLevelType w:val="multilevel"/>
    <w:tmpl w:val="437C7F8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0BD0041"/>
    <w:multiLevelType w:val="hybridMultilevel"/>
    <w:tmpl w:val="E9528A8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C7031B"/>
    <w:multiLevelType w:val="hybridMultilevel"/>
    <w:tmpl w:val="F4F85870"/>
    <w:lvl w:ilvl="0" w:tplc="82849A54">
      <w:start w:val="1"/>
      <w:numFmt w:val="lowerLetter"/>
      <w:lvlText w:val="%1)"/>
      <w:lvlJc w:val="left"/>
      <w:pPr>
        <w:ind w:left="1776"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6">
    <w:nsid w:val="684327E1"/>
    <w:multiLevelType w:val="hybridMultilevel"/>
    <w:tmpl w:val="06F435B6"/>
    <w:lvl w:ilvl="0" w:tplc="ABE8581E">
      <w:start w:val="2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28014B"/>
    <w:multiLevelType w:val="hybridMultilevel"/>
    <w:tmpl w:val="A658E6A6"/>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ED55FD"/>
    <w:multiLevelType w:val="hybridMultilevel"/>
    <w:tmpl w:val="39B410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A56188"/>
    <w:multiLevelType w:val="multilevel"/>
    <w:tmpl w:val="445254B0"/>
    <w:lvl w:ilvl="0">
      <w:start w:val="1"/>
      <w:numFmt w:val="upperLetter"/>
      <w:lvlText w:val="%1."/>
      <w:lvlJc w:val="left"/>
      <w:pPr>
        <w:ind w:left="360" w:hanging="360"/>
      </w:pPr>
      <w:rPr>
        <w:rFonts w:hint="default"/>
      </w:rPr>
    </w:lvl>
    <w:lvl w:ilvl="1">
      <w:start w:val="1"/>
      <w:numFmt w:val="upp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6BC8144D"/>
    <w:multiLevelType w:val="multilevel"/>
    <w:tmpl w:val="00B6A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E62ED3"/>
    <w:multiLevelType w:val="hybridMultilevel"/>
    <w:tmpl w:val="1D00DC9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2">
    <w:nsid w:val="6FCC40CD"/>
    <w:multiLevelType w:val="hybridMultilevel"/>
    <w:tmpl w:val="FDD43A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1C166B"/>
    <w:multiLevelType w:val="hybridMultilevel"/>
    <w:tmpl w:val="92B0DC6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4F112D9"/>
    <w:multiLevelType w:val="hybridMultilevel"/>
    <w:tmpl w:val="94003EE0"/>
    <w:lvl w:ilvl="0" w:tplc="040C000B">
      <w:start w:val="1"/>
      <w:numFmt w:val="bullet"/>
      <w:lvlText w:val=""/>
      <w:lvlJc w:val="left"/>
      <w:pPr>
        <w:ind w:left="1068" w:hanging="360"/>
      </w:pPr>
      <w:rPr>
        <w:rFonts w:ascii="Wingdings" w:hAnsi="Wingding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nsid w:val="7676524D"/>
    <w:multiLevelType w:val="hybridMultilevel"/>
    <w:tmpl w:val="18561B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5F3785"/>
    <w:multiLevelType w:val="hybridMultilevel"/>
    <w:tmpl w:val="539635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7973821"/>
    <w:multiLevelType w:val="hybridMultilevel"/>
    <w:tmpl w:val="C464C46A"/>
    <w:lvl w:ilvl="0" w:tplc="8F7630D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97E1781"/>
    <w:multiLevelType w:val="hybridMultilevel"/>
    <w:tmpl w:val="DDCEE7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703D31"/>
    <w:multiLevelType w:val="hybridMultilevel"/>
    <w:tmpl w:val="7CE25E26"/>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2"/>
  </w:num>
  <w:num w:numId="2">
    <w:abstractNumId w:val="24"/>
  </w:num>
  <w:num w:numId="3">
    <w:abstractNumId w:val="27"/>
  </w:num>
  <w:num w:numId="4">
    <w:abstractNumId w:val="11"/>
  </w:num>
  <w:num w:numId="5">
    <w:abstractNumId w:val="31"/>
  </w:num>
  <w:num w:numId="6">
    <w:abstractNumId w:val="14"/>
  </w:num>
  <w:num w:numId="7">
    <w:abstractNumId w:val="0"/>
  </w:num>
  <w:num w:numId="8">
    <w:abstractNumId w:val="9"/>
  </w:num>
  <w:num w:numId="9">
    <w:abstractNumId w:val="44"/>
  </w:num>
  <w:num w:numId="10">
    <w:abstractNumId w:val="19"/>
  </w:num>
  <w:num w:numId="11">
    <w:abstractNumId w:val="46"/>
  </w:num>
  <w:num w:numId="12">
    <w:abstractNumId w:val="28"/>
  </w:num>
  <w:num w:numId="13">
    <w:abstractNumId w:val="2"/>
  </w:num>
  <w:num w:numId="14">
    <w:abstractNumId w:val="30"/>
  </w:num>
  <w:num w:numId="15">
    <w:abstractNumId w:val="5"/>
  </w:num>
  <w:num w:numId="16">
    <w:abstractNumId w:val="15"/>
  </w:num>
  <w:num w:numId="17">
    <w:abstractNumId w:val="23"/>
  </w:num>
  <w:num w:numId="18">
    <w:abstractNumId w:val="41"/>
  </w:num>
  <w:num w:numId="19">
    <w:abstractNumId w:val="6"/>
  </w:num>
  <w:num w:numId="20">
    <w:abstractNumId w:val="40"/>
  </w:num>
  <w:num w:numId="21">
    <w:abstractNumId w:val="49"/>
  </w:num>
  <w:num w:numId="22">
    <w:abstractNumId w:val="12"/>
  </w:num>
  <w:num w:numId="23">
    <w:abstractNumId w:val="33"/>
  </w:num>
  <w:num w:numId="24">
    <w:abstractNumId w:val="29"/>
  </w:num>
  <w:num w:numId="25">
    <w:abstractNumId w:val="13"/>
  </w:num>
  <w:num w:numId="26">
    <w:abstractNumId w:val="22"/>
  </w:num>
  <w:num w:numId="27">
    <w:abstractNumId w:val="36"/>
  </w:num>
  <w:num w:numId="28">
    <w:abstractNumId w:val="47"/>
  </w:num>
  <w:num w:numId="29">
    <w:abstractNumId w:val="25"/>
  </w:num>
  <w:num w:numId="30">
    <w:abstractNumId w:val="20"/>
  </w:num>
  <w:num w:numId="31">
    <w:abstractNumId w:val="43"/>
  </w:num>
  <w:num w:numId="32">
    <w:abstractNumId w:val="48"/>
  </w:num>
  <w:num w:numId="33">
    <w:abstractNumId w:val="37"/>
  </w:num>
  <w:num w:numId="34">
    <w:abstractNumId w:val="7"/>
  </w:num>
  <w:num w:numId="35">
    <w:abstractNumId w:val="4"/>
  </w:num>
  <w:num w:numId="36">
    <w:abstractNumId w:val="16"/>
  </w:num>
  <w:num w:numId="37">
    <w:abstractNumId w:val="35"/>
  </w:num>
  <w:num w:numId="38">
    <w:abstractNumId w:val="10"/>
  </w:num>
  <w:num w:numId="39">
    <w:abstractNumId w:val="38"/>
  </w:num>
  <w:num w:numId="40">
    <w:abstractNumId w:val="32"/>
  </w:num>
  <w:num w:numId="41">
    <w:abstractNumId w:val="8"/>
  </w:num>
  <w:num w:numId="42">
    <w:abstractNumId w:val="26"/>
  </w:num>
  <w:num w:numId="43">
    <w:abstractNumId w:val="18"/>
  </w:num>
  <w:num w:numId="44">
    <w:abstractNumId w:val="3"/>
  </w:num>
  <w:num w:numId="45">
    <w:abstractNumId w:val="39"/>
  </w:num>
  <w:num w:numId="46">
    <w:abstractNumId w:val="34"/>
  </w:num>
  <w:num w:numId="47">
    <w:abstractNumId w:val="1"/>
  </w:num>
  <w:num w:numId="48">
    <w:abstractNumId w:val="45"/>
  </w:num>
  <w:num w:numId="49">
    <w:abstractNumId w:val="21"/>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9A4B53"/>
    <w:rsid w:val="000012C4"/>
    <w:rsid w:val="00012E67"/>
    <w:rsid w:val="0001778E"/>
    <w:rsid w:val="00036085"/>
    <w:rsid w:val="000360BA"/>
    <w:rsid w:val="00040853"/>
    <w:rsid w:val="00050E5F"/>
    <w:rsid w:val="00065B64"/>
    <w:rsid w:val="00077DCE"/>
    <w:rsid w:val="0009189B"/>
    <w:rsid w:val="00094F1C"/>
    <w:rsid w:val="000A144C"/>
    <w:rsid w:val="000A686D"/>
    <w:rsid w:val="000A71AA"/>
    <w:rsid w:val="000B3388"/>
    <w:rsid w:val="000B4F63"/>
    <w:rsid w:val="000B6D09"/>
    <w:rsid w:val="000D063E"/>
    <w:rsid w:val="000E5BEA"/>
    <w:rsid w:val="00107B6E"/>
    <w:rsid w:val="0012554A"/>
    <w:rsid w:val="0012760F"/>
    <w:rsid w:val="00130440"/>
    <w:rsid w:val="00131DBF"/>
    <w:rsid w:val="001425F9"/>
    <w:rsid w:val="00143F6A"/>
    <w:rsid w:val="00153C08"/>
    <w:rsid w:val="00173C99"/>
    <w:rsid w:val="0019254E"/>
    <w:rsid w:val="00196B49"/>
    <w:rsid w:val="001B6661"/>
    <w:rsid w:val="001C6D53"/>
    <w:rsid w:val="001F1D08"/>
    <w:rsid w:val="001F46E6"/>
    <w:rsid w:val="002004DA"/>
    <w:rsid w:val="002106AE"/>
    <w:rsid w:val="00221652"/>
    <w:rsid w:val="0022194F"/>
    <w:rsid w:val="00222812"/>
    <w:rsid w:val="00234A25"/>
    <w:rsid w:val="00244088"/>
    <w:rsid w:val="00247854"/>
    <w:rsid w:val="0025441E"/>
    <w:rsid w:val="00257317"/>
    <w:rsid w:val="00262151"/>
    <w:rsid w:val="00267199"/>
    <w:rsid w:val="00283736"/>
    <w:rsid w:val="00284DF4"/>
    <w:rsid w:val="002A417A"/>
    <w:rsid w:val="002A65B3"/>
    <w:rsid w:val="002B1128"/>
    <w:rsid w:val="002B39D3"/>
    <w:rsid w:val="002C5089"/>
    <w:rsid w:val="002D0E0D"/>
    <w:rsid w:val="002D38A8"/>
    <w:rsid w:val="002D6736"/>
    <w:rsid w:val="002F5918"/>
    <w:rsid w:val="00312CDA"/>
    <w:rsid w:val="0031561D"/>
    <w:rsid w:val="003447AD"/>
    <w:rsid w:val="00354FC9"/>
    <w:rsid w:val="00371098"/>
    <w:rsid w:val="003858FF"/>
    <w:rsid w:val="003A0818"/>
    <w:rsid w:val="003B3FF0"/>
    <w:rsid w:val="003B75D5"/>
    <w:rsid w:val="003C4091"/>
    <w:rsid w:val="003C6924"/>
    <w:rsid w:val="003E0049"/>
    <w:rsid w:val="003E1380"/>
    <w:rsid w:val="003E660A"/>
    <w:rsid w:val="003F48AF"/>
    <w:rsid w:val="004019AE"/>
    <w:rsid w:val="00411085"/>
    <w:rsid w:val="00411472"/>
    <w:rsid w:val="00411525"/>
    <w:rsid w:val="00415EB8"/>
    <w:rsid w:val="0041660E"/>
    <w:rsid w:val="004170DC"/>
    <w:rsid w:val="00422398"/>
    <w:rsid w:val="0044122F"/>
    <w:rsid w:val="00457E32"/>
    <w:rsid w:val="00461C82"/>
    <w:rsid w:val="00464FB8"/>
    <w:rsid w:val="004871B4"/>
    <w:rsid w:val="004A10C7"/>
    <w:rsid w:val="004A588C"/>
    <w:rsid w:val="004B260C"/>
    <w:rsid w:val="004C17F1"/>
    <w:rsid w:val="004D1415"/>
    <w:rsid w:val="004D2ED8"/>
    <w:rsid w:val="005114E5"/>
    <w:rsid w:val="00522902"/>
    <w:rsid w:val="00524BFB"/>
    <w:rsid w:val="0054598C"/>
    <w:rsid w:val="00551700"/>
    <w:rsid w:val="00574024"/>
    <w:rsid w:val="00585E57"/>
    <w:rsid w:val="005A684B"/>
    <w:rsid w:val="005B657C"/>
    <w:rsid w:val="005C3DE7"/>
    <w:rsid w:val="005C3E5D"/>
    <w:rsid w:val="005C64A1"/>
    <w:rsid w:val="005E7B7C"/>
    <w:rsid w:val="005F30EA"/>
    <w:rsid w:val="00607C11"/>
    <w:rsid w:val="006119C3"/>
    <w:rsid w:val="0063695A"/>
    <w:rsid w:val="00640560"/>
    <w:rsid w:val="006412EC"/>
    <w:rsid w:val="006429E4"/>
    <w:rsid w:val="00651F86"/>
    <w:rsid w:val="00686D45"/>
    <w:rsid w:val="00696B08"/>
    <w:rsid w:val="006C0F67"/>
    <w:rsid w:val="006D3C1E"/>
    <w:rsid w:val="006D6BDC"/>
    <w:rsid w:val="006E42D3"/>
    <w:rsid w:val="006E550B"/>
    <w:rsid w:val="006F0425"/>
    <w:rsid w:val="00715FAB"/>
    <w:rsid w:val="00721047"/>
    <w:rsid w:val="007250AF"/>
    <w:rsid w:val="00736ED9"/>
    <w:rsid w:val="007417FC"/>
    <w:rsid w:val="007422AD"/>
    <w:rsid w:val="00760C79"/>
    <w:rsid w:val="00765134"/>
    <w:rsid w:val="0077293C"/>
    <w:rsid w:val="00775BEB"/>
    <w:rsid w:val="00777C68"/>
    <w:rsid w:val="0079179A"/>
    <w:rsid w:val="00796440"/>
    <w:rsid w:val="007A4D3E"/>
    <w:rsid w:val="007A7534"/>
    <w:rsid w:val="007B0DC2"/>
    <w:rsid w:val="007B5F94"/>
    <w:rsid w:val="007C6818"/>
    <w:rsid w:val="007D4A15"/>
    <w:rsid w:val="007D74E3"/>
    <w:rsid w:val="00807973"/>
    <w:rsid w:val="00810E00"/>
    <w:rsid w:val="00812D8F"/>
    <w:rsid w:val="00852D5F"/>
    <w:rsid w:val="00853877"/>
    <w:rsid w:val="00853E99"/>
    <w:rsid w:val="00862B1C"/>
    <w:rsid w:val="00864CC5"/>
    <w:rsid w:val="008957A3"/>
    <w:rsid w:val="00896609"/>
    <w:rsid w:val="008A0F72"/>
    <w:rsid w:val="008A3ECB"/>
    <w:rsid w:val="008A4850"/>
    <w:rsid w:val="008A5F4B"/>
    <w:rsid w:val="008B680F"/>
    <w:rsid w:val="008C434B"/>
    <w:rsid w:val="008D5852"/>
    <w:rsid w:val="008D5CF9"/>
    <w:rsid w:val="008F03E6"/>
    <w:rsid w:val="008F6916"/>
    <w:rsid w:val="009004FA"/>
    <w:rsid w:val="00920EAB"/>
    <w:rsid w:val="0092504B"/>
    <w:rsid w:val="00931EB5"/>
    <w:rsid w:val="00937200"/>
    <w:rsid w:val="00937885"/>
    <w:rsid w:val="00941CA6"/>
    <w:rsid w:val="009475CB"/>
    <w:rsid w:val="0095137F"/>
    <w:rsid w:val="00965418"/>
    <w:rsid w:val="00966A8A"/>
    <w:rsid w:val="00967D42"/>
    <w:rsid w:val="009738C6"/>
    <w:rsid w:val="00974B2D"/>
    <w:rsid w:val="009944CD"/>
    <w:rsid w:val="00994FD0"/>
    <w:rsid w:val="009A4B53"/>
    <w:rsid w:val="009A52CE"/>
    <w:rsid w:val="009B2FE3"/>
    <w:rsid w:val="009C3CCE"/>
    <w:rsid w:val="009D104B"/>
    <w:rsid w:val="009D6139"/>
    <w:rsid w:val="009E6F93"/>
    <w:rsid w:val="009F3D9F"/>
    <w:rsid w:val="00A02D67"/>
    <w:rsid w:val="00A15AEA"/>
    <w:rsid w:val="00A363F8"/>
    <w:rsid w:val="00A734AD"/>
    <w:rsid w:val="00A73772"/>
    <w:rsid w:val="00A774C8"/>
    <w:rsid w:val="00A85F55"/>
    <w:rsid w:val="00A9679C"/>
    <w:rsid w:val="00AB0E79"/>
    <w:rsid w:val="00AB2C93"/>
    <w:rsid w:val="00AD6818"/>
    <w:rsid w:val="00AD6B69"/>
    <w:rsid w:val="00AF437B"/>
    <w:rsid w:val="00B03BF2"/>
    <w:rsid w:val="00B138EA"/>
    <w:rsid w:val="00B21DAD"/>
    <w:rsid w:val="00B31180"/>
    <w:rsid w:val="00B3407D"/>
    <w:rsid w:val="00B45BD7"/>
    <w:rsid w:val="00B46C70"/>
    <w:rsid w:val="00B476FD"/>
    <w:rsid w:val="00B614FE"/>
    <w:rsid w:val="00B70C1A"/>
    <w:rsid w:val="00B82E52"/>
    <w:rsid w:val="00B90740"/>
    <w:rsid w:val="00BA095D"/>
    <w:rsid w:val="00BB481E"/>
    <w:rsid w:val="00BC3621"/>
    <w:rsid w:val="00BC4BB5"/>
    <w:rsid w:val="00BC7AD1"/>
    <w:rsid w:val="00BE05B2"/>
    <w:rsid w:val="00BE6F03"/>
    <w:rsid w:val="00BF657F"/>
    <w:rsid w:val="00C15F03"/>
    <w:rsid w:val="00C25535"/>
    <w:rsid w:val="00C3478E"/>
    <w:rsid w:val="00C46E44"/>
    <w:rsid w:val="00C47955"/>
    <w:rsid w:val="00C52E27"/>
    <w:rsid w:val="00C7090A"/>
    <w:rsid w:val="00C76D67"/>
    <w:rsid w:val="00C823BB"/>
    <w:rsid w:val="00C82B6C"/>
    <w:rsid w:val="00C872F9"/>
    <w:rsid w:val="00C876CA"/>
    <w:rsid w:val="00C971CC"/>
    <w:rsid w:val="00CA253C"/>
    <w:rsid w:val="00CA55C2"/>
    <w:rsid w:val="00CA586D"/>
    <w:rsid w:val="00CD1488"/>
    <w:rsid w:val="00CE79AA"/>
    <w:rsid w:val="00D11F2F"/>
    <w:rsid w:val="00D17FBD"/>
    <w:rsid w:val="00D400F3"/>
    <w:rsid w:val="00D72BFB"/>
    <w:rsid w:val="00D75BC0"/>
    <w:rsid w:val="00D879BA"/>
    <w:rsid w:val="00D90F61"/>
    <w:rsid w:val="00D95633"/>
    <w:rsid w:val="00DB1ABC"/>
    <w:rsid w:val="00DC5081"/>
    <w:rsid w:val="00DC5666"/>
    <w:rsid w:val="00DE5367"/>
    <w:rsid w:val="00DE7F6C"/>
    <w:rsid w:val="00DF5785"/>
    <w:rsid w:val="00E02808"/>
    <w:rsid w:val="00E34111"/>
    <w:rsid w:val="00E44146"/>
    <w:rsid w:val="00E530BE"/>
    <w:rsid w:val="00E56325"/>
    <w:rsid w:val="00E81C28"/>
    <w:rsid w:val="00E85685"/>
    <w:rsid w:val="00EA6B6B"/>
    <w:rsid w:val="00EE6039"/>
    <w:rsid w:val="00EF1F27"/>
    <w:rsid w:val="00F01433"/>
    <w:rsid w:val="00F078E2"/>
    <w:rsid w:val="00F23057"/>
    <w:rsid w:val="00F36D46"/>
    <w:rsid w:val="00F5254D"/>
    <w:rsid w:val="00F6581A"/>
    <w:rsid w:val="00F7356B"/>
    <w:rsid w:val="00F84C4E"/>
    <w:rsid w:val="00F90F9F"/>
    <w:rsid w:val="00FA0869"/>
    <w:rsid w:val="00FA4A11"/>
    <w:rsid w:val="00FB53B0"/>
    <w:rsid w:val="00FB5784"/>
    <w:rsid w:val="00FC679E"/>
    <w:rsid w:val="00FD1AC0"/>
    <w:rsid w:val="00FF65F3"/>
    <w:rsid w:val="00FF7129"/>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List Paragraph" w:uiPriority="34" w:qFormat="1"/>
  </w:latentStyles>
  <w:style w:type="paragraph" w:default="1" w:styleId="Normal">
    <w:name w:val="Normal"/>
    <w:qFormat/>
    <w:rsid w:val="00FB23F9"/>
  </w:style>
  <w:style w:type="paragraph" w:styleId="Titre1">
    <w:name w:val="heading 1"/>
    <w:basedOn w:val="Normal"/>
    <w:next w:val="Normal"/>
    <w:link w:val="Titre1Car"/>
    <w:uiPriority w:val="9"/>
    <w:qFormat/>
    <w:rsid w:val="002D0E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D0E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D0E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2D0E0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2D0E0D"/>
    <w:rPr>
      <w:rFonts w:asciiTheme="majorHAnsi" w:eastAsiaTheme="majorEastAsia" w:hAnsiTheme="majorHAnsi" w:cstheme="majorBidi"/>
      <w:b/>
      <w:bCs/>
      <w:color w:val="345A8A" w:themeColor="accent1" w:themeShade="B5"/>
      <w:sz w:val="32"/>
      <w:szCs w:val="32"/>
    </w:rPr>
  </w:style>
  <w:style w:type="character" w:customStyle="1" w:styleId="Titre3Car">
    <w:name w:val="Titre 3 Car"/>
    <w:basedOn w:val="Policepardfaut"/>
    <w:link w:val="Titre3"/>
    <w:uiPriority w:val="9"/>
    <w:rsid w:val="002D0E0D"/>
    <w:rPr>
      <w:rFonts w:asciiTheme="majorHAnsi" w:eastAsiaTheme="majorEastAsia" w:hAnsiTheme="majorHAnsi" w:cstheme="majorBidi"/>
      <w:b/>
      <w:bCs/>
      <w:color w:val="4F81BD" w:themeColor="accent1"/>
      <w:sz w:val="24"/>
      <w:szCs w:val="24"/>
    </w:rPr>
  </w:style>
  <w:style w:type="paragraph" w:customStyle="1" w:styleId="CHAPITRE">
    <w:name w:val="CHAPITRE"/>
    <w:basedOn w:val="Titre2"/>
    <w:rsid w:val="002D0E0D"/>
    <w:rPr>
      <w:rFonts w:ascii="Comic Sans MS" w:hAnsi="Comic Sans MS"/>
      <w:color w:val="FF0000"/>
      <w:u w:val="single"/>
    </w:rPr>
  </w:style>
  <w:style w:type="paragraph" w:customStyle="1" w:styleId="TITREGENERAL">
    <w:name w:val="TITRE GENERAL"/>
    <w:basedOn w:val="Titre1"/>
    <w:rsid w:val="002D0E0D"/>
    <w:pPr>
      <w:jc w:val="center"/>
    </w:pPr>
    <w:rPr>
      <w:rFonts w:ascii="Comic Sans MS" w:hAnsi="Comic Sans MS"/>
      <w:color w:val="FF0000"/>
      <w:u w:val="single"/>
    </w:rPr>
  </w:style>
  <w:style w:type="paragraph" w:customStyle="1" w:styleId="SOUS-CHAPITRE">
    <w:name w:val="SOUS-CHAPITRE"/>
    <w:basedOn w:val="CHAPITRE"/>
    <w:rsid w:val="002D0E0D"/>
    <w:pPr>
      <w:ind w:left="708"/>
    </w:pPr>
    <w:rPr>
      <w:b w:val="0"/>
      <w:color w:val="008000"/>
    </w:rPr>
  </w:style>
  <w:style w:type="paragraph" w:customStyle="1" w:styleId="PARAGRAPHE">
    <w:name w:val="PARAGRAPHE"/>
    <w:basedOn w:val="Normal"/>
    <w:rsid w:val="006C0F67"/>
    <w:pPr>
      <w:ind w:left="708" w:firstLine="708"/>
      <w:jc w:val="center"/>
    </w:pPr>
    <w:rPr>
      <w:rFonts w:ascii="Comic Sans MS" w:hAnsi="Comic Sans MS"/>
      <w:b/>
      <w:sz w:val="22"/>
      <w:u w:val="single"/>
    </w:rPr>
  </w:style>
  <w:style w:type="paragraph" w:styleId="Paragraphedeliste">
    <w:name w:val="List Paragraph"/>
    <w:basedOn w:val="Normal"/>
    <w:uiPriority w:val="34"/>
    <w:qFormat/>
    <w:rsid w:val="002A417A"/>
    <w:pPr>
      <w:ind w:left="720"/>
      <w:contextualSpacing/>
    </w:pPr>
  </w:style>
  <w:style w:type="table" w:styleId="Grille">
    <w:name w:val="Table Grid"/>
    <w:basedOn w:val="TableauNormal"/>
    <w:rsid w:val="009C3CC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etitpargraphe">
    <w:name w:val="petit pargraphe"/>
    <w:basedOn w:val="Paragraphedeliste"/>
    <w:rsid w:val="00FB5784"/>
    <w:pPr>
      <w:widowControl w:val="0"/>
      <w:autoSpaceDE w:val="0"/>
      <w:autoSpaceDN w:val="0"/>
      <w:adjustRightInd w:val="0"/>
      <w:spacing w:after="0"/>
      <w:ind w:left="0"/>
      <w:jc w:val="center"/>
    </w:pPr>
    <w:rPr>
      <w:rFonts w:ascii="Comic Sans MS" w:hAnsi="Comic Sans MS" w:cs="TimesNewRoman"/>
      <w:b/>
      <w:color w:val="0000FF"/>
      <w:szCs w:val="22"/>
      <w:u w:val="single"/>
    </w:rPr>
  </w:style>
  <w:style w:type="paragraph" w:styleId="Textedebulles">
    <w:name w:val="Balloon Text"/>
    <w:basedOn w:val="Normal"/>
    <w:link w:val="TextedebullesCar"/>
    <w:rsid w:val="00B3407D"/>
    <w:pPr>
      <w:spacing w:after="0"/>
    </w:pPr>
    <w:rPr>
      <w:rFonts w:ascii="Lucida Grande" w:hAnsi="Lucida Grande"/>
      <w:sz w:val="18"/>
      <w:szCs w:val="18"/>
    </w:rPr>
  </w:style>
  <w:style w:type="character" w:customStyle="1" w:styleId="TextedebullesCar">
    <w:name w:val="Texte de bulles Car"/>
    <w:basedOn w:val="Policepardfaut"/>
    <w:link w:val="Textedebulles"/>
    <w:rsid w:val="00B3407D"/>
    <w:rPr>
      <w:rFonts w:ascii="Lucida Grande" w:hAnsi="Lucida Grande"/>
      <w:sz w:val="18"/>
      <w:szCs w:val="18"/>
    </w:rPr>
  </w:style>
  <w:style w:type="paragraph" w:styleId="Pieddepage">
    <w:name w:val="footer"/>
    <w:basedOn w:val="Normal"/>
    <w:link w:val="PieddepageCar"/>
    <w:rsid w:val="00CA55C2"/>
    <w:pPr>
      <w:tabs>
        <w:tab w:val="center" w:pos="4536"/>
        <w:tab w:val="right" w:pos="9072"/>
      </w:tabs>
      <w:spacing w:after="0"/>
    </w:pPr>
  </w:style>
  <w:style w:type="character" w:customStyle="1" w:styleId="PieddepageCar">
    <w:name w:val="Pied de page Car"/>
    <w:basedOn w:val="Policepardfaut"/>
    <w:link w:val="Pieddepage"/>
    <w:rsid w:val="00CA55C2"/>
  </w:style>
  <w:style w:type="character" w:styleId="Numrodepage">
    <w:name w:val="page number"/>
    <w:basedOn w:val="Policepardfaut"/>
    <w:rsid w:val="00CA55C2"/>
  </w:style>
  <w:style w:type="paragraph" w:styleId="En-tte">
    <w:name w:val="header"/>
    <w:basedOn w:val="Normal"/>
    <w:link w:val="En-tteCar"/>
    <w:rsid w:val="00CA55C2"/>
    <w:pPr>
      <w:tabs>
        <w:tab w:val="center" w:pos="4536"/>
        <w:tab w:val="right" w:pos="9072"/>
      </w:tabs>
      <w:spacing w:after="0"/>
    </w:pPr>
  </w:style>
  <w:style w:type="character" w:customStyle="1" w:styleId="En-tteCar">
    <w:name w:val="En-tête Car"/>
    <w:basedOn w:val="Policepardfaut"/>
    <w:link w:val="En-tte"/>
    <w:rsid w:val="00CA55C2"/>
  </w:style>
  <w:style w:type="paragraph" w:customStyle="1" w:styleId="Normalprfr">
    <w:name w:val="Normal préfér"/>
    <w:basedOn w:val="Normal"/>
    <w:rsid w:val="00C47955"/>
    <w:rPr>
      <w:rFonts w:ascii="Comic Sans MS" w:hAnsi="Comic Sans MS"/>
      <w:sz w:val="20"/>
    </w:rPr>
  </w:style>
  <w:style w:type="paragraph" w:customStyle="1" w:styleId="Normalprfr0">
    <w:name w:val="Normal préféré"/>
    <w:basedOn w:val="Normalprfr"/>
    <w:rsid w:val="00C4795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diagramColors" Target="diagrams/colors15.xml"/><Relationship Id="rId121" Type="http://schemas.openxmlformats.org/officeDocument/2006/relationships/diagramData" Target="diagrams/data30.xml"/><Relationship Id="rId133" Type="http://schemas.openxmlformats.org/officeDocument/2006/relationships/diagramData" Target="diagrams/data33.xml"/><Relationship Id="rId178" Type="http://schemas.openxmlformats.org/officeDocument/2006/relationships/diagramData" Target="diagrams/data44.xml"/><Relationship Id="rId60" Type="http://schemas.openxmlformats.org/officeDocument/2006/relationships/diagramColors" Target="diagrams/colors14.xml"/><Relationship Id="rId70" Type="http://schemas.openxmlformats.org/officeDocument/2006/relationships/diagramLayout" Target="diagrams/layout17.xml"/><Relationship Id="rId94" Type="http://schemas.openxmlformats.org/officeDocument/2006/relationships/diagramLayout" Target="diagrams/layout23.xml"/><Relationship Id="rId7" Type="http://schemas.openxmlformats.org/officeDocument/2006/relationships/diagramQuickStyle" Target="diagrams/quickStyle1.xml"/><Relationship Id="rId74" Type="http://schemas.openxmlformats.org/officeDocument/2006/relationships/diagramLayout" Target="diagrams/layout18.xml"/><Relationship Id="rId102" Type="http://schemas.openxmlformats.org/officeDocument/2006/relationships/diagramLayout" Target="diagrams/layout25.xml"/><Relationship Id="rId25" Type="http://schemas.openxmlformats.org/officeDocument/2006/relationships/diagramData" Target="diagrams/data6.xml"/><Relationship Id="rId169" Type="http://schemas.openxmlformats.org/officeDocument/2006/relationships/diagramColors" Target="diagrams/colors41.xml"/><Relationship Id="rId106" Type="http://schemas.openxmlformats.org/officeDocument/2006/relationships/diagramLayout" Target="diagrams/layout26.xml"/><Relationship Id="rId122" Type="http://schemas.openxmlformats.org/officeDocument/2006/relationships/diagramLayout" Target="diagrams/layout30.xml"/><Relationship Id="rId116" Type="http://schemas.openxmlformats.org/officeDocument/2006/relationships/diagramColors" Target="diagrams/colors28.xml"/><Relationship Id="rId119" Type="http://schemas.openxmlformats.org/officeDocument/2006/relationships/diagramQuickStyle" Target="diagrams/quickStyle29.xml"/><Relationship Id="rId96" Type="http://schemas.openxmlformats.org/officeDocument/2006/relationships/diagramColors" Target="diagrams/colors23.xml"/><Relationship Id="rId183" Type="http://schemas.openxmlformats.org/officeDocument/2006/relationships/footer" Target="footer2.xml"/><Relationship Id="rId10" Type="http://schemas.openxmlformats.org/officeDocument/2006/relationships/diagramLayout" Target="diagrams/layout2.xml"/><Relationship Id="rId138" Type="http://schemas.openxmlformats.org/officeDocument/2006/relationships/diagramLayout" Target="diagrams/layout34.xml"/><Relationship Id="rId50" Type="http://schemas.openxmlformats.org/officeDocument/2006/relationships/diagramLayout" Target="diagrams/layout12.xml"/><Relationship Id="rId118" Type="http://schemas.openxmlformats.org/officeDocument/2006/relationships/diagramLayout" Target="diagrams/layout29.xml"/><Relationship Id="rId128" Type="http://schemas.openxmlformats.org/officeDocument/2006/relationships/diagramColors" Target="diagrams/colors31.xml"/><Relationship Id="rId180" Type="http://schemas.openxmlformats.org/officeDocument/2006/relationships/diagramQuickStyle" Target="diagrams/quickStyle44.xml"/><Relationship Id="rId17" Type="http://schemas.openxmlformats.org/officeDocument/2006/relationships/diagramData" Target="diagrams/data4.xml"/><Relationship Id="rId181" Type="http://schemas.openxmlformats.org/officeDocument/2006/relationships/diagramColors" Target="diagrams/colors44.xml"/><Relationship Id="rId107" Type="http://schemas.openxmlformats.org/officeDocument/2006/relationships/diagramQuickStyle" Target="diagrams/quickStyle26.xml"/><Relationship Id="rId71" Type="http://schemas.openxmlformats.org/officeDocument/2006/relationships/diagramQuickStyle" Target="diagrams/quickStyle17.xml"/><Relationship Id="rId142" Type="http://schemas.openxmlformats.org/officeDocument/2006/relationships/diagramLayout" Target="diagrams/layout35.xml"/><Relationship Id="rId160" Type="http://schemas.openxmlformats.org/officeDocument/2006/relationships/diagramQuickStyle" Target="diagrams/quickStyle39.xml"/><Relationship Id="rId4" Type="http://schemas.openxmlformats.org/officeDocument/2006/relationships/webSettings" Target="webSettings.xml"/><Relationship Id="rId28" Type="http://schemas.openxmlformats.org/officeDocument/2006/relationships/diagramColors" Target="diagrams/colors6.xml"/><Relationship Id="rId89" Type="http://schemas.openxmlformats.org/officeDocument/2006/relationships/diagramData" Target="diagrams/data22.xml"/><Relationship Id="rId114" Type="http://schemas.openxmlformats.org/officeDocument/2006/relationships/diagramLayout" Target="diagrams/layout28.xml"/><Relationship Id="rId185" Type="http://schemas.openxmlformats.org/officeDocument/2006/relationships/theme" Target="theme/theme1.xml"/><Relationship Id="rId88" Type="http://schemas.openxmlformats.org/officeDocument/2006/relationships/diagramColors" Target="diagrams/colors21.xml"/><Relationship Id="rId82" Type="http://schemas.openxmlformats.org/officeDocument/2006/relationships/diagramLayout" Target="diagrams/layout20.xml"/><Relationship Id="rId124" Type="http://schemas.openxmlformats.org/officeDocument/2006/relationships/diagramColors" Target="diagrams/colors30.xml"/><Relationship Id="rId69" Type="http://schemas.openxmlformats.org/officeDocument/2006/relationships/diagramData" Target="diagrams/data17.xml"/><Relationship Id="rId148" Type="http://schemas.openxmlformats.org/officeDocument/2006/relationships/diagramColors" Target="diagrams/colors36.xml"/><Relationship Id="rId147" Type="http://schemas.openxmlformats.org/officeDocument/2006/relationships/diagramQuickStyle" Target="diagrams/quickStyle36.xml"/><Relationship Id="rId38" Type="http://schemas.openxmlformats.org/officeDocument/2006/relationships/diagramLayout" Target="diagrams/layout9.xml"/><Relationship Id="rId159" Type="http://schemas.openxmlformats.org/officeDocument/2006/relationships/diagramLayout" Target="diagrams/layout39.xml"/><Relationship Id="rId176" Type="http://schemas.openxmlformats.org/officeDocument/2006/relationships/diagramQuickStyle" Target="diagrams/quickStyle43.xml"/><Relationship Id="rId20" Type="http://schemas.openxmlformats.org/officeDocument/2006/relationships/diagramColors" Target="diagrams/colors4.xml"/><Relationship Id="rId2" Type="http://schemas.openxmlformats.org/officeDocument/2006/relationships/styles" Target="styles.xml"/><Relationship Id="rId140" Type="http://schemas.openxmlformats.org/officeDocument/2006/relationships/diagramColors" Target="diagrams/colors34.xml"/><Relationship Id="rId144" Type="http://schemas.openxmlformats.org/officeDocument/2006/relationships/diagramColors" Target="diagrams/colors35.xml"/><Relationship Id="rId72" Type="http://schemas.openxmlformats.org/officeDocument/2006/relationships/diagramColors" Target="diagrams/colors17.xml"/><Relationship Id="rId35" Type="http://schemas.openxmlformats.org/officeDocument/2006/relationships/diagramQuickStyle" Target="diagrams/quickStyle8.xml"/><Relationship Id="rId75" Type="http://schemas.openxmlformats.org/officeDocument/2006/relationships/diagramQuickStyle" Target="diagrams/quickStyle18.xml"/><Relationship Id="rId80" Type="http://schemas.openxmlformats.org/officeDocument/2006/relationships/diagramColors" Target="diagrams/colors19.xml"/><Relationship Id="rId31" Type="http://schemas.openxmlformats.org/officeDocument/2006/relationships/diagramQuickStyle" Target="diagrams/quickStyle7.xml"/><Relationship Id="rId62" Type="http://schemas.openxmlformats.org/officeDocument/2006/relationships/diagramLayout" Target="diagrams/layout15.xml"/><Relationship Id="rId79" Type="http://schemas.openxmlformats.org/officeDocument/2006/relationships/diagramQuickStyle" Target="diagrams/quickStyle19.xml"/><Relationship Id="rId97" Type="http://schemas.openxmlformats.org/officeDocument/2006/relationships/diagramData" Target="diagrams/data24.xml"/><Relationship Id="rId111" Type="http://schemas.openxmlformats.org/officeDocument/2006/relationships/diagramQuickStyle" Target="diagrams/quickStyle27.xml"/><Relationship Id="rId98" Type="http://schemas.openxmlformats.org/officeDocument/2006/relationships/diagramLayout" Target="diagrams/layout24.xml"/><Relationship Id="rId152" Type="http://schemas.openxmlformats.org/officeDocument/2006/relationships/diagramColors" Target="diagrams/colors37.xml"/><Relationship Id="rId1" Type="http://schemas.openxmlformats.org/officeDocument/2006/relationships/numbering" Target="numbering.xml"/><Relationship Id="rId24" Type="http://schemas.openxmlformats.org/officeDocument/2006/relationships/diagramColors" Target="diagrams/colors5.xml"/><Relationship Id="rId47" Type="http://schemas.openxmlformats.org/officeDocument/2006/relationships/diagramQuickStyle" Target="diagrams/quickStyle11.xml"/><Relationship Id="rId56" Type="http://schemas.openxmlformats.org/officeDocument/2006/relationships/diagramColors" Target="diagrams/colors13.xml"/><Relationship Id="rId48" Type="http://schemas.openxmlformats.org/officeDocument/2006/relationships/diagramColors" Target="diagrams/colors11.xml"/><Relationship Id="rId132" Type="http://schemas.openxmlformats.org/officeDocument/2006/relationships/diagramColors" Target="diagrams/colors32.xml"/><Relationship Id="rId32" Type="http://schemas.openxmlformats.org/officeDocument/2006/relationships/diagramColors" Target="diagrams/colors7.xml"/><Relationship Id="rId13" Type="http://schemas.openxmlformats.org/officeDocument/2006/relationships/diagramData" Target="diagrams/data3.xml"/><Relationship Id="rId52" Type="http://schemas.openxmlformats.org/officeDocument/2006/relationships/diagramColors" Target="diagrams/colors12.xml"/><Relationship Id="rId157" Type="http://schemas.openxmlformats.org/officeDocument/2006/relationships/diagramColors" Target="diagrams/colors38.xml"/><Relationship Id="rId170" Type="http://schemas.openxmlformats.org/officeDocument/2006/relationships/diagramData" Target="diagrams/data42.xml"/><Relationship Id="rId177" Type="http://schemas.openxmlformats.org/officeDocument/2006/relationships/diagramColors" Target="diagrams/colors43.xml"/><Relationship Id="rId54" Type="http://schemas.openxmlformats.org/officeDocument/2006/relationships/diagramLayout" Target="diagrams/layout13.xml"/><Relationship Id="rId101" Type="http://schemas.openxmlformats.org/officeDocument/2006/relationships/diagramData" Target="diagrams/data25.xml"/><Relationship Id="rId155" Type="http://schemas.openxmlformats.org/officeDocument/2006/relationships/diagramLayout" Target="diagrams/layout38.xml"/><Relationship Id="rId163" Type="http://schemas.openxmlformats.org/officeDocument/2006/relationships/diagramLayout" Target="diagrams/layout40.xml"/><Relationship Id="rId23" Type="http://schemas.openxmlformats.org/officeDocument/2006/relationships/diagramQuickStyle" Target="diagrams/quickStyle5.xml"/><Relationship Id="rId136" Type="http://schemas.openxmlformats.org/officeDocument/2006/relationships/diagramColors" Target="diagrams/colors33.xml"/><Relationship Id="rId166" Type="http://schemas.openxmlformats.org/officeDocument/2006/relationships/diagramData" Target="diagrams/data41.xml"/><Relationship Id="rId61" Type="http://schemas.openxmlformats.org/officeDocument/2006/relationships/diagramData" Target="diagrams/data15.xml"/><Relationship Id="rId53" Type="http://schemas.openxmlformats.org/officeDocument/2006/relationships/diagramData" Target="diagrams/data13.xml"/><Relationship Id="rId84" Type="http://schemas.openxmlformats.org/officeDocument/2006/relationships/diagramColors" Target="diagrams/colors20.xml"/><Relationship Id="rId146" Type="http://schemas.openxmlformats.org/officeDocument/2006/relationships/diagramLayout" Target="diagrams/layout36.xml"/><Relationship Id="rId30" Type="http://schemas.openxmlformats.org/officeDocument/2006/relationships/diagramLayout" Target="diagrams/layout7.xml"/><Relationship Id="rId29" Type="http://schemas.openxmlformats.org/officeDocument/2006/relationships/diagramData" Target="diagrams/data7.xml"/><Relationship Id="rId184" Type="http://schemas.openxmlformats.org/officeDocument/2006/relationships/fontTable" Target="fontTable.xml"/><Relationship Id="rId83" Type="http://schemas.openxmlformats.org/officeDocument/2006/relationships/diagramQuickStyle" Target="diagrams/quickStyle20.xml"/><Relationship Id="rId171" Type="http://schemas.openxmlformats.org/officeDocument/2006/relationships/diagramLayout" Target="diagrams/layout42.xml"/><Relationship Id="rId173" Type="http://schemas.openxmlformats.org/officeDocument/2006/relationships/diagramColors" Target="diagrams/colors42.xml"/><Relationship Id="rId41" Type="http://schemas.openxmlformats.org/officeDocument/2006/relationships/diagramData" Target="diagrams/data10.xml"/><Relationship Id="rId5" Type="http://schemas.openxmlformats.org/officeDocument/2006/relationships/diagramData" Target="diagrams/data1.xml"/><Relationship Id="rId172" Type="http://schemas.openxmlformats.org/officeDocument/2006/relationships/diagramQuickStyle" Target="diagrams/quickStyle42.xml"/><Relationship Id="rId22" Type="http://schemas.openxmlformats.org/officeDocument/2006/relationships/diagramLayout" Target="diagrams/layout5.xml"/><Relationship Id="rId95" Type="http://schemas.openxmlformats.org/officeDocument/2006/relationships/diagramQuickStyle" Target="diagrams/quickStyle23.xml"/><Relationship Id="rId39" Type="http://schemas.openxmlformats.org/officeDocument/2006/relationships/diagramQuickStyle" Target="diagrams/quickStyle9.xml"/><Relationship Id="rId43" Type="http://schemas.openxmlformats.org/officeDocument/2006/relationships/diagramQuickStyle" Target="diagrams/quickStyle10.xml"/><Relationship Id="rId179" Type="http://schemas.openxmlformats.org/officeDocument/2006/relationships/diagramLayout" Target="diagrams/layout44.xml"/><Relationship Id="rId104" Type="http://schemas.openxmlformats.org/officeDocument/2006/relationships/diagramColors" Target="diagrams/colors25.xml"/><Relationship Id="rId130" Type="http://schemas.openxmlformats.org/officeDocument/2006/relationships/diagramLayout" Target="diagrams/layout32.xml"/><Relationship Id="rId165" Type="http://schemas.openxmlformats.org/officeDocument/2006/relationships/diagramColors" Target="diagrams/colors40.xml"/><Relationship Id="rId156" Type="http://schemas.openxmlformats.org/officeDocument/2006/relationships/diagramQuickStyle" Target="diagrams/quickStyle38.xml"/><Relationship Id="rId90" Type="http://schemas.openxmlformats.org/officeDocument/2006/relationships/diagramLayout" Target="diagrams/layout22.xml"/><Relationship Id="rId153" Type="http://schemas.openxmlformats.org/officeDocument/2006/relationships/image" Target="media/image1.png"/><Relationship Id="rId77" Type="http://schemas.openxmlformats.org/officeDocument/2006/relationships/diagramData" Target="diagrams/data19.xml"/><Relationship Id="rId63" Type="http://schemas.openxmlformats.org/officeDocument/2006/relationships/diagramQuickStyle" Target="diagrams/quickStyle15.xml"/><Relationship Id="rId85" Type="http://schemas.openxmlformats.org/officeDocument/2006/relationships/diagramData" Target="diagrams/data21.xml"/><Relationship Id="rId105" Type="http://schemas.openxmlformats.org/officeDocument/2006/relationships/diagramData" Target="diagrams/data26.xml"/><Relationship Id="rId9" Type="http://schemas.openxmlformats.org/officeDocument/2006/relationships/diagramData" Target="diagrams/data2.xml"/><Relationship Id="rId18" Type="http://schemas.openxmlformats.org/officeDocument/2006/relationships/diagramLayout" Target="diagrams/layout4.xml"/><Relationship Id="rId27" Type="http://schemas.openxmlformats.org/officeDocument/2006/relationships/diagramQuickStyle" Target="diagrams/quickStyle6.xml"/><Relationship Id="rId99" Type="http://schemas.openxmlformats.org/officeDocument/2006/relationships/diagramQuickStyle" Target="diagrams/quickStyle24.xml"/><Relationship Id="rId14" Type="http://schemas.openxmlformats.org/officeDocument/2006/relationships/diagramLayout" Target="diagrams/layout3.xml"/><Relationship Id="rId103" Type="http://schemas.openxmlformats.org/officeDocument/2006/relationships/diagramQuickStyle" Target="diagrams/quickStyle25.xml"/><Relationship Id="rId127" Type="http://schemas.openxmlformats.org/officeDocument/2006/relationships/diagramQuickStyle" Target="diagrams/quickStyle31.xml"/><Relationship Id="rId158" Type="http://schemas.openxmlformats.org/officeDocument/2006/relationships/diagramData" Target="diagrams/data39.xml"/><Relationship Id="rId92" Type="http://schemas.openxmlformats.org/officeDocument/2006/relationships/diagramColors" Target="diagrams/colors22.xml"/><Relationship Id="rId45" Type="http://schemas.openxmlformats.org/officeDocument/2006/relationships/diagramData" Target="diagrams/data11.xml"/><Relationship Id="rId58" Type="http://schemas.openxmlformats.org/officeDocument/2006/relationships/diagramLayout" Target="diagrams/layout14.xml"/><Relationship Id="rId42" Type="http://schemas.openxmlformats.org/officeDocument/2006/relationships/diagramLayout" Target="diagrams/layout10.xml"/><Relationship Id="rId73" Type="http://schemas.openxmlformats.org/officeDocument/2006/relationships/diagramData" Target="diagrams/data18.xml"/><Relationship Id="rId150" Type="http://schemas.openxmlformats.org/officeDocument/2006/relationships/diagramLayout" Target="diagrams/layout37.xml"/><Relationship Id="rId145" Type="http://schemas.openxmlformats.org/officeDocument/2006/relationships/diagramData" Target="diagrams/data36.xml"/><Relationship Id="rId161" Type="http://schemas.openxmlformats.org/officeDocument/2006/relationships/diagramColors" Target="diagrams/colors39.xml"/><Relationship Id="rId87" Type="http://schemas.openxmlformats.org/officeDocument/2006/relationships/diagramQuickStyle" Target="diagrams/quickStyle21.xml"/><Relationship Id="rId6" Type="http://schemas.openxmlformats.org/officeDocument/2006/relationships/diagramLayout" Target="diagrams/layout1.xml"/><Relationship Id="rId49" Type="http://schemas.openxmlformats.org/officeDocument/2006/relationships/diagramData" Target="diagrams/data12.xml"/><Relationship Id="rId44" Type="http://schemas.openxmlformats.org/officeDocument/2006/relationships/diagramColors" Target="diagrams/colors10.xml"/><Relationship Id="rId117" Type="http://schemas.openxmlformats.org/officeDocument/2006/relationships/diagramData" Target="diagrams/data29.xml"/><Relationship Id="rId129" Type="http://schemas.openxmlformats.org/officeDocument/2006/relationships/diagramData" Target="diagrams/data32.xml"/><Relationship Id="rId134" Type="http://schemas.openxmlformats.org/officeDocument/2006/relationships/diagramLayout" Target="diagrams/layout33.xml"/><Relationship Id="rId149" Type="http://schemas.openxmlformats.org/officeDocument/2006/relationships/diagramData" Target="diagrams/data37.xml"/><Relationship Id="rId112" Type="http://schemas.openxmlformats.org/officeDocument/2006/relationships/diagramColors" Target="diagrams/colors27.xml"/><Relationship Id="rId182" Type="http://schemas.openxmlformats.org/officeDocument/2006/relationships/footer" Target="footer1.xml"/><Relationship Id="rId19" Type="http://schemas.openxmlformats.org/officeDocument/2006/relationships/diagramQuickStyle" Target="diagrams/quickStyle4.xml"/><Relationship Id="rId120" Type="http://schemas.openxmlformats.org/officeDocument/2006/relationships/diagramColors" Target="diagrams/colors29.xml"/><Relationship Id="rId126" Type="http://schemas.openxmlformats.org/officeDocument/2006/relationships/diagramLayout" Target="diagrams/layout31.xml"/><Relationship Id="rId57" Type="http://schemas.openxmlformats.org/officeDocument/2006/relationships/diagramData" Target="diagrams/data14.xml"/><Relationship Id="rId109" Type="http://schemas.openxmlformats.org/officeDocument/2006/relationships/diagramData" Target="diagrams/data27.xml"/><Relationship Id="rId46" Type="http://schemas.openxmlformats.org/officeDocument/2006/relationships/diagramLayout" Target="diagrams/layout11.xml"/><Relationship Id="rId86" Type="http://schemas.openxmlformats.org/officeDocument/2006/relationships/diagramLayout" Target="diagrams/layout21.xml"/><Relationship Id="rId59" Type="http://schemas.openxmlformats.org/officeDocument/2006/relationships/diagramQuickStyle" Target="diagrams/quickStyle14.xml"/><Relationship Id="rId51" Type="http://schemas.openxmlformats.org/officeDocument/2006/relationships/diagramQuickStyle" Target="diagrams/quickStyle12.xml"/><Relationship Id="rId66" Type="http://schemas.openxmlformats.org/officeDocument/2006/relationships/diagramLayout" Target="diagrams/layout16.xml"/><Relationship Id="rId55" Type="http://schemas.openxmlformats.org/officeDocument/2006/relationships/diagramQuickStyle" Target="diagrams/quickStyle13.xml"/><Relationship Id="rId34" Type="http://schemas.openxmlformats.org/officeDocument/2006/relationships/diagramLayout" Target="diagrams/layout8.xml"/><Relationship Id="rId81" Type="http://schemas.openxmlformats.org/officeDocument/2006/relationships/diagramData" Target="diagrams/data20.xml"/><Relationship Id="rId40" Type="http://schemas.openxmlformats.org/officeDocument/2006/relationships/diagramColors" Target="diagrams/colors9.xml"/><Relationship Id="rId135" Type="http://schemas.openxmlformats.org/officeDocument/2006/relationships/diagramQuickStyle" Target="diagrams/quickStyle33.xml"/><Relationship Id="rId36" Type="http://schemas.openxmlformats.org/officeDocument/2006/relationships/diagramColors" Target="diagrams/colors8.xml"/><Relationship Id="rId125" Type="http://schemas.openxmlformats.org/officeDocument/2006/relationships/diagramData" Target="diagrams/data31.xml"/><Relationship Id="rId139" Type="http://schemas.openxmlformats.org/officeDocument/2006/relationships/diagramQuickStyle" Target="diagrams/quickStyle34.xml"/><Relationship Id="rId76" Type="http://schemas.openxmlformats.org/officeDocument/2006/relationships/diagramColors" Target="diagrams/colors18.xml"/><Relationship Id="rId8" Type="http://schemas.openxmlformats.org/officeDocument/2006/relationships/diagramColors" Target="diagrams/colors1.xml"/><Relationship Id="rId65" Type="http://schemas.openxmlformats.org/officeDocument/2006/relationships/diagramData" Target="diagrams/data16.xml"/><Relationship Id="rId67" Type="http://schemas.openxmlformats.org/officeDocument/2006/relationships/diagramQuickStyle" Target="diagrams/quickStyle16.xml"/><Relationship Id="rId37" Type="http://schemas.openxmlformats.org/officeDocument/2006/relationships/diagramData" Target="diagrams/data9.xml"/><Relationship Id="rId141" Type="http://schemas.openxmlformats.org/officeDocument/2006/relationships/diagramData" Target="diagrams/data35.xml"/><Relationship Id="rId174" Type="http://schemas.openxmlformats.org/officeDocument/2006/relationships/diagramData" Target="diagrams/data43.xml"/><Relationship Id="rId110" Type="http://schemas.openxmlformats.org/officeDocument/2006/relationships/diagramLayout" Target="diagrams/layout27.xml"/><Relationship Id="rId113" Type="http://schemas.openxmlformats.org/officeDocument/2006/relationships/diagramData" Target="diagrams/data28.xml"/><Relationship Id="rId12" Type="http://schemas.openxmlformats.org/officeDocument/2006/relationships/diagramColors" Target="diagrams/colors2.xml"/><Relationship Id="rId164" Type="http://schemas.openxmlformats.org/officeDocument/2006/relationships/diagramQuickStyle" Target="diagrams/quickStyle40.xml"/><Relationship Id="rId108" Type="http://schemas.openxmlformats.org/officeDocument/2006/relationships/diagramColors" Target="diagrams/colors26.xml"/><Relationship Id="rId137" Type="http://schemas.openxmlformats.org/officeDocument/2006/relationships/diagramData" Target="diagrams/data34.xml"/><Relationship Id="rId3" Type="http://schemas.openxmlformats.org/officeDocument/2006/relationships/settings" Target="settings.xml"/><Relationship Id="rId123" Type="http://schemas.openxmlformats.org/officeDocument/2006/relationships/diagramQuickStyle" Target="diagrams/quickStyle30.xml"/><Relationship Id="rId151" Type="http://schemas.openxmlformats.org/officeDocument/2006/relationships/diagramQuickStyle" Target="diagrams/quickStyle37.xml"/><Relationship Id="rId26" Type="http://schemas.openxmlformats.org/officeDocument/2006/relationships/diagramLayout" Target="diagrams/layout6.xml"/><Relationship Id="rId100" Type="http://schemas.openxmlformats.org/officeDocument/2006/relationships/diagramColors" Target="diagrams/colors24.xml"/><Relationship Id="rId11" Type="http://schemas.openxmlformats.org/officeDocument/2006/relationships/diagramQuickStyle" Target="diagrams/quickStyle2.xml"/><Relationship Id="rId143" Type="http://schemas.openxmlformats.org/officeDocument/2006/relationships/diagramQuickStyle" Target="diagrams/quickStyle35.xml"/><Relationship Id="rId68" Type="http://schemas.openxmlformats.org/officeDocument/2006/relationships/diagramColors" Target="diagrams/colors16.xml"/><Relationship Id="rId115" Type="http://schemas.openxmlformats.org/officeDocument/2006/relationships/diagramQuickStyle" Target="diagrams/quickStyle28.xml"/><Relationship Id="rId16" Type="http://schemas.openxmlformats.org/officeDocument/2006/relationships/diagramColors" Target="diagrams/colors3.xml"/><Relationship Id="rId33" Type="http://schemas.openxmlformats.org/officeDocument/2006/relationships/diagramData" Target="diagrams/data8.xml"/><Relationship Id="rId91" Type="http://schemas.openxmlformats.org/officeDocument/2006/relationships/diagramQuickStyle" Target="diagrams/quickStyle22.xml"/><Relationship Id="rId93" Type="http://schemas.openxmlformats.org/officeDocument/2006/relationships/diagramData" Target="diagrams/data23.xml"/><Relationship Id="rId131" Type="http://schemas.openxmlformats.org/officeDocument/2006/relationships/diagramQuickStyle" Target="diagrams/quickStyle32.xml"/><Relationship Id="rId162" Type="http://schemas.openxmlformats.org/officeDocument/2006/relationships/diagramData" Target="diagrams/data40.xml"/><Relationship Id="rId78" Type="http://schemas.openxmlformats.org/officeDocument/2006/relationships/diagramLayout" Target="diagrams/layout19.xml"/><Relationship Id="rId15" Type="http://schemas.openxmlformats.org/officeDocument/2006/relationships/diagramQuickStyle" Target="diagrams/quickStyle3.xml"/><Relationship Id="rId154" Type="http://schemas.openxmlformats.org/officeDocument/2006/relationships/diagramData" Target="diagrams/data38.xml"/><Relationship Id="rId167" Type="http://schemas.openxmlformats.org/officeDocument/2006/relationships/diagramLayout" Target="diagrams/layout41.xml"/><Relationship Id="rId168" Type="http://schemas.openxmlformats.org/officeDocument/2006/relationships/diagramQuickStyle" Target="diagrams/quickStyle41.xml"/><Relationship Id="rId175" Type="http://schemas.openxmlformats.org/officeDocument/2006/relationships/diagramLayout" Target="diagrams/layout43.xml"/><Relationship Id="rId21" Type="http://schemas.openxmlformats.org/officeDocument/2006/relationships/diagramData" Target="diagrams/data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2BB6B8-A148-E84E-BF01-51A57CF5E466}"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fr-FR"/>
        </a:p>
      </dgm:t>
    </dgm:pt>
    <dgm:pt modelId="{5F3688BF-2B8D-2B4B-8854-504A4AAA08B4}">
      <dgm:prSet phldrT="[Texte]" custT="1"/>
      <dgm:spPr/>
      <dgm:t>
        <a:bodyPr/>
        <a:lstStyle/>
        <a:p>
          <a:endParaRPr lang="fr-FR" sz="1000">
            <a:latin typeface="Comic Sans MS"/>
          </a:endParaRPr>
        </a:p>
        <a:p>
          <a:r>
            <a:rPr lang="fr-FR" sz="1000">
              <a:latin typeface="Comic Sans MS"/>
            </a:rPr>
            <a:t>-------------</a:t>
          </a:r>
        </a:p>
        <a:p>
          <a:r>
            <a:rPr lang="fr-FR" sz="1000">
              <a:latin typeface="Comic Sans MS"/>
            </a:rPr>
            <a:t>EAU = 65 %</a:t>
          </a:r>
        </a:p>
        <a:p>
          <a:r>
            <a:rPr lang="fr-FR" sz="900">
              <a:latin typeface="Comic Sans MS"/>
            </a:rPr>
            <a:t>(adulte)</a:t>
          </a:r>
        </a:p>
      </dgm:t>
    </dgm:pt>
    <dgm:pt modelId="{5B67D790-1A81-4A48-A7A6-DDF7A61C458C}" type="parTrans" cxnId="{EFFDF283-F1E9-BD46-9933-9CF1FCBCF7F5}">
      <dgm:prSet/>
      <dgm:spPr/>
      <dgm:t>
        <a:bodyPr/>
        <a:lstStyle/>
        <a:p>
          <a:endParaRPr lang="fr-FR"/>
        </a:p>
      </dgm:t>
    </dgm:pt>
    <dgm:pt modelId="{6DC8092B-1DA3-3C48-8496-90916A6B258D}" type="sibTrans" cxnId="{EFFDF283-F1E9-BD46-9933-9CF1FCBCF7F5}">
      <dgm:prSet/>
      <dgm:spPr/>
      <dgm:t>
        <a:bodyPr/>
        <a:lstStyle/>
        <a:p>
          <a:endParaRPr lang="fr-FR"/>
        </a:p>
      </dgm:t>
    </dgm:pt>
    <dgm:pt modelId="{B6AFA2D7-790C-E242-90FB-9B2A3B37FD9C}">
      <dgm:prSet phldrT="[Texte]" custT="1"/>
      <dgm:spPr/>
      <dgm:t>
        <a:bodyPr/>
        <a:lstStyle/>
        <a:p>
          <a:r>
            <a:rPr lang="fr-FR" sz="1000">
              <a:latin typeface="Comic Sans MS"/>
            </a:rPr>
            <a:t>Boissons</a:t>
          </a:r>
        </a:p>
        <a:p>
          <a:r>
            <a:rPr lang="fr-FR" sz="1000">
              <a:latin typeface="Comic Sans MS"/>
            </a:rPr>
            <a:t>1,5 litre</a:t>
          </a:r>
        </a:p>
      </dgm:t>
    </dgm:pt>
    <dgm:pt modelId="{BDBA775B-1CB4-A449-A6D5-3BB6C842C512}" type="parTrans" cxnId="{294807AB-3AB5-424D-932A-4A65F3670324}">
      <dgm:prSet/>
      <dgm:spPr/>
      <dgm:t>
        <a:bodyPr/>
        <a:lstStyle/>
        <a:p>
          <a:endParaRPr lang="fr-FR"/>
        </a:p>
      </dgm:t>
    </dgm:pt>
    <dgm:pt modelId="{C5D3BAC6-7B50-5E49-962A-9A6E3C891D2E}" type="sibTrans" cxnId="{294807AB-3AB5-424D-932A-4A65F3670324}">
      <dgm:prSet/>
      <dgm:spPr/>
      <dgm:t>
        <a:bodyPr/>
        <a:lstStyle/>
        <a:p>
          <a:endParaRPr lang="fr-FR"/>
        </a:p>
      </dgm:t>
    </dgm:pt>
    <dgm:pt modelId="{E6F3DBE0-C4E4-524B-86B9-61850D33DCF1}">
      <dgm:prSet phldrT="[Texte]" custT="1"/>
      <dgm:spPr/>
      <dgm:t>
        <a:bodyPr/>
        <a:lstStyle/>
        <a:p>
          <a:r>
            <a:rPr lang="fr-FR" sz="1000">
              <a:latin typeface="Comic Sans MS"/>
            </a:rPr>
            <a:t>Alimentation</a:t>
          </a:r>
        </a:p>
        <a:p>
          <a:r>
            <a:rPr lang="fr-FR" sz="1000">
              <a:latin typeface="Comic Sans MS"/>
            </a:rPr>
            <a:t>1 litre</a:t>
          </a:r>
        </a:p>
      </dgm:t>
    </dgm:pt>
    <dgm:pt modelId="{4D19FD00-9435-584C-8A02-9B5E52B91DB5}" type="parTrans" cxnId="{F8EA558A-B56F-A843-A68D-183C51CD8EFF}">
      <dgm:prSet/>
      <dgm:spPr/>
      <dgm:t>
        <a:bodyPr/>
        <a:lstStyle/>
        <a:p>
          <a:endParaRPr lang="fr-FR"/>
        </a:p>
      </dgm:t>
    </dgm:pt>
    <dgm:pt modelId="{782AEEEB-D460-5D47-890C-945A1B0F583B}" type="sibTrans" cxnId="{F8EA558A-B56F-A843-A68D-183C51CD8EFF}">
      <dgm:prSet/>
      <dgm:spPr/>
      <dgm:t>
        <a:bodyPr/>
        <a:lstStyle/>
        <a:p>
          <a:endParaRPr lang="fr-FR"/>
        </a:p>
      </dgm:t>
    </dgm:pt>
    <dgm:pt modelId="{0FC89061-FC8E-684F-A63F-497EF56ED34F}" type="pres">
      <dgm:prSet presAssocID="{132BB6B8-A148-E84E-BF01-51A57CF5E466}" presName="Name0" presStyleCnt="0">
        <dgm:presLayoutVars>
          <dgm:dir/>
          <dgm:resizeHandles val="exact"/>
        </dgm:presLayoutVars>
      </dgm:prSet>
      <dgm:spPr/>
      <dgm:t>
        <a:bodyPr/>
        <a:lstStyle/>
        <a:p>
          <a:endParaRPr lang="fr-FR"/>
        </a:p>
      </dgm:t>
    </dgm:pt>
    <dgm:pt modelId="{7C8F0224-655F-D34C-865C-EAE89380B019}" type="pres">
      <dgm:prSet presAssocID="{5F3688BF-2B8D-2B4B-8854-504A4AAA08B4}" presName="node" presStyleLbl="node1" presStyleIdx="0" presStyleCnt="3" custScaleX="62954" custScaleY="123340" custRadScaleRad="88335" custRadScaleInc="766">
        <dgm:presLayoutVars>
          <dgm:bulletEnabled val="1"/>
        </dgm:presLayoutVars>
      </dgm:prSet>
      <dgm:spPr/>
      <dgm:t>
        <a:bodyPr/>
        <a:lstStyle/>
        <a:p>
          <a:endParaRPr lang="fr-FR"/>
        </a:p>
      </dgm:t>
    </dgm:pt>
    <dgm:pt modelId="{39A6A07E-991A-A246-BBF2-8562F40B4A19}" type="pres">
      <dgm:prSet presAssocID="{6DC8092B-1DA3-3C48-8496-90916A6B258D}" presName="sibTrans" presStyleLbl="sibTrans2D1" presStyleIdx="0" presStyleCnt="3" custScaleX="56108" custLinFactNeighborX="-2919" custLinFactNeighborY="-47311"/>
      <dgm:spPr/>
      <dgm:t>
        <a:bodyPr/>
        <a:lstStyle/>
        <a:p>
          <a:endParaRPr lang="fr-FR"/>
        </a:p>
      </dgm:t>
    </dgm:pt>
    <dgm:pt modelId="{07D65ED9-E40C-814E-A678-9A469BA5C0F0}" type="pres">
      <dgm:prSet presAssocID="{6DC8092B-1DA3-3C48-8496-90916A6B258D}" presName="connectorText" presStyleLbl="sibTrans2D1" presStyleIdx="0" presStyleCnt="3"/>
      <dgm:spPr/>
      <dgm:t>
        <a:bodyPr/>
        <a:lstStyle/>
        <a:p>
          <a:endParaRPr lang="fr-FR"/>
        </a:p>
      </dgm:t>
    </dgm:pt>
    <dgm:pt modelId="{5D5E04F4-7F4C-7D46-8C94-ABA6F1C29BA3}" type="pres">
      <dgm:prSet presAssocID="{B6AFA2D7-790C-E242-90FB-9B2A3B37FD9C}" presName="node" presStyleLbl="node1" presStyleIdx="1" presStyleCnt="3" custScaleX="50692" custScaleY="73602" custRadScaleRad="81073" custRadScaleInc="-17995">
        <dgm:presLayoutVars>
          <dgm:bulletEnabled val="1"/>
        </dgm:presLayoutVars>
      </dgm:prSet>
      <dgm:spPr/>
      <dgm:t>
        <a:bodyPr/>
        <a:lstStyle/>
        <a:p>
          <a:endParaRPr lang="fr-FR"/>
        </a:p>
      </dgm:t>
    </dgm:pt>
    <dgm:pt modelId="{1392DAD1-D31D-5B46-AACB-030DE8AC5940}" type="pres">
      <dgm:prSet presAssocID="{C5D3BAC6-7B50-5E49-962A-9A6E3C891D2E}" presName="sibTrans" presStyleLbl="sibTrans2D1" presStyleIdx="1" presStyleCnt="3" custAng="21492665" custScaleX="61281" custLinFactNeighborX="1790" custLinFactNeighborY="-45867"/>
      <dgm:spPr/>
      <dgm:t>
        <a:bodyPr/>
        <a:lstStyle/>
        <a:p>
          <a:endParaRPr lang="fr-FR"/>
        </a:p>
      </dgm:t>
    </dgm:pt>
    <dgm:pt modelId="{34C37249-11BD-8C42-8053-D7103A4FCFAF}" type="pres">
      <dgm:prSet presAssocID="{C5D3BAC6-7B50-5E49-962A-9A6E3C891D2E}" presName="connectorText" presStyleLbl="sibTrans2D1" presStyleIdx="1" presStyleCnt="3"/>
      <dgm:spPr/>
      <dgm:t>
        <a:bodyPr/>
        <a:lstStyle/>
        <a:p>
          <a:endParaRPr lang="fr-FR"/>
        </a:p>
      </dgm:t>
    </dgm:pt>
    <dgm:pt modelId="{5A6C51FC-098E-924A-A270-E779F26421C9}" type="pres">
      <dgm:prSet presAssocID="{E6F3DBE0-C4E4-524B-86B9-61850D33DCF1}" presName="node" presStyleLbl="node1" presStyleIdx="2" presStyleCnt="3" custScaleX="65300" custScaleY="64851" custRadScaleRad="88498" custRadScaleInc="26461">
        <dgm:presLayoutVars>
          <dgm:bulletEnabled val="1"/>
        </dgm:presLayoutVars>
      </dgm:prSet>
      <dgm:spPr/>
      <dgm:t>
        <a:bodyPr/>
        <a:lstStyle/>
        <a:p>
          <a:endParaRPr lang="fr-FR"/>
        </a:p>
      </dgm:t>
    </dgm:pt>
    <dgm:pt modelId="{CB6B231B-F4F3-BF46-A474-0C65DEAC09B1}" type="pres">
      <dgm:prSet presAssocID="{782AEEEB-D460-5D47-890C-945A1B0F583B}" presName="sibTrans" presStyleLbl="sibTrans2D1" presStyleIdx="2" presStyleCnt="3" custScaleX="56129" custLinFactNeighborX="9657" custLinFactNeighborY="-61083"/>
      <dgm:spPr/>
      <dgm:t>
        <a:bodyPr/>
        <a:lstStyle/>
        <a:p>
          <a:endParaRPr lang="fr-FR"/>
        </a:p>
      </dgm:t>
    </dgm:pt>
    <dgm:pt modelId="{A0D52DF6-20D2-BA4E-B2F1-88C2C9A70EFD}" type="pres">
      <dgm:prSet presAssocID="{782AEEEB-D460-5D47-890C-945A1B0F583B}" presName="connectorText" presStyleLbl="sibTrans2D1" presStyleIdx="2" presStyleCnt="3"/>
      <dgm:spPr/>
      <dgm:t>
        <a:bodyPr/>
        <a:lstStyle/>
        <a:p>
          <a:endParaRPr lang="fr-FR"/>
        </a:p>
      </dgm:t>
    </dgm:pt>
  </dgm:ptLst>
  <dgm:cxnLst>
    <dgm:cxn modelId="{FF7DC7B3-BD97-014B-9C7F-9ADB2A8A45B4}" type="presOf" srcId="{C5D3BAC6-7B50-5E49-962A-9A6E3C891D2E}" destId="{1392DAD1-D31D-5B46-AACB-030DE8AC5940}" srcOrd="0" destOrd="0" presId="urn:microsoft.com/office/officeart/2005/8/layout/cycle7"/>
    <dgm:cxn modelId="{971F79E4-F2AD-634A-A6BD-A533DFE0EE3A}" type="presOf" srcId="{B6AFA2D7-790C-E242-90FB-9B2A3B37FD9C}" destId="{5D5E04F4-7F4C-7D46-8C94-ABA6F1C29BA3}" srcOrd="0" destOrd="0" presId="urn:microsoft.com/office/officeart/2005/8/layout/cycle7"/>
    <dgm:cxn modelId="{72D3237B-9541-844F-A95F-D38EF8C8F2B0}" type="presOf" srcId="{782AEEEB-D460-5D47-890C-945A1B0F583B}" destId="{A0D52DF6-20D2-BA4E-B2F1-88C2C9A70EFD}" srcOrd="1" destOrd="0" presId="urn:microsoft.com/office/officeart/2005/8/layout/cycle7"/>
    <dgm:cxn modelId="{CCF66E8F-2308-EF4F-8812-2EF26F0C9DA4}" type="presOf" srcId="{C5D3BAC6-7B50-5E49-962A-9A6E3C891D2E}" destId="{34C37249-11BD-8C42-8053-D7103A4FCFAF}" srcOrd="1" destOrd="0" presId="urn:microsoft.com/office/officeart/2005/8/layout/cycle7"/>
    <dgm:cxn modelId="{3A3E80C0-4C20-3F44-AA60-C00B92689A3D}" type="presOf" srcId="{6DC8092B-1DA3-3C48-8496-90916A6B258D}" destId="{39A6A07E-991A-A246-BBF2-8562F40B4A19}" srcOrd="0" destOrd="0" presId="urn:microsoft.com/office/officeart/2005/8/layout/cycle7"/>
    <dgm:cxn modelId="{BE67D57A-CDD6-0A49-9599-F7232ACF2E5A}" type="presOf" srcId="{782AEEEB-D460-5D47-890C-945A1B0F583B}" destId="{CB6B231B-F4F3-BF46-A474-0C65DEAC09B1}" srcOrd="0" destOrd="0" presId="urn:microsoft.com/office/officeart/2005/8/layout/cycle7"/>
    <dgm:cxn modelId="{0A066871-7C3B-C24A-95CF-18452B1E4872}" type="presOf" srcId="{6DC8092B-1DA3-3C48-8496-90916A6B258D}" destId="{07D65ED9-E40C-814E-A678-9A469BA5C0F0}" srcOrd="1" destOrd="0" presId="urn:microsoft.com/office/officeart/2005/8/layout/cycle7"/>
    <dgm:cxn modelId="{9585EDF6-A4B3-784F-8052-730906B054BC}" type="presOf" srcId="{132BB6B8-A148-E84E-BF01-51A57CF5E466}" destId="{0FC89061-FC8E-684F-A63F-497EF56ED34F}" srcOrd="0" destOrd="0" presId="urn:microsoft.com/office/officeart/2005/8/layout/cycle7"/>
    <dgm:cxn modelId="{294807AB-3AB5-424D-932A-4A65F3670324}" srcId="{132BB6B8-A148-E84E-BF01-51A57CF5E466}" destId="{B6AFA2D7-790C-E242-90FB-9B2A3B37FD9C}" srcOrd="1" destOrd="0" parTransId="{BDBA775B-1CB4-A449-A6D5-3BB6C842C512}" sibTransId="{C5D3BAC6-7B50-5E49-962A-9A6E3C891D2E}"/>
    <dgm:cxn modelId="{E10AC589-239C-B946-B6AF-D44292420C34}" type="presOf" srcId="{5F3688BF-2B8D-2B4B-8854-504A4AAA08B4}" destId="{7C8F0224-655F-D34C-865C-EAE89380B019}" srcOrd="0" destOrd="0" presId="urn:microsoft.com/office/officeart/2005/8/layout/cycle7"/>
    <dgm:cxn modelId="{F8EA558A-B56F-A843-A68D-183C51CD8EFF}" srcId="{132BB6B8-A148-E84E-BF01-51A57CF5E466}" destId="{E6F3DBE0-C4E4-524B-86B9-61850D33DCF1}" srcOrd="2" destOrd="0" parTransId="{4D19FD00-9435-584C-8A02-9B5E52B91DB5}" sibTransId="{782AEEEB-D460-5D47-890C-945A1B0F583B}"/>
    <dgm:cxn modelId="{EFFDF283-F1E9-BD46-9933-9CF1FCBCF7F5}" srcId="{132BB6B8-A148-E84E-BF01-51A57CF5E466}" destId="{5F3688BF-2B8D-2B4B-8854-504A4AAA08B4}" srcOrd="0" destOrd="0" parTransId="{5B67D790-1A81-4A48-A7A6-DDF7A61C458C}" sibTransId="{6DC8092B-1DA3-3C48-8496-90916A6B258D}"/>
    <dgm:cxn modelId="{A3393DBD-0AF0-894A-9D0F-B25EFA282EE4}" type="presOf" srcId="{E6F3DBE0-C4E4-524B-86B9-61850D33DCF1}" destId="{5A6C51FC-098E-924A-A270-E779F26421C9}" srcOrd="0" destOrd="0" presId="urn:microsoft.com/office/officeart/2005/8/layout/cycle7"/>
    <dgm:cxn modelId="{DAAB31AD-7867-9A49-99BA-2034F6C5B54A}" type="presParOf" srcId="{0FC89061-FC8E-684F-A63F-497EF56ED34F}" destId="{7C8F0224-655F-D34C-865C-EAE89380B019}" srcOrd="0" destOrd="0" presId="urn:microsoft.com/office/officeart/2005/8/layout/cycle7"/>
    <dgm:cxn modelId="{9FBE0E88-D8E9-504D-A7B2-769C873125AF}" type="presParOf" srcId="{0FC89061-FC8E-684F-A63F-497EF56ED34F}" destId="{39A6A07E-991A-A246-BBF2-8562F40B4A19}" srcOrd="1" destOrd="0" presId="urn:microsoft.com/office/officeart/2005/8/layout/cycle7"/>
    <dgm:cxn modelId="{0A61E961-39FE-ED45-B6DF-8C4F6B64BD8D}" type="presParOf" srcId="{39A6A07E-991A-A246-BBF2-8562F40B4A19}" destId="{07D65ED9-E40C-814E-A678-9A469BA5C0F0}" srcOrd="0" destOrd="0" presId="urn:microsoft.com/office/officeart/2005/8/layout/cycle7"/>
    <dgm:cxn modelId="{65883E5E-EB31-7A4B-AF43-AA1ECF55C6B8}" type="presParOf" srcId="{0FC89061-FC8E-684F-A63F-497EF56ED34F}" destId="{5D5E04F4-7F4C-7D46-8C94-ABA6F1C29BA3}" srcOrd="2" destOrd="0" presId="urn:microsoft.com/office/officeart/2005/8/layout/cycle7"/>
    <dgm:cxn modelId="{59022807-96FC-1E48-B7BE-299309A2EC3B}" type="presParOf" srcId="{0FC89061-FC8E-684F-A63F-497EF56ED34F}" destId="{1392DAD1-D31D-5B46-AACB-030DE8AC5940}" srcOrd="3" destOrd="0" presId="urn:microsoft.com/office/officeart/2005/8/layout/cycle7"/>
    <dgm:cxn modelId="{8427EEF6-7F90-7F4E-A3E2-39E7C1947338}" type="presParOf" srcId="{1392DAD1-D31D-5B46-AACB-030DE8AC5940}" destId="{34C37249-11BD-8C42-8053-D7103A4FCFAF}" srcOrd="0" destOrd="0" presId="urn:microsoft.com/office/officeart/2005/8/layout/cycle7"/>
    <dgm:cxn modelId="{5B2DB4DC-0CA9-434B-91FC-323E19FDD737}" type="presParOf" srcId="{0FC89061-FC8E-684F-A63F-497EF56ED34F}" destId="{5A6C51FC-098E-924A-A270-E779F26421C9}" srcOrd="4" destOrd="0" presId="urn:microsoft.com/office/officeart/2005/8/layout/cycle7"/>
    <dgm:cxn modelId="{7E4EBBF9-C050-014D-A15C-2E60E5B8CD13}" type="presParOf" srcId="{0FC89061-FC8E-684F-A63F-497EF56ED34F}" destId="{CB6B231B-F4F3-BF46-A474-0C65DEAC09B1}" srcOrd="5" destOrd="0" presId="urn:microsoft.com/office/officeart/2005/8/layout/cycle7"/>
    <dgm:cxn modelId="{C26E92B9-5F2A-734F-A0AC-2BC80C64C5CC}" type="presParOf" srcId="{CB6B231B-F4F3-BF46-A474-0C65DEAC09B1}" destId="{A0D52DF6-20D2-BA4E-B2F1-88C2C9A70EFD}" srcOrd="0" destOrd="0" presId="urn:microsoft.com/office/officeart/2005/8/layout/cycle7"/>
  </dgm:cxnLst>
  <dgm:bg/>
  <dgm:whole/>
</dgm:dataModel>
</file>

<file path=word/diagrams/data10.xml><?xml version="1.0" encoding="utf-8"?>
<dgm:dataModel xmlns:dgm="http://schemas.openxmlformats.org/drawingml/2006/diagram" xmlns:a="http://schemas.openxmlformats.org/drawingml/2006/main">
  <dgm:ptLst>
    <dgm:pt modelId="{E8ECE8A9-4FBA-E741-B75E-77F6C39CDC58}"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fr-FR"/>
        </a:p>
      </dgm:t>
    </dgm:pt>
    <dgm:pt modelId="{D0B2FDEC-7D7E-1841-9883-194573B019DE}">
      <dgm:prSet phldrT="[Texte]" custT="1"/>
      <dgm:spPr/>
      <dgm:t>
        <a:bodyPr/>
        <a:lstStyle/>
        <a:p>
          <a:r>
            <a:rPr lang="fr-FR" sz="1000">
              <a:latin typeface="Comic Sans MS"/>
              <a:cs typeface="Comic Sans MS"/>
            </a:rPr>
            <a:t>RATE </a:t>
          </a:r>
        </a:p>
        <a:p>
          <a:r>
            <a:rPr lang="fr-FR" sz="1000">
              <a:latin typeface="Comic Sans MS"/>
              <a:cs typeface="Comic Sans MS"/>
            </a:rPr>
            <a:t>+ </a:t>
          </a:r>
        </a:p>
        <a:p>
          <a:r>
            <a:rPr lang="fr-FR" sz="1000">
              <a:latin typeface="Comic Sans MS"/>
              <a:cs typeface="Comic Sans MS"/>
            </a:rPr>
            <a:t>REIN YANG</a:t>
          </a:r>
        </a:p>
      </dgm:t>
    </dgm:pt>
    <dgm:pt modelId="{FE18B830-27D1-ED4F-BA9B-A23FF9892C8E}" type="parTrans" cxnId="{D0D6AC9E-7E20-4740-A16F-3BF37958BB95}">
      <dgm:prSet/>
      <dgm:spPr/>
      <dgm:t>
        <a:bodyPr/>
        <a:lstStyle/>
        <a:p>
          <a:endParaRPr lang="fr-FR"/>
        </a:p>
      </dgm:t>
    </dgm:pt>
    <dgm:pt modelId="{E94F351C-3D62-0A4D-BA86-A94AC6CB9F8A}" type="sibTrans" cxnId="{D0D6AC9E-7E20-4740-A16F-3BF37958BB95}">
      <dgm:prSet/>
      <dgm:spPr/>
      <dgm:t>
        <a:bodyPr/>
        <a:lstStyle/>
        <a:p>
          <a:endParaRPr lang="fr-FR"/>
        </a:p>
      </dgm:t>
    </dgm:pt>
    <dgm:pt modelId="{F0F66D1E-D31B-8C46-AD33-92AF360868D4}">
      <dgm:prSet phldrT="[Texte]" custT="1"/>
      <dgm:spPr/>
      <dgm:t>
        <a:bodyPr/>
        <a:lstStyle/>
        <a:p>
          <a:r>
            <a:rPr lang="fr-FR" sz="1000" u="sng">
              <a:latin typeface="Comic Sans MS"/>
              <a:cs typeface="Comic Sans MS"/>
            </a:rPr>
            <a:t>Réchauffeur moyen </a:t>
          </a:r>
        </a:p>
        <a:p>
          <a:r>
            <a:rPr lang="fr-FR" sz="1000">
              <a:latin typeface="Comic Sans MS"/>
              <a:cs typeface="Comic Sans MS"/>
            </a:rPr>
            <a:t>&gt;&gt;&gt;&gt; circulation &amp; excrétion</a:t>
          </a:r>
        </a:p>
      </dgm:t>
    </dgm:pt>
    <dgm:pt modelId="{3A96C6A2-5DBA-2042-9FF0-5933AB50BA4A}" type="parTrans" cxnId="{7729252D-AADF-1D48-A487-5B5AC47404FA}">
      <dgm:prSet/>
      <dgm:spPr/>
      <dgm:t>
        <a:bodyPr/>
        <a:lstStyle/>
        <a:p>
          <a:endParaRPr lang="fr-FR"/>
        </a:p>
      </dgm:t>
    </dgm:pt>
    <dgm:pt modelId="{4CBA431A-C9EA-C246-9380-57834142EE1F}" type="sibTrans" cxnId="{7729252D-AADF-1D48-A487-5B5AC47404FA}">
      <dgm:prSet/>
      <dgm:spPr/>
      <dgm:t>
        <a:bodyPr/>
        <a:lstStyle/>
        <a:p>
          <a:endParaRPr lang="fr-FR"/>
        </a:p>
      </dgm:t>
    </dgm:pt>
    <dgm:pt modelId="{55D38A68-E12F-6E4B-B53A-97EAEC65BDAA}">
      <dgm:prSet phldrT="[Texte]" custT="1"/>
      <dgm:spPr/>
      <dgm:t>
        <a:bodyPr/>
        <a:lstStyle/>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Intestin grêle &amp; Vessie </a:t>
          </a:r>
        </a:p>
      </dgm:t>
    </dgm:pt>
    <dgm:pt modelId="{61BB1325-09F6-C441-896E-EBA57A92E3C1}" type="parTrans" cxnId="{F983D22C-70BE-3A45-A2B5-C2A8050C14AD}">
      <dgm:prSet/>
      <dgm:spPr/>
      <dgm:t>
        <a:bodyPr/>
        <a:lstStyle/>
        <a:p>
          <a:endParaRPr lang="fr-FR"/>
        </a:p>
      </dgm:t>
    </dgm:pt>
    <dgm:pt modelId="{9BB14A1D-27EE-244E-BED3-33E31F0A7203}" type="sibTrans" cxnId="{F983D22C-70BE-3A45-A2B5-C2A8050C14AD}">
      <dgm:prSet/>
      <dgm:spPr/>
      <dgm:t>
        <a:bodyPr/>
        <a:lstStyle/>
        <a:p>
          <a:endParaRPr lang="fr-FR"/>
        </a:p>
      </dgm:t>
    </dgm:pt>
    <dgm:pt modelId="{BDD05CC6-769B-3340-92EF-CD8266D31005}" type="pres">
      <dgm:prSet presAssocID="{E8ECE8A9-4FBA-E741-B75E-77F6C39CDC58}" presName="arrowDiagram" presStyleCnt="0">
        <dgm:presLayoutVars>
          <dgm:chMax val="5"/>
          <dgm:dir/>
          <dgm:resizeHandles val="exact"/>
        </dgm:presLayoutVars>
      </dgm:prSet>
      <dgm:spPr/>
      <dgm:t>
        <a:bodyPr/>
        <a:lstStyle/>
        <a:p>
          <a:endParaRPr lang="fr-FR"/>
        </a:p>
      </dgm:t>
    </dgm:pt>
    <dgm:pt modelId="{020EC1F9-2B72-B34E-9FDE-69FE8173ACCB}" type="pres">
      <dgm:prSet presAssocID="{E8ECE8A9-4FBA-E741-B75E-77F6C39CDC58}" presName="arrow" presStyleLbl="bgShp" presStyleIdx="0" presStyleCnt="1" custAng="3222878" custScaleX="98834"/>
      <dgm:spPr/>
    </dgm:pt>
    <dgm:pt modelId="{1125F7EC-D9F9-524D-AA86-5DCB157161FD}" type="pres">
      <dgm:prSet presAssocID="{E8ECE8A9-4FBA-E741-B75E-77F6C39CDC58}" presName="arrowDiagram3" presStyleCnt="0"/>
      <dgm:spPr/>
    </dgm:pt>
    <dgm:pt modelId="{5B50856A-DCE8-A145-9ED8-702DD24D7DAD}" type="pres">
      <dgm:prSet presAssocID="{D0B2FDEC-7D7E-1841-9883-194573B019DE}" presName="bullet3a" presStyleLbl="node1" presStyleIdx="0" presStyleCnt="3" custScaleX="271702" custScaleY="243406" custLinFactX="-400000" custLinFactY="-587229" custLinFactNeighborX="-426396" custLinFactNeighborY="-600000"/>
      <dgm:spPr/>
    </dgm:pt>
    <dgm:pt modelId="{D5F9C4AC-4A6A-EC4A-A7DE-6FD921AF102F}" type="pres">
      <dgm:prSet presAssocID="{D0B2FDEC-7D7E-1841-9883-194573B019DE}" presName="textBox3a" presStyleLbl="revTx" presStyleIdx="0" presStyleCnt="3" custAng="0" custScaleX="323601" custScaleY="346021">
        <dgm:presLayoutVars>
          <dgm:bulletEnabled val="1"/>
        </dgm:presLayoutVars>
      </dgm:prSet>
      <dgm:spPr/>
      <dgm:t>
        <a:bodyPr/>
        <a:lstStyle/>
        <a:p>
          <a:endParaRPr lang="fr-FR"/>
        </a:p>
      </dgm:t>
    </dgm:pt>
    <dgm:pt modelId="{6FAABA1E-7C97-144F-8764-830BB6A5B367}" type="pres">
      <dgm:prSet presAssocID="{F0F66D1E-D31B-8C46-AD33-92AF360868D4}" presName="bullet3b" presStyleLbl="node1" presStyleIdx="1" presStyleCnt="3" custAng="1551963" custFlipVert="0" custScaleX="1864165" custScaleY="387139" custLinFactY="-42477" custLinFactNeighborX="47496" custLinFactNeighborY="-100000">
        <dgm:style>
          <a:lnRef idx="1">
            <a:schemeClr val="accent4"/>
          </a:lnRef>
          <a:fillRef idx="2">
            <a:schemeClr val="accent4"/>
          </a:fillRef>
          <a:effectRef idx="1">
            <a:schemeClr val="accent4"/>
          </a:effectRef>
          <a:fontRef idx="minor">
            <a:schemeClr val="dk1"/>
          </a:fontRef>
        </dgm:style>
      </dgm:prSet>
      <dgm:spPr/>
      <dgm:t>
        <a:bodyPr/>
        <a:lstStyle/>
        <a:p>
          <a:endParaRPr lang="fr-FR"/>
        </a:p>
      </dgm:t>
    </dgm:pt>
    <dgm:pt modelId="{4D2BEC9E-7A4B-E149-B48C-3AC7B51762B2}" type="pres">
      <dgm:prSet presAssocID="{F0F66D1E-D31B-8C46-AD33-92AF360868D4}" presName="textBox3b" presStyleLbl="revTx" presStyleIdx="1" presStyleCnt="3" custScaleX="185621" custScaleY="100747">
        <dgm:presLayoutVars>
          <dgm:bulletEnabled val="1"/>
        </dgm:presLayoutVars>
      </dgm:prSet>
      <dgm:spPr/>
      <dgm:t>
        <a:bodyPr/>
        <a:lstStyle/>
        <a:p>
          <a:endParaRPr lang="fr-FR"/>
        </a:p>
      </dgm:t>
    </dgm:pt>
    <dgm:pt modelId="{DBFF27EB-DE10-614D-9F2D-7E8993C5047D}" type="pres">
      <dgm:prSet presAssocID="{55D38A68-E12F-6E4B-B53A-97EAEC65BDAA}" presName="bullet3c" presStyleLbl="node1" presStyleIdx="2" presStyleCnt="3" custLinFactX="100000" custLinFactY="202305" custLinFactNeighborX="185508" custLinFactNeighborY="300000">
        <dgm:style>
          <a:lnRef idx="1">
            <a:schemeClr val="accent3"/>
          </a:lnRef>
          <a:fillRef idx="2">
            <a:schemeClr val="accent3"/>
          </a:fillRef>
          <a:effectRef idx="1">
            <a:schemeClr val="accent3"/>
          </a:effectRef>
          <a:fontRef idx="minor">
            <a:schemeClr val="dk1"/>
          </a:fontRef>
        </dgm:style>
      </dgm:prSet>
      <dgm:spPr/>
      <dgm:t>
        <a:bodyPr/>
        <a:lstStyle/>
        <a:p>
          <a:endParaRPr lang="fr-FR"/>
        </a:p>
      </dgm:t>
    </dgm:pt>
    <dgm:pt modelId="{5DFC1625-D439-5349-9055-7A95B3823199}" type="pres">
      <dgm:prSet presAssocID="{55D38A68-E12F-6E4B-B53A-97EAEC65BDAA}" presName="textBox3c" presStyleLbl="revTx" presStyleIdx="2" presStyleCnt="3" custScaleX="207702" custScaleY="111301">
        <dgm:presLayoutVars>
          <dgm:bulletEnabled val="1"/>
        </dgm:presLayoutVars>
      </dgm:prSet>
      <dgm:spPr/>
      <dgm:t>
        <a:bodyPr/>
        <a:lstStyle/>
        <a:p>
          <a:endParaRPr lang="fr-FR"/>
        </a:p>
      </dgm:t>
    </dgm:pt>
  </dgm:ptLst>
  <dgm:cxnLst>
    <dgm:cxn modelId="{D0D6AC9E-7E20-4740-A16F-3BF37958BB95}" srcId="{E8ECE8A9-4FBA-E741-B75E-77F6C39CDC58}" destId="{D0B2FDEC-7D7E-1841-9883-194573B019DE}" srcOrd="0" destOrd="0" parTransId="{FE18B830-27D1-ED4F-BA9B-A23FF9892C8E}" sibTransId="{E94F351C-3D62-0A4D-BA86-A94AC6CB9F8A}"/>
    <dgm:cxn modelId="{19F3F279-A19E-2941-BD46-F88C89F72CE4}" type="presOf" srcId="{F0F66D1E-D31B-8C46-AD33-92AF360868D4}" destId="{4D2BEC9E-7A4B-E149-B48C-3AC7B51762B2}" srcOrd="0" destOrd="0" presId="urn:microsoft.com/office/officeart/2005/8/layout/arrow2"/>
    <dgm:cxn modelId="{7729252D-AADF-1D48-A487-5B5AC47404FA}" srcId="{E8ECE8A9-4FBA-E741-B75E-77F6C39CDC58}" destId="{F0F66D1E-D31B-8C46-AD33-92AF360868D4}" srcOrd="1" destOrd="0" parTransId="{3A96C6A2-5DBA-2042-9FF0-5933AB50BA4A}" sibTransId="{4CBA431A-C9EA-C246-9380-57834142EE1F}"/>
    <dgm:cxn modelId="{F017F9F2-22B6-384B-8731-8F9658D61B18}" type="presOf" srcId="{E8ECE8A9-4FBA-E741-B75E-77F6C39CDC58}" destId="{BDD05CC6-769B-3340-92EF-CD8266D31005}" srcOrd="0" destOrd="0" presId="urn:microsoft.com/office/officeart/2005/8/layout/arrow2"/>
    <dgm:cxn modelId="{F983D22C-70BE-3A45-A2B5-C2A8050C14AD}" srcId="{E8ECE8A9-4FBA-E741-B75E-77F6C39CDC58}" destId="{55D38A68-E12F-6E4B-B53A-97EAEC65BDAA}" srcOrd="2" destOrd="0" parTransId="{61BB1325-09F6-C441-896E-EBA57A92E3C1}" sibTransId="{9BB14A1D-27EE-244E-BED3-33E31F0A7203}"/>
    <dgm:cxn modelId="{52E7E6D4-BA20-3540-AEA9-DBB859945245}" type="presOf" srcId="{55D38A68-E12F-6E4B-B53A-97EAEC65BDAA}" destId="{5DFC1625-D439-5349-9055-7A95B3823199}" srcOrd="0" destOrd="0" presId="urn:microsoft.com/office/officeart/2005/8/layout/arrow2"/>
    <dgm:cxn modelId="{A44E4B02-1F4B-4840-B559-05BAE2950A23}" type="presOf" srcId="{D0B2FDEC-7D7E-1841-9883-194573B019DE}" destId="{D5F9C4AC-4A6A-EC4A-A7DE-6FD921AF102F}" srcOrd="0" destOrd="0" presId="urn:microsoft.com/office/officeart/2005/8/layout/arrow2"/>
    <dgm:cxn modelId="{0FD53185-AE6A-CC4B-AFEA-C93D1377C4DE}" type="presParOf" srcId="{BDD05CC6-769B-3340-92EF-CD8266D31005}" destId="{020EC1F9-2B72-B34E-9FDE-69FE8173ACCB}" srcOrd="0" destOrd="0" presId="urn:microsoft.com/office/officeart/2005/8/layout/arrow2"/>
    <dgm:cxn modelId="{8F794A06-9ED5-654B-BE27-A021D7318558}" type="presParOf" srcId="{BDD05CC6-769B-3340-92EF-CD8266D31005}" destId="{1125F7EC-D9F9-524D-AA86-5DCB157161FD}" srcOrd="1" destOrd="0" presId="urn:microsoft.com/office/officeart/2005/8/layout/arrow2"/>
    <dgm:cxn modelId="{52BD5B6C-977A-9548-8345-0828149E2071}" type="presParOf" srcId="{1125F7EC-D9F9-524D-AA86-5DCB157161FD}" destId="{5B50856A-DCE8-A145-9ED8-702DD24D7DAD}" srcOrd="0" destOrd="0" presId="urn:microsoft.com/office/officeart/2005/8/layout/arrow2"/>
    <dgm:cxn modelId="{33952AEA-DE76-924A-8915-F433322FA512}" type="presParOf" srcId="{1125F7EC-D9F9-524D-AA86-5DCB157161FD}" destId="{D5F9C4AC-4A6A-EC4A-A7DE-6FD921AF102F}" srcOrd="1" destOrd="0" presId="urn:microsoft.com/office/officeart/2005/8/layout/arrow2"/>
    <dgm:cxn modelId="{EDC3B7A1-4918-844D-97EC-CF34956BC510}" type="presParOf" srcId="{1125F7EC-D9F9-524D-AA86-5DCB157161FD}" destId="{6FAABA1E-7C97-144F-8764-830BB6A5B367}" srcOrd="2" destOrd="0" presId="urn:microsoft.com/office/officeart/2005/8/layout/arrow2"/>
    <dgm:cxn modelId="{D5AEEA9F-6C1E-B449-A785-73BB9CC40B18}" type="presParOf" srcId="{1125F7EC-D9F9-524D-AA86-5DCB157161FD}" destId="{4D2BEC9E-7A4B-E149-B48C-3AC7B51762B2}" srcOrd="3" destOrd="0" presId="urn:microsoft.com/office/officeart/2005/8/layout/arrow2"/>
    <dgm:cxn modelId="{E48F55B3-CF02-2F4C-8226-51B486C2D824}" type="presParOf" srcId="{1125F7EC-D9F9-524D-AA86-5DCB157161FD}" destId="{DBFF27EB-DE10-614D-9F2D-7E8993C5047D}" srcOrd="4" destOrd="0" presId="urn:microsoft.com/office/officeart/2005/8/layout/arrow2"/>
    <dgm:cxn modelId="{819BB44B-DD01-4D41-898C-E07C0B46277F}" type="presParOf" srcId="{1125F7EC-D9F9-524D-AA86-5DCB157161FD}" destId="{5DFC1625-D439-5349-9055-7A95B3823199}" srcOrd="5" destOrd="0" presId="urn:microsoft.com/office/officeart/2005/8/layout/arrow2"/>
  </dgm:cxnLst>
  <dgm:bg/>
  <dgm:whole/>
</dgm:dataModel>
</file>

<file path=word/diagrams/data11.xml><?xml version="1.0" encoding="utf-8"?>
<dgm:dataModel xmlns:dgm="http://schemas.openxmlformats.org/drawingml/2006/diagram" xmlns:a="http://schemas.openxmlformats.org/drawingml/2006/main">
  <dgm:ptLst>
    <dgm:pt modelId="{1B159356-B684-6444-9FFD-543AE3E5FAD7}"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fr-FR"/>
        </a:p>
      </dgm:t>
    </dgm:pt>
    <dgm:pt modelId="{3472C141-49F4-1149-8235-7B1B0AA82653}">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Jin Ye</a:t>
          </a:r>
        </a:p>
      </dgm:t>
    </dgm:pt>
    <dgm:pt modelId="{EE6AEFF3-3C58-6844-B839-83090B8920F9}" type="parTrans" cxnId="{F5C596F0-616D-0B48-9BE7-2181C992C664}">
      <dgm:prSet/>
      <dgm:spPr/>
      <dgm:t>
        <a:bodyPr/>
        <a:lstStyle/>
        <a:p>
          <a:endParaRPr lang="fr-FR"/>
        </a:p>
      </dgm:t>
    </dgm:pt>
    <dgm:pt modelId="{ADF5224C-6362-0443-A104-0EDC9F165E75}" type="sibTrans" cxnId="{F5C596F0-616D-0B48-9BE7-2181C992C664}">
      <dgm:prSet/>
      <dgm:spPr/>
      <dgm:t>
        <a:bodyPr/>
        <a:lstStyle/>
        <a:p>
          <a:endParaRPr lang="fr-FR"/>
        </a:p>
      </dgm:t>
    </dgm:pt>
    <dgm:pt modelId="{924812A5-AF0D-2249-9AAD-04312CEE31F2}">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Humidification &amp; Nutrition</a:t>
          </a:r>
        </a:p>
      </dgm:t>
    </dgm:pt>
    <dgm:pt modelId="{79E495F2-BF67-DF4C-974A-A92A380C7754}" type="parTrans" cxnId="{782F0EAF-DC82-354B-A76A-24F59C73CF5A}">
      <dgm:prSet/>
      <dgm:spPr/>
      <dgm:t>
        <a:bodyPr/>
        <a:lstStyle/>
        <a:p>
          <a:endParaRPr lang="fr-FR"/>
        </a:p>
      </dgm:t>
    </dgm:pt>
    <dgm:pt modelId="{86C88227-083F-1346-96C4-2DCFA12250E3}" type="sibTrans" cxnId="{782F0EAF-DC82-354B-A76A-24F59C73CF5A}">
      <dgm:prSet/>
      <dgm:spPr/>
      <dgm:t>
        <a:bodyPr/>
        <a:lstStyle/>
        <a:p>
          <a:endParaRPr lang="fr-FR"/>
        </a:p>
      </dgm:t>
    </dgm:pt>
    <dgm:pt modelId="{4D23ABA0-6FB3-EC4E-A244-AB7F172EAA2C}">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Fluidifie le Sang</a:t>
          </a:r>
        </a:p>
      </dgm:t>
    </dgm:pt>
    <dgm:pt modelId="{AD449182-B777-7244-B037-2404707AE78E}" type="parTrans" cxnId="{DF0F8D34-5889-4F41-A253-538545970A78}">
      <dgm:prSet/>
      <dgm:spPr/>
      <dgm:t>
        <a:bodyPr/>
        <a:lstStyle/>
        <a:p>
          <a:endParaRPr lang="fr-FR"/>
        </a:p>
      </dgm:t>
    </dgm:pt>
    <dgm:pt modelId="{173D85AB-E937-1A48-8153-101A1EC84692}" type="sibTrans" cxnId="{DF0F8D34-5889-4F41-A253-538545970A78}">
      <dgm:prSet/>
      <dgm:spPr/>
      <dgm:t>
        <a:bodyPr/>
        <a:lstStyle/>
        <a:p>
          <a:endParaRPr lang="fr-FR"/>
        </a:p>
      </dgm:t>
    </dgm:pt>
    <dgm:pt modelId="{A61183C5-E343-E340-B66E-34CE5BB4E09D}">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YE</a:t>
          </a:r>
        </a:p>
      </dgm:t>
    </dgm:pt>
    <dgm:pt modelId="{170184C2-658F-EB47-8FA4-F62E245183D4}" type="parTrans" cxnId="{914EED00-1587-2E42-97BB-26C0104B299E}">
      <dgm:prSet/>
      <dgm:spPr/>
      <dgm:t>
        <a:bodyPr/>
        <a:lstStyle/>
        <a:p>
          <a:endParaRPr lang="fr-FR"/>
        </a:p>
      </dgm:t>
    </dgm:pt>
    <dgm:pt modelId="{08EDA63A-46FD-B44A-9892-93BD69246EF6}" type="sibTrans" cxnId="{914EED00-1587-2E42-97BB-26C0104B299E}">
      <dgm:prSet/>
      <dgm:spPr/>
      <dgm:t>
        <a:bodyPr/>
        <a:lstStyle/>
        <a:p>
          <a:endParaRPr lang="fr-FR"/>
        </a:p>
      </dgm:t>
    </dgm:pt>
    <dgm:pt modelId="{DFDEE401-9358-3341-8FA2-9B3F4831BBD9}">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Nutrition</a:t>
          </a:r>
        </a:p>
      </dgm:t>
    </dgm:pt>
    <dgm:pt modelId="{AFAAEA67-2431-944F-BC79-FBA5ECEA48E9}" type="parTrans" cxnId="{9ECA35FF-620D-9E4C-B40B-5A22E3263C90}">
      <dgm:prSet/>
      <dgm:spPr/>
      <dgm:t>
        <a:bodyPr/>
        <a:lstStyle/>
        <a:p>
          <a:endParaRPr lang="fr-FR"/>
        </a:p>
      </dgm:t>
    </dgm:pt>
    <dgm:pt modelId="{76E20CA4-DB87-784A-B9C5-E6E1346C49A9}" type="sibTrans" cxnId="{9ECA35FF-620D-9E4C-B40B-5A22E3263C90}">
      <dgm:prSet/>
      <dgm:spPr/>
      <dgm:t>
        <a:bodyPr/>
        <a:lstStyle/>
        <a:p>
          <a:endParaRPr lang="fr-FR"/>
        </a:p>
      </dgm:t>
    </dgm:pt>
    <dgm:pt modelId="{EAE240E5-EAEB-7F47-84DB-219939060859}">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Lubrification des org des sens</a:t>
          </a:r>
        </a:p>
      </dgm:t>
    </dgm:pt>
    <dgm:pt modelId="{0B809886-1C36-0B46-A408-4400FED9B8A7}" type="parTrans" cxnId="{AAC77D39-FE67-CC40-A19D-DC2B155DE913}">
      <dgm:prSet/>
      <dgm:spPr/>
      <dgm:t>
        <a:bodyPr/>
        <a:lstStyle/>
        <a:p>
          <a:endParaRPr lang="fr-FR"/>
        </a:p>
      </dgm:t>
    </dgm:pt>
    <dgm:pt modelId="{88D1ED1A-A821-9B46-A35C-8A0A1A848FC8}" type="sibTrans" cxnId="{AAC77D39-FE67-CC40-A19D-DC2B155DE913}">
      <dgm:prSet/>
      <dgm:spPr/>
      <dgm:t>
        <a:bodyPr/>
        <a:lstStyle/>
        <a:p>
          <a:endParaRPr lang="fr-FR"/>
        </a:p>
      </dgm:t>
    </dgm:pt>
    <dgm:pt modelId="{BFD830B1-16C9-0B44-828F-21E9D4E8A8C1}">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==&gt; urine et sueur *</a:t>
          </a:r>
        </a:p>
      </dgm:t>
    </dgm:pt>
    <dgm:pt modelId="{71427B68-0819-8848-8271-A54A61C484E4}" type="parTrans" cxnId="{C1D8F3F2-7CB9-B34C-8E84-E97BB10C1814}">
      <dgm:prSet/>
      <dgm:spPr/>
      <dgm:t>
        <a:bodyPr/>
        <a:lstStyle/>
        <a:p>
          <a:endParaRPr lang="fr-FR"/>
        </a:p>
      </dgm:t>
    </dgm:pt>
    <dgm:pt modelId="{B7647F08-53A8-5B4B-BFFF-C1E1A3B5B645}" type="sibTrans" cxnId="{C1D8F3F2-7CB9-B34C-8E84-E97BB10C1814}">
      <dgm:prSet/>
      <dgm:spPr/>
      <dgm:t>
        <a:bodyPr/>
        <a:lstStyle/>
        <a:p>
          <a:endParaRPr lang="fr-FR"/>
        </a:p>
      </dgm:t>
    </dgm:pt>
    <dgm:pt modelId="{7503ACA5-5F5C-9F4C-84C7-2C6F93AD5B23}">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peau, phanères, muqueuses des orifices</a:t>
          </a:r>
        </a:p>
      </dgm:t>
    </dgm:pt>
    <dgm:pt modelId="{A0F3B564-8D89-9E42-AC9E-530C47235DC8}" type="parTrans" cxnId="{B4CC54DC-F1DD-0B4A-A89D-D4EB06E38BE0}">
      <dgm:prSet/>
      <dgm:spPr/>
      <dgm:t>
        <a:bodyPr/>
        <a:lstStyle/>
        <a:p>
          <a:endParaRPr lang="fr-FR"/>
        </a:p>
      </dgm:t>
    </dgm:pt>
    <dgm:pt modelId="{FBE05E57-E1DE-BD49-A869-F6EA3C84022A}" type="sibTrans" cxnId="{B4CC54DC-F1DD-0B4A-A89D-D4EB06E38BE0}">
      <dgm:prSet/>
      <dgm:spPr/>
      <dgm:t>
        <a:bodyPr/>
        <a:lstStyle/>
        <a:p>
          <a:endParaRPr lang="fr-FR"/>
        </a:p>
      </dgm:t>
    </dgm:pt>
    <dgm:pt modelId="{7238A946-2F5E-9A48-98F6-B049C81BF18E}">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muscles</a:t>
          </a:r>
        </a:p>
      </dgm:t>
    </dgm:pt>
    <dgm:pt modelId="{C099CA21-8A36-C745-B427-EA07BE84C5DF}" type="parTrans" cxnId="{08EF0F24-D6F6-6C49-A077-CC2888788F19}">
      <dgm:prSet/>
      <dgm:spPr/>
      <dgm:t>
        <a:bodyPr/>
        <a:lstStyle/>
        <a:p>
          <a:endParaRPr lang="fr-FR"/>
        </a:p>
      </dgm:t>
    </dgm:pt>
    <dgm:pt modelId="{2B07D07A-00D9-754C-B431-DCAA888E7321}" type="sibTrans" cxnId="{08EF0F24-D6F6-6C49-A077-CC2888788F19}">
      <dgm:prSet/>
      <dgm:spPr/>
      <dgm:t>
        <a:bodyPr/>
        <a:lstStyle/>
        <a:p>
          <a:endParaRPr lang="fr-FR"/>
        </a:p>
      </dgm:t>
    </dgm:pt>
    <dgm:pt modelId="{C76E84A7-7685-524D-8D21-FAC0AE082D42}">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parois vs sg</a:t>
          </a:r>
        </a:p>
      </dgm:t>
    </dgm:pt>
    <dgm:pt modelId="{91AFB8D4-6354-FD4D-9D11-5E21424E889C}" type="parTrans" cxnId="{9EF2B755-A9D6-5B42-B26A-38C933FB33D2}">
      <dgm:prSet/>
      <dgm:spPr/>
      <dgm:t>
        <a:bodyPr/>
        <a:lstStyle/>
        <a:p>
          <a:endParaRPr lang="fr-FR"/>
        </a:p>
      </dgm:t>
    </dgm:pt>
    <dgm:pt modelId="{A029F137-6C3A-3F47-AB68-2C44D200B128}" type="sibTrans" cxnId="{9EF2B755-A9D6-5B42-B26A-38C933FB33D2}">
      <dgm:prSet/>
      <dgm:spPr/>
      <dgm:t>
        <a:bodyPr/>
        <a:lstStyle/>
        <a:p>
          <a:endParaRPr lang="fr-FR"/>
        </a:p>
      </dgm:t>
    </dgm:pt>
    <dgm:pt modelId="{228C7F08-99D1-8F4B-AB8F-0C3F4601F7E0}">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Zang Fu</a:t>
          </a:r>
        </a:p>
      </dgm:t>
    </dgm:pt>
    <dgm:pt modelId="{022173A9-A5A1-7A48-A2AD-F53D9FB3DBBF}" type="parTrans" cxnId="{84193BA3-773D-2542-8453-8044B43D7DC3}">
      <dgm:prSet/>
      <dgm:spPr/>
      <dgm:t>
        <a:bodyPr/>
        <a:lstStyle/>
        <a:p>
          <a:endParaRPr lang="fr-FR"/>
        </a:p>
      </dgm:t>
    </dgm:pt>
    <dgm:pt modelId="{DE5C3E17-1E8F-4F41-883C-82DBB99B3D50}" type="sibTrans" cxnId="{84193BA3-773D-2542-8453-8044B43D7DC3}">
      <dgm:prSet/>
      <dgm:spPr/>
      <dgm:t>
        <a:bodyPr/>
        <a:lstStyle/>
        <a:p>
          <a:endParaRPr lang="fr-FR"/>
        </a:p>
      </dgm:t>
    </dgm:pt>
    <dgm:pt modelId="{582284A4-17BB-544B-94CF-B818594D116E}">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Os &amp; articulations</a:t>
          </a:r>
        </a:p>
      </dgm:t>
    </dgm:pt>
    <dgm:pt modelId="{19BA6E0E-3E56-E34B-A56C-D09CF87B9A4A}" type="parTrans" cxnId="{4C563340-521B-C947-91D8-CC4B17A45159}">
      <dgm:prSet/>
      <dgm:spPr/>
      <dgm:t>
        <a:bodyPr/>
        <a:lstStyle/>
        <a:p>
          <a:endParaRPr lang="fr-FR"/>
        </a:p>
      </dgm:t>
    </dgm:pt>
    <dgm:pt modelId="{7A42BDBB-5F5B-E240-A288-C9A6A5D4DCFB}" type="sibTrans" cxnId="{4C563340-521B-C947-91D8-CC4B17A45159}">
      <dgm:prSet/>
      <dgm:spPr/>
      <dgm:t>
        <a:bodyPr/>
        <a:lstStyle/>
        <a:p>
          <a:endParaRPr lang="fr-FR"/>
        </a:p>
      </dgm:t>
    </dgm:pt>
    <dgm:pt modelId="{A4A223B7-E96C-9143-BBE0-C0157EFC989E}">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Cerveau &amp; moëlle</a:t>
          </a:r>
        </a:p>
      </dgm:t>
    </dgm:pt>
    <dgm:pt modelId="{8BA6F2C0-7A59-C64A-8C6B-CDB236E06354}" type="parTrans" cxnId="{16C0811E-6095-F843-AE64-1A40CB02FB80}">
      <dgm:prSet/>
      <dgm:spPr/>
      <dgm:t>
        <a:bodyPr/>
        <a:lstStyle/>
        <a:p>
          <a:endParaRPr lang="fr-FR"/>
        </a:p>
      </dgm:t>
    </dgm:pt>
    <dgm:pt modelId="{713252CE-67CB-D24D-BBDD-EBEC1089CB6A}" type="sibTrans" cxnId="{16C0811E-6095-F843-AE64-1A40CB02FB80}">
      <dgm:prSet/>
      <dgm:spPr/>
      <dgm:t>
        <a:bodyPr/>
        <a:lstStyle/>
        <a:p>
          <a:endParaRPr lang="fr-FR"/>
        </a:p>
      </dgm:t>
    </dgm:pt>
    <dgm:pt modelId="{E4A5630A-C9CE-4046-BF33-64856C25421B}">
      <dgm:prSet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Humidification &amp; nutrition</a:t>
          </a:r>
        </a:p>
      </dgm:t>
    </dgm:pt>
    <dgm:pt modelId="{011203B1-51B8-9F49-AD3C-47A12A02A101}" type="parTrans" cxnId="{2077B937-B747-FA48-8185-4FAD0E508FD3}">
      <dgm:prSet/>
      <dgm:spPr/>
      <dgm:t>
        <a:bodyPr/>
        <a:lstStyle/>
        <a:p>
          <a:endParaRPr lang="fr-FR"/>
        </a:p>
      </dgm:t>
    </dgm:pt>
    <dgm:pt modelId="{B407C8F1-4D27-1C4C-B860-3B4D72234C8A}" type="sibTrans" cxnId="{2077B937-B747-FA48-8185-4FAD0E508FD3}">
      <dgm:prSet/>
      <dgm:spPr/>
      <dgm:t>
        <a:bodyPr/>
        <a:lstStyle/>
        <a:p>
          <a:endParaRPr lang="fr-FR"/>
        </a:p>
      </dgm:t>
    </dgm:pt>
    <dgm:pt modelId="{82659D5B-C873-BB44-89E4-4EFF610B2C9A}">
      <dgm:prSet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Thermorégulation</a:t>
          </a:r>
        </a:p>
      </dgm:t>
    </dgm:pt>
    <dgm:pt modelId="{CB9124FD-3182-9B4B-A551-CCE5C720DC09}" type="parTrans" cxnId="{E26CE879-1604-FF48-8BA0-310332CD9ACE}">
      <dgm:prSet/>
      <dgm:spPr/>
      <dgm:t>
        <a:bodyPr/>
        <a:lstStyle/>
        <a:p>
          <a:endParaRPr lang="fr-FR"/>
        </a:p>
      </dgm:t>
    </dgm:pt>
    <dgm:pt modelId="{0857374D-8AFC-914B-BE91-8FD530F6955E}" type="sibTrans" cxnId="{E26CE879-1604-FF48-8BA0-310332CD9ACE}">
      <dgm:prSet/>
      <dgm:spPr/>
      <dgm:t>
        <a:bodyPr/>
        <a:lstStyle/>
        <a:p>
          <a:endParaRPr lang="fr-FR"/>
        </a:p>
      </dgm:t>
    </dgm:pt>
    <dgm:pt modelId="{085A6F36-369B-EB42-8CB9-ABB1B6FB19DE}">
      <dgm:prSet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Composant du Sang</a:t>
          </a:r>
        </a:p>
      </dgm:t>
    </dgm:pt>
    <dgm:pt modelId="{D42A8607-4574-E944-A66A-258F3CD67B44}" type="parTrans" cxnId="{7A4E7FAD-2587-C643-A8C3-928287D6CE3D}">
      <dgm:prSet/>
      <dgm:spPr/>
      <dgm:t>
        <a:bodyPr/>
        <a:lstStyle/>
        <a:p>
          <a:endParaRPr lang="fr-FR"/>
        </a:p>
      </dgm:t>
    </dgm:pt>
    <dgm:pt modelId="{3F60E14D-2EA6-C34D-8E3C-B77D877892F9}" type="sibTrans" cxnId="{7A4E7FAD-2587-C643-A8C3-928287D6CE3D}">
      <dgm:prSet/>
      <dgm:spPr/>
      <dgm:t>
        <a:bodyPr/>
        <a:lstStyle/>
        <a:p>
          <a:endParaRPr lang="fr-FR"/>
        </a:p>
      </dgm:t>
    </dgm:pt>
    <dgm:pt modelId="{C3995EF4-F88E-ED46-9C24-B35F85DA1B22}">
      <dgm:prSet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JIN</a:t>
          </a:r>
        </a:p>
      </dgm:t>
    </dgm:pt>
    <dgm:pt modelId="{BC736687-9650-9448-9775-B50919ADBB6A}" type="parTrans" cxnId="{4B764B7A-E8F3-E741-B156-2F7150FD25DC}">
      <dgm:prSet/>
      <dgm:spPr/>
      <dgm:t>
        <a:bodyPr/>
        <a:lstStyle/>
        <a:p>
          <a:endParaRPr lang="fr-FR"/>
        </a:p>
      </dgm:t>
    </dgm:pt>
    <dgm:pt modelId="{D3125B03-3095-1047-9D23-1B1500E155B9}" type="sibTrans" cxnId="{4B764B7A-E8F3-E741-B156-2F7150FD25DC}">
      <dgm:prSet/>
      <dgm:spPr/>
      <dgm:t>
        <a:bodyPr/>
        <a:lstStyle/>
        <a:p>
          <a:endParaRPr lang="fr-FR"/>
        </a:p>
      </dgm:t>
    </dgm:pt>
    <dgm:pt modelId="{8128C4E9-4160-1D4C-B162-C213E54CF5F8}" type="pres">
      <dgm:prSet presAssocID="{1B159356-B684-6444-9FFD-543AE3E5FAD7}" presName="Name0" presStyleCnt="0">
        <dgm:presLayoutVars>
          <dgm:dir/>
          <dgm:resizeHandles val="exact"/>
        </dgm:presLayoutVars>
      </dgm:prSet>
      <dgm:spPr/>
      <dgm:t>
        <a:bodyPr/>
        <a:lstStyle/>
        <a:p>
          <a:endParaRPr lang="fr-FR"/>
        </a:p>
      </dgm:t>
    </dgm:pt>
    <dgm:pt modelId="{560EE1AC-9C10-9041-BDAC-B92E5896A382}" type="pres">
      <dgm:prSet presAssocID="{3472C141-49F4-1149-8235-7B1B0AA82653}" presName="node" presStyleLbl="node1" presStyleIdx="0" presStyleCnt="3">
        <dgm:presLayoutVars>
          <dgm:bulletEnabled val="1"/>
        </dgm:presLayoutVars>
      </dgm:prSet>
      <dgm:spPr/>
      <dgm:t>
        <a:bodyPr/>
        <a:lstStyle/>
        <a:p>
          <a:endParaRPr lang="fr-FR"/>
        </a:p>
      </dgm:t>
    </dgm:pt>
    <dgm:pt modelId="{7313A683-AE7E-8F4D-A249-69109A9100D9}" type="pres">
      <dgm:prSet presAssocID="{ADF5224C-6362-0443-A104-0EDC9F165E75}" presName="sibTrans" presStyleCnt="0"/>
      <dgm:spPr/>
    </dgm:pt>
    <dgm:pt modelId="{30AF40FD-C9E5-1049-9B40-6AA902A76832}" type="pres">
      <dgm:prSet presAssocID="{C3995EF4-F88E-ED46-9C24-B35F85DA1B22}" presName="node" presStyleLbl="node1" presStyleIdx="1" presStyleCnt="3">
        <dgm:presLayoutVars>
          <dgm:bulletEnabled val="1"/>
        </dgm:presLayoutVars>
      </dgm:prSet>
      <dgm:spPr/>
      <dgm:t>
        <a:bodyPr/>
        <a:lstStyle/>
        <a:p>
          <a:endParaRPr lang="fr-FR"/>
        </a:p>
      </dgm:t>
    </dgm:pt>
    <dgm:pt modelId="{B4F46C4C-08F5-514C-A6E3-A9A5151691B3}" type="pres">
      <dgm:prSet presAssocID="{D3125B03-3095-1047-9D23-1B1500E155B9}" presName="sibTrans" presStyleCnt="0"/>
      <dgm:spPr/>
    </dgm:pt>
    <dgm:pt modelId="{BC9B8FBF-10EE-6246-B0E0-AF53972D0DFE}" type="pres">
      <dgm:prSet presAssocID="{A61183C5-E343-E340-B66E-34CE5BB4E09D}" presName="node" presStyleLbl="node1" presStyleIdx="2" presStyleCnt="3">
        <dgm:presLayoutVars>
          <dgm:bulletEnabled val="1"/>
        </dgm:presLayoutVars>
      </dgm:prSet>
      <dgm:spPr/>
      <dgm:t>
        <a:bodyPr/>
        <a:lstStyle/>
        <a:p>
          <a:endParaRPr lang="fr-FR"/>
        </a:p>
      </dgm:t>
    </dgm:pt>
  </dgm:ptLst>
  <dgm:cxnLst>
    <dgm:cxn modelId="{28AC04C9-9067-CD45-B8A4-36BA3E9D6DA4}" type="presOf" srcId="{BFD830B1-16C9-0B44-828F-21E9D4E8A8C1}" destId="{30AF40FD-C9E5-1049-9B40-6AA902A76832}" srcOrd="0" destOrd="6" presId="urn:microsoft.com/office/officeart/2005/8/layout/hList6"/>
    <dgm:cxn modelId="{7A4E7FAD-2587-C643-A8C3-928287D6CE3D}" srcId="{3472C141-49F4-1149-8235-7B1B0AA82653}" destId="{085A6F36-369B-EB42-8CB9-ABB1B6FB19DE}" srcOrd="2" destOrd="0" parTransId="{D42A8607-4574-E944-A66A-258F3CD67B44}" sibTransId="{3F60E14D-2EA6-C34D-8E3C-B77D877892F9}"/>
    <dgm:cxn modelId="{16C0811E-6095-F843-AE64-1A40CB02FB80}" srcId="{DFDEE401-9358-3341-8FA2-9B3F4831BBD9}" destId="{A4A223B7-E96C-9143-BBE0-C0157EFC989E}" srcOrd="2" destOrd="0" parTransId="{8BA6F2C0-7A59-C64A-8C6B-CDB236E06354}" sibTransId="{713252CE-67CB-D24D-BBDD-EBEC1089CB6A}"/>
    <dgm:cxn modelId="{8B3A2E08-8E13-0B4D-816E-F776C752927F}" type="presOf" srcId="{1B159356-B684-6444-9FFD-543AE3E5FAD7}" destId="{8128C4E9-4160-1D4C-B162-C213E54CF5F8}" srcOrd="0" destOrd="0" presId="urn:microsoft.com/office/officeart/2005/8/layout/hList6"/>
    <dgm:cxn modelId="{E26CE879-1604-FF48-8BA0-310332CD9ACE}" srcId="{3472C141-49F4-1149-8235-7B1B0AA82653}" destId="{82659D5B-C873-BB44-89E4-4EFF610B2C9A}" srcOrd="1" destOrd="0" parTransId="{CB9124FD-3182-9B4B-A551-CCE5C720DC09}" sibTransId="{0857374D-8AFC-914B-BE91-8FD530F6955E}"/>
    <dgm:cxn modelId="{782F0EAF-DC82-354B-A76A-24F59C73CF5A}" srcId="{C3995EF4-F88E-ED46-9C24-B35F85DA1B22}" destId="{924812A5-AF0D-2249-9AAD-04312CEE31F2}" srcOrd="0" destOrd="0" parTransId="{79E495F2-BF67-DF4C-974A-A92A380C7754}" sibTransId="{86C88227-083F-1346-96C4-2DCFA12250E3}"/>
    <dgm:cxn modelId="{D096D397-3A93-E44C-98FA-4487A42236D7}" type="presOf" srcId="{3472C141-49F4-1149-8235-7B1B0AA82653}" destId="{560EE1AC-9C10-9041-BDAC-B92E5896A382}" srcOrd="0" destOrd="0" presId="urn:microsoft.com/office/officeart/2005/8/layout/hList6"/>
    <dgm:cxn modelId="{4473E6A7-CAE8-C14A-A97B-5DB55D92AC6E}" type="presOf" srcId="{C76E84A7-7685-524D-8D21-FAC0AE082D42}" destId="{30AF40FD-C9E5-1049-9B40-6AA902A76832}" srcOrd="0" destOrd="4" presId="urn:microsoft.com/office/officeart/2005/8/layout/hList6"/>
    <dgm:cxn modelId="{2077B937-B747-FA48-8185-4FAD0E508FD3}" srcId="{3472C141-49F4-1149-8235-7B1B0AA82653}" destId="{E4A5630A-C9CE-4046-BF33-64856C25421B}" srcOrd="0" destOrd="0" parTransId="{011203B1-51B8-9F49-AD3C-47A12A02A101}" sibTransId="{B407C8F1-4D27-1C4C-B860-3B4D72234C8A}"/>
    <dgm:cxn modelId="{E3408CB4-F221-3C4C-ACCF-39E34F28101F}" type="presOf" srcId="{EAE240E5-EAEB-7F47-84DB-219939060859}" destId="{BC9B8FBF-10EE-6246-B0E0-AF53972D0DFE}" srcOrd="0" destOrd="5" presId="urn:microsoft.com/office/officeart/2005/8/layout/hList6"/>
    <dgm:cxn modelId="{16F9C253-2F13-1D48-AD21-9BE89B60E9DF}" type="presOf" srcId="{7238A946-2F5E-9A48-98F6-B049C81BF18E}" destId="{30AF40FD-C9E5-1049-9B40-6AA902A76832}" srcOrd="0" destOrd="3" presId="urn:microsoft.com/office/officeart/2005/8/layout/hList6"/>
    <dgm:cxn modelId="{DF0F8D34-5889-4F41-A253-538545970A78}" srcId="{C3995EF4-F88E-ED46-9C24-B35F85DA1B22}" destId="{4D23ABA0-6FB3-EC4E-A244-AB7F172EAA2C}" srcOrd="1" destOrd="0" parTransId="{AD449182-B777-7244-B037-2404707AE78E}" sibTransId="{173D85AB-E937-1A48-8153-101A1EC84692}"/>
    <dgm:cxn modelId="{6F79C6E4-651C-C34E-9364-A733BF059478}" type="presOf" srcId="{924812A5-AF0D-2249-9AAD-04312CEE31F2}" destId="{30AF40FD-C9E5-1049-9B40-6AA902A76832}" srcOrd="0" destOrd="1" presId="urn:microsoft.com/office/officeart/2005/8/layout/hList6"/>
    <dgm:cxn modelId="{F2522D4D-9A7A-A340-9E73-67D4C25FDC11}" type="presOf" srcId="{228C7F08-99D1-8F4B-AB8F-0C3F4601F7E0}" destId="{BC9B8FBF-10EE-6246-B0E0-AF53972D0DFE}" srcOrd="0" destOrd="2" presId="urn:microsoft.com/office/officeart/2005/8/layout/hList6"/>
    <dgm:cxn modelId="{C1D8F3F2-7CB9-B34C-8E84-E97BB10C1814}" srcId="{C3995EF4-F88E-ED46-9C24-B35F85DA1B22}" destId="{BFD830B1-16C9-0B44-828F-21E9D4E8A8C1}" srcOrd="2" destOrd="0" parTransId="{71427B68-0819-8848-8271-A54A61C484E4}" sibTransId="{B7647F08-53A8-5B4B-BFFF-C1E1A3B5B645}"/>
    <dgm:cxn modelId="{4B764B7A-E8F3-E741-B156-2F7150FD25DC}" srcId="{1B159356-B684-6444-9FFD-543AE3E5FAD7}" destId="{C3995EF4-F88E-ED46-9C24-B35F85DA1B22}" srcOrd="1" destOrd="0" parTransId="{BC736687-9650-9448-9775-B50919ADBB6A}" sibTransId="{D3125B03-3095-1047-9D23-1B1500E155B9}"/>
    <dgm:cxn modelId="{A5354642-C887-6545-93F2-7D11D6B95366}" type="presOf" srcId="{E4A5630A-C9CE-4046-BF33-64856C25421B}" destId="{560EE1AC-9C10-9041-BDAC-B92E5896A382}" srcOrd="0" destOrd="1" presId="urn:microsoft.com/office/officeart/2005/8/layout/hList6"/>
    <dgm:cxn modelId="{4C563340-521B-C947-91D8-CC4B17A45159}" srcId="{DFDEE401-9358-3341-8FA2-9B3F4831BBD9}" destId="{582284A4-17BB-544B-94CF-B818594D116E}" srcOrd="1" destOrd="0" parTransId="{19BA6E0E-3E56-E34B-A56C-D09CF87B9A4A}" sibTransId="{7A42BDBB-5F5B-E240-A288-C9A6A5D4DCFB}"/>
    <dgm:cxn modelId="{9B1508C4-BA45-634A-8A12-48053D018C51}" type="presOf" srcId="{82659D5B-C873-BB44-89E4-4EFF610B2C9A}" destId="{560EE1AC-9C10-9041-BDAC-B92E5896A382}" srcOrd="0" destOrd="2" presId="urn:microsoft.com/office/officeart/2005/8/layout/hList6"/>
    <dgm:cxn modelId="{934AA894-A37D-4742-B7F0-C2554E068B1A}" type="presOf" srcId="{7503ACA5-5F5C-9F4C-84C7-2C6F93AD5B23}" destId="{30AF40FD-C9E5-1049-9B40-6AA902A76832}" srcOrd="0" destOrd="2" presId="urn:microsoft.com/office/officeart/2005/8/layout/hList6"/>
    <dgm:cxn modelId="{9ECA35FF-620D-9E4C-B40B-5A22E3263C90}" srcId="{A61183C5-E343-E340-B66E-34CE5BB4E09D}" destId="{DFDEE401-9358-3341-8FA2-9B3F4831BBD9}" srcOrd="0" destOrd="0" parTransId="{AFAAEA67-2431-944F-BC79-FBA5ECEA48E9}" sibTransId="{76E20CA4-DB87-784A-B9C5-E6E1346C49A9}"/>
    <dgm:cxn modelId="{24F3BD6E-EA26-C94A-9131-2D9EADBCAC5E}" type="presOf" srcId="{085A6F36-369B-EB42-8CB9-ABB1B6FB19DE}" destId="{560EE1AC-9C10-9041-BDAC-B92E5896A382}" srcOrd="0" destOrd="3" presId="urn:microsoft.com/office/officeart/2005/8/layout/hList6"/>
    <dgm:cxn modelId="{F5C596F0-616D-0B48-9BE7-2181C992C664}" srcId="{1B159356-B684-6444-9FFD-543AE3E5FAD7}" destId="{3472C141-49F4-1149-8235-7B1B0AA82653}" srcOrd="0" destOrd="0" parTransId="{EE6AEFF3-3C58-6844-B839-83090B8920F9}" sibTransId="{ADF5224C-6362-0443-A104-0EDC9F165E75}"/>
    <dgm:cxn modelId="{3D44023B-F603-2F45-9852-BD2509A0FE54}" type="presOf" srcId="{DFDEE401-9358-3341-8FA2-9B3F4831BBD9}" destId="{BC9B8FBF-10EE-6246-B0E0-AF53972D0DFE}" srcOrd="0" destOrd="1" presId="urn:microsoft.com/office/officeart/2005/8/layout/hList6"/>
    <dgm:cxn modelId="{08EF0F24-D6F6-6C49-A077-CC2888788F19}" srcId="{924812A5-AF0D-2249-9AAD-04312CEE31F2}" destId="{7238A946-2F5E-9A48-98F6-B049C81BF18E}" srcOrd="1" destOrd="0" parTransId="{C099CA21-8A36-C745-B427-EA07BE84C5DF}" sibTransId="{2B07D07A-00D9-754C-B431-DCAA888E7321}"/>
    <dgm:cxn modelId="{AAC77D39-FE67-CC40-A19D-DC2B155DE913}" srcId="{A61183C5-E343-E340-B66E-34CE5BB4E09D}" destId="{EAE240E5-EAEB-7F47-84DB-219939060859}" srcOrd="1" destOrd="0" parTransId="{0B809886-1C36-0B46-A408-4400FED9B8A7}" sibTransId="{88D1ED1A-A821-9B46-A35C-8A0A1A848FC8}"/>
    <dgm:cxn modelId="{9EF2B755-A9D6-5B42-B26A-38C933FB33D2}" srcId="{924812A5-AF0D-2249-9AAD-04312CEE31F2}" destId="{C76E84A7-7685-524D-8D21-FAC0AE082D42}" srcOrd="2" destOrd="0" parTransId="{91AFB8D4-6354-FD4D-9D11-5E21424E889C}" sibTransId="{A029F137-6C3A-3F47-AB68-2C44D200B128}"/>
    <dgm:cxn modelId="{914EED00-1587-2E42-97BB-26C0104B299E}" srcId="{1B159356-B684-6444-9FFD-543AE3E5FAD7}" destId="{A61183C5-E343-E340-B66E-34CE5BB4E09D}" srcOrd="2" destOrd="0" parTransId="{170184C2-658F-EB47-8FA4-F62E245183D4}" sibTransId="{08EDA63A-46FD-B44A-9892-93BD69246EF6}"/>
    <dgm:cxn modelId="{B4CC54DC-F1DD-0B4A-A89D-D4EB06E38BE0}" srcId="{924812A5-AF0D-2249-9AAD-04312CEE31F2}" destId="{7503ACA5-5F5C-9F4C-84C7-2C6F93AD5B23}" srcOrd="0" destOrd="0" parTransId="{A0F3B564-8D89-9E42-AC9E-530C47235DC8}" sibTransId="{FBE05E57-E1DE-BD49-A869-F6EA3C84022A}"/>
    <dgm:cxn modelId="{B093DF2E-B5E9-CF44-8BBE-7DD593E247CC}" type="presOf" srcId="{C3995EF4-F88E-ED46-9C24-B35F85DA1B22}" destId="{30AF40FD-C9E5-1049-9B40-6AA902A76832}" srcOrd="0" destOrd="0" presId="urn:microsoft.com/office/officeart/2005/8/layout/hList6"/>
    <dgm:cxn modelId="{04142910-D0FF-9A43-841F-5F51AA712057}" type="presOf" srcId="{4D23ABA0-6FB3-EC4E-A244-AB7F172EAA2C}" destId="{30AF40FD-C9E5-1049-9B40-6AA902A76832}" srcOrd="0" destOrd="5" presId="urn:microsoft.com/office/officeart/2005/8/layout/hList6"/>
    <dgm:cxn modelId="{84193BA3-773D-2542-8453-8044B43D7DC3}" srcId="{DFDEE401-9358-3341-8FA2-9B3F4831BBD9}" destId="{228C7F08-99D1-8F4B-AB8F-0C3F4601F7E0}" srcOrd="0" destOrd="0" parTransId="{022173A9-A5A1-7A48-A2AD-F53D9FB3DBBF}" sibTransId="{DE5C3E17-1E8F-4F41-883C-82DBB99B3D50}"/>
    <dgm:cxn modelId="{AEEF0291-3CB1-AB46-A0D4-B5CA3F57D529}" type="presOf" srcId="{A61183C5-E343-E340-B66E-34CE5BB4E09D}" destId="{BC9B8FBF-10EE-6246-B0E0-AF53972D0DFE}" srcOrd="0" destOrd="0" presId="urn:microsoft.com/office/officeart/2005/8/layout/hList6"/>
    <dgm:cxn modelId="{AEE851B4-B9E2-3047-AE5A-A2EE8B223032}" type="presOf" srcId="{582284A4-17BB-544B-94CF-B818594D116E}" destId="{BC9B8FBF-10EE-6246-B0E0-AF53972D0DFE}" srcOrd="0" destOrd="3" presId="urn:microsoft.com/office/officeart/2005/8/layout/hList6"/>
    <dgm:cxn modelId="{BBAC4877-7512-114C-922D-6404EC1596D9}" type="presOf" srcId="{A4A223B7-E96C-9143-BBE0-C0157EFC989E}" destId="{BC9B8FBF-10EE-6246-B0E0-AF53972D0DFE}" srcOrd="0" destOrd="4" presId="urn:microsoft.com/office/officeart/2005/8/layout/hList6"/>
    <dgm:cxn modelId="{B4CCB444-1588-584E-9AEC-1371FF35C084}" type="presParOf" srcId="{8128C4E9-4160-1D4C-B162-C213E54CF5F8}" destId="{560EE1AC-9C10-9041-BDAC-B92E5896A382}" srcOrd="0" destOrd="0" presId="urn:microsoft.com/office/officeart/2005/8/layout/hList6"/>
    <dgm:cxn modelId="{1038490F-BEA3-594F-A720-017682C4CE23}" type="presParOf" srcId="{8128C4E9-4160-1D4C-B162-C213E54CF5F8}" destId="{7313A683-AE7E-8F4D-A249-69109A9100D9}" srcOrd="1" destOrd="0" presId="urn:microsoft.com/office/officeart/2005/8/layout/hList6"/>
    <dgm:cxn modelId="{D741E7E8-AB80-3749-A796-619168A4DC42}" type="presParOf" srcId="{8128C4E9-4160-1D4C-B162-C213E54CF5F8}" destId="{30AF40FD-C9E5-1049-9B40-6AA902A76832}" srcOrd="2" destOrd="0" presId="urn:microsoft.com/office/officeart/2005/8/layout/hList6"/>
    <dgm:cxn modelId="{68C76A6E-A4CC-574E-B790-D551986DDEF7}" type="presParOf" srcId="{8128C4E9-4160-1D4C-B162-C213E54CF5F8}" destId="{B4F46C4C-08F5-514C-A6E3-A9A5151691B3}" srcOrd="3" destOrd="0" presId="urn:microsoft.com/office/officeart/2005/8/layout/hList6"/>
    <dgm:cxn modelId="{DF3B62A5-BE4F-B846-83DA-9E968ABB54D7}" type="presParOf" srcId="{8128C4E9-4160-1D4C-B162-C213E54CF5F8}" destId="{BC9B8FBF-10EE-6246-B0E0-AF53972D0DFE}" srcOrd="4" destOrd="0" presId="urn:microsoft.com/office/officeart/2005/8/layout/hList6"/>
  </dgm:cxnLst>
  <dgm:bg/>
  <dgm:whole/>
</dgm:dataModel>
</file>

<file path=word/diagrams/data12.xml><?xml version="1.0" encoding="utf-8"?>
<dgm:dataModel xmlns:dgm="http://schemas.openxmlformats.org/drawingml/2006/diagram" xmlns:a="http://schemas.openxmlformats.org/drawingml/2006/main">
  <dgm:ptLst>
    <dgm:pt modelId="{DB4F3045-7CE5-2542-8CBD-A79F97762060}" type="doc">
      <dgm:prSet loTypeId="urn:microsoft.com/office/officeart/2005/8/layout/hierarchy4" loCatId="hierarchy" qsTypeId="urn:microsoft.com/office/officeart/2005/8/quickstyle/simple4" qsCatId="simple" csTypeId="urn:microsoft.com/office/officeart/2005/8/colors/accent1_2" csCatId="accent1" phldr="1"/>
      <dgm:spPr/>
      <dgm:t>
        <a:bodyPr/>
        <a:lstStyle/>
        <a:p>
          <a:endParaRPr lang="fr-FR"/>
        </a:p>
      </dgm:t>
    </dgm:pt>
    <dgm:pt modelId="{502250AD-14C2-674C-89FF-76AE91C495C6}">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b="1" i="0">
              <a:latin typeface="Comic Sans MS"/>
            </a:rPr>
            <a:t>Jin // Wei Qi                              </a:t>
          </a:r>
          <a:r>
            <a:rPr lang="fr-FR" sz="1000">
              <a:latin typeface="Comic Sans MS"/>
            </a:rPr>
            <a:t>circulent à l'extérieur des Jing Luo</a:t>
          </a:r>
        </a:p>
      </dgm:t>
    </dgm:pt>
    <dgm:pt modelId="{32AB9206-18BD-3F43-9900-CDD5F969AD9B}" type="parTrans" cxnId="{2612EC2C-37F9-0341-8BED-6286CE343559}">
      <dgm:prSet/>
      <dgm:spPr/>
      <dgm:t>
        <a:bodyPr/>
        <a:lstStyle/>
        <a:p>
          <a:endParaRPr lang="fr-FR"/>
        </a:p>
      </dgm:t>
    </dgm:pt>
    <dgm:pt modelId="{14CB78AB-01F5-974F-B93F-1E7B1F5B0AF0}" type="sibTrans" cxnId="{2612EC2C-37F9-0341-8BED-6286CE343559}">
      <dgm:prSet/>
      <dgm:spPr/>
      <dgm:t>
        <a:bodyPr/>
        <a:lstStyle/>
        <a:p>
          <a:endParaRPr lang="fr-FR"/>
        </a:p>
      </dgm:t>
    </dgm:pt>
    <dgm:pt modelId="{10DDA9C9-7DCC-8947-893E-1CB5DC9EFDE8}">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b="1">
              <a:latin typeface="Comic Sans MS"/>
            </a:rPr>
            <a:t>Wei QI          </a:t>
          </a:r>
          <a:r>
            <a:rPr lang="fr-FR" sz="1000">
              <a:latin typeface="Comic Sans MS"/>
            </a:rPr>
            <a:t>protège des agressions externes</a:t>
          </a:r>
        </a:p>
      </dgm:t>
    </dgm:pt>
    <dgm:pt modelId="{ADE9800A-562F-C84F-B9E4-335AD85C1F60}" type="parTrans" cxnId="{FA37BA7E-9353-D443-AD46-8572E35A3B8E}">
      <dgm:prSet/>
      <dgm:spPr/>
      <dgm:t>
        <a:bodyPr/>
        <a:lstStyle/>
        <a:p>
          <a:endParaRPr lang="fr-FR"/>
        </a:p>
      </dgm:t>
    </dgm:pt>
    <dgm:pt modelId="{5852F817-F784-1447-8396-6C2A598F8C54}" type="sibTrans" cxnId="{FA37BA7E-9353-D443-AD46-8572E35A3B8E}">
      <dgm:prSet/>
      <dgm:spPr/>
      <dgm:t>
        <a:bodyPr/>
        <a:lstStyle/>
        <a:p>
          <a:endParaRPr lang="fr-FR"/>
        </a:p>
      </dgm:t>
    </dgm:pt>
    <dgm:pt modelId="{F971EB73-DA21-7A4A-94AD-316A6159BC96}">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b="1" i="0">
              <a:latin typeface="Comic Sans MS"/>
            </a:rPr>
            <a:t>Ye // Yong Qi</a:t>
          </a:r>
        </a:p>
      </dgm:t>
    </dgm:pt>
    <dgm:pt modelId="{BFD60838-FBC4-EC40-B679-F3E81249CC15}" type="parTrans" cxnId="{A4DCA064-EC7A-A747-9769-A21B409CAF53}">
      <dgm:prSet/>
      <dgm:spPr/>
      <dgm:t>
        <a:bodyPr/>
        <a:lstStyle/>
        <a:p>
          <a:endParaRPr lang="fr-FR"/>
        </a:p>
      </dgm:t>
    </dgm:pt>
    <dgm:pt modelId="{62F0E4F0-0518-9444-984D-DF6BBD3C381D}" type="sibTrans" cxnId="{A4DCA064-EC7A-A747-9769-A21B409CAF53}">
      <dgm:prSet/>
      <dgm:spPr/>
      <dgm:t>
        <a:bodyPr/>
        <a:lstStyle/>
        <a:p>
          <a:endParaRPr lang="fr-FR"/>
        </a:p>
      </dgm:t>
    </dgm:pt>
    <dgm:pt modelId="{5D5A7540-2910-3D41-8CB5-130A04662C74}">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b="1">
              <a:latin typeface="Comic Sans MS"/>
            </a:rPr>
            <a:t>Jin</a:t>
          </a:r>
          <a:r>
            <a:rPr lang="fr-FR" sz="1000">
              <a:latin typeface="Comic Sans MS"/>
            </a:rPr>
            <a:t>              humidifient</a:t>
          </a:r>
        </a:p>
      </dgm:t>
    </dgm:pt>
    <dgm:pt modelId="{60E09158-E94D-374F-9BCB-4EC2236B399B}" type="parTrans" cxnId="{5686EF4C-4A0D-1F47-8129-8AF0519BC120}">
      <dgm:prSet/>
      <dgm:spPr/>
      <dgm:t>
        <a:bodyPr/>
        <a:lstStyle/>
        <a:p>
          <a:endParaRPr lang="fr-FR"/>
        </a:p>
      </dgm:t>
    </dgm:pt>
    <dgm:pt modelId="{0EAEBF52-1881-FD4E-ABF9-3E862F20F8EB}" type="sibTrans" cxnId="{5686EF4C-4A0D-1F47-8129-8AF0519BC120}">
      <dgm:prSet/>
      <dgm:spPr/>
      <dgm:t>
        <a:bodyPr/>
        <a:lstStyle/>
        <a:p>
          <a:endParaRPr lang="fr-FR"/>
        </a:p>
      </dgm:t>
    </dgm:pt>
    <dgm:pt modelId="{82FD2D89-08CE-DB44-A80B-1EEA2EF7AFE7}">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b="1">
              <a:latin typeface="Comic Sans MS"/>
            </a:rPr>
            <a:t>Ye                    </a:t>
          </a:r>
          <a:r>
            <a:rPr lang="fr-FR" sz="1000">
              <a:latin typeface="Comic Sans MS"/>
            </a:rPr>
            <a:t>humidifient  + relations  Cerveau moëlle et orifices</a:t>
          </a:r>
        </a:p>
      </dgm:t>
    </dgm:pt>
    <dgm:pt modelId="{B11FF394-C536-3840-B681-01B9CF7407D5}" type="parTrans" cxnId="{89E4F1CB-8289-BD49-AA46-08CAB328A17E}">
      <dgm:prSet/>
      <dgm:spPr/>
      <dgm:t>
        <a:bodyPr/>
        <a:lstStyle/>
        <a:p>
          <a:endParaRPr lang="fr-FR"/>
        </a:p>
      </dgm:t>
    </dgm:pt>
    <dgm:pt modelId="{33F2B5D0-139D-6041-A8D8-B831BFA0B6DE}" type="sibTrans" cxnId="{89E4F1CB-8289-BD49-AA46-08CAB328A17E}">
      <dgm:prSet/>
      <dgm:spPr/>
      <dgm:t>
        <a:bodyPr/>
        <a:lstStyle/>
        <a:p>
          <a:endParaRPr lang="fr-FR"/>
        </a:p>
      </dgm:t>
    </dgm:pt>
    <dgm:pt modelId="{CCC03C2B-6FC8-044A-B0D6-96A185B2AD41}">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b="1">
              <a:latin typeface="Comic Sans MS"/>
            </a:rPr>
            <a:t>Yong Qi         </a:t>
          </a:r>
          <a:r>
            <a:rPr lang="fr-FR" sz="1000">
              <a:latin typeface="Comic Sans MS"/>
            </a:rPr>
            <a:t>nourrit</a:t>
          </a:r>
        </a:p>
      </dgm:t>
    </dgm:pt>
    <dgm:pt modelId="{3AE6C100-BD0D-4E4F-BA26-E03239CE8ED5}" type="parTrans" cxnId="{AC157AC2-189D-F24D-8F54-8CF73418C650}">
      <dgm:prSet/>
      <dgm:spPr/>
      <dgm:t>
        <a:bodyPr/>
        <a:lstStyle/>
        <a:p>
          <a:endParaRPr lang="fr-FR"/>
        </a:p>
      </dgm:t>
    </dgm:pt>
    <dgm:pt modelId="{D1310856-E9C0-5E49-93D2-7C0DE516CD83}" type="sibTrans" cxnId="{AC157AC2-189D-F24D-8F54-8CF73418C650}">
      <dgm:prSet/>
      <dgm:spPr/>
      <dgm:t>
        <a:bodyPr/>
        <a:lstStyle/>
        <a:p>
          <a:endParaRPr lang="fr-FR"/>
        </a:p>
      </dgm:t>
    </dgm:pt>
    <dgm:pt modelId="{9745EFFD-D651-B44F-95EA-7F5472FA62AA}">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réchauffent, humidifient et nourrissent                 la peau et les muscles</a:t>
          </a:r>
        </a:p>
      </dgm:t>
    </dgm:pt>
    <dgm:pt modelId="{FA15953F-4D13-234B-A283-10975723A63A}" type="parTrans" cxnId="{0A90CCF8-DC78-A449-920B-8E8C428D3111}">
      <dgm:prSet/>
      <dgm:spPr/>
      <dgm:t>
        <a:bodyPr/>
        <a:lstStyle/>
        <a:p>
          <a:endParaRPr lang="fr-FR"/>
        </a:p>
      </dgm:t>
    </dgm:pt>
    <dgm:pt modelId="{06D2C0BC-5288-B244-89A0-A739DEE7911E}" type="sibTrans" cxnId="{0A90CCF8-DC78-A449-920B-8E8C428D3111}">
      <dgm:prSet/>
      <dgm:spPr/>
      <dgm:t>
        <a:bodyPr/>
        <a:lstStyle/>
        <a:p>
          <a:endParaRPr lang="fr-FR"/>
        </a:p>
      </dgm:t>
    </dgm:pt>
    <dgm:pt modelId="{B43C65C1-F060-FA48-8079-C0610DF64A6F}">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humidifient et nourrissent                                  les ZF</a:t>
          </a:r>
        </a:p>
      </dgm:t>
    </dgm:pt>
    <dgm:pt modelId="{BAE580D9-A07F-0140-A307-C1878B143046}" type="sibTrans" cxnId="{5C032C9F-FC2E-9245-A7A3-518CD2F24E36}">
      <dgm:prSet/>
      <dgm:spPr/>
      <dgm:t>
        <a:bodyPr/>
        <a:lstStyle/>
        <a:p>
          <a:endParaRPr lang="fr-FR"/>
        </a:p>
      </dgm:t>
    </dgm:pt>
    <dgm:pt modelId="{05785EA5-83F4-ED46-8C53-76587EFB0BB8}" type="parTrans" cxnId="{5C032C9F-FC2E-9245-A7A3-518CD2F24E36}">
      <dgm:prSet/>
      <dgm:spPr/>
      <dgm:t>
        <a:bodyPr/>
        <a:lstStyle/>
        <a:p>
          <a:endParaRPr lang="fr-FR"/>
        </a:p>
      </dgm:t>
    </dgm:pt>
    <dgm:pt modelId="{1F945734-3952-D249-AA7A-640FBC75D937}">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exemples : larmes, salive, mucus</a:t>
          </a:r>
        </a:p>
      </dgm:t>
    </dgm:pt>
    <dgm:pt modelId="{397A0A41-FF35-DC49-8C31-16A78C9DB594}" type="parTrans" cxnId="{EB76243A-82A0-7142-B624-7AFE8C0E96DF}">
      <dgm:prSet/>
      <dgm:spPr/>
      <dgm:t>
        <a:bodyPr/>
        <a:lstStyle/>
        <a:p>
          <a:endParaRPr lang="fr-FR"/>
        </a:p>
      </dgm:t>
    </dgm:pt>
    <dgm:pt modelId="{C50E5EF7-574B-CE4A-8CAB-2C448384E433}" type="sibTrans" cxnId="{EB76243A-82A0-7142-B624-7AFE8C0E96DF}">
      <dgm:prSet/>
      <dgm:spPr/>
      <dgm:t>
        <a:bodyPr/>
        <a:lstStyle/>
        <a:p>
          <a:endParaRPr lang="fr-FR"/>
        </a:p>
      </dgm:t>
    </dgm:pt>
    <dgm:pt modelId="{36B7B4B1-D39D-B640-9704-A4EDB2606C6A}">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exemples : LCR, synovie</a:t>
          </a:r>
        </a:p>
      </dgm:t>
    </dgm:pt>
    <dgm:pt modelId="{724796B2-D10E-0E47-9A79-349F6735379E}" type="parTrans" cxnId="{3CF95EFA-5DC0-D043-9089-462B1DCB4902}">
      <dgm:prSet/>
      <dgm:spPr/>
      <dgm:t>
        <a:bodyPr/>
        <a:lstStyle/>
        <a:p>
          <a:endParaRPr lang="fr-FR"/>
        </a:p>
      </dgm:t>
    </dgm:pt>
    <dgm:pt modelId="{E71DB06A-88A4-8B43-8B93-599E8F4A7302}" type="sibTrans" cxnId="{3CF95EFA-5DC0-D043-9089-462B1DCB4902}">
      <dgm:prSet/>
      <dgm:spPr/>
      <dgm:t>
        <a:bodyPr/>
        <a:lstStyle/>
        <a:p>
          <a:endParaRPr lang="fr-FR"/>
        </a:p>
      </dgm:t>
    </dgm:pt>
    <dgm:pt modelId="{E3267884-4B58-3A43-AF23-CB85071B5F02}" type="pres">
      <dgm:prSet presAssocID="{DB4F3045-7CE5-2542-8CBD-A79F97762060}" presName="Name0" presStyleCnt="0">
        <dgm:presLayoutVars>
          <dgm:chPref val="1"/>
          <dgm:dir/>
          <dgm:animOne val="branch"/>
          <dgm:animLvl val="lvl"/>
          <dgm:resizeHandles/>
        </dgm:presLayoutVars>
      </dgm:prSet>
      <dgm:spPr/>
      <dgm:t>
        <a:bodyPr/>
        <a:lstStyle/>
        <a:p>
          <a:endParaRPr lang="fr-FR"/>
        </a:p>
      </dgm:t>
    </dgm:pt>
    <dgm:pt modelId="{7998DBF5-59DA-2A41-BBBA-F9FD595EC09F}" type="pres">
      <dgm:prSet presAssocID="{502250AD-14C2-674C-89FF-76AE91C495C6}" presName="vertOne" presStyleCnt="0"/>
      <dgm:spPr/>
    </dgm:pt>
    <dgm:pt modelId="{794FFB75-C21F-2A49-9559-89CFB13287BF}" type="pres">
      <dgm:prSet presAssocID="{502250AD-14C2-674C-89FF-76AE91C495C6}" presName="txOne" presStyleLbl="node0" presStyleIdx="0" presStyleCnt="2">
        <dgm:presLayoutVars>
          <dgm:chPref val="3"/>
        </dgm:presLayoutVars>
      </dgm:prSet>
      <dgm:spPr/>
      <dgm:t>
        <a:bodyPr/>
        <a:lstStyle/>
        <a:p>
          <a:endParaRPr lang="fr-FR"/>
        </a:p>
      </dgm:t>
    </dgm:pt>
    <dgm:pt modelId="{83026ED9-020A-074D-BE41-C871ABC8BC81}" type="pres">
      <dgm:prSet presAssocID="{502250AD-14C2-674C-89FF-76AE91C495C6}" presName="parTransOne" presStyleCnt="0"/>
      <dgm:spPr/>
    </dgm:pt>
    <dgm:pt modelId="{CDC831F2-117C-734A-859A-AD8E6C6C67A8}" type="pres">
      <dgm:prSet presAssocID="{502250AD-14C2-674C-89FF-76AE91C495C6}" presName="horzOne" presStyleCnt="0"/>
      <dgm:spPr/>
    </dgm:pt>
    <dgm:pt modelId="{DB21628F-174D-AF4F-81C4-77103FA8F1DE}" type="pres">
      <dgm:prSet presAssocID="{9745EFFD-D651-B44F-95EA-7F5472FA62AA}" presName="vertTwo" presStyleCnt="0"/>
      <dgm:spPr/>
    </dgm:pt>
    <dgm:pt modelId="{341E7D91-7172-3A41-8652-F580F744D97A}" type="pres">
      <dgm:prSet presAssocID="{9745EFFD-D651-B44F-95EA-7F5472FA62AA}" presName="txTwo" presStyleLbl="node2" presStyleIdx="0" presStyleCnt="2">
        <dgm:presLayoutVars>
          <dgm:chPref val="3"/>
        </dgm:presLayoutVars>
      </dgm:prSet>
      <dgm:spPr/>
      <dgm:t>
        <a:bodyPr/>
        <a:lstStyle/>
        <a:p>
          <a:endParaRPr lang="fr-FR"/>
        </a:p>
      </dgm:t>
    </dgm:pt>
    <dgm:pt modelId="{0F457D0C-D2AF-944A-AEB5-45DF7B776BC6}" type="pres">
      <dgm:prSet presAssocID="{9745EFFD-D651-B44F-95EA-7F5472FA62AA}" presName="parTransTwo" presStyleCnt="0"/>
      <dgm:spPr/>
    </dgm:pt>
    <dgm:pt modelId="{0A9A3D64-03D5-6947-9F34-1C32CD13F361}" type="pres">
      <dgm:prSet presAssocID="{9745EFFD-D651-B44F-95EA-7F5472FA62AA}" presName="horzTwo" presStyleCnt="0"/>
      <dgm:spPr/>
    </dgm:pt>
    <dgm:pt modelId="{90006128-DD3D-594E-96B2-18BE753BCA16}" type="pres">
      <dgm:prSet presAssocID="{10DDA9C9-7DCC-8947-893E-1CB5DC9EFDE8}" presName="vertThree" presStyleCnt="0"/>
      <dgm:spPr/>
    </dgm:pt>
    <dgm:pt modelId="{B9978D50-502F-2946-9696-2115163ACB4F}" type="pres">
      <dgm:prSet presAssocID="{10DDA9C9-7DCC-8947-893E-1CB5DC9EFDE8}" presName="txThree" presStyleLbl="node3" presStyleIdx="0" presStyleCnt="4">
        <dgm:presLayoutVars>
          <dgm:chPref val="3"/>
        </dgm:presLayoutVars>
      </dgm:prSet>
      <dgm:spPr/>
      <dgm:t>
        <a:bodyPr/>
        <a:lstStyle/>
        <a:p>
          <a:endParaRPr lang="fr-FR"/>
        </a:p>
      </dgm:t>
    </dgm:pt>
    <dgm:pt modelId="{125C3822-2269-9240-9282-D5DBEA039E55}" type="pres">
      <dgm:prSet presAssocID="{10DDA9C9-7DCC-8947-893E-1CB5DC9EFDE8}" presName="horzThree" presStyleCnt="0"/>
      <dgm:spPr/>
    </dgm:pt>
    <dgm:pt modelId="{237F00B8-98C1-0B41-89CD-B544B52FE8D0}" type="pres">
      <dgm:prSet presAssocID="{5852F817-F784-1447-8396-6C2A598F8C54}" presName="sibSpaceThree" presStyleCnt="0"/>
      <dgm:spPr/>
    </dgm:pt>
    <dgm:pt modelId="{39390B68-DC13-604D-92F6-944C174E1485}" type="pres">
      <dgm:prSet presAssocID="{5D5A7540-2910-3D41-8CB5-130A04662C74}" presName="vertThree" presStyleCnt="0"/>
      <dgm:spPr/>
    </dgm:pt>
    <dgm:pt modelId="{37C1A21E-DB85-5A48-87AD-80A30AA7E6B4}" type="pres">
      <dgm:prSet presAssocID="{5D5A7540-2910-3D41-8CB5-130A04662C74}" presName="txThree" presStyleLbl="node3" presStyleIdx="1" presStyleCnt="4" custScaleX="62558">
        <dgm:presLayoutVars>
          <dgm:chPref val="3"/>
        </dgm:presLayoutVars>
      </dgm:prSet>
      <dgm:spPr/>
      <dgm:t>
        <a:bodyPr/>
        <a:lstStyle/>
        <a:p>
          <a:endParaRPr lang="fr-FR"/>
        </a:p>
      </dgm:t>
    </dgm:pt>
    <dgm:pt modelId="{1F752278-31D3-D24F-AAC8-6B032C1DED68}" type="pres">
      <dgm:prSet presAssocID="{5D5A7540-2910-3D41-8CB5-130A04662C74}" presName="parTransThree" presStyleCnt="0"/>
      <dgm:spPr/>
    </dgm:pt>
    <dgm:pt modelId="{FAB4A916-4DD4-1F4A-B3A6-89EEBA52CCDF}" type="pres">
      <dgm:prSet presAssocID="{5D5A7540-2910-3D41-8CB5-130A04662C74}" presName="horzThree" presStyleCnt="0"/>
      <dgm:spPr/>
    </dgm:pt>
    <dgm:pt modelId="{042B8CA9-9D10-CA42-9F1C-76C2051E50FE}" type="pres">
      <dgm:prSet presAssocID="{1F945734-3952-D249-AA7A-640FBC75D937}" presName="vertFour" presStyleCnt="0">
        <dgm:presLayoutVars>
          <dgm:chPref val="3"/>
        </dgm:presLayoutVars>
      </dgm:prSet>
      <dgm:spPr/>
    </dgm:pt>
    <dgm:pt modelId="{647852D8-ED7B-7440-842B-63E00AEF7F94}" type="pres">
      <dgm:prSet presAssocID="{1F945734-3952-D249-AA7A-640FBC75D937}" presName="txFour" presStyleLbl="node4" presStyleIdx="0" presStyleCnt="2" custScaleX="159228">
        <dgm:presLayoutVars>
          <dgm:chPref val="3"/>
        </dgm:presLayoutVars>
      </dgm:prSet>
      <dgm:spPr/>
      <dgm:t>
        <a:bodyPr/>
        <a:lstStyle/>
        <a:p>
          <a:endParaRPr lang="fr-FR"/>
        </a:p>
      </dgm:t>
    </dgm:pt>
    <dgm:pt modelId="{A12C982E-A4BB-A74C-8B6B-C41D69724720}" type="pres">
      <dgm:prSet presAssocID="{1F945734-3952-D249-AA7A-640FBC75D937}" presName="horzFour" presStyleCnt="0"/>
      <dgm:spPr/>
    </dgm:pt>
    <dgm:pt modelId="{B08EF361-6ED6-6C4F-ADA7-FCF525F15E39}" type="pres">
      <dgm:prSet presAssocID="{14CB78AB-01F5-974F-B93F-1E7B1F5B0AF0}" presName="sibSpaceOne" presStyleCnt="0"/>
      <dgm:spPr/>
    </dgm:pt>
    <dgm:pt modelId="{A45F56B0-37AD-7D40-9D72-494BE2756815}" type="pres">
      <dgm:prSet presAssocID="{F971EB73-DA21-7A4A-94AD-316A6159BC96}" presName="vertOne" presStyleCnt="0"/>
      <dgm:spPr/>
    </dgm:pt>
    <dgm:pt modelId="{2C5C4269-E5E5-0C46-9FB2-8CDDE66DD73C}" type="pres">
      <dgm:prSet presAssocID="{F971EB73-DA21-7A4A-94AD-316A6159BC96}" presName="txOne" presStyleLbl="node0" presStyleIdx="1" presStyleCnt="2">
        <dgm:presLayoutVars>
          <dgm:chPref val="3"/>
        </dgm:presLayoutVars>
      </dgm:prSet>
      <dgm:spPr/>
      <dgm:t>
        <a:bodyPr/>
        <a:lstStyle/>
        <a:p>
          <a:endParaRPr lang="fr-FR"/>
        </a:p>
      </dgm:t>
    </dgm:pt>
    <dgm:pt modelId="{BA71BCCA-88BD-024E-9147-C467DB26EF61}" type="pres">
      <dgm:prSet presAssocID="{F971EB73-DA21-7A4A-94AD-316A6159BC96}" presName="parTransOne" presStyleCnt="0"/>
      <dgm:spPr/>
    </dgm:pt>
    <dgm:pt modelId="{18E33755-B9F0-F841-8664-38216DCA722A}" type="pres">
      <dgm:prSet presAssocID="{F971EB73-DA21-7A4A-94AD-316A6159BC96}" presName="horzOne" presStyleCnt="0"/>
      <dgm:spPr/>
    </dgm:pt>
    <dgm:pt modelId="{58449491-02A5-4749-AE1A-92D2A4F0174A}" type="pres">
      <dgm:prSet presAssocID="{B43C65C1-F060-FA48-8079-C0610DF64A6F}" presName="vertTwo" presStyleCnt="0"/>
      <dgm:spPr/>
    </dgm:pt>
    <dgm:pt modelId="{684DEDA2-27AD-6C40-A00B-97FB90460403}" type="pres">
      <dgm:prSet presAssocID="{B43C65C1-F060-FA48-8079-C0610DF64A6F}" presName="txTwo" presStyleLbl="node2" presStyleIdx="1" presStyleCnt="2" custLinFactNeighborX="-1995" custLinFactNeighborY="2115">
        <dgm:presLayoutVars>
          <dgm:chPref val="3"/>
        </dgm:presLayoutVars>
      </dgm:prSet>
      <dgm:spPr/>
      <dgm:t>
        <a:bodyPr/>
        <a:lstStyle/>
        <a:p>
          <a:endParaRPr lang="fr-FR"/>
        </a:p>
      </dgm:t>
    </dgm:pt>
    <dgm:pt modelId="{3B77F730-3171-6843-8E3D-8523CC207C31}" type="pres">
      <dgm:prSet presAssocID="{B43C65C1-F060-FA48-8079-C0610DF64A6F}" presName="parTransTwo" presStyleCnt="0"/>
      <dgm:spPr/>
    </dgm:pt>
    <dgm:pt modelId="{09E1BE56-F61C-724E-B852-0178B9A520E6}" type="pres">
      <dgm:prSet presAssocID="{B43C65C1-F060-FA48-8079-C0610DF64A6F}" presName="horzTwo" presStyleCnt="0"/>
      <dgm:spPr/>
    </dgm:pt>
    <dgm:pt modelId="{DA3C70EF-19FC-E04D-B044-F2B89F79CE10}" type="pres">
      <dgm:prSet presAssocID="{CCC03C2B-6FC8-044A-B0D6-96A185B2AD41}" presName="vertThree" presStyleCnt="0"/>
      <dgm:spPr/>
    </dgm:pt>
    <dgm:pt modelId="{6698E7E1-39DF-814E-9465-3ABF2A2D96D5}" type="pres">
      <dgm:prSet presAssocID="{CCC03C2B-6FC8-044A-B0D6-96A185B2AD41}" presName="txThree" presStyleLbl="node3" presStyleIdx="2" presStyleCnt="4" custScaleX="52181">
        <dgm:presLayoutVars>
          <dgm:chPref val="3"/>
        </dgm:presLayoutVars>
      </dgm:prSet>
      <dgm:spPr/>
      <dgm:t>
        <a:bodyPr/>
        <a:lstStyle/>
        <a:p>
          <a:endParaRPr lang="fr-FR"/>
        </a:p>
      </dgm:t>
    </dgm:pt>
    <dgm:pt modelId="{98FAA84E-81E7-BA48-9AAC-08481950E76B}" type="pres">
      <dgm:prSet presAssocID="{CCC03C2B-6FC8-044A-B0D6-96A185B2AD41}" presName="horzThree" presStyleCnt="0"/>
      <dgm:spPr/>
    </dgm:pt>
    <dgm:pt modelId="{7DDE0AF4-DAF6-A742-8444-3FFB51B6D431}" type="pres">
      <dgm:prSet presAssocID="{D1310856-E9C0-5E49-93D2-7C0DE516CD83}" presName="sibSpaceThree" presStyleCnt="0"/>
      <dgm:spPr/>
    </dgm:pt>
    <dgm:pt modelId="{68F7980E-A668-4E40-8CA2-BD8A8077D7B8}" type="pres">
      <dgm:prSet presAssocID="{82FD2D89-08CE-DB44-A80B-1EEA2EF7AFE7}" presName="vertThree" presStyleCnt="0"/>
      <dgm:spPr/>
    </dgm:pt>
    <dgm:pt modelId="{CE7326DB-F01C-E04B-91E7-C656C8B49B28}" type="pres">
      <dgm:prSet presAssocID="{82FD2D89-08CE-DB44-A80B-1EEA2EF7AFE7}" presName="txThree" presStyleLbl="node3" presStyleIdx="3" presStyleCnt="4" custScaleX="132252">
        <dgm:presLayoutVars>
          <dgm:chPref val="3"/>
        </dgm:presLayoutVars>
      </dgm:prSet>
      <dgm:spPr/>
      <dgm:t>
        <a:bodyPr/>
        <a:lstStyle/>
        <a:p>
          <a:endParaRPr lang="fr-FR"/>
        </a:p>
      </dgm:t>
    </dgm:pt>
    <dgm:pt modelId="{48CD292C-1039-1843-AF59-7950348BF28A}" type="pres">
      <dgm:prSet presAssocID="{82FD2D89-08CE-DB44-A80B-1EEA2EF7AFE7}" presName="parTransThree" presStyleCnt="0"/>
      <dgm:spPr/>
    </dgm:pt>
    <dgm:pt modelId="{39475BEE-EA2C-8541-B5AB-74D5CC80C155}" type="pres">
      <dgm:prSet presAssocID="{82FD2D89-08CE-DB44-A80B-1EEA2EF7AFE7}" presName="horzThree" presStyleCnt="0"/>
      <dgm:spPr/>
    </dgm:pt>
    <dgm:pt modelId="{C1E5B362-90EA-3147-A810-AF6A3CB5B3A6}" type="pres">
      <dgm:prSet presAssocID="{36B7B4B1-D39D-B640-9704-A4EDB2606C6A}" presName="vertFour" presStyleCnt="0">
        <dgm:presLayoutVars>
          <dgm:chPref val="3"/>
        </dgm:presLayoutVars>
      </dgm:prSet>
      <dgm:spPr/>
    </dgm:pt>
    <dgm:pt modelId="{8450D69A-957C-F44D-A088-C7B3915C2F36}" type="pres">
      <dgm:prSet presAssocID="{36B7B4B1-D39D-B640-9704-A4EDB2606C6A}" presName="txFour" presStyleLbl="node4" presStyleIdx="1" presStyleCnt="2" custScaleX="140571">
        <dgm:presLayoutVars>
          <dgm:chPref val="3"/>
        </dgm:presLayoutVars>
      </dgm:prSet>
      <dgm:spPr/>
      <dgm:t>
        <a:bodyPr/>
        <a:lstStyle/>
        <a:p>
          <a:endParaRPr lang="fr-FR"/>
        </a:p>
      </dgm:t>
    </dgm:pt>
    <dgm:pt modelId="{0847CF4C-D5B4-0C40-B0CF-1B33DA9DE847}" type="pres">
      <dgm:prSet presAssocID="{36B7B4B1-D39D-B640-9704-A4EDB2606C6A}" presName="horzFour" presStyleCnt="0"/>
      <dgm:spPr/>
    </dgm:pt>
  </dgm:ptLst>
  <dgm:cxnLst>
    <dgm:cxn modelId="{D692AB86-910E-2B4A-9758-42BAB29EC37B}" type="presOf" srcId="{9745EFFD-D651-B44F-95EA-7F5472FA62AA}" destId="{341E7D91-7172-3A41-8652-F580F744D97A}" srcOrd="0" destOrd="0" presId="urn:microsoft.com/office/officeart/2005/8/layout/hierarchy4"/>
    <dgm:cxn modelId="{AC157AC2-189D-F24D-8F54-8CF73418C650}" srcId="{B43C65C1-F060-FA48-8079-C0610DF64A6F}" destId="{CCC03C2B-6FC8-044A-B0D6-96A185B2AD41}" srcOrd="0" destOrd="0" parTransId="{3AE6C100-BD0D-4E4F-BA26-E03239CE8ED5}" sibTransId="{D1310856-E9C0-5E49-93D2-7C0DE516CD83}"/>
    <dgm:cxn modelId="{478369C0-96B2-7644-A451-973932BF5732}" type="presOf" srcId="{502250AD-14C2-674C-89FF-76AE91C495C6}" destId="{794FFB75-C21F-2A49-9559-89CFB13287BF}" srcOrd="0" destOrd="0" presId="urn:microsoft.com/office/officeart/2005/8/layout/hierarchy4"/>
    <dgm:cxn modelId="{79DEA9AF-7293-1F41-B059-C12B4756CBF3}" type="presOf" srcId="{36B7B4B1-D39D-B640-9704-A4EDB2606C6A}" destId="{8450D69A-957C-F44D-A088-C7B3915C2F36}" srcOrd="0" destOrd="0" presId="urn:microsoft.com/office/officeart/2005/8/layout/hierarchy4"/>
    <dgm:cxn modelId="{89E4F1CB-8289-BD49-AA46-08CAB328A17E}" srcId="{B43C65C1-F060-FA48-8079-C0610DF64A6F}" destId="{82FD2D89-08CE-DB44-A80B-1EEA2EF7AFE7}" srcOrd="1" destOrd="0" parTransId="{B11FF394-C536-3840-B681-01B9CF7407D5}" sibTransId="{33F2B5D0-139D-6041-A8D8-B831BFA0B6DE}"/>
    <dgm:cxn modelId="{2612EC2C-37F9-0341-8BED-6286CE343559}" srcId="{DB4F3045-7CE5-2542-8CBD-A79F97762060}" destId="{502250AD-14C2-674C-89FF-76AE91C495C6}" srcOrd="0" destOrd="0" parTransId="{32AB9206-18BD-3F43-9900-CDD5F969AD9B}" sibTransId="{14CB78AB-01F5-974F-B93F-1E7B1F5B0AF0}"/>
    <dgm:cxn modelId="{D4F34B9F-B67D-BF42-9B3E-0146F1ACB0FC}" type="presOf" srcId="{B43C65C1-F060-FA48-8079-C0610DF64A6F}" destId="{684DEDA2-27AD-6C40-A00B-97FB90460403}" srcOrd="0" destOrd="0" presId="urn:microsoft.com/office/officeart/2005/8/layout/hierarchy4"/>
    <dgm:cxn modelId="{FA37BA7E-9353-D443-AD46-8572E35A3B8E}" srcId="{9745EFFD-D651-B44F-95EA-7F5472FA62AA}" destId="{10DDA9C9-7DCC-8947-893E-1CB5DC9EFDE8}" srcOrd="0" destOrd="0" parTransId="{ADE9800A-562F-C84F-B9E4-335AD85C1F60}" sibTransId="{5852F817-F784-1447-8396-6C2A598F8C54}"/>
    <dgm:cxn modelId="{90764C46-18AB-7E47-A23F-8D4A5C597EE5}" type="presOf" srcId="{1F945734-3952-D249-AA7A-640FBC75D937}" destId="{647852D8-ED7B-7440-842B-63E00AEF7F94}" srcOrd="0" destOrd="0" presId="urn:microsoft.com/office/officeart/2005/8/layout/hierarchy4"/>
    <dgm:cxn modelId="{5C032C9F-FC2E-9245-A7A3-518CD2F24E36}" srcId="{F971EB73-DA21-7A4A-94AD-316A6159BC96}" destId="{B43C65C1-F060-FA48-8079-C0610DF64A6F}" srcOrd="0" destOrd="0" parTransId="{05785EA5-83F4-ED46-8C53-76587EFB0BB8}" sibTransId="{BAE580D9-A07F-0140-A307-C1878B143046}"/>
    <dgm:cxn modelId="{0A90CCF8-DC78-A449-920B-8E8C428D3111}" srcId="{502250AD-14C2-674C-89FF-76AE91C495C6}" destId="{9745EFFD-D651-B44F-95EA-7F5472FA62AA}" srcOrd="0" destOrd="0" parTransId="{FA15953F-4D13-234B-A283-10975723A63A}" sibTransId="{06D2C0BC-5288-B244-89A0-A739DEE7911E}"/>
    <dgm:cxn modelId="{EB76243A-82A0-7142-B624-7AFE8C0E96DF}" srcId="{5D5A7540-2910-3D41-8CB5-130A04662C74}" destId="{1F945734-3952-D249-AA7A-640FBC75D937}" srcOrd="0" destOrd="0" parTransId="{397A0A41-FF35-DC49-8C31-16A78C9DB594}" sibTransId="{C50E5EF7-574B-CE4A-8CAB-2C448384E433}"/>
    <dgm:cxn modelId="{B580AAE8-A0B5-7E4E-B16D-961FB447D167}" type="presOf" srcId="{CCC03C2B-6FC8-044A-B0D6-96A185B2AD41}" destId="{6698E7E1-39DF-814E-9465-3ABF2A2D96D5}" srcOrd="0" destOrd="0" presId="urn:microsoft.com/office/officeart/2005/8/layout/hierarchy4"/>
    <dgm:cxn modelId="{A4DCA064-EC7A-A747-9769-A21B409CAF53}" srcId="{DB4F3045-7CE5-2542-8CBD-A79F97762060}" destId="{F971EB73-DA21-7A4A-94AD-316A6159BC96}" srcOrd="1" destOrd="0" parTransId="{BFD60838-FBC4-EC40-B679-F3E81249CC15}" sibTransId="{62F0E4F0-0518-9444-984D-DF6BBD3C381D}"/>
    <dgm:cxn modelId="{5686EF4C-4A0D-1F47-8129-8AF0519BC120}" srcId="{9745EFFD-D651-B44F-95EA-7F5472FA62AA}" destId="{5D5A7540-2910-3D41-8CB5-130A04662C74}" srcOrd="1" destOrd="0" parTransId="{60E09158-E94D-374F-9BCB-4EC2236B399B}" sibTransId="{0EAEBF52-1881-FD4E-ABF9-3E862F20F8EB}"/>
    <dgm:cxn modelId="{B7B31299-AB27-9646-AF0D-B9892A59CBDE}" type="presOf" srcId="{82FD2D89-08CE-DB44-A80B-1EEA2EF7AFE7}" destId="{CE7326DB-F01C-E04B-91E7-C656C8B49B28}" srcOrd="0" destOrd="0" presId="urn:microsoft.com/office/officeart/2005/8/layout/hierarchy4"/>
    <dgm:cxn modelId="{17ECFDCA-535A-4C47-AF1E-64612F04A3B8}" type="presOf" srcId="{DB4F3045-7CE5-2542-8CBD-A79F97762060}" destId="{E3267884-4B58-3A43-AF23-CB85071B5F02}" srcOrd="0" destOrd="0" presId="urn:microsoft.com/office/officeart/2005/8/layout/hierarchy4"/>
    <dgm:cxn modelId="{3CF95EFA-5DC0-D043-9089-462B1DCB4902}" srcId="{82FD2D89-08CE-DB44-A80B-1EEA2EF7AFE7}" destId="{36B7B4B1-D39D-B640-9704-A4EDB2606C6A}" srcOrd="0" destOrd="0" parTransId="{724796B2-D10E-0E47-9A79-349F6735379E}" sibTransId="{E71DB06A-88A4-8B43-8B93-599E8F4A7302}"/>
    <dgm:cxn modelId="{0935FA90-09E3-2D46-A84C-B761F884F2F8}" type="presOf" srcId="{F971EB73-DA21-7A4A-94AD-316A6159BC96}" destId="{2C5C4269-E5E5-0C46-9FB2-8CDDE66DD73C}" srcOrd="0" destOrd="0" presId="urn:microsoft.com/office/officeart/2005/8/layout/hierarchy4"/>
    <dgm:cxn modelId="{E01C3B0C-53B5-214B-978E-F24F59D79CE6}" type="presOf" srcId="{10DDA9C9-7DCC-8947-893E-1CB5DC9EFDE8}" destId="{B9978D50-502F-2946-9696-2115163ACB4F}" srcOrd="0" destOrd="0" presId="urn:microsoft.com/office/officeart/2005/8/layout/hierarchy4"/>
    <dgm:cxn modelId="{4FEF280A-D4E9-5049-BA0C-A7AB3B929EE3}" type="presOf" srcId="{5D5A7540-2910-3D41-8CB5-130A04662C74}" destId="{37C1A21E-DB85-5A48-87AD-80A30AA7E6B4}" srcOrd="0" destOrd="0" presId="urn:microsoft.com/office/officeart/2005/8/layout/hierarchy4"/>
    <dgm:cxn modelId="{F6DB2986-2E76-DD46-8831-8BE97D1731E8}" type="presParOf" srcId="{E3267884-4B58-3A43-AF23-CB85071B5F02}" destId="{7998DBF5-59DA-2A41-BBBA-F9FD595EC09F}" srcOrd="0" destOrd="0" presId="urn:microsoft.com/office/officeart/2005/8/layout/hierarchy4"/>
    <dgm:cxn modelId="{9A8D9BF3-CA0C-D244-BA81-F290A55FC898}" type="presParOf" srcId="{7998DBF5-59DA-2A41-BBBA-F9FD595EC09F}" destId="{794FFB75-C21F-2A49-9559-89CFB13287BF}" srcOrd="0" destOrd="0" presId="urn:microsoft.com/office/officeart/2005/8/layout/hierarchy4"/>
    <dgm:cxn modelId="{8AE77506-64DA-014F-99D8-2394D66E38F1}" type="presParOf" srcId="{7998DBF5-59DA-2A41-BBBA-F9FD595EC09F}" destId="{83026ED9-020A-074D-BE41-C871ABC8BC81}" srcOrd="1" destOrd="0" presId="urn:microsoft.com/office/officeart/2005/8/layout/hierarchy4"/>
    <dgm:cxn modelId="{F9DA3D75-079C-6C40-9E8D-A8100A406AC6}" type="presParOf" srcId="{7998DBF5-59DA-2A41-BBBA-F9FD595EC09F}" destId="{CDC831F2-117C-734A-859A-AD8E6C6C67A8}" srcOrd="2" destOrd="0" presId="urn:microsoft.com/office/officeart/2005/8/layout/hierarchy4"/>
    <dgm:cxn modelId="{09704EFB-CD95-024C-8AE9-82EF1280EFB9}" type="presParOf" srcId="{CDC831F2-117C-734A-859A-AD8E6C6C67A8}" destId="{DB21628F-174D-AF4F-81C4-77103FA8F1DE}" srcOrd="0" destOrd="0" presId="urn:microsoft.com/office/officeart/2005/8/layout/hierarchy4"/>
    <dgm:cxn modelId="{35865A4B-766C-F543-8E5E-F5B281896A08}" type="presParOf" srcId="{DB21628F-174D-AF4F-81C4-77103FA8F1DE}" destId="{341E7D91-7172-3A41-8652-F580F744D97A}" srcOrd="0" destOrd="0" presId="urn:microsoft.com/office/officeart/2005/8/layout/hierarchy4"/>
    <dgm:cxn modelId="{99FBEFC8-F4F0-6449-973C-F31212F6B6D7}" type="presParOf" srcId="{DB21628F-174D-AF4F-81C4-77103FA8F1DE}" destId="{0F457D0C-D2AF-944A-AEB5-45DF7B776BC6}" srcOrd="1" destOrd="0" presId="urn:microsoft.com/office/officeart/2005/8/layout/hierarchy4"/>
    <dgm:cxn modelId="{395B86FA-655D-2442-9367-5A70B9E5B390}" type="presParOf" srcId="{DB21628F-174D-AF4F-81C4-77103FA8F1DE}" destId="{0A9A3D64-03D5-6947-9F34-1C32CD13F361}" srcOrd="2" destOrd="0" presId="urn:microsoft.com/office/officeart/2005/8/layout/hierarchy4"/>
    <dgm:cxn modelId="{0FE893C1-7243-1448-BDF8-3C1273999D8A}" type="presParOf" srcId="{0A9A3D64-03D5-6947-9F34-1C32CD13F361}" destId="{90006128-DD3D-594E-96B2-18BE753BCA16}" srcOrd="0" destOrd="0" presId="urn:microsoft.com/office/officeart/2005/8/layout/hierarchy4"/>
    <dgm:cxn modelId="{FC30EA86-3C40-9C44-BC7E-4A09F986A2B8}" type="presParOf" srcId="{90006128-DD3D-594E-96B2-18BE753BCA16}" destId="{B9978D50-502F-2946-9696-2115163ACB4F}" srcOrd="0" destOrd="0" presId="urn:microsoft.com/office/officeart/2005/8/layout/hierarchy4"/>
    <dgm:cxn modelId="{3A6CF868-1202-CC4B-B1CF-CC079023A628}" type="presParOf" srcId="{90006128-DD3D-594E-96B2-18BE753BCA16}" destId="{125C3822-2269-9240-9282-D5DBEA039E55}" srcOrd="1" destOrd="0" presId="urn:microsoft.com/office/officeart/2005/8/layout/hierarchy4"/>
    <dgm:cxn modelId="{1CD2B83F-91F6-204D-815E-D25007656538}" type="presParOf" srcId="{0A9A3D64-03D5-6947-9F34-1C32CD13F361}" destId="{237F00B8-98C1-0B41-89CD-B544B52FE8D0}" srcOrd="1" destOrd="0" presId="urn:microsoft.com/office/officeart/2005/8/layout/hierarchy4"/>
    <dgm:cxn modelId="{53435E0E-CCDE-2B4E-8AE7-F6A0ADBECFC3}" type="presParOf" srcId="{0A9A3D64-03D5-6947-9F34-1C32CD13F361}" destId="{39390B68-DC13-604D-92F6-944C174E1485}" srcOrd="2" destOrd="0" presId="urn:microsoft.com/office/officeart/2005/8/layout/hierarchy4"/>
    <dgm:cxn modelId="{5069D5C5-9988-784D-A9E9-B494C74B4F3F}" type="presParOf" srcId="{39390B68-DC13-604D-92F6-944C174E1485}" destId="{37C1A21E-DB85-5A48-87AD-80A30AA7E6B4}" srcOrd="0" destOrd="0" presId="urn:microsoft.com/office/officeart/2005/8/layout/hierarchy4"/>
    <dgm:cxn modelId="{72A27C1B-014E-4040-B70E-BDC5EA303DB1}" type="presParOf" srcId="{39390B68-DC13-604D-92F6-944C174E1485}" destId="{1F752278-31D3-D24F-AAC8-6B032C1DED68}" srcOrd="1" destOrd="0" presId="urn:microsoft.com/office/officeart/2005/8/layout/hierarchy4"/>
    <dgm:cxn modelId="{49E39F4E-CDB7-704D-A369-CA2A4FB25A12}" type="presParOf" srcId="{39390B68-DC13-604D-92F6-944C174E1485}" destId="{FAB4A916-4DD4-1F4A-B3A6-89EEBA52CCDF}" srcOrd="2" destOrd="0" presId="urn:microsoft.com/office/officeart/2005/8/layout/hierarchy4"/>
    <dgm:cxn modelId="{62D08F75-FC37-CB4E-A06D-3C2EB6B20028}" type="presParOf" srcId="{FAB4A916-4DD4-1F4A-B3A6-89EEBA52CCDF}" destId="{042B8CA9-9D10-CA42-9F1C-76C2051E50FE}" srcOrd="0" destOrd="0" presId="urn:microsoft.com/office/officeart/2005/8/layout/hierarchy4"/>
    <dgm:cxn modelId="{C60DA29F-B822-534D-84F8-52FD44EBE690}" type="presParOf" srcId="{042B8CA9-9D10-CA42-9F1C-76C2051E50FE}" destId="{647852D8-ED7B-7440-842B-63E00AEF7F94}" srcOrd="0" destOrd="0" presId="urn:microsoft.com/office/officeart/2005/8/layout/hierarchy4"/>
    <dgm:cxn modelId="{F3BBDB91-7A11-CD4A-85D6-3D1DF829253B}" type="presParOf" srcId="{042B8CA9-9D10-CA42-9F1C-76C2051E50FE}" destId="{A12C982E-A4BB-A74C-8B6B-C41D69724720}" srcOrd="1" destOrd="0" presId="urn:microsoft.com/office/officeart/2005/8/layout/hierarchy4"/>
    <dgm:cxn modelId="{A0E3DF92-EBAC-DF41-A94E-94BD8F8B9819}" type="presParOf" srcId="{E3267884-4B58-3A43-AF23-CB85071B5F02}" destId="{B08EF361-6ED6-6C4F-ADA7-FCF525F15E39}" srcOrd="1" destOrd="0" presId="urn:microsoft.com/office/officeart/2005/8/layout/hierarchy4"/>
    <dgm:cxn modelId="{63C6DEF6-FC2D-7549-BC5C-80883023A7B4}" type="presParOf" srcId="{E3267884-4B58-3A43-AF23-CB85071B5F02}" destId="{A45F56B0-37AD-7D40-9D72-494BE2756815}" srcOrd="2" destOrd="0" presId="urn:microsoft.com/office/officeart/2005/8/layout/hierarchy4"/>
    <dgm:cxn modelId="{A850C000-4ED6-2F43-AE28-82B4186F8B38}" type="presParOf" srcId="{A45F56B0-37AD-7D40-9D72-494BE2756815}" destId="{2C5C4269-E5E5-0C46-9FB2-8CDDE66DD73C}" srcOrd="0" destOrd="0" presId="urn:microsoft.com/office/officeart/2005/8/layout/hierarchy4"/>
    <dgm:cxn modelId="{531A304B-4436-9548-AA80-1495BB8B461E}" type="presParOf" srcId="{A45F56B0-37AD-7D40-9D72-494BE2756815}" destId="{BA71BCCA-88BD-024E-9147-C467DB26EF61}" srcOrd="1" destOrd="0" presId="urn:microsoft.com/office/officeart/2005/8/layout/hierarchy4"/>
    <dgm:cxn modelId="{34F53C35-1885-C648-927F-2A0C28780687}" type="presParOf" srcId="{A45F56B0-37AD-7D40-9D72-494BE2756815}" destId="{18E33755-B9F0-F841-8664-38216DCA722A}" srcOrd="2" destOrd="0" presId="urn:microsoft.com/office/officeart/2005/8/layout/hierarchy4"/>
    <dgm:cxn modelId="{C34B704B-FE78-8E4B-9096-F257CA10E62F}" type="presParOf" srcId="{18E33755-B9F0-F841-8664-38216DCA722A}" destId="{58449491-02A5-4749-AE1A-92D2A4F0174A}" srcOrd="0" destOrd="0" presId="urn:microsoft.com/office/officeart/2005/8/layout/hierarchy4"/>
    <dgm:cxn modelId="{455832F6-4468-EF4C-B323-3EDFEBCA0D9B}" type="presParOf" srcId="{58449491-02A5-4749-AE1A-92D2A4F0174A}" destId="{684DEDA2-27AD-6C40-A00B-97FB90460403}" srcOrd="0" destOrd="0" presId="urn:microsoft.com/office/officeart/2005/8/layout/hierarchy4"/>
    <dgm:cxn modelId="{3E0A8629-80F4-5C45-A95E-772E0E17CCDB}" type="presParOf" srcId="{58449491-02A5-4749-AE1A-92D2A4F0174A}" destId="{3B77F730-3171-6843-8E3D-8523CC207C31}" srcOrd="1" destOrd="0" presId="urn:microsoft.com/office/officeart/2005/8/layout/hierarchy4"/>
    <dgm:cxn modelId="{3ACAAC56-0BC2-AA46-891C-3EA7C1AE5C5E}" type="presParOf" srcId="{58449491-02A5-4749-AE1A-92D2A4F0174A}" destId="{09E1BE56-F61C-724E-B852-0178B9A520E6}" srcOrd="2" destOrd="0" presId="urn:microsoft.com/office/officeart/2005/8/layout/hierarchy4"/>
    <dgm:cxn modelId="{0A5645E2-979F-AC49-9B94-405FC48F2F37}" type="presParOf" srcId="{09E1BE56-F61C-724E-B852-0178B9A520E6}" destId="{DA3C70EF-19FC-E04D-B044-F2B89F79CE10}" srcOrd="0" destOrd="0" presId="urn:microsoft.com/office/officeart/2005/8/layout/hierarchy4"/>
    <dgm:cxn modelId="{C659566C-9D5D-2544-914A-83FB334EC02C}" type="presParOf" srcId="{DA3C70EF-19FC-E04D-B044-F2B89F79CE10}" destId="{6698E7E1-39DF-814E-9465-3ABF2A2D96D5}" srcOrd="0" destOrd="0" presId="urn:microsoft.com/office/officeart/2005/8/layout/hierarchy4"/>
    <dgm:cxn modelId="{22206A7E-6710-4A4B-B6FF-E48E0BC357EF}" type="presParOf" srcId="{DA3C70EF-19FC-E04D-B044-F2B89F79CE10}" destId="{98FAA84E-81E7-BA48-9AAC-08481950E76B}" srcOrd="1" destOrd="0" presId="urn:microsoft.com/office/officeart/2005/8/layout/hierarchy4"/>
    <dgm:cxn modelId="{D46537DB-6D16-A340-9B5C-112764FB4779}" type="presParOf" srcId="{09E1BE56-F61C-724E-B852-0178B9A520E6}" destId="{7DDE0AF4-DAF6-A742-8444-3FFB51B6D431}" srcOrd="1" destOrd="0" presId="urn:microsoft.com/office/officeart/2005/8/layout/hierarchy4"/>
    <dgm:cxn modelId="{364779B2-4CF2-524A-A046-D2B1523D9D10}" type="presParOf" srcId="{09E1BE56-F61C-724E-B852-0178B9A520E6}" destId="{68F7980E-A668-4E40-8CA2-BD8A8077D7B8}" srcOrd="2" destOrd="0" presId="urn:microsoft.com/office/officeart/2005/8/layout/hierarchy4"/>
    <dgm:cxn modelId="{7D9192FC-E1A4-0147-B2AE-29C7A56554BC}" type="presParOf" srcId="{68F7980E-A668-4E40-8CA2-BD8A8077D7B8}" destId="{CE7326DB-F01C-E04B-91E7-C656C8B49B28}" srcOrd="0" destOrd="0" presId="urn:microsoft.com/office/officeart/2005/8/layout/hierarchy4"/>
    <dgm:cxn modelId="{7BD78BBC-37CA-E747-9316-3B788FA363EB}" type="presParOf" srcId="{68F7980E-A668-4E40-8CA2-BD8A8077D7B8}" destId="{48CD292C-1039-1843-AF59-7950348BF28A}" srcOrd="1" destOrd="0" presId="urn:microsoft.com/office/officeart/2005/8/layout/hierarchy4"/>
    <dgm:cxn modelId="{497930B5-F565-BE46-9340-DE306A5D1F4F}" type="presParOf" srcId="{68F7980E-A668-4E40-8CA2-BD8A8077D7B8}" destId="{39475BEE-EA2C-8541-B5AB-74D5CC80C155}" srcOrd="2" destOrd="0" presId="urn:microsoft.com/office/officeart/2005/8/layout/hierarchy4"/>
    <dgm:cxn modelId="{87298BE4-622D-594F-8770-D0A9290B41BA}" type="presParOf" srcId="{39475BEE-EA2C-8541-B5AB-74D5CC80C155}" destId="{C1E5B362-90EA-3147-A810-AF6A3CB5B3A6}" srcOrd="0" destOrd="0" presId="urn:microsoft.com/office/officeart/2005/8/layout/hierarchy4"/>
    <dgm:cxn modelId="{47BA477E-E148-9743-A798-C8862C7902B5}" type="presParOf" srcId="{C1E5B362-90EA-3147-A810-AF6A3CB5B3A6}" destId="{8450D69A-957C-F44D-A088-C7B3915C2F36}" srcOrd="0" destOrd="0" presId="urn:microsoft.com/office/officeart/2005/8/layout/hierarchy4"/>
    <dgm:cxn modelId="{F717D00C-0EB7-1A41-BEF0-C379003ACF33}" type="presParOf" srcId="{C1E5B362-90EA-3147-A810-AF6A3CB5B3A6}" destId="{0847CF4C-D5B4-0C40-B0CF-1B33DA9DE847}" srcOrd="1" destOrd="0" presId="urn:microsoft.com/office/officeart/2005/8/layout/hierarchy4"/>
  </dgm:cxnLst>
  <dgm:bg/>
  <dgm:whole/>
</dgm:dataModel>
</file>

<file path=word/diagrams/data13.xml><?xml version="1.0" encoding="utf-8"?>
<dgm:dataModel xmlns:dgm="http://schemas.openxmlformats.org/drawingml/2006/diagram" xmlns:a="http://schemas.openxmlformats.org/drawingml/2006/main">
  <dgm:ptLst>
    <dgm:pt modelId="{3E0B5C69-0491-9D44-B056-B4793684A813}" type="doc">
      <dgm:prSet loTypeId="urn:microsoft.com/office/officeart/2005/8/layout/target1" loCatId="relationship" qsTypeId="urn:microsoft.com/office/officeart/2005/8/quickstyle/simple4" qsCatId="simple" csTypeId="urn:microsoft.com/office/officeart/2005/8/colors/accent1_2" csCatId="accent1" phldr="1"/>
      <dgm:spPr/>
      <dgm:t>
        <a:bodyPr/>
        <a:lstStyle/>
        <a:p>
          <a:endParaRPr lang="fr-FR"/>
        </a:p>
      </dgm:t>
    </dgm:pt>
    <dgm:pt modelId="{8EB6CC6C-4248-9E48-8EB6-2A8DCBDCC22C}">
      <dgm:prSet phldrT="[Texte]" custT="1"/>
      <dgm:spPr/>
      <dgm:t>
        <a:bodyPr/>
        <a:lstStyle/>
        <a:p>
          <a:r>
            <a:rPr lang="fr-FR" sz="1000" b="1">
              <a:latin typeface="Comic Sans MS"/>
            </a:rPr>
            <a:t>Estomac</a:t>
          </a:r>
        </a:p>
      </dgm:t>
    </dgm:pt>
    <dgm:pt modelId="{057178F4-95BD-D941-80E7-A7B391F5A4CA}" type="parTrans" cxnId="{D4C92636-7763-124B-889E-92E109ADE0F0}">
      <dgm:prSet/>
      <dgm:spPr/>
      <dgm:t>
        <a:bodyPr/>
        <a:lstStyle/>
        <a:p>
          <a:endParaRPr lang="fr-FR"/>
        </a:p>
      </dgm:t>
    </dgm:pt>
    <dgm:pt modelId="{63E42A05-FD31-1543-8A4A-07156CA7F252}" type="sibTrans" cxnId="{D4C92636-7763-124B-889E-92E109ADE0F0}">
      <dgm:prSet/>
      <dgm:spPr/>
      <dgm:t>
        <a:bodyPr/>
        <a:lstStyle/>
        <a:p>
          <a:endParaRPr lang="fr-FR"/>
        </a:p>
      </dgm:t>
    </dgm:pt>
    <dgm:pt modelId="{4D6E157F-4743-A343-BB0B-07CA29000EA3}">
      <dgm:prSet phldrT="[Texte]" custT="1"/>
      <dgm:spPr/>
      <dgm:t>
        <a:bodyPr/>
        <a:lstStyle/>
        <a:p>
          <a:r>
            <a:rPr lang="fr-FR" sz="1000">
              <a:latin typeface="Comic Sans MS"/>
            </a:rPr>
            <a:t>réception	</a:t>
          </a:r>
        </a:p>
      </dgm:t>
    </dgm:pt>
    <dgm:pt modelId="{661E92FF-16F1-8B4A-BEB8-39BF28F1D5C8}" type="parTrans" cxnId="{1CDF5F0F-DF56-274D-9572-91EE4CF3880A}">
      <dgm:prSet/>
      <dgm:spPr/>
      <dgm:t>
        <a:bodyPr/>
        <a:lstStyle/>
        <a:p>
          <a:endParaRPr lang="fr-FR"/>
        </a:p>
      </dgm:t>
    </dgm:pt>
    <dgm:pt modelId="{C35C363F-309A-DF49-AADA-A0B5871CBA31}" type="sibTrans" cxnId="{1CDF5F0F-DF56-274D-9572-91EE4CF3880A}">
      <dgm:prSet/>
      <dgm:spPr/>
      <dgm:t>
        <a:bodyPr/>
        <a:lstStyle/>
        <a:p>
          <a:endParaRPr lang="fr-FR"/>
        </a:p>
      </dgm:t>
    </dgm:pt>
    <dgm:pt modelId="{9227BE3A-4F0E-4042-ACFF-E1BBEE81931E}">
      <dgm:prSet phldrT="[Texte]" custT="1"/>
      <dgm:spPr/>
      <dgm:t>
        <a:bodyPr/>
        <a:lstStyle/>
        <a:p>
          <a:r>
            <a:rPr lang="fr-FR" sz="1000" b="1">
              <a:latin typeface="Comic Sans MS"/>
            </a:rPr>
            <a:t>Rate</a:t>
          </a:r>
        </a:p>
      </dgm:t>
    </dgm:pt>
    <dgm:pt modelId="{8CF11E68-A173-CA48-BCC0-C34CFCF22855}" type="parTrans" cxnId="{D196B41B-E618-A042-9922-3CF3C8B24FE9}">
      <dgm:prSet/>
      <dgm:spPr/>
      <dgm:t>
        <a:bodyPr/>
        <a:lstStyle/>
        <a:p>
          <a:endParaRPr lang="fr-FR"/>
        </a:p>
      </dgm:t>
    </dgm:pt>
    <dgm:pt modelId="{593B37E8-7F9F-1642-90A7-D31CB4990327}" type="sibTrans" cxnId="{D196B41B-E618-A042-9922-3CF3C8B24FE9}">
      <dgm:prSet/>
      <dgm:spPr/>
      <dgm:t>
        <a:bodyPr/>
        <a:lstStyle/>
        <a:p>
          <a:endParaRPr lang="fr-FR"/>
        </a:p>
      </dgm:t>
    </dgm:pt>
    <dgm:pt modelId="{065A5E87-4709-3243-9631-7E87B8D9C62B}">
      <dgm:prSet phldrT="[Texte]" custT="1"/>
      <dgm:spPr/>
      <dgm:t>
        <a:bodyPr/>
        <a:lstStyle/>
        <a:p>
          <a:r>
            <a:rPr lang="fr-FR" sz="1000">
              <a:latin typeface="Comic Sans MS"/>
            </a:rPr>
            <a:t>extraction</a:t>
          </a:r>
        </a:p>
      </dgm:t>
    </dgm:pt>
    <dgm:pt modelId="{82B05049-CB1E-C241-8458-9D808EB86BE3}" type="parTrans" cxnId="{C2207D6D-0BEC-CF49-8D75-8F5EFB6503B3}">
      <dgm:prSet/>
      <dgm:spPr/>
      <dgm:t>
        <a:bodyPr/>
        <a:lstStyle/>
        <a:p>
          <a:endParaRPr lang="fr-FR"/>
        </a:p>
      </dgm:t>
    </dgm:pt>
    <dgm:pt modelId="{672E1315-DC8C-8A4E-B33C-75B60F5E521B}" type="sibTrans" cxnId="{C2207D6D-0BEC-CF49-8D75-8F5EFB6503B3}">
      <dgm:prSet/>
      <dgm:spPr/>
      <dgm:t>
        <a:bodyPr/>
        <a:lstStyle/>
        <a:p>
          <a:endParaRPr lang="fr-FR"/>
        </a:p>
      </dgm:t>
    </dgm:pt>
    <dgm:pt modelId="{F80CC621-E918-304B-9606-F8D11ACDC827}">
      <dgm:prSet phldrT="[Texte]" custT="1"/>
      <dgm:spPr/>
      <dgm:t>
        <a:bodyPr/>
        <a:lstStyle/>
        <a:p>
          <a:r>
            <a:rPr lang="fr-FR" sz="1000">
              <a:latin typeface="Comic Sans MS"/>
            </a:rPr>
            <a:t>transformation</a:t>
          </a:r>
        </a:p>
      </dgm:t>
    </dgm:pt>
    <dgm:pt modelId="{033A11BA-ED10-0E41-A364-D979194EF4C4}" type="parTrans" cxnId="{2337145E-E585-4247-9DAC-AF6E789815ED}">
      <dgm:prSet/>
      <dgm:spPr/>
      <dgm:t>
        <a:bodyPr/>
        <a:lstStyle/>
        <a:p>
          <a:endParaRPr lang="fr-FR"/>
        </a:p>
      </dgm:t>
    </dgm:pt>
    <dgm:pt modelId="{66EB3065-CF80-B844-BAF9-E618B2E6CAB2}" type="sibTrans" cxnId="{2337145E-E585-4247-9DAC-AF6E789815ED}">
      <dgm:prSet/>
      <dgm:spPr/>
      <dgm:t>
        <a:bodyPr/>
        <a:lstStyle/>
        <a:p>
          <a:endParaRPr lang="fr-FR"/>
        </a:p>
      </dgm:t>
    </dgm:pt>
    <dgm:pt modelId="{16C601D4-E380-4948-AE2E-B55C0347DE77}">
      <dgm:prSet phldrT="[Texte]" custT="1"/>
      <dgm:spPr/>
      <dgm:t>
        <a:bodyPr/>
        <a:lstStyle/>
        <a:p>
          <a:r>
            <a:rPr lang="fr-FR" sz="1000" b="1">
              <a:latin typeface="Comic Sans MS"/>
            </a:rPr>
            <a:t>Intestin grêle</a:t>
          </a:r>
        </a:p>
      </dgm:t>
    </dgm:pt>
    <dgm:pt modelId="{0C0A9678-4BFB-D940-B6FD-F90F8C736E9C}" type="parTrans" cxnId="{71E42D8F-699C-714C-AAF7-EC7964757EF8}">
      <dgm:prSet/>
      <dgm:spPr/>
      <dgm:t>
        <a:bodyPr/>
        <a:lstStyle/>
        <a:p>
          <a:endParaRPr lang="fr-FR"/>
        </a:p>
      </dgm:t>
    </dgm:pt>
    <dgm:pt modelId="{21E09420-80BA-AE4C-9023-DAD49B681E77}" type="sibTrans" cxnId="{71E42D8F-699C-714C-AAF7-EC7964757EF8}">
      <dgm:prSet/>
      <dgm:spPr/>
      <dgm:t>
        <a:bodyPr/>
        <a:lstStyle/>
        <a:p>
          <a:endParaRPr lang="fr-FR"/>
        </a:p>
      </dgm:t>
    </dgm:pt>
    <dgm:pt modelId="{2DF015EE-16D0-0E47-9A73-D64A3A9C1AFD}">
      <dgm:prSet phldrT="[Texte]" custT="1"/>
      <dgm:spPr/>
      <dgm:t>
        <a:bodyPr/>
        <a:lstStyle/>
        <a:p>
          <a:r>
            <a:rPr lang="fr-FR" sz="1000">
              <a:latin typeface="Comic Sans MS"/>
            </a:rPr>
            <a:t>absorption - assimilation</a:t>
          </a:r>
        </a:p>
      </dgm:t>
    </dgm:pt>
    <dgm:pt modelId="{CB3A03B1-DEE0-0642-9D34-4A28EB2CF82D}" type="parTrans" cxnId="{BE671323-40D7-AB4B-A84A-C734D33D600F}">
      <dgm:prSet/>
      <dgm:spPr/>
      <dgm:t>
        <a:bodyPr/>
        <a:lstStyle/>
        <a:p>
          <a:endParaRPr lang="fr-FR"/>
        </a:p>
      </dgm:t>
    </dgm:pt>
    <dgm:pt modelId="{EA1FD16D-DA1B-9242-8FD5-CF1B6AA10D64}" type="sibTrans" cxnId="{BE671323-40D7-AB4B-A84A-C734D33D600F}">
      <dgm:prSet/>
      <dgm:spPr/>
      <dgm:t>
        <a:bodyPr/>
        <a:lstStyle/>
        <a:p>
          <a:endParaRPr lang="fr-FR"/>
        </a:p>
      </dgm:t>
    </dgm:pt>
    <dgm:pt modelId="{56A43B0B-C49F-DA49-86C6-7EC658AB2342}">
      <dgm:prSet phldrT="[Texte]" custT="1"/>
      <dgm:spPr/>
      <dgm:t>
        <a:bodyPr/>
        <a:lstStyle/>
        <a:p>
          <a:r>
            <a:rPr lang="fr-FR" sz="1000">
              <a:latin typeface="Comic Sans MS"/>
            </a:rPr>
            <a:t>séparation Pur / Impur</a:t>
          </a:r>
        </a:p>
      </dgm:t>
    </dgm:pt>
    <dgm:pt modelId="{EDBEE24D-A64E-9149-ABD2-DF29A00CA048}" type="parTrans" cxnId="{AE9E103F-EE54-3E4F-AE57-E732957B182E}">
      <dgm:prSet/>
      <dgm:spPr/>
      <dgm:t>
        <a:bodyPr/>
        <a:lstStyle/>
        <a:p>
          <a:endParaRPr lang="fr-FR"/>
        </a:p>
      </dgm:t>
    </dgm:pt>
    <dgm:pt modelId="{B64F263D-DD8E-394E-8CF8-10E0F42803F1}" type="sibTrans" cxnId="{AE9E103F-EE54-3E4F-AE57-E732957B182E}">
      <dgm:prSet/>
      <dgm:spPr/>
      <dgm:t>
        <a:bodyPr/>
        <a:lstStyle/>
        <a:p>
          <a:endParaRPr lang="fr-FR"/>
        </a:p>
      </dgm:t>
    </dgm:pt>
    <dgm:pt modelId="{B69757E2-DA16-CD4A-9ED0-4F54E3EE8032}">
      <dgm:prSet phldrT="[Texte]" custT="1"/>
      <dgm:spPr/>
      <dgm:t>
        <a:bodyPr/>
        <a:lstStyle/>
        <a:p>
          <a:r>
            <a:rPr lang="fr-FR" sz="1000" b="1">
              <a:latin typeface="Comic Sans MS"/>
            </a:rPr>
            <a:t>Gros Intestin</a:t>
          </a:r>
        </a:p>
      </dgm:t>
    </dgm:pt>
    <dgm:pt modelId="{9AC5E0BB-C15D-7945-BE26-32630DC59B9D}" type="parTrans" cxnId="{5955D9A2-A4DB-A448-8C5D-477B3A89C226}">
      <dgm:prSet/>
      <dgm:spPr/>
      <dgm:t>
        <a:bodyPr/>
        <a:lstStyle/>
        <a:p>
          <a:endParaRPr lang="fr-FR"/>
        </a:p>
      </dgm:t>
    </dgm:pt>
    <dgm:pt modelId="{85F4D298-7DFE-D441-BC2C-55B993A698B9}" type="sibTrans" cxnId="{5955D9A2-A4DB-A448-8C5D-477B3A89C226}">
      <dgm:prSet/>
      <dgm:spPr/>
      <dgm:t>
        <a:bodyPr/>
        <a:lstStyle/>
        <a:p>
          <a:endParaRPr lang="fr-FR"/>
        </a:p>
      </dgm:t>
    </dgm:pt>
    <dgm:pt modelId="{7992C1A2-8FA8-4F46-8ABC-C3186BFBC984}">
      <dgm:prSet phldrT="[Texte]" custT="1"/>
      <dgm:spPr/>
      <dgm:t>
        <a:bodyPr/>
        <a:lstStyle/>
        <a:p>
          <a:r>
            <a:rPr lang="fr-FR" sz="1000">
              <a:latin typeface="Comic Sans MS"/>
            </a:rPr>
            <a:t>Réabsorption JIN</a:t>
          </a:r>
        </a:p>
      </dgm:t>
    </dgm:pt>
    <dgm:pt modelId="{F9141EC3-857F-764C-ACE9-0E72357EE396}" type="parTrans" cxnId="{5E9E79E9-997D-F94A-9664-8D193FE8E636}">
      <dgm:prSet/>
      <dgm:spPr/>
      <dgm:t>
        <a:bodyPr/>
        <a:lstStyle/>
        <a:p>
          <a:endParaRPr lang="fr-FR"/>
        </a:p>
      </dgm:t>
    </dgm:pt>
    <dgm:pt modelId="{4F3ACEE9-7993-4445-9D8A-D3C3E6144C0D}" type="sibTrans" cxnId="{5E9E79E9-997D-F94A-9664-8D193FE8E636}">
      <dgm:prSet/>
      <dgm:spPr/>
      <dgm:t>
        <a:bodyPr/>
        <a:lstStyle/>
        <a:p>
          <a:endParaRPr lang="fr-FR"/>
        </a:p>
      </dgm:t>
    </dgm:pt>
    <dgm:pt modelId="{8AF5AFDE-76C6-4B4E-A699-1C81DF68B001}" type="pres">
      <dgm:prSet presAssocID="{3E0B5C69-0491-9D44-B056-B4793684A813}" presName="composite" presStyleCnt="0">
        <dgm:presLayoutVars>
          <dgm:chMax val="5"/>
          <dgm:dir/>
          <dgm:resizeHandles val="exact"/>
        </dgm:presLayoutVars>
      </dgm:prSet>
      <dgm:spPr/>
      <dgm:t>
        <a:bodyPr/>
        <a:lstStyle/>
        <a:p>
          <a:endParaRPr lang="fr-FR"/>
        </a:p>
      </dgm:t>
    </dgm:pt>
    <dgm:pt modelId="{9695458C-1B87-9246-9C77-DD6569802619}" type="pres">
      <dgm:prSet presAssocID="{8EB6CC6C-4248-9E48-8EB6-2A8DCBDCC22C}" presName="circle1" presStyleLbl="lnNode1" presStyleIdx="0" presStyleCnt="4">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BBF10DF6-3A12-344D-9089-FAE98D79E361}" type="pres">
      <dgm:prSet presAssocID="{8EB6CC6C-4248-9E48-8EB6-2A8DCBDCC22C}" presName="text1" presStyleLbl="revTx" presStyleIdx="0" presStyleCnt="4">
        <dgm:presLayoutVars>
          <dgm:bulletEnabled val="1"/>
        </dgm:presLayoutVars>
      </dgm:prSet>
      <dgm:spPr/>
      <dgm:t>
        <a:bodyPr/>
        <a:lstStyle/>
        <a:p>
          <a:endParaRPr lang="fr-FR"/>
        </a:p>
      </dgm:t>
    </dgm:pt>
    <dgm:pt modelId="{D8F46DAE-27D0-BA4D-80D7-4558F9536AD5}" type="pres">
      <dgm:prSet presAssocID="{8EB6CC6C-4248-9E48-8EB6-2A8DCBDCC22C}" presName="line1" presStyleLbl="callout" presStyleIdx="0" presStyleCnt="8"/>
      <dgm:spPr/>
    </dgm:pt>
    <dgm:pt modelId="{0CF8E1B3-B64B-5A41-8B61-B6B0B2AC1DBA}" type="pres">
      <dgm:prSet presAssocID="{8EB6CC6C-4248-9E48-8EB6-2A8DCBDCC22C}" presName="d1" presStyleLbl="callout" presStyleIdx="1" presStyleCnt="8"/>
      <dgm:spPr/>
    </dgm:pt>
    <dgm:pt modelId="{6178E8DD-1013-6A49-9A89-D5735BD299D1}" type="pres">
      <dgm:prSet presAssocID="{9227BE3A-4F0E-4042-ACFF-E1BBEE81931E}" presName="circle2" presStyleLbl="lnNode1" presStyleIdx="1" presStyleCnt="4"/>
      <dgm:spPr/>
    </dgm:pt>
    <dgm:pt modelId="{6D43A597-F1FB-D547-BB08-825C62AE8EF8}" type="pres">
      <dgm:prSet presAssocID="{9227BE3A-4F0E-4042-ACFF-E1BBEE81931E}" presName="text2" presStyleLbl="revTx" presStyleIdx="1" presStyleCnt="4">
        <dgm:presLayoutVars>
          <dgm:bulletEnabled val="1"/>
        </dgm:presLayoutVars>
      </dgm:prSet>
      <dgm:spPr/>
      <dgm:t>
        <a:bodyPr/>
        <a:lstStyle/>
        <a:p>
          <a:endParaRPr lang="fr-FR"/>
        </a:p>
      </dgm:t>
    </dgm:pt>
    <dgm:pt modelId="{8570B9BB-6C83-1D44-BE17-85D60BF31CC3}" type="pres">
      <dgm:prSet presAssocID="{9227BE3A-4F0E-4042-ACFF-E1BBEE81931E}" presName="line2" presStyleLbl="callout" presStyleIdx="2" presStyleCnt="8"/>
      <dgm:spPr/>
    </dgm:pt>
    <dgm:pt modelId="{6E84ED8D-E0B9-9848-BDEC-773EC0A8C809}" type="pres">
      <dgm:prSet presAssocID="{9227BE3A-4F0E-4042-ACFF-E1BBEE81931E}" presName="d2" presStyleLbl="callout" presStyleIdx="3" presStyleCnt="8"/>
      <dgm:spPr/>
    </dgm:pt>
    <dgm:pt modelId="{3017889A-CB5C-D747-9B20-68A38FE4FFD6}" type="pres">
      <dgm:prSet presAssocID="{16C601D4-E380-4948-AE2E-B55C0347DE77}" presName="circle3" presStyleLbl="lnNode1" presStyleIdx="2" presStyleCnt="4">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1F287922-10E6-F443-95D3-B1769CA32ADD}" type="pres">
      <dgm:prSet presAssocID="{16C601D4-E380-4948-AE2E-B55C0347DE77}" presName="text3" presStyleLbl="revTx" presStyleIdx="2" presStyleCnt="4" custScaleX="115239" custScaleY="90046">
        <dgm:presLayoutVars>
          <dgm:bulletEnabled val="1"/>
        </dgm:presLayoutVars>
      </dgm:prSet>
      <dgm:spPr/>
      <dgm:t>
        <a:bodyPr/>
        <a:lstStyle/>
        <a:p>
          <a:endParaRPr lang="fr-FR"/>
        </a:p>
      </dgm:t>
    </dgm:pt>
    <dgm:pt modelId="{C285EDD9-313D-894F-A7C5-A70AC1A30F0B}" type="pres">
      <dgm:prSet presAssocID="{16C601D4-E380-4948-AE2E-B55C0347DE77}" presName="line3" presStyleLbl="callout" presStyleIdx="4" presStyleCnt="8"/>
      <dgm:spPr/>
    </dgm:pt>
    <dgm:pt modelId="{420A3A09-784B-0749-9BEE-C109FCF3B5B0}" type="pres">
      <dgm:prSet presAssocID="{16C601D4-E380-4948-AE2E-B55C0347DE77}" presName="d3" presStyleLbl="callout" presStyleIdx="5" presStyleCnt="8"/>
      <dgm:spPr/>
    </dgm:pt>
    <dgm:pt modelId="{E9A75FAA-29E1-1746-AA50-DAA8F1EA8096}" type="pres">
      <dgm:prSet presAssocID="{B69757E2-DA16-CD4A-9ED0-4F54E3EE8032}" presName="circle4" presStyleLbl="lnNode1" presStyleIdx="3" presStyleCnt="4">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956B3D1C-D746-6A42-A790-67E86C5F60A7}" type="pres">
      <dgm:prSet presAssocID="{B69757E2-DA16-CD4A-9ED0-4F54E3EE8032}" presName="text4" presStyleLbl="revTx" presStyleIdx="3" presStyleCnt="4" custScaleY="90942">
        <dgm:presLayoutVars>
          <dgm:bulletEnabled val="1"/>
        </dgm:presLayoutVars>
      </dgm:prSet>
      <dgm:spPr/>
      <dgm:t>
        <a:bodyPr/>
        <a:lstStyle/>
        <a:p>
          <a:endParaRPr lang="fr-FR"/>
        </a:p>
      </dgm:t>
    </dgm:pt>
    <dgm:pt modelId="{BCFA4721-6DC4-EE4E-854D-F0563D51E01A}" type="pres">
      <dgm:prSet presAssocID="{B69757E2-DA16-CD4A-9ED0-4F54E3EE8032}" presName="line4" presStyleLbl="callout" presStyleIdx="6" presStyleCnt="8"/>
      <dgm:spPr/>
    </dgm:pt>
    <dgm:pt modelId="{93BBD293-5554-6640-9C82-7D1D93853F3C}" type="pres">
      <dgm:prSet presAssocID="{B69757E2-DA16-CD4A-9ED0-4F54E3EE8032}" presName="d4" presStyleLbl="callout" presStyleIdx="7" presStyleCnt="8"/>
      <dgm:spPr/>
    </dgm:pt>
  </dgm:ptLst>
  <dgm:cxnLst>
    <dgm:cxn modelId="{60B217ED-EA28-C642-AEE1-DCFF0DE2F185}" type="presOf" srcId="{8EB6CC6C-4248-9E48-8EB6-2A8DCBDCC22C}" destId="{BBF10DF6-3A12-344D-9089-FAE98D79E361}" srcOrd="0" destOrd="0" presId="urn:microsoft.com/office/officeart/2005/8/layout/target1"/>
    <dgm:cxn modelId="{A40CECAC-42D8-F447-8764-136EEBF50C9D}" type="presOf" srcId="{3E0B5C69-0491-9D44-B056-B4793684A813}" destId="{8AF5AFDE-76C6-4B4E-A699-1C81DF68B001}" srcOrd="0" destOrd="0" presId="urn:microsoft.com/office/officeart/2005/8/layout/target1"/>
    <dgm:cxn modelId="{89469B2A-0B8A-FC44-A5EF-28F48DCAAA6B}" type="presOf" srcId="{56A43B0B-C49F-DA49-86C6-7EC658AB2342}" destId="{1F287922-10E6-F443-95D3-B1769CA32ADD}" srcOrd="0" destOrd="2" presId="urn:microsoft.com/office/officeart/2005/8/layout/target1"/>
    <dgm:cxn modelId="{EDDBEA0F-F11F-B546-A8C0-0E2FCC1BB137}" type="presOf" srcId="{B69757E2-DA16-CD4A-9ED0-4F54E3EE8032}" destId="{956B3D1C-D746-6A42-A790-67E86C5F60A7}" srcOrd="0" destOrd="0" presId="urn:microsoft.com/office/officeart/2005/8/layout/target1"/>
    <dgm:cxn modelId="{6F30941A-654C-6D48-8FF4-7B79E4F2F185}" type="presOf" srcId="{7992C1A2-8FA8-4F46-8ABC-C3186BFBC984}" destId="{956B3D1C-D746-6A42-A790-67E86C5F60A7}" srcOrd="0" destOrd="1" presId="urn:microsoft.com/office/officeart/2005/8/layout/target1"/>
    <dgm:cxn modelId="{142BC3A3-76F8-024C-A340-698BE99EEB02}" type="presOf" srcId="{F80CC621-E918-304B-9606-F8D11ACDC827}" destId="{6D43A597-F1FB-D547-BB08-825C62AE8EF8}" srcOrd="0" destOrd="2" presId="urn:microsoft.com/office/officeart/2005/8/layout/target1"/>
    <dgm:cxn modelId="{5E9E79E9-997D-F94A-9664-8D193FE8E636}" srcId="{B69757E2-DA16-CD4A-9ED0-4F54E3EE8032}" destId="{7992C1A2-8FA8-4F46-8ABC-C3186BFBC984}" srcOrd="0" destOrd="0" parTransId="{F9141EC3-857F-764C-ACE9-0E72357EE396}" sibTransId="{4F3ACEE9-7993-4445-9D8A-D3C3E6144C0D}"/>
    <dgm:cxn modelId="{0931D135-ADF9-D349-B0FF-056762111CE6}" type="presOf" srcId="{9227BE3A-4F0E-4042-ACFF-E1BBEE81931E}" destId="{6D43A597-F1FB-D547-BB08-825C62AE8EF8}" srcOrd="0" destOrd="0" presId="urn:microsoft.com/office/officeart/2005/8/layout/target1"/>
    <dgm:cxn modelId="{1CDF5F0F-DF56-274D-9572-91EE4CF3880A}" srcId="{8EB6CC6C-4248-9E48-8EB6-2A8DCBDCC22C}" destId="{4D6E157F-4743-A343-BB0B-07CA29000EA3}" srcOrd="0" destOrd="0" parTransId="{661E92FF-16F1-8B4A-BEB8-39BF28F1D5C8}" sibTransId="{C35C363F-309A-DF49-AADA-A0B5871CBA31}"/>
    <dgm:cxn modelId="{D4C92636-7763-124B-889E-92E109ADE0F0}" srcId="{3E0B5C69-0491-9D44-B056-B4793684A813}" destId="{8EB6CC6C-4248-9E48-8EB6-2A8DCBDCC22C}" srcOrd="0" destOrd="0" parTransId="{057178F4-95BD-D941-80E7-A7B391F5A4CA}" sibTransId="{63E42A05-FD31-1543-8A4A-07156CA7F252}"/>
    <dgm:cxn modelId="{466DEB04-BFA6-D04A-A31D-E40C69D44669}" type="presOf" srcId="{4D6E157F-4743-A343-BB0B-07CA29000EA3}" destId="{BBF10DF6-3A12-344D-9089-FAE98D79E361}" srcOrd="0" destOrd="1" presId="urn:microsoft.com/office/officeart/2005/8/layout/target1"/>
    <dgm:cxn modelId="{71E42D8F-699C-714C-AAF7-EC7964757EF8}" srcId="{3E0B5C69-0491-9D44-B056-B4793684A813}" destId="{16C601D4-E380-4948-AE2E-B55C0347DE77}" srcOrd="2" destOrd="0" parTransId="{0C0A9678-4BFB-D940-B6FD-F90F8C736E9C}" sibTransId="{21E09420-80BA-AE4C-9023-DAD49B681E77}"/>
    <dgm:cxn modelId="{AE9E103F-EE54-3E4F-AE57-E732957B182E}" srcId="{16C601D4-E380-4948-AE2E-B55C0347DE77}" destId="{56A43B0B-C49F-DA49-86C6-7EC658AB2342}" srcOrd="1" destOrd="0" parTransId="{EDBEE24D-A64E-9149-ABD2-DF29A00CA048}" sibTransId="{B64F263D-DD8E-394E-8CF8-10E0F42803F1}"/>
    <dgm:cxn modelId="{2DA941A9-8828-5845-A5DA-F9B564987E38}" type="presOf" srcId="{065A5E87-4709-3243-9631-7E87B8D9C62B}" destId="{6D43A597-F1FB-D547-BB08-825C62AE8EF8}" srcOrd="0" destOrd="1" presId="urn:microsoft.com/office/officeart/2005/8/layout/target1"/>
    <dgm:cxn modelId="{10897C80-43C5-5B48-853C-DD1481ED4BA2}" type="presOf" srcId="{16C601D4-E380-4948-AE2E-B55C0347DE77}" destId="{1F287922-10E6-F443-95D3-B1769CA32ADD}" srcOrd="0" destOrd="0" presId="urn:microsoft.com/office/officeart/2005/8/layout/target1"/>
    <dgm:cxn modelId="{BE671323-40D7-AB4B-A84A-C734D33D600F}" srcId="{16C601D4-E380-4948-AE2E-B55C0347DE77}" destId="{2DF015EE-16D0-0E47-9A73-D64A3A9C1AFD}" srcOrd="0" destOrd="0" parTransId="{CB3A03B1-DEE0-0642-9D34-4A28EB2CF82D}" sibTransId="{EA1FD16D-DA1B-9242-8FD5-CF1B6AA10D64}"/>
    <dgm:cxn modelId="{C2207D6D-0BEC-CF49-8D75-8F5EFB6503B3}" srcId="{9227BE3A-4F0E-4042-ACFF-E1BBEE81931E}" destId="{065A5E87-4709-3243-9631-7E87B8D9C62B}" srcOrd="0" destOrd="0" parTransId="{82B05049-CB1E-C241-8458-9D808EB86BE3}" sibTransId="{672E1315-DC8C-8A4E-B33C-75B60F5E521B}"/>
    <dgm:cxn modelId="{5955D9A2-A4DB-A448-8C5D-477B3A89C226}" srcId="{3E0B5C69-0491-9D44-B056-B4793684A813}" destId="{B69757E2-DA16-CD4A-9ED0-4F54E3EE8032}" srcOrd="3" destOrd="0" parTransId="{9AC5E0BB-C15D-7945-BE26-32630DC59B9D}" sibTransId="{85F4D298-7DFE-D441-BC2C-55B993A698B9}"/>
    <dgm:cxn modelId="{1B0E441B-48FB-BC4A-8819-C008D0A557BD}" type="presOf" srcId="{2DF015EE-16D0-0E47-9A73-D64A3A9C1AFD}" destId="{1F287922-10E6-F443-95D3-B1769CA32ADD}" srcOrd="0" destOrd="1" presId="urn:microsoft.com/office/officeart/2005/8/layout/target1"/>
    <dgm:cxn modelId="{2337145E-E585-4247-9DAC-AF6E789815ED}" srcId="{9227BE3A-4F0E-4042-ACFF-E1BBEE81931E}" destId="{F80CC621-E918-304B-9606-F8D11ACDC827}" srcOrd="1" destOrd="0" parTransId="{033A11BA-ED10-0E41-A364-D979194EF4C4}" sibTransId="{66EB3065-CF80-B844-BAF9-E618B2E6CAB2}"/>
    <dgm:cxn modelId="{D196B41B-E618-A042-9922-3CF3C8B24FE9}" srcId="{3E0B5C69-0491-9D44-B056-B4793684A813}" destId="{9227BE3A-4F0E-4042-ACFF-E1BBEE81931E}" srcOrd="1" destOrd="0" parTransId="{8CF11E68-A173-CA48-BCC0-C34CFCF22855}" sibTransId="{593B37E8-7F9F-1642-90A7-D31CB4990327}"/>
    <dgm:cxn modelId="{43D7A5DD-DEF1-F443-82BF-20918DD2C7B4}" type="presParOf" srcId="{8AF5AFDE-76C6-4B4E-A699-1C81DF68B001}" destId="{9695458C-1B87-9246-9C77-DD6569802619}" srcOrd="0" destOrd="0" presId="urn:microsoft.com/office/officeart/2005/8/layout/target1"/>
    <dgm:cxn modelId="{A53C428E-761F-BE49-A0D0-DC76962310C0}" type="presParOf" srcId="{8AF5AFDE-76C6-4B4E-A699-1C81DF68B001}" destId="{BBF10DF6-3A12-344D-9089-FAE98D79E361}" srcOrd="1" destOrd="0" presId="urn:microsoft.com/office/officeart/2005/8/layout/target1"/>
    <dgm:cxn modelId="{BBC0BB40-844B-8249-8FD6-7FBFF3C838A9}" type="presParOf" srcId="{8AF5AFDE-76C6-4B4E-A699-1C81DF68B001}" destId="{D8F46DAE-27D0-BA4D-80D7-4558F9536AD5}" srcOrd="2" destOrd="0" presId="urn:microsoft.com/office/officeart/2005/8/layout/target1"/>
    <dgm:cxn modelId="{18001A8D-61D4-134A-8DC5-DAAD14A146D6}" type="presParOf" srcId="{8AF5AFDE-76C6-4B4E-A699-1C81DF68B001}" destId="{0CF8E1B3-B64B-5A41-8B61-B6B0B2AC1DBA}" srcOrd="3" destOrd="0" presId="urn:microsoft.com/office/officeart/2005/8/layout/target1"/>
    <dgm:cxn modelId="{66724B3E-CA19-DB4D-A76B-5ABA3FAEAF85}" type="presParOf" srcId="{8AF5AFDE-76C6-4B4E-A699-1C81DF68B001}" destId="{6178E8DD-1013-6A49-9A89-D5735BD299D1}" srcOrd="4" destOrd="0" presId="urn:microsoft.com/office/officeart/2005/8/layout/target1"/>
    <dgm:cxn modelId="{77756947-8B77-9342-9600-011EE75D5E00}" type="presParOf" srcId="{8AF5AFDE-76C6-4B4E-A699-1C81DF68B001}" destId="{6D43A597-F1FB-D547-BB08-825C62AE8EF8}" srcOrd="5" destOrd="0" presId="urn:microsoft.com/office/officeart/2005/8/layout/target1"/>
    <dgm:cxn modelId="{422A48D7-43C0-FE46-918C-2C02A7877618}" type="presParOf" srcId="{8AF5AFDE-76C6-4B4E-A699-1C81DF68B001}" destId="{8570B9BB-6C83-1D44-BE17-85D60BF31CC3}" srcOrd="6" destOrd="0" presId="urn:microsoft.com/office/officeart/2005/8/layout/target1"/>
    <dgm:cxn modelId="{E89F9ECE-BFA0-7B4B-9362-F2FE77EECD8A}" type="presParOf" srcId="{8AF5AFDE-76C6-4B4E-A699-1C81DF68B001}" destId="{6E84ED8D-E0B9-9848-BDEC-773EC0A8C809}" srcOrd="7" destOrd="0" presId="urn:microsoft.com/office/officeart/2005/8/layout/target1"/>
    <dgm:cxn modelId="{23ED9B40-E5E0-FE4D-B7E6-F8A087D38207}" type="presParOf" srcId="{8AF5AFDE-76C6-4B4E-A699-1C81DF68B001}" destId="{3017889A-CB5C-D747-9B20-68A38FE4FFD6}" srcOrd="8" destOrd="0" presId="urn:microsoft.com/office/officeart/2005/8/layout/target1"/>
    <dgm:cxn modelId="{CF17F76C-B48B-DB42-A0EA-B8EDE28F3183}" type="presParOf" srcId="{8AF5AFDE-76C6-4B4E-A699-1C81DF68B001}" destId="{1F287922-10E6-F443-95D3-B1769CA32ADD}" srcOrd="9" destOrd="0" presId="urn:microsoft.com/office/officeart/2005/8/layout/target1"/>
    <dgm:cxn modelId="{83ECFACB-F50B-A740-8855-E6FA93AB441E}" type="presParOf" srcId="{8AF5AFDE-76C6-4B4E-A699-1C81DF68B001}" destId="{C285EDD9-313D-894F-A7C5-A70AC1A30F0B}" srcOrd="10" destOrd="0" presId="urn:microsoft.com/office/officeart/2005/8/layout/target1"/>
    <dgm:cxn modelId="{46C71BBF-3906-E649-8DF8-B2D5249F17BB}" type="presParOf" srcId="{8AF5AFDE-76C6-4B4E-A699-1C81DF68B001}" destId="{420A3A09-784B-0749-9BEE-C109FCF3B5B0}" srcOrd="11" destOrd="0" presId="urn:microsoft.com/office/officeart/2005/8/layout/target1"/>
    <dgm:cxn modelId="{1AD807E7-A652-AA4C-B050-83559441C3BA}" type="presParOf" srcId="{8AF5AFDE-76C6-4B4E-A699-1C81DF68B001}" destId="{E9A75FAA-29E1-1746-AA50-DAA8F1EA8096}" srcOrd="12" destOrd="0" presId="urn:microsoft.com/office/officeart/2005/8/layout/target1"/>
    <dgm:cxn modelId="{24F94492-91C0-A341-88C6-1375B01FEBBE}" type="presParOf" srcId="{8AF5AFDE-76C6-4B4E-A699-1C81DF68B001}" destId="{956B3D1C-D746-6A42-A790-67E86C5F60A7}" srcOrd="13" destOrd="0" presId="urn:microsoft.com/office/officeart/2005/8/layout/target1"/>
    <dgm:cxn modelId="{086F71F5-F625-D043-A573-AED2837A2E36}" type="presParOf" srcId="{8AF5AFDE-76C6-4B4E-A699-1C81DF68B001}" destId="{BCFA4721-6DC4-EE4E-854D-F0563D51E01A}" srcOrd="14" destOrd="0" presId="urn:microsoft.com/office/officeart/2005/8/layout/target1"/>
    <dgm:cxn modelId="{5E9D3D0F-83B7-414D-B40C-7B6BD5E98C0F}" type="presParOf" srcId="{8AF5AFDE-76C6-4B4E-A699-1C81DF68B001}" destId="{93BBD293-5554-6640-9C82-7D1D93853F3C}" srcOrd="15" destOrd="0" presId="urn:microsoft.com/office/officeart/2005/8/layout/target1"/>
  </dgm:cxnLst>
  <dgm:bg/>
  <dgm:whole/>
</dgm:dataModel>
</file>

<file path=word/diagrams/data14.xml><?xml version="1.0" encoding="utf-8"?>
<dgm:dataModel xmlns:dgm="http://schemas.openxmlformats.org/drawingml/2006/diagram" xmlns:a="http://schemas.openxmlformats.org/drawingml/2006/main">
  <dgm:ptLst>
    <dgm:pt modelId="{8E02BAFC-8F51-7B4D-8C2E-D930AE1DD5EB}" type="doc">
      <dgm:prSet loTypeId="urn:microsoft.com/office/officeart/2005/8/layout/arrow4" loCatId="relationship" qsTypeId="urn:microsoft.com/office/officeart/2005/8/quickstyle/simple4" qsCatId="simple" csTypeId="urn:microsoft.com/office/officeart/2005/8/colors/accent1_2" csCatId="accent1" phldr="1"/>
      <dgm:spPr/>
      <dgm:t>
        <a:bodyPr/>
        <a:lstStyle/>
        <a:p>
          <a:endParaRPr lang="fr-FR"/>
        </a:p>
      </dgm:t>
    </dgm:pt>
    <dgm:pt modelId="{9DDED74A-642F-C943-AD30-B6F9D3A1CD5E}">
      <dgm:prSet phldrT="[Texte]" custT="1"/>
      <dgm:spPr/>
      <dgm:t>
        <a:bodyPr/>
        <a:lstStyle/>
        <a:p>
          <a:r>
            <a:rPr lang="fr-FR" sz="1000">
              <a:latin typeface="Comic Sans MS"/>
              <a:cs typeface="Comic Sans MS"/>
            </a:rPr>
            <a:t>Le PUR monte</a:t>
          </a:r>
        </a:p>
      </dgm:t>
    </dgm:pt>
    <dgm:pt modelId="{04B63135-0EBE-D645-BEF6-43CCB715218D}" type="parTrans" cxnId="{915D9B6F-7312-DA45-A229-0EAE176394A5}">
      <dgm:prSet/>
      <dgm:spPr/>
      <dgm:t>
        <a:bodyPr/>
        <a:lstStyle/>
        <a:p>
          <a:endParaRPr lang="fr-FR"/>
        </a:p>
      </dgm:t>
    </dgm:pt>
    <dgm:pt modelId="{185FC775-76B9-9A47-BDCC-8A79240E9178}" type="sibTrans" cxnId="{915D9B6F-7312-DA45-A229-0EAE176394A5}">
      <dgm:prSet/>
      <dgm:spPr/>
      <dgm:t>
        <a:bodyPr/>
        <a:lstStyle/>
        <a:p>
          <a:endParaRPr lang="fr-FR"/>
        </a:p>
      </dgm:t>
    </dgm:pt>
    <dgm:pt modelId="{F6A52E12-AE6A-F443-AA70-AACCD3DE8AAE}">
      <dgm:prSet phldrT="[Texte]" custT="1"/>
      <dgm:spPr/>
      <dgm:t>
        <a:bodyPr/>
        <a:lstStyle/>
        <a:p>
          <a:r>
            <a:rPr lang="fr-FR" sz="1000">
              <a:latin typeface="Comic Sans MS"/>
              <a:cs typeface="Comic Sans MS"/>
            </a:rPr>
            <a:t>L'IMPUR descend</a:t>
          </a:r>
        </a:p>
      </dgm:t>
    </dgm:pt>
    <dgm:pt modelId="{02954F12-C0DB-D14D-B66D-2FE85F00C4A0}" type="parTrans" cxnId="{3DA68617-B25C-4444-B056-C19F3DB81BF3}">
      <dgm:prSet/>
      <dgm:spPr/>
      <dgm:t>
        <a:bodyPr/>
        <a:lstStyle/>
        <a:p>
          <a:endParaRPr lang="fr-FR"/>
        </a:p>
      </dgm:t>
    </dgm:pt>
    <dgm:pt modelId="{449384DC-3582-754C-8B65-27EC595A4FA4}" type="sibTrans" cxnId="{3DA68617-B25C-4444-B056-C19F3DB81BF3}">
      <dgm:prSet/>
      <dgm:spPr/>
      <dgm:t>
        <a:bodyPr/>
        <a:lstStyle/>
        <a:p>
          <a:endParaRPr lang="fr-FR"/>
        </a:p>
      </dgm:t>
    </dgm:pt>
    <dgm:pt modelId="{D13BBF6F-5F2E-2043-8A18-3F9D45184E23}" type="pres">
      <dgm:prSet presAssocID="{8E02BAFC-8F51-7B4D-8C2E-D930AE1DD5EB}" presName="compositeShape" presStyleCnt="0">
        <dgm:presLayoutVars>
          <dgm:chMax val="2"/>
          <dgm:dir/>
          <dgm:resizeHandles val="exact"/>
        </dgm:presLayoutVars>
      </dgm:prSet>
      <dgm:spPr/>
      <dgm:t>
        <a:bodyPr/>
        <a:lstStyle/>
        <a:p>
          <a:endParaRPr lang="fr-FR"/>
        </a:p>
      </dgm:t>
    </dgm:pt>
    <dgm:pt modelId="{C6CAC066-A525-8945-A716-6AFAFAFFA3E9}" type="pres">
      <dgm:prSet presAssocID="{9DDED74A-642F-C943-AD30-B6F9D3A1CD5E}" presName="upArrow" presStyleLbl="node1" presStyleIdx="0" presStyleCnt="2" custScaleX="57683"/>
      <dgm:spPr/>
    </dgm:pt>
    <dgm:pt modelId="{FF2E4D28-74EE-E942-AE69-BD15A09EAE57}" type="pres">
      <dgm:prSet presAssocID="{9DDED74A-642F-C943-AD30-B6F9D3A1CD5E}" presName="upArrowText" presStyleLbl="revTx" presStyleIdx="0" presStyleCnt="2">
        <dgm:presLayoutVars>
          <dgm:chMax val="0"/>
          <dgm:bulletEnabled val="1"/>
        </dgm:presLayoutVars>
      </dgm:prSet>
      <dgm:spPr/>
      <dgm:t>
        <a:bodyPr/>
        <a:lstStyle/>
        <a:p>
          <a:endParaRPr lang="fr-FR"/>
        </a:p>
      </dgm:t>
    </dgm:pt>
    <dgm:pt modelId="{95ADF70B-AF3D-F24C-B8C9-3121999BCB06}" type="pres">
      <dgm:prSet presAssocID="{F6A52E12-AE6A-F443-AA70-AACCD3DE8AAE}" presName="downArrow" presStyleLbl="node1" presStyleIdx="1" presStyleCnt="2" custScaleX="64599">
        <dgm:style>
          <a:lnRef idx="1">
            <a:schemeClr val="accent4"/>
          </a:lnRef>
          <a:fillRef idx="3">
            <a:schemeClr val="accent4"/>
          </a:fillRef>
          <a:effectRef idx="2">
            <a:schemeClr val="accent4"/>
          </a:effectRef>
          <a:fontRef idx="minor">
            <a:schemeClr val="lt1"/>
          </a:fontRef>
        </dgm:style>
      </dgm:prSet>
      <dgm:spPr/>
      <dgm:t>
        <a:bodyPr/>
        <a:lstStyle/>
        <a:p>
          <a:endParaRPr lang="fr-FR"/>
        </a:p>
      </dgm:t>
    </dgm:pt>
    <dgm:pt modelId="{B3CF6CF6-32A9-2543-ADDC-5946E1900117}" type="pres">
      <dgm:prSet presAssocID="{F6A52E12-AE6A-F443-AA70-AACCD3DE8AAE}" presName="downArrowText" presStyleLbl="revTx" presStyleIdx="1" presStyleCnt="2">
        <dgm:presLayoutVars>
          <dgm:chMax val="0"/>
          <dgm:bulletEnabled val="1"/>
        </dgm:presLayoutVars>
      </dgm:prSet>
      <dgm:spPr/>
      <dgm:t>
        <a:bodyPr/>
        <a:lstStyle/>
        <a:p>
          <a:endParaRPr lang="fr-FR"/>
        </a:p>
      </dgm:t>
    </dgm:pt>
  </dgm:ptLst>
  <dgm:cxnLst>
    <dgm:cxn modelId="{3DA68617-B25C-4444-B056-C19F3DB81BF3}" srcId="{8E02BAFC-8F51-7B4D-8C2E-D930AE1DD5EB}" destId="{F6A52E12-AE6A-F443-AA70-AACCD3DE8AAE}" srcOrd="1" destOrd="0" parTransId="{02954F12-C0DB-D14D-B66D-2FE85F00C4A0}" sibTransId="{449384DC-3582-754C-8B65-27EC595A4FA4}"/>
    <dgm:cxn modelId="{D91601F2-4E83-C34E-8EA2-11311EC10F77}" type="presOf" srcId="{F6A52E12-AE6A-F443-AA70-AACCD3DE8AAE}" destId="{B3CF6CF6-32A9-2543-ADDC-5946E1900117}" srcOrd="0" destOrd="0" presId="urn:microsoft.com/office/officeart/2005/8/layout/arrow4"/>
    <dgm:cxn modelId="{915D9B6F-7312-DA45-A229-0EAE176394A5}" srcId="{8E02BAFC-8F51-7B4D-8C2E-D930AE1DD5EB}" destId="{9DDED74A-642F-C943-AD30-B6F9D3A1CD5E}" srcOrd="0" destOrd="0" parTransId="{04B63135-0EBE-D645-BEF6-43CCB715218D}" sibTransId="{185FC775-76B9-9A47-BDCC-8A79240E9178}"/>
    <dgm:cxn modelId="{FB4CF094-C427-3341-AF63-10BE54C46FD5}" type="presOf" srcId="{9DDED74A-642F-C943-AD30-B6F9D3A1CD5E}" destId="{FF2E4D28-74EE-E942-AE69-BD15A09EAE57}" srcOrd="0" destOrd="0" presId="urn:microsoft.com/office/officeart/2005/8/layout/arrow4"/>
    <dgm:cxn modelId="{17CEA9BE-6C43-1645-875F-2E6BE64CCE60}" type="presOf" srcId="{8E02BAFC-8F51-7B4D-8C2E-D930AE1DD5EB}" destId="{D13BBF6F-5F2E-2043-8A18-3F9D45184E23}" srcOrd="0" destOrd="0" presId="urn:microsoft.com/office/officeart/2005/8/layout/arrow4"/>
    <dgm:cxn modelId="{89E1EE79-A2D9-014D-947D-7F8A8B09892A}" type="presParOf" srcId="{D13BBF6F-5F2E-2043-8A18-3F9D45184E23}" destId="{C6CAC066-A525-8945-A716-6AFAFAFFA3E9}" srcOrd="0" destOrd="0" presId="urn:microsoft.com/office/officeart/2005/8/layout/arrow4"/>
    <dgm:cxn modelId="{AE303816-B013-3D44-B38D-C8A82B9500C6}" type="presParOf" srcId="{D13BBF6F-5F2E-2043-8A18-3F9D45184E23}" destId="{FF2E4D28-74EE-E942-AE69-BD15A09EAE57}" srcOrd="1" destOrd="0" presId="urn:microsoft.com/office/officeart/2005/8/layout/arrow4"/>
    <dgm:cxn modelId="{D3578231-A6CD-0743-A67D-43FA41483A2D}" type="presParOf" srcId="{D13BBF6F-5F2E-2043-8A18-3F9D45184E23}" destId="{95ADF70B-AF3D-F24C-B8C9-3121999BCB06}" srcOrd="2" destOrd="0" presId="urn:microsoft.com/office/officeart/2005/8/layout/arrow4"/>
    <dgm:cxn modelId="{05664500-3BBF-B442-BEE3-DD06E74CE18C}" type="presParOf" srcId="{D13BBF6F-5F2E-2043-8A18-3F9D45184E23}" destId="{B3CF6CF6-32A9-2543-ADDC-5946E1900117}" srcOrd="3" destOrd="0" presId="urn:microsoft.com/office/officeart/2005/8/layout/arrow4"/>
  </dgm:cxnLst>
  <dgm:bg/>
  <dgm:whole/>
</dgm:dataModel>
</file>

<file path=word/diagrams/data15.xml><?xml version="1.0" encoding="utf-8"?>
<dgm:dataModel xmlns:dgm="http://schemas.openxmlformats.org/drawingml/2006/diagram" xmlns:a="http://schemas.openxmlformats.org/drawingml/2006/main">
  <dgm:ptLst>
    <dgm:pt modelId="{561CD05F-CF2B-C743-960E-83D8763B7763}"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fr-FR"/>
        </a:p>
      </dgm:t>
    </dgm:pt>
    <dgm:pt modelId="{E90CAEE9-81B6-8240-97FD-7F6F6AC4AEE4}">
      <dgm:prSet phldrT="[Texte]" custT="1"/>
      <dgm:spPr/>
      <dgm:t>
        <a:bodyPr/>
        <a:lstStyle/>
        <a:p>
          <a:r>
            <a:rPr lang="fr-FR" sz="1000">
              <a:latin typeface="Comic Sans MS"/>
            </a:rPr>
            <a:t>Rate</a:t>
          </a:r>
        </a:p>
      </dgm:t>
    </dgm:pt>
    <dgm:pt modelId="{00062FFE-BA3E-4740-B8C0-1A8A8BBABEDA}" type="parTrans" cxnId="{46D50E1B-5ED7-8340-924F-C23CC5110DCB}">
      <dgm:prSet/>
      <dgm:spPr/>
      <dgm:t>
        <a:bodyPr/>
        <a:lstStyle/>
        <a:p>
          <a:endParaRPr lang="fr-FR"/>
        </a:p>
      </dgm:t>
    </dgm:pt>
    <dgm:pt modelId="{02D2E3DA-C36B-E04D-9754-F98A02BF4C36}" type="sibTrans" cxnId="{46D50E1B-5ED7-8340-924F-C23CC5110DCB}">
      <dgm:prSet/>
      <dgm:spPr/>
      <dgm:t>
        <a:bodyPr/>
        <a:lstStyle/>
        <a:p>
          <a:endParaRPr lang="fr-FR"/>
        </a:p>
      </dgm:t>
    </dgm:pt>
    <dgm:pt modelId="{4E81DFD7-5F07-EB4A-ADE1-51E50DF4D082}">
      <dgm:prSet phldrT="[Texte]" custT="1"/>
      <dgm:spPr/>
      <dgm:t>
        <a:bodyPr/>
        <a:lstStyle/>
        <a:p>
          <a:r>
            <a:rPr lang="fr-FR" sz="1000">
              <a:latin typeface="Comic Sans MS"/>
            </a:rPr>
            <a:t>Poumon = source supérieure de l'eau</a:t>
          </a:r>
        </a:p>
      </dgm:t>
    </dgm:pt>
    <dgm:pt modelId="{685AF620-7EA6-9249-A6EA-6055F3A97B5A}" type="parTrans" cxnId="{44607557-B33A-8C4D-A3C1-69039D03ED15}">
      <dgm:prSet/>
      <dgm:spPr/>
      <dgm:t>
        <a:bodyPr/>
        <a:lstStyle/>
        <a:p>
          <a:endParaRPr lang="fr-FR"/>
        </a:p>
      </dgm:t>
    </dgm:pt>
    <dgm:pt modelId="{5AD12FEC-62BC-7642-AD6B-58617AA2330B}" type="sibTrans" cxnId="{44607557-B33A-8C4D-A3C1-69039D03ED15}">
      <dgm:prSet/>
      <dgm:spPr/>
      <dgm:t>
        <a:bodyPr/>
        <a:lstStyle/>
        <a:p>
          <a:endParaRPr lang="fr-FR"/>
        </a:p>
      </dgm:t>
    </dgm:pt>
    <dgm:pt modelId="{45EA0B1C-90C9-674C-B74A-63D93833F926}">
      <dgm:prSet phldrT="[Texte]" custT="1"/>
      <dgm:spPr/>
      <dgm:t>
        <a:bodyPr/>
        <a:lstStyle/>
        <a:p>
          <a:r>
            <a:rPr lang="fr-FR" sz="1000">
              <a:latin typeface="Comic Sans MS"/>
            </a:rPr>
            <a:t>peau</a:t>
          </a:r>
        </a:p>
      </dgm:t>
    </dgm:pt>
    <dgm:pt modelId="{F05D3A8C-C3FE-B94E-8621-CFAD8D1FFF04}" type="parTrans" cxnId="{DA99DF8C-9A20-5843-BA46-D36F6D6E25B4}">
      <dgm:prSet/>
      <dgm:spPr/>
      <dgm:t>
        <a:bodyPr/>
        <a:lstStyle/>
        <a:p>
          <a:endParaRPr lang="fr-FR"/>
        </a:p>
      </dgm:t>
    </dgm:pt>
    <dgm:pt modelId="{F9526932-EF06-FD4F-89E8-4CF854A5EAF5}" type="sibTrans" cxnId="{DA99DF8C-9A20-5843-BA46-D36F6D6E25B4}">
      <dgm:prSet/>
      <dgm:spPr/>
      <dgm:t>
        <a:bodyPr/>
        <a:lstStyle/>
        <a:p>
          <a:endParaRPr lang="fr-FR"/>
        </a:p>
      </dgm:t>
    </dgm:pt>
    <dgm:pt modelId="{7FB85A2F-C4EA-7F4B-AA7E-10731F268966}">
      <dgm:prSet phldrT="[Texte]" custT="1"/>
      <dgm:spPr/>
      <dgm:t>
        <a:bodyPr/>
        <a:lstStyle/>
        <a:p>
          <a:r>
            <a:rPr lang="fr-FR" sz="1000">
              <a:latin typeface="Comic Sans MS"/>
            </a:rPr>
            <a:t>Reins = Source inférieure de l'eau</a:t>
          </a:r>
        </a:p>
      </dgm:t>
    </dgm:pt>
    <dgm:pt modelId="{61C262FB-7F07-1742-9155-CE611BCFC87B}" type="parTrans" cxnId="{BCF02718-E684-604D-A542-E11F0E142C38}">
      <dgm:prSet/>
      <dgm:spPr/>
      <dgm:t>
        <a:bodyPr/>
        <a:lstStyle/>
        <a:p>
          <a:endParaRPr lang="fr-FR"/>
        </a:p>
      </dgm:t>
    </dgm:pt>
    <dgm:pt modelId="{13D3197B-E7D4-D04D-898F-71C7BBB67511}" type="sibTrans" cxnId="{BCF02718-E684-604D-A542-E11F0E142C38}">
      <dgm:prSet/>
      <dgm:spPr/>
      <dgm:t>
        <a:bodyPr/>
        <a:lstStyle/>
        <a:p>
          <a:endParaRPr lang="fr-FR"/>
        </a:p>
      </dgm:t>
    </dgm:pt>
    <dgm:pt modelId="{FACC4581-5B96-0644-AE67-ACBEB30B5E33}">
      <dgm:prSet phldrT="[Texte]" custT="1">
        <dgm:style>
          <a:lnRef idx="1">
            <a:schemeClr val="accent4"/>
          </a:lnRef>
          <a:fillRef idx="3">
            <a:schemeClr val="accent4"/>
          </a:fillRef>
          <a:effectRef idx="2">
            <a:schemeClr val="accent4"/>
          </a:effectRef>
          <a:fontRef idx="minor">
            <a:schemeClr val="lt1"/>
          </a:fontRef>
        </dgm:style>
      </dgm:prSet>
      <dgm:spPr/>
      <dgm:t>
        <a:bodyPr/>
        <a:lstStyle/>
        <a:p>
          <a:r>
            <a:rPr lang="fr-FR" sz="1000">
              <a:latin typeface="Comic Sans MS"/>
            </a:rPr>
            <a:t>Intestin grêle</a:t>
          </a:r>
        </a:p>
      </dgm:t>
    </dgm:pt>
    <dgm:pt modelId="{18E86D52-3709-7045-8D45-E668B96D1F7E}" type="parTrans" cxnId="{40EA3BCA-17A3-6144-85DE-EA663C47A1A8}">
      <dgm:prSet/>
      <dgm:spPr/>
      <dgm:t>
        <a:bodyPr/>
        <a:lstStyle/>
        <a:p>
          <a:endParaRPr lang="fr-FR"/>
        </a:p>
      </dgm:t>
    </dgm:pt>
    <dgm:pt modelId="{175D5C6F-AE06-2944-9AD7-F66AC3800593}" type="sibTrans" cxnId="{40EA3BCA-17A3-6144-85DE-EA663C47A1A8}">
      <dgm:prSet/>
      <dgm:spPr/>
      <dgm:t>
        <a:bodyPr/>
        <a:lstStyle/>
        <a:p>
          <a:endParaRPr lang="fr-FR"/>
        </a:p>
      </dgm:t>
    </dgm:pt>
    <dgm:pt modelId="{7CA62B93-45C8-5140-BD14-379DAF478A2D}">
      <dgm:prSet phldrT="[Texte]" custT="1">
        <dgm:style>
          <a:lnRef idx="1">
            <a:schemeClr val="accent4"/>
          </a:lnRef>
          <a:fillRef idx="3">
            <a:schemeClr val="accent4"/>
          </a:fillRef>
          <a:effectRef idx="2">
            <a:schemeClr val="accent4"/>
          </a:effectRef>
          <a:fontRef idx="minor">
            <a:schemeClr val="lt1"/>
          </a:fontRef>
        </dgm:style>
      </dgm:prSet>
      <dgm:spPr/>
      <dgm:t>
        <a:bodyPr/>
        <a:lstStyle/>
        <a:p>
          <a:r>
            <a:rPr lang="fr-FR" sz="1000">
              <a:latin typeface="Comic Sans MS"/>
            </a:rPr>
            <a:t>Gros Intestin ==&gt; fécès</a:t>
          </a:r>
        </a:p>
      </dgm:t>
    </dgm:pt>
    <dgm:pt modelId="{D4B9DB50-DB4D-D44F-8F1F-5B401882824E}" type="parTrans" cxnId="{2EECCA19-0364-724E-8EA4-046BE8E9308C}">
      <dgm:prSet/>
      <dgm:spPr/>
      <dgm:t>
        <a:bodyPr/>
        <a:lstStyle/>
        <a:p>
          <a:endParaRPr lang="fr-FR"/>
        </a:p>
      </dgm:t>
    </dgm:pt>
    <dgm:pt modelId="{1A92FF22-4A75-CE4B-9706-CC4BA58DD5FF}" type="sibTrans" cxnId="{2EECCA19-0364-724E-8EA4-046BE8E9308C}">
      <dgm:prSet/>
      <dgm:spPr/>
      <dgm:t>
        <a:bodyPr/>
        <a:lstStyle/>
        <a:p>
          <a:endParaRPr lang="fr-FR"/>
        </a:p>
      </dgm:t>
    </dgm:pt>
    <dgm:pt modelId="{C852583B-9980-474B-AB36-B102D9E8D49C}">
      <dgm:prSet phldrT="[Texte]" custT="1">
        <dgm:style>
          <a:lnRef idx="1">
            <a:schemeClr val="accent4"/>
          </a:lnRef>
          <a:fillRef idx="3">
            <a:schemeClr val="accent4"/>
          </a:fillRef>
          <a:effectRef idx="2">
            <a:schemeClr val="accent4"/>
          </a:effectRef>
          <a:fontRef idx="minor">
            <a:schemeClr val="lt1"/>
          </a:fontRef>
        </dgm:style>
      </dgm:prSet>
      <dgm:spPr/>
      <dgm:t>
        <a:bodyPr/>
        <a:lstStyle/>
        <a:p>
          <a:r>
            <a:rPr lang="fr-FR" sz="1000">
              <a:latin typeface="Comic Sans MS"/>
            </a:rPr>
            <a:t>Vessie *</a:t>
          </a:r>
        </a:p>
      </dgm:t>
    </dgm:pt>
    <dgm:pt modelId="{5C292D1C-4395-004C-970F-9674514E5339}" type="parTrans" cxnId="{860E89F1-5563-4346-B87F-1E932BAA486A}">
      <dgm:prSet/>
      <dgm:spPr/>
      <dgm:t>
        <a:bodyPr/>
        <a:lstStyle/>
        <a:p>
          <a:endParaRPr lang="fr-FR"/>
        </a:p>
      </dgm:t>
    </dgm:pt>
    <dgm:pt modelId="{7BFEBE87-43E9-2C43-8701-0DC001CFC958}" type="sibTrans" cxnId="{860E89F1-5563-4346-B87F-1E932BAA486A}">
      <dgm:prSet/>
      <dgm:spPr/>
      <dgm:t>
        <a:bodyPr/>
        <a:lstStyle/>
        <a:p>
          <a:endParaRPr lang="fr-FR"/>
        </a:p>
      </dgm:t>
    </dgm:pt>
    <dgm:pt modelId="{E100FEF1-D8EB-9949-BCE4-B060CD7D9CC6}">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Sueur</a:t>
          </a:r>
        </a:p>
      </dgm:t>
    </dgm:pt>
    <dgm:pt modelId="{56FC9C94-B7C8-594E-BD25-F7B229C60B2A}" type="parTrans" cxnId="{ACC6AEDD-09D0-A644-AB7D-FB094605696F}">
      <dgm:prSet/>
      <dgm:spPr/>
      <dgm:t>
        <a:bodyPr/>
        <a:lstStyle/>
        <a:p>
          <a:endParaRPr lang="fr-FR"/>
        </a:p>
      </dgm:t>
    </dgm:pt>
    <dgm:pt modelId="{C5BE3219-BC0D-554D-B783-2E051A088403}" type="sibTrans" cxnId="{ACC6AEDD-09D0-A644-AB7D-FB094605696F}">
      <dgm:prSet/>
      <dgm:spPr/>
      <dgm:t>
        <a:bodyPr/>
        <a:lstStyle/>
        <a:p>
          <a:endParaRPr lang="fr-FR"/>
        </a:p>
      </dgm:t>
    </dgm:pt>
    <dgm:pt modelId="{E846A826-BF65-104A-AEA7-6D5B9F2DC83C}">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Urine</a:t>
          </a:r>
        </a:p>
      </dgm:t>
    </dgm:pt>
    <dgm:pt modelId="{849E9148-83CA-C441-8731-E4D06515164B}" type="parTrans" cxnId="{80D1845D-F5A8-1B4D-9E3D-B3260B7621D6}">
      <dgm:prSet/>
      <dgm:spPr/>
      <dgm:t>
        <a:bodyPr/>
        <a:lstStyle/>
        <a:p>
          <a:endParaRPr lang="fr-FR"/>
        </a:p>
      </dgm:t>
    </dgm:pt>
    <dgm:pt modelId="{259FBFB9-F939-EC48-9536-AE7AA3E39877}" type="sibTrans" cxnId="{80D1845D-F5A8-1B4D-9E3D-B3260B7621D6}">
      <dgm:prSet/>
      <dgm:spPr/>
      <dgm:t>
        <a:bodyPr/>
        <a:lstStyle/>
        <a:p>
          <a:endParaRPr lang="fr-FR"/>
        </a:p>
      </dgm:t>
    </dgm:pt>
    <dgm:pt modelId="{B9222CED-B573-3948-9213-6AB74F7F8A74}">
      <dgm:prSet phldrT="[Texte]" custT="1"/>
      <dgm:spPr/>
      <dgm:t>
        <a:bodyPr/>
        <a:lstStyle/>
        <a:p>
          <a:r>
            <a:rPr lang="fr-FR" sz="1000">
              <a:latin typeface="Comic Sans MS"/>
            </a:rPr>
            <a:t>* YANG des Reins</a:t>
          </a:r>
        </a:p>
      </dgm:t>
    </dgm:pt>
    <dgm:pt modelId="{34FD67ED-D492-FD4D-856E-992D30327A39}" type="parTrans" cxnId="{6553B28D-7E9C-E446-A3D8-82CF48661009}">
      <dgm:prSet/>
      <dgm:spPr/>
      <dgm:t>
        <a:bodyPr/>
        <a:lstStyle/>
        <a:p>
          <a:endParaRPr lang="fr-FR"/>
        </a:p>
      </dgm:t>
    </dgm:pt>
    <dgm:pt modelId="{91675CE8-40EB-D942-8EE5-F60DD8D83353}" type="sibTrans" cxnId="{6553B28D-7E9C-E446-A3D8-82CF48661009}">
      <dgm:prSet/>
      <dgm:spPr/>
      <dgm:t>
        <a:bodyPr/>
        <a:lstStyle/>
        <a:p>
          <a:endParaRPr lang="fr-FR"/>
        </a:p>
      </dgm:t>
    </dgm:pt>
    <dgm:pt modelId="{73FE091D-5545-1847-A9BF-0D5586717961}" type="pres">
      <dgm:prSet presAssocID="{561CD05F-CF2B-C743-960E-83D8763B7763}" presName="diagram" presStyleCnt="0">
        <dgm:presLayoutVars>
          <dgm:chPref val="1"/>
          <dgm:dir/>
          <dgm:animOne val="branch"/>
          <dgm:animLvl val="lvl"/>
          <dgm:resizeHandles val="exact"/>
        </dgm:presLayoutVars>
      </dgm:prSet>
      <dgm:spPr/>
      <dgm:t>
        <a:bodyPr/>
        <a:lstStyle/>
        <a:p>
          <a:endParaRPr lang="fr-FR"/>
        </a:p>
      </dgm:t>
    </dgm:pt>
    <dgm:pt modelId="{34652101-FBB3-EF4F-B8D6-AE8056AF2C9A}" type="pres">
      <dgm:prSet presAssocID="{E90CAEE9-81B6-8240-97FD-7F6F6AC4AEE4}" presName="root1" presStyleCnt="0"/>
      <dgm:spPr/>
    </dgm:pt>
    <dgm:pt modelId="{D3FD13FA-2E5C-9F4F-A2A5-9A49047F1FBE}" type="pres">
      <dgm:prSet presAssocID="{E90CAEE9-81B6-8240-97FD-7F6F6AC4AEE4}" presName="LevelOneTextNode" presStyleLbl="node0" presStyleIdx="0" presStyleCnt="1">
        <dgm:presLayoutVars>
          <dgm:chPref val="3"/>
        </dgm:presLayoutVars>
      </dgm:prSet>
      <dgm:spPr/>
      <dgm:t>
        <a:bodyPr/>
        <a:lstStyle/>
        <a:p>
          <a:endParaRPr lang="fr-FR"/>
        </a:p>
      </dgm:t>
    </dgm:pt>
    <dgm:pt modelId="{55A825D5-CB75-EE40-A67F-EAB887893B81}" type="pres">
      <dgm:prSet presAssocID="{E90CAEE9-81B6-8240-97FD-7F6F6AC4AEE4}" presName="level2hierChild" presStyleCnt="0"/>
      <dgm:spPr/>
    </dgm:pt>
    <dgm:pt modelId="{E0C6719B-0E8A-CB4C-8383-D48ACF513DE6}" type="pres">
      <dgm:prSet presAssocID="{685AF620-7EA6-9249-A6EA-6055F3A97B5A}" presName="conn2-1" presStyleLbl="parChTrans1D2" presStyleIdx="0" presStyleCnt="2"/>
      <dgm:spPr/>
      <dgm:t>
        <a:bodyPr/>
        <a:lstStyle/>
        <a:p>
          <a:endParaRPr lang="fr-FR"/>
        </a:p>
      </dgm:t>
    </dgm:pt>
    <dgm:pt modelId="{49FBD0E0-3E41-9149-A464-91D1F4B402C8}" type="pres">
      <dgm:prSet presAssocID="{685AF620-7EA6-9249-A6EA-6055F3A97B5A}" presName="connTx" presStyleLbl="parChTrans1D2" presStyleIdx="0" presStyleCnt="2"/>
      <dgm:spPr/>
      <dgm:t>
        <a:bodyPr/>
        <a:lstStyle/>
        <a:p>
          <a:endParaRPr lang="fr-FR"/>
        </a:p>
      </dgm:t>
    </dgm:pt>
    <dgm:pt modelId="{2D1323B9-A549-3848-84A2-29A300842A04}" type="pres">
      <dgm:prSet presAssocID="{4E81DFD7-5F07-EB4A-ADE1-51E50DF4D082}" presName="root2" presStyleCnt="0"/>
      <dgm:spPr/>
    </dgm:pt>
    <dgm:pt modelId="{33304E0D-1292-144C-B802-35755B0BA205}" type="pres">
      <dgm:prSet presAssocID="{4E81DFD7-5F07-EB4A-ADE1-51E50DF4D082}" presName="LevelTwoTextNode" presStyleLbl="node2" presStyleIdx="0" presStyleCnt="2">
        <dgm:presLayoutVars>
          <dgm:chPref val="3"/>
        </dgm:presLayoutVars>
      </dgm:prSet>
      <dgm:spPr/>
      <dgm:t>
        <a:bodyPr/>
        <a:lstStyle/>
        <a:p>
          <a:endParaRPr lang="fr-FR"/>
        </a:p>
      </dgm:t>
    </dgm:pt>
    <dgm:pt modelId="{2CD8E481-7C44-4746-91AE-678DB2B9CDB6}" type="pres">
      <dgm:prSet presAssocID="{4E81DFD7-5F07-EB4A-ADE1-51E50DF4D082}" presName="level3hierChild" presStyleCnt="0"/>
      <dgm:spPr/>
    </dgm:pt>
    <dgm:pt modelId="{B23AF110-A18F-4545-9D53-81DB5AF5A818}" type="pres">
      <dgm:prSet presAssocID="{F05D3A8C-C3FE-B94E-8621-CFAD8D1FFF04}" presName="conn2-1" presStyleLbl="parChTrans1D3" presStyleIdx="0" presStyleCnt="4"/>
      <dgm:spPr/>
      <dgm:t>
        <a:bodyPr/>
        <a:lstStyle/>
        <a:p>
          <a:endParaRPr lang="fr-FR"/>
        </a:p>
      </dgm:t>
    </dgm:pt>
    <dgm:pt modelId="{B64902F7-7112-9140-B502-E90CE609FE0A}" type="pres">
      <dgm:prSet presAssocID="{F05D3A8C-C3FE-B94E-8621-CFAD8D1FFF04}" presName="connTx" presStyleLbl="parChTrans1D3" presStyleIdx="0" presStyleCnt="4"/>
      <dgm:spPr/>
      <dgm:t>
        <a:bodyPr/>
        <a:lstStyle/>
        <a:p>
          <a:endParaRPr lang="fr-FR"/>
        </a:p>
      </dgm:t>
    </dgm:pt>
    <dgm:pt modelId="{848396E6-816A-F947-AC0C-5FD04F2A5CD1}" type="pres">
      <dgm:prSet presAssocID="{45EA0B1C-90C9-674C-B74A-63D93833F926}" presName="root2" presStyleCnt="0"/>
      <dgm:spPr/>
    </dgm:pt>
    <dgm:pt modelId="{2AF9B6D7-C52A-F945-9032-B902DA865F2F}" type="pres">
      <dgm:prSet presAssocID="{45EA0B1C-90C9-674C-B74A-63D93833F926}" presName="LevelTwoTextNode" presStyleLbl="node3" presStyleIdx="0" presStyleCnt="4">
        <dgm:presLayoutVars>
          <dgm:chPref val="3"/>
        </dgm:presLayoutVars>
      </dgm:prSet>
      <dgm:spPr/>
      <dgm:t>
        <a:bodyPr/>
        <a:lstStyle/>
        <a:p>
          <a:endParaRPr lang="fr-FR"/>
        </a:p>
      </dgm:t>
    </dgm:pt>
    <dgm:pt modelId="{F4EF5E44-50AB-644B-93F5-41D97FB90831}" type="pres">
      <dgm:prSet presAssocID="{45EA0B1C-90C9-674C-B74A-63D93833F926}" presName="level3hierChild" presStyleCnt="0"/>
      <dgm:spPr/>
    </dgm:pt>
    <dgm:pt modelId="{6E6B31F1-D9A8-E442-B4D1-7AF150E1946A}" type="pres">
      <dgm:prSet presAssocID="{61C262FB-7F07-1742-9155-CE611BCFC87B}" presName="conn2-1" presStyleLbl="parChTrans1D3" presStyleIdx="1" presStyleCnt="4"/>
      <dgm:spPr/>
      <dgm:t>
        <a:bodyPr/>
        <a:lstStyle/>
        <a:p>
          <a:endParaRPr lang="fr-FR"/>
        </a:p>
      </dgm:t>
    </dgm:pt>
    <dgm:pt modelId="{18DE7DD5-264B-AF43-8841-8C2DF76FC6EF}" type="pres">
      <dgm:prSet presAssocID="{61C262FB-7F07-1742-9155-CE611BCFC87B}" presName="connTx" presStyleLbl="parChTrans1D3" presStyleIdx="1" presStyleCnt="4"/>
      <dgm:spPr/>
      <dgm:t>
        <a:bodyPr/>
        <a:lstStyle/>
        <a:p>
          <a:endParaRPr lang="fr-FR"/>
        </a:p>
      </dgm:t>
    </dgm:pt>
    <dgm:pt modelId="{4EF5B135-4631-434C-A253-F6BA0D26EE70}" type="pres">
      <dgm:prSet presAssocID="{7FB85A2F-C4EA-7F4B-AA7E-10731F268966}" presName="root2" presStyleCnt="0"/>
      <dgm:spPr/>
    </dgm:pt>
    <dgm:pt modelId="{39AAF3E5-858A-A146-B689-25ABFA6A6B74}" type="pres">
      <dgm:prSet presAssocID="{7FB85A2F-C4EA-7F4B-AA7E-10731F268966}" presName="LevelTwoTextNode" presStyleLbl="node3" presStyleIdx="1" presStyleCnt="4">
        <dgm:presLayoutVars>
          <dgm:chPref val="3"/>
        </dgm:presLayoutVars>
      </dgm:prSet>
      <dgm:spPr/>
      <dgm:t>
        <a:bodyPr/>
        <a:lstStyle/>
        <a:p>
          <a:endParaRPr lang="fr-FR"/>
        </a:p>
      </dgm:t>
    </dgm:pt>
    <dgm:pt modelId="{B054EECB-CAF3-364D-A29B-13E7E5C4F7EC}" type="pres">
      <dgm:prSet presAssocID="{7FB85A2F-C4EA-7F4B-AA7E-10731F268966}" presName="level3hierChild" presStyleCnt="0"/>
      <dgm:spPr/>
    </dgm:pt>
    <dgm:pt modelId="{792AF07E-C9D6-7545-B36A-C78A13D04188}" type="pres">
      <dgm:prSet presAssocID="{34FD67ED-D492-FD4D-856E-992D30327A39}" presName="conn2-1" presStyleLbl="parChTrans1D4" presStyleIdx="0" presStyleCnt="3"/>
      <dgm:spPr/>
      <dgm:t>
        <a:bodyPr/>
        <a:lstStyle/>
        <a:p>
          <a:endParaRPr lang="fr-FR"/>
        </a:p>
      </dgm:t>
    </dgm:pt>
    <dgm:pt modelId="{382F0D9D-A257-2546-BB6F-D30B015D66FC}" type="pres">
      <dgm:prSet presAssocID="{34FD67ED-D492-FD4D-856E-992D30327A39}" presName="connTx" presStyleLbl="parChTrans1D4" presStyleIdx="0" presStyleCnt="3"/>
      <dgm:spPr/>
      <dgm:t>
        <a:bodyPr/>
        <a:lstStyle/>
        <a:p>
          <a:endParaRPr lang="fr-FR"/>
        </a:p>
      </dgm:t>
    </dgm:pt>
    <dgm:pt modelId="{561699F7-73DE-3549-960A-E9B789860182}" type="pres">
      <dgm:prSet presAssocID="{B9222CED-B573-3948-9213-6AB74F7F8A74}" presName="root2" presStyleCnt="0"/>
      <dgm:spPr/>
    </dgm:pt>
    <dgm:pt modelId="{B176C8E6-61D8-EB4E-AA6F-23C0210AB4C7}" type="pres">
      <dgm:prSet presAssocID="{B9222CED-B573-3948-9213-6AB74F7F8A74}" presName="LevelTwoTextNode" presStyleLbl="node4" presStyleIdx="0" presStyleCnt="3" custScaleY="214881">
        <dgm:presLayoutVars>
          <dgm:chPref val="3"/>
        </dgm:presLayoutVars>
      </dgm:prSet>
      <dgm:spPr/>
      <dgm:t>
        <a:bodyPr/>
        <a:lstStyle/>
        <a:p>
          <a:endParaRPr lang="fr-FR"/>
        </a:p>
      </dgm:t>
    </dgm:pt>
    <dgm:pt modelId="{1CE096F1-E71F-B34A-96B3-177378FBC17C}" type="pres">
      <dgm:prSet presAssocID="{B9222CED-B573-3948-9213-6AB74F7F8A74}" presName="level3hierChild" presStyleCnt="0"/>
      <dgm:spPr/>
    </dgm:pt>
    <dgm:pt modelId="{99AE334D-3916-874E-B49F-D91CE0011301}" type="pres">
      <dgm:prSet presAssocID="{18E86D52-3709-7045-8D45-E668B96D1F7E}" presName="conn2-1" presStyleLbl="parChTrans1D2" presStyleIdx="1" presStyleCnt="2"/>
      <dgm:spPr/>
      <dgm:t>
        <a:bodyPr/>
        <a:lstStyle/>
        <a:p>
          <a:endParaRPr lang="fr-FR"/>
        </a:p>
      </dgm:t>
    </dgm:pt>
    <dgm:pt modelId="{2245AD54-7A40-0945-8D19-AE8449BB949A}" type="pres">
      <dgm:prSet presAssocID="{18E86D52-3709-7045-8D45-E668B96D1F7E}" presName="connTx" presStyleLbl="parChTrans1D2" presStyleIdx="1" presStyleCnt="2"/>
      <dgm:spPr/>
      <dgm:t>
        <a:bodyPr/>
        <a:lstStyle/>
        <a:p>
          <a:endParaRPr lang="fr-FR"/>
        </a:p>
      </dgm:t>
    </dgm:pt>
    <dgm:pt modelId="{959CCC2E-8C89-CE4D-840E-38D9564DF92A}" type="pres">
      <dgm:prSet presAssocID="{FACC4581-5B96-0644-AE67-ACBEB30B5E33}" presName="root2" presStyleCnt="0"/>
      <dgm:spPr/>
    </dgm:pt>
    <dgm:pt modelId="{733CF616-FE4C-304E-A981-81C723F188F0}" type="pres">
      <dgm:prSet presAssocID="{FACC4581-5B96-0644-AE67-ACBEB30B5E33}" presName="LevelTwoTextNode" presStyleLbl="node2" presStyleIdx="1" presStyleCnt="2">
        <dgm:presLayoutVars>
          <dgm:chPref val="3"/>
        </dgm:presLayoutVars>
      </dgm:prSet>
      <dgm:spPr/>
      <dgm:t>
        <a:bodyPr/>
        <a:lstStyle/>
        <a:p>
          <a:endParaRPr lang="fr-FR"/>
        </a:p>
      </dgm:t>
    </dgm:pt>
    <dgm:pt modelId="{727DB6FA-C794-2D49-9CF9-0103A863CF23}" type="pres">
      <dgm:prSet presAssocID="{FACC4581-5B96-0644-AE67-ACBEB30B5E33}" presName="level3hierChild" presStyleCnt="0"/>
      <dgm:spPr/>
    </dgm:pt>
    <dgm:pt modelId="{3D4EB643-0875-8D44-92BD-7DC2D90E9DA4}" type="pres">
      <dgm:prSet presAssocID="{D4B9DB50-DB4D-D44F-8F1F-5B401882824E}" presName="conn2-1" presStyleLbl="parChTrans1D3" presStyleIdx="2" presStyleCnt="4"/>
      <dgm:spPr/>
      <dgm:t>
        <a:bodyPr/>
        <a:lstStyle/>
        <a:p>
          <a:endParaRPr lang="fr-FR"/>
        </a:p>
      </dgm:t>
    </dgm:pt>
    <dgm:pt modelId="{F86EBF6A-DF19-0045-845D-55B03DFE605E}" type="pres">
      <dgm:prSet presAssocID="{D4B9DB50-DB4D-D44F-8F1F-5B401882824E}" presName="connTx" presStyleLbl="parChTrans1D3" presStyleIdx="2" presStyleCnt="4"/>
      <dgm:spPr/>
      <dgm:t>
        <a:bodyPr/>
        <a:lstStyle/>
        <a:p>
          <a:endParaRPr lang="fr-FR"/>
        </a:p>
      </dgm:t>
    </dgm:pt>
    <dgm:pt modelId="{2410885B-0CC8-9B4E-B47A-3F7A19D1B62B}" type="pres">
      <dgm:prSet presAssocID="{7CA62B93-45C8-5140-BD14-379DAF478A2D}" presName="root2" presStyleCnt="0"/>
      <dgm:spPr/>
    </dgm:pt>
    <dgm:pt modelId="{9E8F155B-5091-DB43-A00B-FCC72D25FEE4}" type="pres">
      <dgm:prSet presAssocID="{7CA62B93-45C8-5140-BD14-379DAF478A2D}" presName="LevelTwoTextNode" presStyleLbl="node3" presStyleIdx="2" presStyleCnt="4">
        <dgm:presLayoutVars>
          <dgm:chPref val="3"/>
        </dgm:presLayoutVars>
      </dgm:prSet>
      <dgm:spPr/>
      <dgm:t>
        <a:bodyPr/>
        <a:lstStyle/>
        <a:p>
          <a:endParaRPr lang="fr-FR"/>
        </a:p>
      </dgm:t>
    </dgm:pt>
    <dgm:pt modelId="{AB11B1F1-7655-4140-B19E-E185031B88FF}" type="pres">
      <dgm:prSet presAssocID="{7CA62B93-45C8-5140-BD14-379DAF478A2D}" presName="level3hierChild" presStyleCnt="0"/>
      <dgm:spPr/>
    </dgm:pt>
    <dgm:pt modelId="{68D87BB4-C863-6040-9364-21B664DEECE1}" type="pres">
      <dgm:prSet presAssocID="{5C292D1C-4395-004C-970F-9674514E5339}" presName="conn2-1" presStyleLbl="parChTrans1D3" presStyleIdx="3" presStyleCnt="4"/>
      <dgm:spPr/>
      <dgm:t>
        <a:bodyPr/>
        <a:lstStyle/>
        <a:p>
          <a:endParaRPr lang="fr-FR"/>
        </a:p>
      </dgm:t>
    </dgm:pt>
    <dgm:pt modelId="{0E282FC0-F50C-734D-8E15-0EAD44D85402}" type="pres">
      <dgm:prSet presAssocID="{5C292D1C-4395-004C-970F-9674514E5339}" presName="connTx" presStyleLbl="parChTrans1D3" presStyleIdx="3" presStyleCnt="4"/>
      <dgm:spPr/>
      <dgm:t>
        <a:bodyPr/>
        <a:lstStyle/>
        <a:p>
          <a:endParaRPr lang="fr-FR"/>
        </a:p>
      </dgm:t>
    </dgm:pt>
    <dgm:pt modelId="{F2DD0A37-8CF4-B543-8E43-D7DAC72189FB}" type="pres">
      <dgm:prSet presAssocID="{C852583B-9980-474B-AB36-B102D9E8D49C}" presName="root2" presStyleCnt="0"/>
      <dgm:spPr/>
    </dgm:pt>
    <dgm:pt modelId="{5043B56E-43EF-9248-8F1E-E2363D7DABE2}" type="pres">
      <dgm:prSet presAssocID="{C852583B-9980-474B-AB36-B102D9E8D49C}" presName="LevelTwoTextNode" presStyleLbl="node3" presStyleIdx="3" presStyleCnt="4">
        <dgm:presLayoutVars>
          <dgm:chPref val="3"/>
        </dgm:presLayoutVars>
      </dgm:prSet>
      <dgm:spPr/>
      <dgm:t>
        <a:bodyPr/>
        <a:lstStyle/>
        <a:p>
          <a:endParaRPr lang="fr-FR"/>
        </a:p>
      </dgm:t>
    </dgm:pt>
    <dgm:pt modelId="{952E6607-8974-8E49-9FE4-CD3F8E75DC2A}" type="pres">
      <dgm:prSet presAssocID="{C852583B-9980-474B-AB36-B102D9E8D49C}" presName="level3hierChild" presStyleCnt="0"/>
      <dgm:spPr/>
    </dgm:pt>
    <dgm:pt modelId="{023AE87A-AE16-EF44-82D2-BC61FD32F738}" type="pres">
      <dgm:prSet presAssocID="{56FC9C94-B7C8-594E-BD25-F7B229C60B2A}" presName="conn2-1" presStyleLbl="parChTrans1D4" presStyleIdx="1" presStyleCnt="3"/>
      <dgm:spPr/>
      <dgm:t>
        <a:bodyPr/>
        <a:lstStyle/>
        <a:p>
          <a:endParaRPr lang="fr-FR"/>
        </a:p>
      </dgm:t>
    </dgm:pt>
    <dgm:pt modelId="{9A934C4A-BDB3-3640-83FC-555A5B02EF2A}" type="pres">
      <dgm:prSet presAssocID="{56FC9C94-B7C8-594E-BD25-F7B229C60B2A}" presName="connTx" presStyleLbl="parChTrans1D4" presStyleIdx="1" presStyleCnt="3"/>
      <dgm:spPr/>
      <dgm:t>
        <a:bodyPr/>
        <a:lstStyle/>
        <a:p>
          <a:endParaRPr lang="fr-FR"/>
        </a:p>
      </dgm:t>
    </dgm:pt>
    <dgm:pt modelId="{2CB61B3C-995D-764F-B929-840A023DEDEA}" type="pres">
      <dgm:prSet presAssocID="{E100FEF1-D8EB-9949-BCE4-B060CD7D9CC6}" presName="root2" presStyleCnt="0"/>
      <dgm:spPr/>
    </dgm:pt>
    <dgm:pt modelId="{DA74352C-BF19-1C4D-A6B0-CB3DAB604EC6}" type="pres">
      <dgm:prSet presAssocID="{E100FEF1-D8EB-9949-BCE4-B060CD7D9CC6}" presName="LevelTwoTextNode" presStyleLbl="node4" presStyleIdx="1" presStyleCnt="3">
        <dgm:presLayoutVars>
          <dgm:chPref val="3"/>
        </dgm:presLayoutVars>
      </dgm:prSet>
      <dgm:spPr/>
      <dgm:t>
        <a:bodyPr/>
        <a:lstStyle/>
        <a:p>
          <a:endParaRPr lang="fr-FR"/>
        </a:p>
      </dgm:t>
    </dgm:pt>
    <dgm:pt modelId="{6AE06E51-9CDA-8949-B424-7F1D5BCDBAC5}" type="pres">
      <dgm:prSet presAssocID="{E100FEF1-D8EB-9949-BCE4-B060CD7D9CC6}" presName="level3hierChild" presStyleCnt="0"/>
      <dgm:spPr/>
    </dgm:pt>
    <dgm:pt modelId="{1E0B41E8-E465-6641-AB69-B0CD8C113668}" type="pres">
      <dgm:prSet presAssocID="{849E9148-83CA-C441-8731-E4D06515164B}" presName="conn2-1" presStyleLbl="parChTrans1D4" presStyleIdx="2" presStyleCnt="3"/>
      <dgm:spPr/>
      <dgm:t>
        <a:bodyPr/>
        <a:lstStyle/>
        <a:p>
          <a:endParaRPr lang="fr-FR"/>
        </a:p>
      </dgm:t>
    </dgm:pt>
    <dgm:pt modelId="{73E14601-7BFF-1D4E-807D-FF4E4E1290A1}" type="pres">
      <dgm:prSet presAssocID="{849E9148-83CA-C441-8731-E4D06515164B}" presName="connTx" presStyleLbl="parChTrans1D4" presStyleIdx="2" presStyleCnt="3"/>
      <dgm:spPr/>
      <dgm:t>
        <a:bodyPr/>
        <a:lstStyle/>
        <a:p>
          <a:endParaRPr lang="fr-FR"/>
        </a:p>
      </dgm:t>
    </dgm:pt>
    <dgm:pt modelId="{28743A2B-C327-EB4F-A27A-BD60B1ABA073}" type="pres">
      <dgm:prSet presAssocID="{E846A826-BF65-104A-AEA7-6D5B9F2DC83C}" presName="root2" presStyleCnt="0"/>
      <dgm:spPr/>
    </dgm:pt>
    <dgm:pt modelId="{0BEFE72A-838D-1147-A645-1865A0EE80D0}" type="pres">
      <dgm:prSet presAssocID="{E846A826-BF65-104A-AEA7-6D5B9F2DC83C}" presName="LevelTwoTextNode" presStyleLbl="node4" presStyleIdx="2" presStyleCnt="3">
        <dgm:presLayoutVars>
          <dgm:chPref val="3"/>
        </dgm:presLayoutVars>
      </dgm:prSet>
      <dgm:spPr/>
      <dgm:t>
        <a:bodyPr/>
        <a:lstStyle/>
        <a:p>
          <a:endParaRPr lang="fr-FR"/>
        </a:p>
      </dgm:t>
    </dgm:pt>
    <dgm:pt modelId="{5E3D9786-B5BB-0F4E-980E-9677C7C0A07F}" type="pres">
      <dgm:prSet presAssocID="{E846A826-BF65-104A-AEA7-6D5B9F2DC83C}" presName="level3hierChild" presStyleCnt="0"/>
      <dgm:spPr/>
    </dgm:pt>
  </dgm:ptLst>
  <dgm:cxnLst>
    <dgm:cxn modelId="{93205E1F-C458-D042-9D3E-5DA17C0B5208}" type="presOf" srcId="{18E86D52-3709-7045-8D45-E668B96D1F7E}" destId="{99AE334D-3916-874E-B49F-D91CE0011301}" srcOrd="0" destOrd="0" presId="urn:microsoft.com/office/officeart/2005/8/layout/hierarchy2"/>
    <dgm:cxn modelId="{06491C1F-E90E-0543-8D07-788B895330E6}" type="presOf" srcId="{B9222CED-B573-3948-9213-6AB74F7F8A74}" destId="{B176C8E6-61D8-EB4E-AA6F-23C0210AB4C7}" srcOrd="0" destOrd="0" presId="urn:microsoft.com/office/officeart/2005/8/layout/hierarchy2"/>
    <dgm:cxn modelId="{FC786F19-5774-D549-8A19-CFD263E68AFF}" type="presOf" srcId="{E846A826-BF65-104A-AEA7-6D5B9F2DC83C}" destId="{0BEFE72A-838D-1147-A645-1865A0EE80D0}" srcOrd="0" destOrd="0" presId="urn:microsoft.com/office/officeart/2005/8/layout/hierarchy2"/>
    <dgm:cxn modelId="{E850A29F-D53C-0A40-8426-6F23BCF29BFD}" type="presOf" srcId="{D4B9DB50-DB4D-D44F-8F1F-5B401882824E}" destId="{F86EBF6A-DF19-0045-845D-55B03DFE605E}" srcOrd="1" destOrd="0" presId="urn:microsoft.com/office/officeart/2005/8/layout/hierarchy2"/>
    <dgm:cxn modelId="{BCF02718-E684-604D-A542-E11F0E142C38}" srcId="{4E81DFD7-5F07-EB4A-ADE1-51E50DF4D082}" destId="{7FB85A2F-C4EA-7F4B-AA7E-10731F268966}" srcOrd="1" destOrd="0" parTransId="{61C262FB-7F07-1742-9155-CE611BCFC87B}" sibTransId="{13D3197B-E7D4-D04D-898F-71C7BBB67511}"/>
    <dgm:cxn modelId="{4DB5D2B9-2739-F849-89E5-2CF4139D6148}" type="presOf" srcId="{849E9148-83CA-C441-8731-E4D06515164B}" destId="{73E14601-7BFF-1D4E-807D-FF4E4E1290A1}" srcOrd="1" destOrd="0" presId="urn:microsoft.com/office/officeart/2005/8/layout/hierarchy2"/>
    <dgm:cxn modelId="{F4495D87-33A8-5749-9EDD-AC291D1BDD39}" type="presOf" srcId="{34FD67ED-D492-FD4D-856E-992D30327A39}" destId="{382F0D9D-A257-2546-BB6F-D30B015D66FC}" srcOrd="1" destOrd="0" presId="urn:microsoft.com/office/officeart/2005/8/layout/hierarchy2"/>
    <dgm:cxn modelId="{F1E5C1E4-A6C0-A34E-AA06-61030D3CE55B}" type="presOf" srcId="{F05D3A8C-C3FE-B94E-8621-CFAD8D1FFF04}" destId="{B64902F7-7112-9140-B502-E90CE609FE0A}" srcOrd="1" destOrd="0" presId="urn:microsoft.com/office/officeart/2005/8/layout/hierarchy2"/>
    <dgm:cxn modelId="{ACC6AEDD-09D0-A644-AB7D-FB094605696F}" srcId="{C852583B-9980-474B-AB36-B102D9E8D49C}" destId="{E100FEF1-D8EB-9949-BCE4-B060CD7D9CC6}" srcOrd="0" destOrd="0" parTransId="{56FC9C94-B7C8-594E-BD25-F7B229C60B2A}" sibTransId="{C5BE3219-BC0D-554D-B783-2E051A088403}"/>
    <dgm:cxn modelId="{3F1654EA-AC76-A542-820E-DCBFF62E1F8D}" type="presOf" srcId="{34FD67ED-D492-FD4D-856E-992D30327A39}" destId="{792AF07E-C9D6-7545-B36A-C78A13D04188}" srcOrd="0" destOrd="0" presId="urn:microsoft.com/office/officeart/2005/8/layout/hierarchy2"/>
    <dgm:cxn modelId="{40EA3BCA-17A3-6144-85DE-EA663C47A1A8}" srcId="{E90CAEE9-81B6-8240-97FD-7F6F6AC4AEE4}" destId="{FACC4581-5B96-0644-AE67-ACBEB30B5E33}" srcOrd="1" destOrd="0" parTransId="{18E86D52-3709-7045-8D45-E668B96D1F7E}" sibTransId="{175D5C6F-AE06-2944-9AD7-F66AC3800593}"/>
    <dgm:cxn modelId="{2EECCA19-0364-724E-8EA4-046BE8E9308C}" srcId="{FACC4581-5B96-0644-AE67-ACBEB30B5E33}" destId="{7CA62B93-45C8-5140-BD14-379DAF478A2D}" srcOrd="0" destOrd="0" parTransId="{D4B9DB50-DB4D-D44F-8F1F-5B401882824E}" sibTransId="{1A92FF22-4A75-CE4B-9706-CC4BA58DD5FF}"/>
    <dgm:cxn modelId="{2F2F8F53-E0D2-D940-BCFD-46D6ED46642C}" type="presOf" srcId="{C852583B-9980-474B-AB36-B102D9E8D49C}" destId="{5043B56E-43EF-9248-8F1E-E2363D7DABE2}" srcOrd="0" destOrd="0" presId="urn:microsoft.com/office/officeart/2005/8/layout/hierarchy2"/>
    <dgm:cxn modelId="{44607557-B33A-8C4D-A3C1-69039D03ED15}" srcId="{E90CAEE9-81B6-8240-97FD-7F6F6AC4AEE4}" destId="{4E81DFD7-5F07-EB4A-ADE1-51E50DF4D082}" srcOrd="0" destOrd="0" parTransId="{685AF620-7EA6-9249-A6EA-6055F3A97B5A}" sibTransId="{5AD12FEC-62BC-7642-AD6B-58617AA2330B}"/>
    <dgm:cxn modelId="{3775B662-EED8-994D-B077-E533DB2333DC}" type="presOf" srcId="{5C292D1C-4395-004C-970F-9674514E5339}" destId="{68D87BB4-C863-6040-9364-21B664DEECE1}" srcOrd="0" destOrd="0" presId="urn:microsoft.com/office/officeart/2005/8/layout/hierarchy2"/>
    <dgm:cxn modelId="{7F977438-D552-6943-88BD-2ADDF6088E07}" type="presOf" srcId="{E100FEF1-D8EB-9949-BCE4-B060CD7D9CC6}" destId="{DA74352C-BF19-1C4D-A6B0-CB3DAB604EC6}" srcOrd="0" destOrd="0" presId="urn:microsoft.com/office/officeart/2005/8/layout/hierarchy2"/>
    <dgm:cxn modelId="{C4D090F7-A81F-8C40-86A7-6EEE2AD877E5}" type="presOf" srcId="{685AF620-7EA6-9249-A6EA-6055F3A97B5A}" destId="{49FBD0E0-3E41-9149-A464-91D1F4B402C8}" srcOrd="1" destOrd="0" presId="urn:microsoft.com/office/officeart/2005/8/layout/hierarchy2"/>
    <dgm:cxn modelId="{6553B28D-7E9C-E446-A3D8-82CF48661009}" srcId="{7FB85A2F-C4EA-7F4B-AA7E-10731F268966}" destId="{B9222CED-B573-3948-9213-6AB74F7F8A74}" srcOrd="0" destOrd="0" parTransId="{34FD67ED-D492-FD4D-856E-992D30327A39}" sibTransId="{91675CE8-40EB-D942-8EE5-F60DD8D83353}"/>
    <dgm:cxn modelId="{2DDF0282-FCE1-954E-A48F-0D050F13A443}" type="presOf" srcId="{849E9148-83CA-C441-8731-E4D06515164B}" destId="{1E0B41E8-E465-6641-AB69-B0CD8C113668}" srcOrd="0" destOrd="0" presId="urn:microsoft.com/office/officeart/2005/8/layout/hierarchy2"/>
    <dgm:cxn modelId="{4AA38A8F-4BC4-5142-83C1-BA59E9F2C7AE}" type="presOf" srcId="{7CA62B93-45C8-5140-BD14-379DAF478A2D}" destId="{9E8F155B-5091-DB43-A00B-FCC72D25FEE4}" srcOrd="0" destOrd="0" presId="urn:microsoft.com/office/officeart/2005/8/layout/hierarchy2"/>
    <dgm:cxn modelId="{80D1845D-F5A8-1B4D-9E3D-B3260B7621D6}" srcId="{C852583B-9980-474B-AB36-B102D9E8D49C}" destId="{E846A826-BF65-104A-AEA7-6D5B9F2DC83C}" srcOrd="1" destOrd="0" parTransId="{849E9148-83CA-C441-8731-E4D06515164B}" sibTransId="{259FBFB9-F939-EC48-9536-AE7AA3E39877}"/>
    <dgm:cxn modelId="{46D50E1B-5ED7-8340-924F-C23CC5110DCB}" srcId="{561CD05F-CF2B-C743-960E-83D8763B7763}" destId="{E90CAEE9-81B6-8240-97FD-7F6F6AC4AEE4}" srcOrd="0" destOrd="0" parTransId="{00062FFE-BA3E-4740-B8C0-1A8A8BBABEDA}" sibTransId="{02D2E3DA-C36B-E04D-9754-F98A02BF4C36}"/>
    <dgm:cxn modelId="{1758AA43-8AC7-B342-A5CA-42BF14B5048B}" type="presOf" srcId="{7FB85A2F-C4EA-7F4B-AA7E-10731F268966}" destId="{39AAF3E5-858A-A146-B689-25ABFA6A6B74}" srcOrd="0" destOrd="0" presId="urn:microsoft.com/office/officeart/2005/8/layout/hierarchy2"/>
    <dgm:cxn modelId="{860E89F1-5563-4346-B87F-1E932BAA486A}" srcId="{FACC4581-5B96-0644-AE67-ACBEB30B5E33}" destId="{C852583B-9980-474B-AB36-B102D9E8D49C}" srcOrd="1" destOrd="0" parTransId="{5C292D1C-4395-004C-970F-9674514E5339}" sibTransId="{7BFEBE87-43E9-2C43-8701-0DC001CFC958}"/>
    <dgm:cxn modelId="{25FA92EB-8C8F-7740-8CFA-110EBC510127}" type="presOf" srcId="{56FC9C94-B7C8-594E-BD25-F7B229C60B2A}" destId="{9A934C4A-BDB3-3640-83FC-555A5B02EF2A}" srcOrd="1" destOrd="0" presId="urn:microsoft.com/office/officeart/2005/8/layout/hierarchy2"/>
    <dgm:cxn modelId="{9CBBFF9C-5CBF-0440-BCFB-EC3DCB7CBB33}" type="presOf" srcId="{18E86D52-3709-7045-8D45-E668B96D1F7E}" destId="{2245AD54-7A40-0945-8D19-AE8449BB949A}" srcOrd="1" destOrd="0" presId="urn:microsoft.com/office/officeart/2005/8/layout/hierarchy2"/>
    <dgm:cxn modelId="{AE5ED024-69ED-144F-A704-B274ACE576C9}" type="presOf" srcId="{E90CAEE9-81B6-8240-97FD-7F6F6AC4AEE4}" destId="{D3FD13FA-2E5C-9F4F-A2A5-9A49047F1FBE}" srcOrd="0" destOrd="0" presId="urn:microsoft.com/office/officeart/2005/8/layout/hierarchy2"/>
    <dgm:cxn modelId="{4387A7A5-05D8-F849-A64D-1C8A0928F29A}" type="presOf" srcId="{4E81DFD7-5F07-EB4A-ADE1-51E50DF4D082}" destId="{33304E0D-1292-144C-B802-35755B0BA205}" srcOrd="0" destOrd="0" presId="urn:microsoft.com/office/officeart/2005/8/layout/hierarchy2"/>
    <dgm:cxn modelId="{FF0F9E53-2EFC-A64E-B2D9-2A4BB7938D28}" type="presOf" srcId="{D4B9DB50-DB4D-D44F-8F1F-5B401882824E}" destId="{3D4EB643-0875-8D44-92BD-7DC2D90E9DA4}" srcOrd="0" destOrd="0" presId="urn:microsoft.com/office/officeart/2005/8/layout/hierarchy2"/>
    <dgm:cxn modelId="{FED5E7A7-97A6-8E45-AA7A-D30BB496B3CC}" type="presOf" srcId="{FACC4581-5B96-0644-AE67-ACBEB30B5E33}" destId="{733CF616-FE4C-304E-A981-81C723F188F0}" srcOrd="0" destOrd="0" presId="urn:microsoft.com/office/officeart/2005/8/layout/hierarchy2"/>
    <dgm:cxn modelId="{E208831C-A92F-494D-B54F-333B3F202852}" type="presOf" srcId="{56FC9C94-B7C8-594E-BD25-F7B229C60B2A}" destId="{023AE87A-AE16-EF44-82D2-BC61FD32F738}" srcOrd="0" destOrd="0" presId="urn:microsoft.com/office/officeart/2005/8/layout/hierarchy2"/>
    <dgm:cxn modelId="{55DA5453-663A-2847-994C-12F7A9C9E47B}" type="presOf" srcId="{F05D3A8C-C3FE-B94E-8621-CFAD8D1FFF04}" destId="{B23AF110-A18F-4545-9D53-81DB5AF5A818}" srcOrd="0" destOrd="0" presId="urn:microsoft.com/office/officeart/2005/8/layout/hierarchy2"/>
    <dgm:cxn modelId="{44BF9144-7B78-1048-A6AE-BBB2CDCA27CF}" type="presOf" srcId="{561CD05F-CF2B-C743-960E-83D8763B7763}" destId="{73FE091D-5545-1847-A9BF-0D5586717961}" srcOrd="0" destOrd="0" presId="urn:microsoft.com/office/officeart/2005/8/layout/hierarchy2"/>
    <dgm:cxn modelId="{EF2B0B1A-6F9C-8B47-967B-CCDE4CBDD76A}" type="presOf" srcId="{61C262FB-7F07-1742-9155-CE611BCFC87B}" destId="{6E6B31F1-D9A8-E442-B4D1-7AF150E1946A}" srcOrd="0" destOrd="0" presId="urn:microsoft.com/office/officeart/2005/8/layout/hierarchy2"/>
    <dgm:cxn modelId="{DA99DF8C-9A20-5843-BA46-D36F6D6E25B4}" srcId="{4E81DFD7-5F07-EB4A-ADE1-51E50DF4D082}" destId="{45EA0B1C-90C9-674C-B74A-63D93833F926}" srcOrd="0" destOrd="0" parTransId="{F05D3A8C-C3FE-B94E-8621-CFAD8D1FFF04}" sibTransId="{F9526932-EF06-FD4F-89E8-4CF854A5EAF5}"/>
    <dgm:cxn modelId="{ABF794AF-C28B-5344-A149-63DCA0346882}" type="presOf" srcId="{45EA0B1C-90C9-674C-B74A-63D93833F926}" destId="{2AF9B6D7-C52A-F945-9032-B902DA865F2F}" srcOrd="0" destOrd="0" presId="urn:microsoft.com/office/officeart/2005/8/layout/hierarchy2"/>
    <dgm:cxn modelId="{39273A5F-42DB-4D4B-BD8D-41E75506602C}" type="presOf" srcId="{5C292D1C-4395-004C-970F-9674514E5339}" destId="{0E282FC0-F50C-734D-8E15-0EAD44D85402}" srcOrd="1" destOrd="0" presId="urn:microsoft.com/office/officeart/2005/8/layout/hierarchy2"/>
    <dgm:cxn modelId="{6AC03348-8C3C-444B-8144-B851A02F4EDE}" type="presOf" srcId="{61C262FB-7F07-1742-9155-CE611BCFC87B}" destId="{18DE7DD5-264B-AF43-8841-8C2DF76FC6EF}" srcOrd="1" destOrd="0" presId="urn:microsoft.com/office/officeart/2005/8/layout/hierarchy2"/>
    <dgm:cxn modelId="{95FE3E10-BE7B-DC40-BECE-2600CE4A41ED}" type="presOf" srcId="{685AF620-7EA6-9249-A6EA-6055F3A97B5A}" destId="{E0C6719B-0E8A-CB4C-8383-D48ACF513DE6}" srcOrd="0" destOrd="0" presId="urn:microsoft.com/office/officeart/2005/8/layout/hierarchy2"/>
    <dgm:cxn modelId="{7506D844-6598-4B4B-A90A-9E697DA4C5A1}" type="presParOf" srcId="{73FE091D-5545-1847-A9BF-0D5586717961}" destId="{34652101-FBB3-EF4F-B8D6-AE8056AF2C9A}" srcOrd="0" destOrd="0" presId="urn:microsoft.com/office/officeart/2005/8/layout/hierarchy2"/>
    <dgm:cxn modelId="{BA8EC31D-856F-A341-AD74-F03967C7A37F}" type="presParOf" srcId="{34652101-FBB3-EF4F-B8D6-AE8056AF2C9A}" destId="{D3FD13FA-2E5C-9F4F-A2A5-9A49047F1FBE}" srcOrd="0" destOrd="0" presId="urn:microsoft.com/office/officeart/2005/8/layout/hierarchy2"/>
    <dgm:cxn modelId="{D8C8375E-1227-364D-A77D-D9F836337624}" type="presParOf" srcId="{34652101-FBB3-EF4F-B8D6-AE8056AF2C9A}" destId="{55A825D5-CB75-EE40-A67F-EAB887893B81}" srcOrd="1" destOrd="0" presId="urn:microsoft.com/office/officeart/2005/8/layout/hierarchy2"/>
    <dgm:cxn modelId="{37C9B888-C5D5-5845-BFC6-381522FFA316}" type="presParOf" srcId="{55A825D5-CB75-EE40-A67F-EAB887893B81}" destId="{E0C6719B-0E8A-CB4C-8383-D48ACF513DE6}" srcOrd="0" destOrd="0" presId="urn:microsoft.com/office/officeart/2005/8/layout/hierarchy2"/>
    <dgm:cxn modelId="{73E84832-4DB4-D64F-A86A-C17537375EB4}" type="presParOf" srcId="{E0C6719B-0E8A-CB4C-8383-D48ACF513DE6}" destId="{49FBD0E0-3E41-9149-A464-91D1F4B402C8}" srcOrd="0" destOrd="0" presId="urn:microsoft.com/office/officeart/2005/8/layout/hierarchy2"/>
    <dgm:cxn modelId="{F7335FCD-46DC-CC45-B0FF-C2E66B39E1AB}" type="presParOf" srcId="{55A825D5-CB75-EE40-A67F-EAB887893B81}" destId="{2D1323B9-A549-3848-84A2-29A300842A04}" srcOrd="1" destOrd="0" presId="urn:microsoft.com/office/officeart/2005/8/layout/hierarchy2"/>
    <dgm:cxn modelId="{52C3FEDE-3F77-794C-A562-BF10688DFC58}" type="presParOf" srcId="{2D1323B9-A549-3848-84A2-29A300842A04}" destId="{33304E0D-1292-144C-B802-35755B0BA205}" srcOrd="0" destOrd="0" presId="urn:microsoft.com/office/officeart/2005/8/layout/hierarchy2"/>
    <dgm:cxn modelId="{51B0C998-0440-1C47-8171-488FBD197468}" type="presParOf" srcId="{2D1323B9-A549-3848-84A2-29A300842A04}" destId="{2CD8E481-7C44-4746-91AE-678DB2B9CDB6}" srcOrd="1" destOrd="0" presId="urn:microsoft.com/office/officeart/2005/8/layout/hierarchy2"/>
    <dgm:cxn modelId="{FE0C2CB9-B298-354F-A077-443E7C8C548F}" type="presParOf" srcId="{2CD8E481-7C44-4746-91AE-678DB2B9CDB6}" destId="{B23AF110-A18F-4545-9D53-81DB5AF5A818}" srcOrd="0" destOrd="0" presId="urn:microsoft.com/office/officeart/2005/8/layout/hierarchy2"/>
    <dgm:cxn modelId="{D394C33F-BA23-E247-AAFA-F19868370864}" type="presParOf" srcId="{B23AF110-A18F-4545-9D53-81DB5AF5A818}" destId="{B64902F7-7112-9140-B502-E90CE609FE0A}" srcOrd="0" destOrd="0" presId="urn:microsoft.com/office/officeart/2005/8/layout/hierarchy2"/>
    <dgm:cxn modelId="{3277A45A-A43B-EE4C-8108-40345D93655E}" type="presParOf" srcId="{2CD8E481-7C44-4746-91AE-678DB2B9CDB6}" destId="{848396E6-816A-F947-AC0C-5FD04F2A5CD1}" srcOrd="1" destOrd="0" presId="urn:microsoft.com/office/officeart/2005/8/layout/hierarchy2"/>
    <dgm:cxn modelId="{E7121A18-CF60-3A4B-BCAA-74E2B488A878}" type="presParOf" srcId="{848396E6-816A-F947-AC0C-5FD04F2A5CD1}" destId="{2AF9B6D7-C52A-F945-9032-B902DA865F2F}" srcOrd="0" destOrd="0" presId="urn:microsoft.com/office/officeart/2005/8/layout/hierarchy2"/>
    <dgm:cxn modelId="{7B2EAF9B-FD82-4F42-898E-8B67947D47A5}" type="presParOf" srcId="{848396E6-816A-F947-AC0C-5FD04F2A5CD1}" destId="{F4EF5E44-50AB-644B-93F5-41D97FB90831}" srcOrd="1" destOrd="0" presId="urn:microsoft.com/office/officeart/2005/8/layout/hierarchy2"/>
    <dgm:cxn modelId="{744BD177-2155-B54B-AC42-33B865E8F4FF}" type="presParOf" srcId="{2CD8E481-7C44-4746-91AE-678DB2B9CDB6}" destId="{6E6B31F1-D9A8-E442-B4D1-7AF150E1946A}" srcOrd="2" destOrd="0" presId="urn:microsoft.com/office/officeart/2005/8/layout/hierarchy2"/>
    <dgm:cxn modelId="{EF58724B-202A-0D45-ADC3-3E7BEA376E30}" type="presParOf" srcId="{6E6B31F1-D9A8-E442-B4D1-7AF150E1946A}" destId="{18DE7DD5-264B-AF43-8841-8C2DF76FC6EF}" srcOrd="0" destOrd="0" presId="urn:microsoft.com/office/officeart/2005/8/layout/hierarchy2"/>
    <dgm:cxn modelId="{9DE60BCE-C3E6-354B-83AB-46ECCCA6114C}" type="presParOf" srcId="{2CD8E481-7C44-4746-91AE-678DB2B9CDB6}" destId="{4EF5B135-4631-434C-A253-F6BA0D26EE70}" srcOrd="3" destOrd="0" presId="urn:microsoft.com/office/officeart/2005/8/layout/hierarchy2"/>
    <dgm:cxn modelId="{2B5205E3-D9E5-2B47-AF2B-C47F23428B92}" type="presParOf" srcId="{4EF5B135-4631-434C-A253-F6BA0D26EE70}" destId="{39AAF3E5-858A-A146-B689-25ABFA6A6B74}" srcOrd="0" destOrd="0" presId="urn:microsoft.com/office/officeart/2005/8/layout/hierarchy2"/>
    <dgm:cxn modelId="{02C8EB00-CAFB-7D4D-8412-A8CA9CC25220}" type="presParOf" srcId="{4EF5B135-4631-434C-A253-F6BA0D26EE70}" destId="{B054EECB-CAF3-364D-A29B-13E7E5C4F7EC}" srcOrd="1" destOrd="0" presId="urn:microsoft.com/office/officeart/2005/8/layout/hierarchy2"/>
    <dgm:cxn modelId="{05FE203F-4A47-FA42-9208-18ABF8AFD57D}" type="presParOf" srcId="{B054EECB-CAF3-364D-A29B-13E7E5C4F7EC}" destId="{792AF07E-C9D6-7545-B36A-C78A13D04188}" srcOrd="0" destOrd="0" presId="urn:microsoft.com/office/officeart/2005/8/layout/hierarchy2"/>
    <dgm:cxn modelId="{5E96C929-1F95-5B4B-A54B-B39B47081882}" type="presParOf" srcId="{792AF07E-C9D6-7545-B36A-C78A13D04188}" destId="{382F0D9D-A257-2546-BB6F-D30B015D66FC}" srcOrd="0" destOrd="0" presId="urn:microsoft.com/office/officeart/2005/8/layout/hierarchy2"/>
    <dgm:cxn modelId="{F143BABF-6CCD-434F-AB99-430425DFB6B7}" type="presParOf" srcId="{B054EECB-CAF3-364D-A29B-13E7E5C4F7EC}" destId="{561699F7-73DE-3549-960A-E9B789860182}" srcOrd="1" destOrd="0" presId="urn:microsoft.com/office/officeart/2005/8/layout/hierarchy2"/>
    <dgm:cxn modelId="{7232E590-3E00-E145-AF86-02734DAEAA5B}" type="presParOf" srcId="{561699F7-73DE-3549-960A-E9B789860182}" destId="{B176C8E6-61D8-EB4E-AA6F-23C0210AB4C7}" srcOrd="0" destOrd="0" presId="urn:microsoft.com/office/officeart/2005/8/layout/hierarchy2"/>
    <dgm:cxn modelId="{D2C948EE-7C63-4A4B-8FEA-F852C124ED5C}" type="presParOf" srcId="{561699F7-73DE-3549-960A-E9B789860182}" destId="{1CE096F1-E71F-B34A-96B3-177378FBC17C}" srcOrd="1" destOrd="0" presId="urn:microsoft.com/office/officeart/2005/8/layout/hierarchy2"/>
    <dgm:cxn modelId="{B2F8A0A3-09D8-9148-84E8-FBEC2E4932BE}" type="presParOf" srcId="{55A825D5-CB75-EE40-A67F-EAB887893B81}" destId="{99AE334D-3916-874E-B49F-D91CE0011301}" srcOrd="2" destOrd="0" presId="urn:microsoft.com/office/officeart/2005/8/layout/hierarchy2"/>
    <dgm:cxn modelId="{1CDAA938-BA2E-CD4E-9796-81CCEBB1F78B}" type="presParOf" srcId="{99AE334D-3916-874E-B49F-D91CE0011301}" destId="{2245AD54-7A40-0945-8D19-AE8449BB949A}" srcOrd="0" destOrd="0" presId="urn:microsoft.com/office/officeart/2005/8/layout/hierarchy2"/>
    <dgm:cxn modelId="{0D0CA3A7-56C2-204A-A990-CB889FD73286}" type="presParOf" srcId="{55A825D5-CB75-EE40-A67F-EAB887893B81}" destId="{959CCC2E-8C89-CE4D-840E-38D9564DF92A}" srcOrd="3" destOrd="0" presId="urn:microsoft.com/office/officeart/2005/8/layout/hierarchy2"/>
    <dgm:cxn modelId="{31357748-B144-384E-97BB-E017FD194BF6}" type="presParOf" srcId="{959CCC2E-8C89-CE4D-840E-38D9564DF92A}" destId="{733CF616-FE4C-304E-A981-81C723F188F0}" srcOrd="0" destOrd="0" presId="urn:microsoft.com/office/officeart/2005/8/layout/hierarchy2"/>
    <dgm:cxn modelId="{45CA4D3A-005E-F34D-BFAD-8EAB057BAD21}" type="presParOf" srcId="{959CCC2E-8C89-CE4D-840E-38D9564DF92A}" destId="{727DB6FA-C794-2D49-9CF9-0103A863CF23}" srcOrd="1" destOrd="0" presId="urn:microsoft.com/office/officeart/2005/8/layout/hierarchy2"/>
    <dgm:cxn modelId="{D81397C0-9378-544E-911F-5EC4B84C72E4}" type="presParOf" srcId="{727DB6FA-C794-2D49-9CF9-0103A863CF23}" destId="{3D4EB643-0875-8D44-92BD-7DC2D90E9DA4}" srcOrd="0" destOrd="0" presId="urn:microsoft.com/office/officeart/2005/8/layout/hierarchy2"/>
    <dgm:cxn modelId="{C3FC6219-F107-FD4C-976A-A606A93A024B}" type="presParOf" srcId="{3D4EB643-0875-8D44-92BD-7DC2D90E9DA4}" destId="{F86EBF6A-DF19-0045-845D-55B03DFE605E}" srcOrd="0" destOrd="0" presId="urn:microsoft.com/office/officeart/2005/8/layout/hierarchy2"/>
    <dgm:cxn modelId="{0190222B-F762-6A4E-9242-1D69E6670239}" type="presParOf" srcId="{727DB6FA-C794-2D49-9CF9-0103A863CF23}" destId="{2410885B-0CC8-9B4E-B47A-3F7A19D1B62B}" srcOrd="1" destOrd="0" presId="urn:microsoft.com/office/officeart/2005/8/layout/hierarchy2"/>
    <dgm:cxn modelId="{62AB8098-615B-AE40-A5FF-86B58922BCFD}" type="presParOf" srcId="{2410885B-0CC8-9B4E-B47A-3F7A19D1B62B}" destId="{9E8F155B-5091-DB43-A00B-FCC72D25FEE4}" srcOrd="0" destOrd="0" presId="urn:microsoft.com/office/officeart/2005/8/layout/hierarchy2"/>
    <dgm:cxn modelId="{A4606BBE-FEF9-0148-BE3D-127855F345E5}" type="presParOf" srcId="{2410885B-0CC8-9B4E-B47A-3F7A19D1B62B}" destId="{AB11B1F1-7655-4140-B19E-E185031B88FF}" srcOrd="1" destOrd="0" presId="urn:microsoft.com/office/officeart/2005/8/layout/hierarchy2"/>
    <dgm:cxn modelId="{93E7565A-495D-D941-8842-393F338A9C2B}" type="presParOf" srcId="{727DB6FA-C794-2D49-9CF9-0103A863CF23}" destId="{68D87BB4-C863-6040-9364-21B664DEECE1}" srcOrd="2" destOrd="0" presId="urn:microsoft.com/office/officeart/2005/8/layout/hierarchy2"/>
    <dgm:cxn modelId="{103C4BF7-4578-0040-A9EF-BDA32A3829C1}" type="presParOf" srcId="{68D87BB4-C863-6040-9364-21B664DEECE1}" destId="{0E282FC0-F50C-734D-8E15-0EAD44D85402}" srcOrd="0" destOrd="0" presId="urn:microsoft.com/office/officeart/2005/8/layout/hierarchy2"/>
    <dgm:cxn modelId="{4C35B218-4BCA-8740-8FB1-E41917C85716}" type="presParOf" srcId="{727DB6FA-C794-2D49-9CF9-0103A863CF23}" destId="{F2DD0A37-8CF4-B543-8E43-D7DAC72189FB}" srcOrd="3" destOrd="0" presId="urn:microsoft.com/office/officeart/2005/8/layout/hierarchy2"/>
    <dgm:cxn modelId="{97693EDD-1E7E-EB48-A69A-0D644A34452D}" type="presParOf" srcId="{F2DD0A37-8CF4-B543-8E43-D7DAC72189FB}" destId="{5043B56E-43EF-9248-8F1E-E2363D7DABE2}" srcOrd="0" destOrd="0" presId="urn:microsoft.com/office/officeart/2005/8/layout/hierarchy2"/>
    <dgm:cxn modelId="{55D65CC3-3AE2-A340-9C0F-47CE46D2612B}" type="presParOf" srcId="{F2DD0A37-8CF4-B543-8E43-D7DAC72189FB}" destId="{952E6607-8974-8E49-9FE4-CD3F8E75DC2A}" srcOrd="1" destOrd="0" presId="urn:microsoft.com/office/officeart/2005/8/layout/hierarchy2"/>
    <dgm:cxn modelId="{97304A72-DE82-4A4D-AC51-DC25878AC9C9}" type="presParOf" srcId="{952E6607-8974-8E49-9FE4-CD3F8E75DC2A}" destId="{023AE87A-AE16-EF44-82D2-BC61FD32F738}" srcOrd="0" destOrd="0" presId="urn:microsoft.com/office/officeart/2005/8/layout/hierarchy2"/>
    <dgm:cxn modelId="{825BE622-430D-C34C-A156-2F6BC3FEABD5}" type="presParOf" srcId="{023AE87A-AE16-EF44-82D2-BC61FD32F738}" destId="{9A934C4A-BDB3-3640-83FC-555A5B02EF2A}" srcOrd="0" destOrd="0" presId="urn:microsoft.com/office/officeart/2005/8/layout/hierarchy2"/>
    <dgm:cxn modelId="{83742070-5FAE-FB40-9D7B-5748EBE42C62}" type="presParOf" srcId="{952E6607-8974-8E49-9FE4-CD3F8E75DC2A}" destId="{2CB61B3C-995D-764F-B929-840A023DEDEA}" srcOrd="1" destOrd="0" presId="urn:microsoft.com/office/officeart/2005/8/layout/hierarchy2"/>
    <dgm:cxn modelId="{D48566BE-F62A-C340-A9D0-6346F5D6AF5F}" type="presParOf" srcId="{2CB61B3C-995D-764F-B929-840A023DEDEA}" destId="{DA74352C-BF19-1C4D-A6B0-CB3DAB604EC6}" srcOrd="0" destOrd="0" presId="urn:microsoft.com/office/officeart/2005/8/layout/hierarchy2"/>
    <dgm:cxn modelId="{48B080ED-034A-D74A-B5E4-D1C93C77A431}" type="presParOf" srcId="{2CB61B3C-995D-764F-B929-840A023DEDEA}" destId="{6AE06E51-9CDA-8949-B424-7F1D5BCDBAC5}" srcOrd="1" destOrd="0" presId="urn:microsoft.com/office/officeart/2005/8/layout/hierarchy2"/>
    <dgm:cxn modelId="{58EC029B-E6AC-8048-8B89-DB136D549B11}" type="presParOf" srcId="{952E6607-8974-8E49-9FE4-CD3F8E75DC2A}" destId="{1E0B41E8-E465-6641-AB69-B0CD8C113668}" srcOrd="2" destOrd="0" presId="urn:microsoft.com/office/officeart/2005/8/layout/hierarchy2"/>
    <dgm:cxn modelId="{697F5E02-86DB-A542-B53C-615CAD4071AA}" type="presParOf" srcId="{1E0B41E8-E465-6641-AB69-B0CD8C113668}" destId="{73E14601-7BFF-1D4E-807D-FF4E4E1290A1}" srcOrd="0" destOrd="0" presId="urn:microsoft.com/office/officeart/2005/8/layout/hierarchy2"/>
    <dgm:cxn modelId="{FE0B027F-5264-A64D-8880-AA85B5FE090B}" type="presParOf" srcId="{952E6607-8974-8E49-9FE4-CD3F8E75DC2A}" destId="{28743A2B-C327-EB4F-A27A-BD60B1ABA073}" srcOrd="3" destOrd="0" presId="urn:microsoft.com/office/officeart/2005/8/layout/hierarchy2"/>
    <dgm:cxn modelId="{8D9A5459-BBCD-7043-9280-DA3DC3E7ED38}" type="presParOf" srcId="{28743A2B-C327-EB4F-A27A-BD60B1ABA073}" destId="{0BEFE72A-838D-1147-A645-1865A0EE80D0}" srcOrd="0" destOrd="0" presId="urn:microsoft.com/office/officeart/2005/8/layout/hierarchy2"/>
    <dgm:cxn modelId="{5A7B0A6B-395D-E041-B222-2F128014FBC0}" type="presParOf" srcId="{28743A2B-C327-EB4F-A27A-BD60B1ABA073}" destId="{5E3D9786-B5BB-0F4E-980E-9677C7C0A07F}" srcOrd="1" destOrd="0" presId="urn:microsoft.com/office/officeart/2005/8/layout/hierarchy2"/>
  </dgm:cxnLst>
  <dgm:bg/>
  <dgm:whole/>
</dgm:dataModel>
</file>

<file path=word/diagrams/data16.xml><?xml version="1.0" encoding="utf-8"?>
<dgm:dataModel xmlns:dgm="http://schemas.openxmlformats.org/drawingml/2006/diagram" xmlns:a="http://schemas.openxmlformats.org/drawingml/2006/main">
  <dgm:ptLst>
    <dgm:pt modelId="{91A0FBB2-EC40-F94F-A3BE-42504A938BE9}" type="doc">
      <dgm:prSet loTypeId="urn:microsoft.com/office/officeart/2005/8/layout/hProcess4" loCatId="process" qsTypeId="urn:microsoft.com/office/officeart/2005/8/quickstyle/simple4" qsCatId="simple" csTypeId="urn:microsoft.com/office/officeart/2005/8/colors/accent1_2" csCatId="accent1" phldr="1"/>
      <dgm:spPr/>
    </dgm:pt>
    <dgm:pt modelId="{9DF9BE29-0FCC-B443-B34A-8AFF07449F1F}">
      <dgm:prSet phldrT="[Texte]" custT="1"/>
      <dgm:spPr/>
      <dgm:t>
        <a:bodyPr/>
        <a:lstStyle/>
        <a:p>
          <a:r>
            <a:rPr lang="fr-FR" sz="1000">
              <a:latin typeface="Comic Sans MS"/>
            </a:rPr>
            <a:t>Rate                          = transport</a:t>
          </a:r>
        </a:p>
      </dgm:t>
    </dgm:pt>
    <dgm:pt modelId="{528786E4-3CE1-9444-8DE5-E2C9496944EA}" type="parTrans" cxnId="{A495C79E-FF3C-064E-BBA9-2E1C1D02C2F7}">
      <dgm:prSet/>
      <dgm:spPr/>
      <dgm:t>
        <a:bodyPr/>
        <a:lstStyle/>
        <a:p>
          <a:endParaRPr lang="fr-FR"/>
        </a:p>
      </dgm:t>
    </dgm:pt>
    <dgm:pt modelId="{10076569-DE23-9E4C-A1D8-BA1C19EFCDBA}" type="sibTrans" cxnId="{A495C79E-FF3C-064E-BBA9-2E1C1D02C2F7}">
      <dgm:prSet/>
      <dgm:spPr/>
      <dgm:t>
        <a:bodyPr/>
        <a:lstStyle/>
        <a:p>
          <a:endParaRPr lang="fr-FR"/>
        </a:p>
      </dgm:t>
    </dgm:pt>
    <dgm:pt modelId="{AFE99AA4-8AD4-8F46-830B-75EB6E3CBC4A}">
      <dgm:prSet phldrT="[Texte]" custT="1"/>
      <dgm:spPr/>
      <dgm:t>
        <a:bodyPr/>
        <a:lstStyle/>
        <a:p>
          <a:r>
            <a:rPr lang="fr-FR" sz="1000">
              <a:latin typeface="Comic Sans MS"/>
            </a:rPr>
            <a:t>Poumon*                    = diffusion</a:t>
          </a:r>
        </a:p>
      </dgm:t>
    </dgm:pt>
    <dgm:pt modelId="{4A696F38-F6DF-524F-B3DE-60B313C8BCAD}" type="parTrans" cxnId="{144B1C6B-5AFA-8746-A2D0-7A8C40BCB5D0}">
      <dgm:prSet/>
      <dgm:spPr/>
      <dgm:t>
        <a:bodyPr/>
        <a:lstStyle/>
        <a:p>
          <a:endParaRPr lang="fr-FR"/>
        </a:p>
      </dgm:t>
    </dgm:pt>
    <dgm:pt modelId="{0D895492-F6C3-6B41-9D7C-37C8AD2C9A0E}" type="sibTrans" cxnId="{144B1C6B-5AFA-8746-A2D0-7A8C40BCB5D0}">
      <dgm:prSet/>
      <dgm:spPr/>
      <dgm:t>
        <a:bodyPr/>
        <a:lstStyle/>
        <a:p>
          <a:endParaRPr lang="fr-FR"/>
        </a:p>
      </dgm:t>
    </dgm:pt>
    <dgm:pt modelId="{D7EE98D4-BBA3-224E-89A7-95231D4126BC}">
      <dgm:prSet phldrT="[Texte]" custT="1"/>
      <dgm:spPr/>
      <dgm:t>
        <a:bodyPr/>
        <a:lstStyle/>
        <a:p>
          <a:r>
            <a:rPr lang="fr-FR" sz="1000">
              <a:latin typeface="Comic Sans MS"/>
            </a:rPr>
            <a:t>Reins/Vessie              = élimination</a:t>
          </a:r>
        </a:p>
      </dgm:t>
    </dgm:pt>
    <dgm:pt modelId="{8A2CC2EC-B3CF-F443-8540-75E7F1D59FD9}" type="parTrans" cxnId="{BCD4D6B0-73D9-7442-B29D-E42566CB547F}">
      <dgm:prSet/>
      <dgm:spPr/>
      <dgm:t>
        <a:bodyPr/>
        <a:lstStyle/>
        <a:p>
          <a:endParaRPr lang="fr-FR"/>
        </a:p>
      </dgm:t>
    </dgm:pt>
    <dgm:pt modelId="{022BF50B-E083-6D47-81E5-85F1FE88D028}" type="sibTrans" cxnId="{BCD4D6B0-73D9-7442-B29D-E42566CB547F}">
      <dgm:prSet/>
      <dgm:spPr/>
      <dgm:t>
        <a:bodyPr/>
        <a:lstStyle/>
        <a:p>
          <a:endParaRPr lang="fr-FR"/>
        </a:p>
      </dgm:t>
    </dgm:pt>
    <dgm:pt modelId="{AEC966CA-56D0-5945-BBFB-52841D5C000A}" type="pres">
      <dgm:prSet presAssocID="{91A0FBB2-EC40-F94F-A3BE-42504A938BE9}" presName="Name0" presStyleCnt="0">
        <dgm:presLayoutVars>
          <dgm:dir/>
          <dgm:animLvl val="lvl"/>
          <dgm:resizeHandles val="exact"/>
        </dgm:presLayoutVars>
      </dgm:prSet>
      <dgm:spPr/>
    </dgm:pt>
    <dgm:pt modelId="{8EE71895-7BCA-B94D-9C08-9CE27F63423E}" type="pres">
      <dgm:prSet presAssocID="{91A0FBB2-EC40-F94F-A3BE-42504A938BE9}" presName="tSp" presStyleCnt="0"/>
      <dgm:spPr/>
    </dgm:pt>
    <dgm:pt modelId="{5D39F5D7-F28A-C146-A4E8-68225358941A}" type="pres">
      <dgm:prSet presAssocID="{91A0FBB2-EC40-F94F-A3BE-42504A938BE9}" presName="bSp" presStyleCnt="0"/>
      <dgm:spPr/>
    </dgm:pt>
    <dgm:pt modelId="{3F4C5CE2-98E5-4E42-B343-265E75E23E7C}" type="pres">
      <dgm:prSet presAssocID="{91A0FBB2-EC40-F94F-A3BE-42504A938BE9}" presName="process" presStyleCnt="0"/>
      <dgm:spPr/>
    </dgm:pt>
    <dgm:pt modelId="{0B91EC6E-7B4C-EA4C-8DD7-07842396AAC2}" type="pres">
      <dgm:prSet presAssocID="{9DF9BE29-0FCC-B443-B34A-8AFF07449F1F}" presName="composite1" presStyleCnt="0"/>
      <dgm:spPr/>
    </dgm:pt>
    <dgm:pt modelId="{B81A34DB-81B9-8B40-90BC-ED3AD66354DC}" type="pres">
      <dgm:prSet presAssocID="{9DF9BE29-0FCC-B443-B34A-8AFF07449F1F}" presName="dummyNode1" presStyleLbl="node1" presStyleIdx="0" presStyleCnt="3"/>
      <dgm:spPr/>
    </dgm:pt>
    <dgm:pt modelId="{E43DE1F1-D3B7-154C-9585-A6FBDC9B1265}" type="pres">
      <dgm:prSet presAssocID="{9DF9BE29-0FCC-B443-B34A-8AFF07449F1F}" presName="childNode1" presStyleLbl="bgAcc1" presStyleIdx="0" presStyleCnt="3" custScaleX="79751" custScaleY="46456">
        <dgm:presLayoutVars>
          <dgm:bulletEnabled val="1"/>
        </dgm:presLayoutVars>
      </dgm:prSet>
      <dgm:spPr/>
    </dgm:pt>
    <dgm:pt modelId="{A6D18A3B-F806-834A-978E-745EA4D2AF1B}" type="pres">
      <dgm:prSet presAssocID="{9DF9BE29-0FCC-B443-B34A-8AFF07449F1F}" presName="childNode1tx" presStyleLbl="bgAcc1" presStyleIdx="0" presStyleCnt="3">
        <dgm:presLayoutVars>
          <dgm:bulletEnabled val="1"/>
        </dgm:presLayoutVars>
      </dgm:prSet>
      <dgm:spPr/>
    </dgm:pt>
    <dgm:pt modelId="{D8B1DD26-5B90-A24F-914B-7B64798B03A4}" type="pres">
      <dgm:prSet presAssocID="{9DF9BE29-0FCC-B443-B34A-8AFF07449F1F}" presName="parentNode1" presStyleLbl="node1" presStyleIdx="0" presStyleCnt="3" custLinFactNeighborX="-7031" custLinFactNeighborY="-99431">
        <dgm:presLayoutVars>
          <dgm:chMax val="1"/>
          <dgm:bulletEnabled val="1"/>
        </dgm:presLayoutVars>
      </dgm:prSet>
      <dgm:spPr/>
      <dgm:t>
        <a:bodyPr/>
        <a:lstStyle/>
        <a:p>
          <a:endParaRPr lang="fr-FR"/>
        </a:p>
      </dgm:t>
    </dgm:pt>
    <dgm:pt modelId="{2B277F6D-EA96-1845-9EF2-A458DD6505AA}" type="pres">
      <dgm:prSet presAssocID="{9DF9BE29-0FCC-B443-B34A-8AFF07449F1F}" presName="connSite1" presStyleCnt="0"/>
      <dgm:spPr/>
    </dgm:pt>
    <dgm:pt modelId="{44A8A2DB-448B-2C45-B616-CCA32CAB9132}" type="pres">
      <dgm:prSet presAssocID="{10076569-DE23-9E4C-A1D8-BA1C19EFCDBA}" presName="Name9" presStyleLbl="sibTrans2D1" presStyleIdx="0" presStyleCnt="2" custLinFactNeighborX="22716" custLinFactNeighborY="-21462"/>
      <dgm:spPr/>
      <dgm:t>
        <a:bodyPr/>
        <a:lstStyle/>
        <a:p>
          <a:endParaRPr lang="fr-FR"/>
        </a:p>
      </dgm:t>
    </dgm:pt>
    <dgm:pt modelId="{5BF2E015-6B3B-EE43-B7EC-3D0EC6BAE351}" type="pres">
      <dgm:prSet presAssocID="{AFE99AA4-8AD4-8F46-830B-75EB6E3CBC4A}" presName="composite2" presStyleCnt="0"/>
      <dgm:spPr/>
    </dgm:pt>
    <dgm:pt modelId="{54F2548B-30EE-7B41-93AA-5FF4190EFA04}" type="pres">
      <dgm:prSet presAssocID="{AFE99AA4-8AD4-8F46-830B-75EB6E3CBC4A}" presName="dummyNode2" presStyleLbl="node1" presStyleIdx="0" presStyleCnt="3"/>
      <dgm:spPr/>
    </dgm:pt>
    <dgm:pt modelId="{D7B5F560-3A36-F746-A432-1D22E380B160}" type="pres">
      <dgm:prSet presAssocID="{AFE99AA4-8AD4-8F46-830B-75EB6E3CBC4A}" presName="childNode2" presStyleLbl="bgAcc1" presStyleIdx="1" presStyleCnt="3" custScaleX="93201" custScaleY="47449">
        <dgm:presLayoutVars>
          <dgm:bulletEnabled val="1"/>
        </dgm:presLayoutVars>
      </dgm:prSet>
      <dgm:spPr/>
    </dgm:pt>
    <dgm:pt modelId="{8ACA62D0-DCE3-C546-A291-2452C7689804}" type="pres">
      <dgm:prSet presAssocID="{AFE99AA4-8AD4-8F46-830B-75EB6E3CBC4A}" presName="childNode2tx" presStyleLbl="bgAcc1" presStyleIdx="1" presStyleCnt="3">
        <dgm:presLayoutVars>
          <dgm:bulletEnabled val="1"/>
        </dgm:presLayoutVars>
      </dgm:prSet>
      <dgm:spPr/>
    </dgm:pt>
    <dgm:pt modelId="{2E8D1315-2D9D-574D-8CFA-99AD09568DCA}" type="pres">
      <dgm:prSet presAssocID="{AFE99AA4-8AD4-8F46-830B-75EB6E3CBC4A}" presName="parentNode2" presStyleLbl="node1" presStyleIdx="1" presStyleCnt="3" custLinFactNeighborX="-12304" custLinFactNeighborY="91166">
        <dgm:presLayoutVars>
          <dgm:chMax val="0"/>
          <dgm:bulletEnabled val="1"/>
        </dgm:presLayoutVars>
      </dgm:prSet>
      <dgm:spPr/>
      <dgm:t>
        <a:bodyPr/>
        <a:lstStyle/>
        <a:p>
          <a:endParaRPr lang="fr-FR"/>
        </a:p>
      </dgm:t>
    </dgm:pt>
    <dgm:pt modelId="{068BC4FE-C7B8-F245-85AC-7D2A4C11ACC9}" type="pres">
      <dgm:prSet presAssocID="{AFE99AA4-8AD4-8F46-830B-75EB6E3CBC4A}" presName="connSite2" presStyleCnt="0"/>
      <dgm:spPr/>
    </dgm:pt>
    <dgm:pt modelId="{0FFE5249-EC80-E048-995C-7AA791695532}" type="pres">
      <dgm:prSet presAssocID="{0D895492-F6C3-6B41-9D7C-37C8AD2C9A0E}" presName="Name18" presStyleLbl="sibTrans2D1" presStyleIdx="1" presStyleCnt="2" custLinFactNeighborX="9798" custLinFactNeighborY="22555"/>
      <dgm:spPr/>
      <dgm:t>
        <a:bodyPr/>
        <a:lstStyle/>
        <a:p>
          <a:endParaRPr lang="fr-FR"/>
        </a:p>
      </dgm:t>
    </dgm:pt>
    <dgm:pt modelId="{0A36C1EE-3801-A346-9CA0-63E71B19F334}" type="pres">
      <dgm:prSet presAssocID="{D7EE98D4-BBA3-224E-89A7-95231D4126BC}" presName="composite1" presStyleCnt="0"/>
      <dgm:spPr/>
    </dgm:pt>
    <dgm:pt modelId="{938EB041-E9A0-0C46-BD65-40AFA5F4D893}" type="pres">
      <dgm:prSet presAssocID="{D7EE98D4-BBA3-224E-89A7-95231D4126BC}" presName="dummyNode1" presStyleLbl="node1" presStyleIdx="1" presStyleCnt="3"/>
      <dgm:spPr/>
    </dgm:pt>
    <dgm:pt modelId="{EC2489BC-5E08-D949-A886-9E82C85F63CC}" type="pres">
      <dgm:prSet presAssocID="{D7EE98D4-BBA3-224E-89A7-95231D4126BC}" presName="childNode1" presStyleLbl="bgAcc1" presStyleIdx="2" presStyleCnt="3" custScaleX="87883" custScaleY="46975">
        <dgm:presLayoutVars>
          <dgm:bulletEnabled val="1"/>
        </dgm:presLayoutVars>
      </dgm:prSet>
      <dgm:spPr/>
    </dgm:pt>
    <dgm:pt modelId="{84BC1B39-CBBF-5C41-89DF-C34C843D2AC1}" type="pres">
      <dgm:prSet presAssocID="{D7EE98D4-BBA3-224E-89A7-95231D4126BC}" presName="childNode1tx" presStyleLbl="bgAcc1" presStyleIdx="2" presStyleCnt="3">
        <dgm:presLayoutVars>
          <dgm:bulletEnabled val="1"/>
        </dgm:presLayoutVars>
      </dgm:prSet>
      <dgm:spPr/>
    </dgm:pt>
    <dgm:pt modelId="{9AD12D70-EAAC-1D41-ADF5-658324CA6A00}" type="pres">
      <dgm:prSet presAssocID="{D7EE98D4-BBA3-224E-89A7-95231D4126BC}" presName="parentNode1" presStyleLbl="node1" presStyleIdx="2" presStyleCnt="3" custLinFactNeighborX="-9080" custLinFactNeighborY="-78063">
        <dgm:presLayoutVars>
          <dgm:chMax val="1"/>
          <dgm:bulletEnabled val="1"/>
        </dgm:presLayoutVars>
      </dgm:prSet>
      <dgm:spPr/>
      <dgm:t>
        <a:bodyPr/>
        <a:lstStyle/>
        <a:p>
          <a:endParaRPr lang="fr-FR"/>
        </a:p>
      </dgm:t>
    </dgm:pt>
    <dgm:pt modelId="{E4384B1A-F926-6E4E-B329-667DE9C1E403}" type="pres">
      <dgm:prSet presAssocID="{D7EE98D4-BBA3-224E-89A7-95231D4126BC}" presName="connSite1" presStyleCnt="0"/>
      <dgm:spPr/>
    </dgm:pt>
  </dgm:ptLst>
  <dgm:cxnLst>
    <dgm:cxn modelId="{CF8F10E4-91B3-EC41-A2AC-79E2A5BC35DF}" type="presOf" srcId="{AFE99AA4-8AD4-8F46-830B-75EB6E3CBC4A}" destId="{2E8D1315-2D9D-574D-8CFA-99AD09568DCA}" srcOrd="0" destOrd="0" presId="urn:microsoft.com/office/officeart/2005/8/layout/hProcess4"/>
    <dgm:cxn modelId="{CB63A1D5-0D27-234F-AFDE-A5407C56827C}" type="presOf" srcId="{9DF9BE29-0FCC-B443-B34A-8AFF07449F1F}" destId="{D8B1DD26-5B90-A24F-914B-7B64798B03A4}" srcOrd="0" destOrd="0" presId="urn:microsoft.com/office/officeart/2005/8/layout/hProcess4"/>
    <dgm:cxn modelId="{144B1C6B-5AFA-8746-A2D0-7A8C40BCB5D0}" srcId="{91A0FBB2-EC40-F94F-A3BE-42504A938BE9}" destId="{AFE99AA4-8AD4-8F46-830B-75EB6E3CBC4A}" srcOrd="1" destOrd="0" parTransId="{4A696F38-F6DF-524F-B3DE-60B313C8BCAD}" sibTransId="{0D895492-F6C3-6B41-9D7C-37C8AD2C9A0E}"/>
    <dgm:cxn modelId="{571344B4-F64B-FE48-8783-5940931DA9CB}" type="presOf" srcId="{10076569-DE23-9E4C-A1D8-BA1C19EFCDBA}" destId="{44A8A2DB-448B-2C45-B616-CCA32CAB9132}" srcOrd="0" destOrd="0" presId="urn:microsoft.com/office/officeart/2005/8/layout/hProcess4"/>
    <dgm:cxn modelId="{C9179CEE-6A39-234B-80C4-BDD27C8E0672}" type="presOf" srcId="{D7EE98D4-BBA3-224E-89A7-95231D4126BC}" destId="{9AD12D70-EAAC-1D41-ADF5-658324CA6A00}" srcOrd="0" destOrd="0" presId="urn:microsoft.com/office/officeart/2005/8/layout/hProcess4"/>
    <dgm:cxn modelId="{EE23CBCF-54DE-7D48-948D-7968CF08E175}" type="presOf" srcId="{91A0FBB2-EC40-F94F-A3BE-42504A938BE9}" destId="{AEC966CA-56D0-5945-BBFB-52841D5C000A}" srcOrd="0" destOrd="0" presId="urn:microsoft.com/office/officeart/2005/8/layout/hProcess4"/>
    <dgm:cxn modelId="{A495C79E-FF3C-064E-BBA9-2E1C1D02C2F7}" srcId="{91A0FBB2-EC40-F94F-A3BE-42504A938BE9}" destId="{9DF9BE29-0FCC-B443-B34A-8AFF07449F1F}" srcOrd="0" destOrd="0" parTransId="{528786E4-3CE1-9444-8DE5-E2C9496944EA}" sibTransId="{10076569-DE23-9E4C-A1D8-BA1C19EFCDBA}"/>
    <dgm:cxn modelId="{2C4E1041-9049-D94F-AC2E-1A592460EA19}" type="presOf" srcId="{0D895492-F6C3-6B41-9D7C-37C8AD2C9A0E}" destId="{0FFE5249-EC80-E048-995C-7AA791695532}" srcOrd="0" destOrd="0" presId="urn:microsoft.com/office/officeart/2005/8/layout/hProcess4"/>
    <dgm:cxn modelId="{BCD4D6B0-73D9-7442-B29D-E42566CB547F}" srcId="{91A0FBB2-EC40-F94F-A3BE-42504A938BE9}" destId="{D7EE98D4-BBA3-224E-89A7-95231D4126BC}" srcOrd="2" destOrd="0" parTransId="{8A2CC2EC-B3CF-F443-8540-75E7F1D59FD9}" sibTransId="{022BF50B-E083-6D47-81E5-85F1FE88D028}"/>
    <dgm:cxn modelId="{106AC4B6-5003-6944-BA15-EB0DB4256F61}" type="presParOf" srcId="{AEC966CA-56D0-5945-BBFB-52841D5C000A}" destId="{8EE71895-7BCA-B94D-9C08-9CE27F63423E}" srcOrd="0" destOrd="0" presId="urn:microsoft.com/office/officeart/2005/8/layout/hProcess4"/>
    <dgm:cxn modelId="{4BFE8323-D716-0345-8403-FB5A31C5A952}" type="presParOf" srcId="{AEC966CA-56D0-5945-BBFB-52841D5C000A}" destId="{5D39F5D7-F28A-C146-A4E8-68225358941A}" srcOrd="1" destOrd="0" presId="urn:microsoft.com/office/officeart/2005/8/layout/hProcess4"/>
    <dgm:cxn modelId="{D3B7D2AD-0A63-0341-A279-6E7C4AAB4E8C}" type="presParOf" srcId="{AEC966CA-56D0-5945-BBFB-52841D5C000A}" destId="{3F4C5CE2-98E5-4E42-B343-265E75E23E7C}" srcOrd="2" destOrd="0" presId="urn:microsoft.com/office/officeart/2005/8/layout/hProcess4"/>
    <dgm:cxn modelId="{73EE80E6-EC7C-8D4E-A0D8-9FE8E1054EC3}" type="presParOf" srcId="{3F4C5CE2-98E5-4E42-B343-265E75E23E7C}" destId="{0B91EC6E-7B4C-EA4C-8DD7-07842396AAC2}" srcOrd="0" destOrd="0" presId="urn:microsoft.com/office/officeart/2005/8/layout/hProcess4"/>
    <dgm:cxn modelId="{3A28D2C9-A995-E640-967C-A6956E3CCFC0}" type="presParOf" srcId="{0B91EC6E-7B4C-EA4C-8DD7-07842396AAC2}" destId="{B81A34DB-81B9-8B40-90BC-ED3AD66354DC}" srcOrd="0" destOrd="0" presId="urn:microsoft.com/office/officeart/2005/8/layout/hProcess4"/>
    <dgm:cxn modelId="{08BF327E-11E2-744E-B0EB-0D5245FF2FDC}" type="presParOf" srcId="{0B91EC6E-7B4C-EA4C-8DD7-07842396AAC2}" destId="{E43DE1F1-D3B7-154C-9585-A6FBDC9B1265}" srcOrd="1" destOrd="0" presId="urn:microsoft.com/office/officeart/2005/8/layout/hProcess4"/>
    <dgm:cxn modelId="{4939CCAA-BBA8-594D-99FE-F382311CD6EF}" type="presParOf" srcId="{0B91EC6E-7B4C-EA4C-8DD7-07842396AAC2}" destId="{A6D18A3B-F806-834A-978E-745EA4D2AF1B}" srcOrd="2" destOrd="0" presId="urn:microsoft.com/office/officeart/2005/8/layout/hProcess4"/>
    <dgm:cxn modelId="{F61209F2-3B42-AA40-852D-41ABC9D5B1A1}" type="presParOf" srcId="{0B91EC6E-7B4C-EA4C-8DD7-07842396AAC2}" destId="{D8B1DD26-5B90-A24F-914B-7B64798B03A4}" srcOrd="3" destOrd="0" presId="urn:microsoft.com/office/officeart/2005/8/layout/hProcess4"/>
    <dgm:cxn modelId="{568769C5-2589-0B4D-B7F7-6AAEAFA29CE3}" type="presParOf" srcId="{0B91EC6E-7B4C-EA4C-8DD7-07842396AAC2}" destId="{2B277F6D-EA96-1845-9EF2-A458DD6505AA}" srcOrd="4" destOrd="0" presId="urn:microsoft.com/office/officeart/2005/8/layout/hProcess4"/>
    <dgm:cxn modelId="{85EC8EC6-34B3-994B-8A83-FB541726DD0F}" type="presParOf" srcId="{3F4C5CE2-98E5-4E42-B343-265E75E23E7C}" destId="{44A8A2DB-448B-2C45-B616-CCA32CAB9132}" srcOrd="1" destOrd="0" presId="urn:microsoft.com/office/officeart/2005/8/layout/hProcess4"/>
    <dgm:cxn modelId="{30319403-C417-3A45-B6D2-FC46B57C3E41}" type="presParOf" srcId="{3F4C5CE2-98E5-4E42-B343-265E75E23E7C}" destId="{5BF2E015-6B3B-EE43-B7EC-3D0EC6BAE351}" srcOrd="2" destOrd="0" presId="urn:microsoft.com/office/officeart/2005/8/layout/hProcess4"/>
    <dgm:cxn modelId="{4490CCB3-45E3-704F-B1ED-AE7F53A748D6}" type="presParOf" srcId="{5BF2E015-6B3B-EE43-B7EC-3D0EC6BAE351}" destId="{54F2548B-30EE-7B41-93AA-5FF4190EFA04}" srcOrd="0" destOrd="0" presId="urn:microsoft.com/office/officeart/2005/8/layout/hProcess4"/>
    <dgm:cxn modelId="{2BE0F3A7-A4C8-3643-91CD-64474A43207E}" type="presParOf" srcId="{5BF2E015-6B3B-EE43-B7EC-3D0EC6BAE351}" destId="{D7B5F560-3A36-F746-A432-1D22E380B160}" srcOrd="1" destOrd="0" presId="urn:microsoft.com/office/officeart/2005/8/layout/hProcess4"/>
    <dgm:cxn modelId="{B14E9951-1E96-9944-A6EC-2D887FAFB3B1}" type="presParOf" srcId="{5BF2E015-6B3B-EE43-B7EC-3D0EC6BAE351}" destId="{8ACA62D0-DCE3-C546-A291-2452C7689804}" srcOrd="2" destOrd="0" presId="urn:microsoft.com/office/officeart/2005/8/layout/hProcess4"/>
    <dgm:cxn modelId="{52CBAC95-FC1E-F249-9B8B-9D5ED74B59FE}" type="presParOf" srcId="{5BF2E015-6B3B-EE43-B7EC-3D0EC6BAE351}" destId="{2E8D1315-2D9D-574D-8CFA-99AD09568DCA}" srcOrd="3" destOrd="0" presId="urn:microsoft.com/office/officeart/2005/8/layout/hProcess4"/>
    <dgm:cxn modelId="{00295A69-2F23-0E41-AA00-31B7A5E951C5}" type="presParOf" srcId="{5BF2E015-6B3B-EE43-B7EC-3D0EC6BAE351}" destId="{068BC4FE-C7B8-F245-85AC-7D2A4C11ACC9}" srcOrd="4" destOrd="0" presId="urn:microsoft.com/office/officeart/2005/8/layout/hProcess4"/>
    <dgm:cxn modelId="{528A754E-0AC7-9C42-82A6-ECCB98DB4598}" type="presParOf" srcId="{3F4C5CE2-98E5-4E42-B343-265E75E23E7C}" destId="{0FFE5249-EC80-E048-995C-7AA791695532}" srcOrd="3" destOrd="0" presId="urn:microsoft.com/office/officeart/2005/8/layout/hProcess4"/>
    <dgm:cxn modelId="{DC1BF24D-4364-004B-B2B6-8085F6B724BE}" type="presParOf" srcId="{3F4C5CE2-98E5-4E42-B343-265E75E23E7C}" destId="{0A36C1EE-3801-A346-9CA0-63E71B19F334}" srcOrd="4" destOrd="0" presId="urn:microsoft.com/office/officeart/2005/8/layout/hProcess4"/>
    <dgm:cxn modelId="{88BECF1A-CB1E-7B4A-9BBF-8708308B6426}" type="presParOf" srcId="{0A36C1EE-3801-A346-9CA0-63E71B19F334}" destId="{938EB041-E9A0-0C46-BD65-40AFA5F4D893}" srcOrd="0" destOrd="0" presId="urn:microsoft.com/office/officeart/2005/8/layout/hProcess4"/>
    <dgm:cxn modelId="{9923A498-B9EC-E747-A639-B83D0BBB9B35}" type="presParOf" srcId="{0A36C1EE-3801-A346-9CA0-63E71B19F334}" destId="{EC2489BC-5E08-D949-A886-9E82C85F63CC}" srcOrd="1" destOrd="0" presId="urn:microsoft.com/office/officeart/2005/8/layout/hProcess4"/>
    <dgm:cxn modelId="{DF6A8405-1B59-F64C-A164-5A67725F2E26}" type="presParOf" srcId="{0A36C1EE-3801-A346-9CA0-63E71B19F334}" destId="{84BC1B39-CBBF-5C41-89DF-C34C843D2AC1}" srcOrd="2" destOrd="0" presId="urn:microsoft.com/office/officeart/2005/8/layout/hProcess4"/>
    <dgm:cxn modelId="{A29005B1-8252-2C41-BFD2-9E5FEFEADC20}" type="presParOf" srcId="{0A36C1EE-3801-A346-9CA0-63E71B19F334}" destId="{9AD12D70-EAAC-1D41-ADF5-658324CA6A00}" srcOrd="3" destOrd="0" presId="urn:microsoft.com/office/officeart/2005/8/layout/hProcess4"/>
    <dgm:cxn modelId="{35B1EE12-59E0-3F44-95FC-2C8549DDD5F5}" type="presParOf" srcId="{0A36C1EE-3801-A346-9CA0-63E71B19F334}" destId="{E4384B1A-F926-6E4E-B329-667DE9C1E403}" srcOrd="4" destOrd="0" presId="urn:microsoft.com/office/officeart/2005/8/layout/hProcess4"/>
  </dgm:cxnLst>
  <dgm:bg/>
  <dgm:whole/>
</dgm:dataModel>
</file>

<file path=word/diagrams/data17.xml><?xml version="1.0" encoding="utf-8"?>
<dgm:dataModel xmlns:dgm="http://schemas.openxmlformats.org/drawingml/2006/diagram" xmlns:a="http://schemas.openxmlformats.org/drawingml/2006/main">
  <dgm:ptLst>
    <dgm:pt modelId="{BD162D25-8895-E847-988B-FE780191D8DB}" type="doc">
      <dgm:prSet loTypeId="urn:microsoft.com/office/officeart/2005/8/layout/balance1" loCatId="relationship" qsTypeId="urn:microsoft.com/office/officeart/2005/8/quickstyle/simple4" qsCatId="simple" csTypeId="urn:microsoft.com/office/officeart/2005/8/colors/accent1_2" csCatId="accent1" phldr="1"/>
      <dgm:spPr/>
      <dgm:t>
        <a:bodyPr/>
        <a:lstStyle/>
        <a:p>
          <a:endParaRPr lang="fr-FR"/>
        </a:p>
      </dgm:t>
    </dgm:pt>
    <dgm:pt modelId="{FDF8AE04-6CC3-114F-94DE-C91E81405914}">
      <dgm:prSet phldrT="[Texte]" custT="1"/>
      <dgm:spPr/>
      <dgm:t>
        <a:bodyPr/>
        <a:lstStyle/>
        <a:p>
          <a:r>
            <a:rPr lang="fr-FR" sz="1100" b="1">
              <a:solidFill>
                <a:srgbClr val="000000"/>
              </a:solidFill>
              <a:latin typeface="Comic Sans MS"/>
            </a:rPr>
            <a:t>Entrés</a:t>
          </a:r>
          <a:endParaRPr lang="fr-FR" sz="1100">
            <a:solidFill>
              <a:srgbClr val="000000"/>
            </a:solidFill>
            <a:latin typeface="Comic Sans MS"/>
          </a:endParaRPr>
        </a:p>
      </dgm:t>
    </dgm:pt>
    <dgm:pt modelId="{077E8612-F662-3944-BA27-74A6913837AD}" type="parTrans" cxnId="{1ABBA85B-1469-8547-8B9D-1CF718CB6FE7}">
      <dgm:prSet/>
      <dgm:spPr/>
      <dgm:t>
        <a:bodyPr/>
        <a:lstStyle/>
        <a:p>
          <a:endParaRPr lang="fr-FR"/>
        </a:p>
      </dgm:t>
    </dgm:pt>
    <dgm:pt modelId="{A4CA481A-4B8F-6642-AE3D-5DB9BF8AFC05}" type="sibTrans" cxnId="{1ABBA85B-1469-8547-8B9D-1CF718CB6FE7}">
      <dgm:prSet/>
      <dgm:spPr/>
      <dgm:t>
        <a:bodyPr/>
        <a:lstStyle/>
        <a:p>
          <a:endParaRPr lang="fr-FR"/>
        </a:p>
      </dgm:t>
    </dgm:pt>
    <dgm:pt modelId="{0C31D2F9-FFBE-DB4C-88C3-3385B09E91D1}">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solidFill>
                <a:srgbClr val="000000"/>
              </a:solidFill>
              <a:latin typeface="Comic Sans MS"/>
            </a:rPr>
            <a:t>boissons</a:t>
          </a:r>
        </a:p>
        <a:p>
          <a:r>
            <a:rPr lang="fr-FR" sz="1000">
              <a:solidFill>
                <a:srgbClr val="000000"/>
              </a:solidFill>
              <a:latin typeface="Comic Sans MS"/>
            </a:rPr>
            <a:t>soif</a:t>
          </a:r>
        </a:p>
      </dgm:t>
    </dgm:pt>
    <dgm:pt modelId="{244BD3B5-9994-8849-909C-F689A62097CC}" type="parTrans" cxnId="{7D9C29A4-36AD-C449-99DC-618FA3EE6BC0}">
      <dgm:prSet/>
      <dgm:spPr/>
      <dgm:t>
        <a:bodyPr/>
        <a:lstStyle/>
        <a:p>
          <a:endParaRPr lang="fr-FR"/>
        </a:p>
      </dgm:t>
    </dgm:pt>
    <dgm:pt modelId="{9BFC3A3B-51BC-EC40-9B55-B4B4C8F7DD05}" type="sibTrans" cxnId="{7D9C29A4-36AD-C449-99DC-618FA3EE6BC0}">
      <dgm:prSet/>
      <dgm:spPr/>
      <dgm:t>
        <a:bodyPr/>
        <a:lstStyle/>
        <a:p>
          <a:endParaRPr lang="fr-FR"/>
        </a:p>
      </dgm:t>
    </dgm:pt>
    <dgm:pt modelId="{FFC7F924-A9CB-A843-8533-537C3C06E61D}">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solidFill>
                <a:srgbClr val="000000"/>
              </a:solidFill>
              <a:latin typeface="Comic Sans MS"/>
            </a:rPr>
            <a:t>aliment</a:t>
          </a:r>
        </a:p>
      </dgm:t>
    </dgm:pt>
    <dgm:pt modelId="{DECB303B-4264-E346-82C2-94206B851DAA}" type="parTrans" cxnId="{27A0A5B5-BFA0-E24D-9D76-BB8076F4097C}">
      <dgm:prSet/>
      <dgm:spPr/>
      <dgm:t>
        <a:bodyPr/>
        <a:lstStyle/>
        <a:p>
          <a:endParaRPr lang="fr-FR"/>
        </a:p>
      </dgm:t>
    </dgm:pt>
    <dgm:pt modelId="{5BCFCBFC-67D4-AA42-8459-65D65205E99B}" type="sibTrans" cxnId="{27A0A5B5-BFA0-E24D-9D76-BB8076F4097C}">
      <dgm:prSet/>
      <dgm:spPr/>
      <dgm:t>
        <a:bodyPr/>
        <a:lstStyle/>
        <a:p>
          <a:endParaRPr lang="fr-FR"/>
        </a:p>
      </dgm:t>
    </dgm:pt>
    <dgm:pt modelId="{28B02059-8F5C-F944-8477-554D0AACD26B}">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100" b="1">
              <a:solidFill>
                <a:srgbClr val="000000"/>
              </a:solidFill>
              <a:latin typeface="Comic Sans MS"/>
            </a:rPr>
            <a:t>Sorties</a:t>
          </a:r>
          <a:endParaRPr lang="fr-FR" sz="1100">
            <a:solidFill>
              <a:srgbClr val="000000"/>
            </a:solidFill>
            <a:latin typeface="Comic Sans MS"/>
          </a:endParaRPr>
        </a:p>
      </dgm:t>
    </dgm:pt>
    <dgm:pt modelId="{39744461-93AC-5F4E-BB01-48E8D3D64D18}" type="parTrans" cxnId="{FFEC91FE-C73B-E94A-9A41-72F6C2B1E2F9}">
      <dgm:prSet/>
      <dgm:spPr/>
      <dgm:t>
        <a:bodyPr/>
        <a:lstStyle/>
        <a:p>
          <a:endParaRPr lang="fr-FR"/>
        </a:p>
      </dgm:t>
    </dgm:pt>
    <dgm:pt modelId="{83FA6E25-C7E6-B84E-802B-A83FD7F8858C}" type="sibTrans" cxnId="{FFEC91FE-C73B-E94A-9A41-72F6C2B1E2F9}">
      <dgm:prSet/>
      <dgm:spPr/>
      <dgm:t>
        <a:bodyPr/>
        <a:lstStyle/>
        <a:p>
          <a:endParaRPr lang="fr-FR"/>
        </a:p>
      </dgm:t>
    </dgm:pt>
    <dgm:pt modelId="{11C9EB92-3025-1E4C-A3A9-D3C1EED204BF}">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000">
              <a:solidFill>
                <a:srgbClr val="000000"/>
              </a:solidFill>
              <a:latin typeface="Comic Sans MS"/>
            </a:rPr>
            <a:t>urine</a:t>
          </a:r>
        </a:p>
      </dgm:t>
    </dgm:pt>
    <dgm:pt modelId="{DA92C3D1-87B7-644A-9983-8BFDC2EABF8B}" type="parTrans" cxnId="{4609B0E8-4D1A-6742-85E8-D4340C3C048B}">
      <dgm:prSet/>
      <dgm:spPr/>
      <dgm:t>
        <a:bodyPr/>
        <a:lstStyle/>
        <a:p>
          <a:endParaRPr lang="fr-FR"/>
        </a:p>
      </dgm:t>
    </dgm:pt>
    <dgm:pt modelId="{67E167D0-0FAC-A34F-ADF6-E749BB8C1DFC}" type="sibTrans" cxnId="{4609B0E8-4D1A-6742-85E8-D4340C3C048B}">
      <dgm:prSet/>
      <dgm:spPr/>
      <dgm:t>
        <a:bodyPr/>
        <a:lstStyle/>
        <a:p>
          <a:endParaRPr lang="fr-FR"/>
        </a:p>
      </dgm:t>
    </dgm:pt>
    <dgm:pt modelId="{DD14DAF5-1132-7B4B-9E53-8BFB3F0C5ABB}">
      <dgm:prSet phldrT="[Texte]" custT="1">
        <dgm:style>
          <a:lnRef idx="1">
            <a:schemeClr val="accent3"/>
          </a:lnRef>
          <a:fillRef idx="3">
            <a:schemeClr val="accent3"/>
          </a:fillRef>
          <a:effectRef idx="2">
            <a:schemeClr val="accent3"/>
          </a:effectRef>
          <a:fontRef idx="minor">
            <a:schemeClr val="lt1"/>
          </a:fontRef>
        </dgm:style>
      </dgm:prSet>
      <dgm:spPr/>
      <dgm:t>
        <a:bodyPr/>
        <a:lstStyle/>
        <a:p>
          <a:r>
            <a:rPr lang="fr-FR" sz="1000">
              <a:solidFill>
                <a:srgbClr val="000000"/>
              </a:solidFill>
              <a:latin typeface="Comic Sans MS"/>
            </a:rPr>
            <a:t>expiration</a:t>
          </a:r>
        </a:p>
      </dgm:t>
    </dgm:pt>
    <dgm:pt modelId="{8BCBDB23-FF86-EA4A-A21A-2CFD6EF76D1C}" type="parTrans" cxnId="{F2B2EDFB-4FD2-C348-98B4-A3B2258E0999}">
      <dgm:prSet/>
      <dgm:spPr/>
      <dgm:t>
        <a:bodyPr/>
        <a:lstStyle/>
        <a:p>
          <a:endParaRPr lang="fr-FR"/>
        </a:p>
      </dgm:t>
    </dgm:pt>
    <dgm:pt modelId="{F070C640-843E-B042-ADBE-4608C3E10CB5}" type="sibTrans" cxnId="{F2B2EDFB-4FD2-C348-98B4-A3B2258E0999}">
      <dgm:prSet/>
      <dgm:spPr/>
      <dgm:t>
        <a:bodyPr/>
        <a:lstStyle/>
        <a:p>
          <a:endParaRPr lang="fr-FR"/>
        </a:p>
      </dgm:t>
    </dgm:pt>
    <dgm:pt modelId="{11E1630A-0C2C-1942-A994-775E81DE3CCA}">
      <dgm:prSet phldrT="[Texte]" custT="1">
        <dgm:style>
          <a:lnRef idx="1">
            <a:schemeClr val="accent3"/>
          </a:lnRef>
          <a:fillRef idx="3">
            <a:schemeClr val="accent3"/>
          </a:fillRef>
          <a:effectRef idx="2">
            <a:schemeClr val="accent3"/>
          </a:effectRef>
          <a:fontRef idx="minor">
            <a:schemeClr val="lt1"/>
          </a:fontRef>
        </dgm:style>
      </dgm:prSet>
      <dgm:spPr/>
      <dgm:t>
        <a:bodyPr/>
        <a:lstStyle/>
        <a:p>
          <a:r>
            <a:rPr lang="fr-FR" sz="1000">
              <a:solidFill>
                <a:srgbClr val="000000"/>
              </a:solidFill>
              <a:latin typeface="Comic Sans MS"/>
            </a:rPr>
            <a:t>sueur</a:t>
          </a:r>
        </a:p>
      </dgm:t>
    </dgm:pt>
    <dgm:pt modelId="{5F2CBD63-67B6-A44B-9875-1E3CBC6E578B}" type="parTrans" cxnId="{1E2546F7-3234-3445-B781-72911C656C92}">
      <dgm:prSet/>
      <dgm:spPr/>
      <dgm:t>
        <a:bodyPr/>
        <a:lstStyle/>
        <a:p>
          <a:endParaRPr lang="fr-FR"/>
        </a:p>
      </dgm:t>
    </dgm:pt>
    <dgm:pt modelId="{98D4D3B3-E56F-2748-9B0D-F69E085E3997}" type="sibTrans" cxnId="{1E2546F7-3234-3445-B781-72911C656C92}">
      <dgm:prSet/>
      <dgm:spPr/>
      <dgm:t>
        <a:bodyPr/>
        <a:lstStyle/>
        <a:p>
          <a:endParaRPr lang="fr-FR"/>
        </a:p>
      </dgm:t>
    </dgm:pt>
    <dgm:pt modelId="{B3FFEA64-7E72-424E-BB8A-20F7B9A7C778}" type="pres">
      <dgm:prSet presAssocID="{BD162D25-8895-E847-988B-FE780191D8DB}" presName="outerComposite" presStyleCnt="0">
        <dgm:presLayoutVars>
          <dgm:chMax val="2"/>
          <dgm:animLvl val="lvl"/>
          <dgm:resizeHandles val="exact"/>
        </dgm:presLayoutVars>
      </dgm:prSet>
      <dgm:spPr/>
      <dgm:t>
        <a:bodyPr/>
        <a:lstStyle/>
        <a:p>
          <a:endParaRPr lang="fr-FR"/>
        </a:p>
      </dgm:t>
    </dgm:pt>
    <dgm:pt modelId="{672692DF-BDB2-4E44-9D32-944820B7C86A}" type="pres">
      <dgm:prSet presAssocID="{BD162D25-8895-E847-988B-FE780191D8DB}" presName="dummyMaxCanvas" presStyleCnt="0"/>
      <dgm:spPr/>
    </dgm:pt>
    <dgm:pt modelId="{000B5839-C83C-A245-A1FC-9530A8F9D3BA}" type="pres">
      <dgm:prSet presAssocID="{BD162D25-8895-E847-988B-FE780191D8DB}" presName="parentComposite" presStyleCnt="0"/>
      <dgm:spPr/>
    </dgm:pt>
    <dgm:pt modelId="{3C6E2104-E54C-BA40-B4BB-C13D9F76F849}" type="pres">
      <dgm:prSet presAssocID="{BD162D25-8895-E847-988B-FE780191D8DB}" presName="parent1" presStyleLbl="alignAccFollowNode1" presStyleIdx="0" presStyleCnt="4">
        <dgm:presLayoutVars>
          <dgm:chMax val="4"/>
        </dgm:presLayoutVars>
      </dgm:prSet>
      <dgm:spPr/>
      <dgm:t>
        <a:bodyPr/>
        <a:lstStyle/>
        <a:p>
          <a:endParaRPr lang="fr-FR"/>
        </a:p>
      </dgm:t>
    </dgm:pt>
    <dgm:pt modelId="{B756D868-445B-6A45-943F-B5B27551D183}" type="pres">
      <dgm:prSet presAssocID="{BD162D25-8895-E847-988B-FE780191D8DB}" presName="parent2" presStyleLbl="alignAccFollowNode1" presStyleIdx="1" presStyleCnt="4">
        <dgm:presLayoutVars>
          <dgm:chMax val="4"/>
        </dgm:presLayoutVars>
      </dgm:prSet>
      <dgm:spPr/>
      <dgm:t>
        <a:bodyPr/>
        <a:lstStyle/>
        <a:p>
          <a:endParaRPr lang="fr-FR"/>
        </a:p>
      </dgm:t>
    </dgm:pt>
    <dgm:pt modelId="{DE34924C-AD25-DC4C-82DD-B7C682255766}" type="pres">
      <dgm:prSet presAssocID="{BD162D25-8895-E847-988B-FE780191D8DB}" presName="childrenComposite" presStyleCnt="0"/>
      <dgm:spPr/>
    </dgm:pt>
    <dgm:pt modelId="{AD54D9A7-1DAB-DC47-B227-B2B073B839B1}" type="pres">
      <dgm:prSet presAssocID="{BD162D25-8895-E847-988B-FE780191D8DB}" presName="dummyMaxCanvas_ChildArea" presStyleCnt="0"/>
      <dgm:spPr/>
    </dgm:pt>
    <dgm:pt modelId="{E438F5E0-0CAE-2E43-A1D5-DFA5D3F0BF9D}" type="pres">
      <dgm:prSet presAssocID="{BD162D25-8895-E847-988B-FE780191D8DB}" presName="fulcrum" presStyleLbl="alignAccFollowNode1" presStyleIdx="2" presStyleCnt="4"/>
      <dgm:spPr/>
    </dgm:pt>
    <dgm:pt modelId="{32D67C1F-30E3-4940-987C-BF660FF0E1C2}" type="pres">
      <dgm:prSet presAssocID="{BD162D25-8895-E847-988B-FE780191D8DB}" presName="balance_23" presStyleLbl="alignAccFollowNode1" presStyleIdx="3" presStyleCnt="4">
        <dgm:presLayoutVars>
          <dgm:bulletEnabled val="1"/>
        </dgm:presLayoutVars>
      </dgm:prSet>
      <dgm:spPr/>
    </dgm:pt>
    <dgm:pt modelId="{8225395F-B401-A94B-AD8C-7D9923AAA63F}" type="pres">
      <dgm:prSet presAssocID="{BD162D25-8895-E847-988B-FE780191D8DB}" presName="right_23_1" presStyleLbl="node1" presStyleIdx="0" presStyleCnt="5">
        <dgm:presLayoutVars>
          <dgm:bulletEnabled val="1"/>
        </dgm:presLayoutVars>
      </dgm:prSet>
      <dgm:spPr/>
      <dgm:t>
        <a:bodyPr/>
        <a:lstStyle/>
        <a:p>
          <a:endParaRPr lang="fr-FR"/>
        </a:p>
      </dgm:t>
    </dgm:pt>
    <dgm:pt modelId="{9F64E764-4B23-F842-BBA2-E791A122BF1C}" type="pres">
      <dgm:prSet presAssocID="{BD162D25-8895-E847-988B-FE780191D8DB}" presName="right_23_2" presStyleLbl="node1" presStyleIdx="1" presStyleCnt="5">
        <dgm:presLayoutVars>
          <dgm:bulletEnabled val="1"/>
        </dgm:presLayoutVars>
      </dgm:prSet>
      <dgm:spPr/>
      <dgm:t>
        <a:bodyPr/>
        <a:lstStyle/>
        <a:p>
          <a:endParaRPr lang="fr-FR"/>
        </a:p>
      </dgm:t>
    </dgm:pt>
    <dgm:pt modelId="{350171A4-90F0-5840-A3C2-550F0E21F9EF}" type="pres">
      <dgm:prSet presAssocID="{BD162D25-8895-E847-988B-FE780191D8DB}" presName="right_23_3" presStyleLbl="node1" presStyleIdx="2" presStyleCnt="5">
        <dgm:presLayoutVars>
          <dgm:bulletEnabled val="1"/>
        </dgm:presLayoutVars>
      </dgm:prSet>
      <dgm:spPr/>
      <dgm:t>
        <a:bodyPr/>
        <a:lstStyle/>
        <a:p>
          <a:endParaRPr lang="fr-FR"/>
        </a:p>
      </dgm:t>
    </dgm:pt>
    <dgm:pt modelId="{469263F4-DD42-D642-8B1A-82CF3FC8EA28}" type="pres">
      <dgm:prSet presAssocID="{BD162D25-8895-E847-988B-FE780191D8DB}" presName="left_23_1" presStyleLbl="node1" presStyleIdx="3" presStyleCnt="5">
        <dgm:presLayoutVars>
          <dgm:bulletEnabled val="1"/>
        </dgm:presLayoutVars>
      </dgm:prSet>
      <dgm:spPr/>
      <dgm:t>
        <a:bodyPr/>
        <a:lstStyle/>
        <a:p>
          <a:endParaRPr lang="fr-FR"/>
        </a:p>
      </dgm:t>
    </dgm:pt>
    <dgm:pt modelId="{31308134-0769-4F4E-81EA-6BFC3EF3CDB9}" type="pres">
      <dgm:prSet presAssocID="{BD162D25-8895-E847-988B-FE780191D8DB}" presName="left_23_2" presStyleLbl="node1" presStyleIdx="4" presStyleCnt="5">
        <dgm:presLayoutVars>
          <dgm:bulletEnabled val="1"/>
        </dgm:presLayoutVars>
      </dgm:prSet>
      <dgm:spPr/>
      <dgm:t>
        <a:bodyPr/>
        <a:lstStyle/>
        <a:p>
          <a:endParaRPr lang="fr-FR"/>
        </a:p>
      </dgm:t>
    </dgm:pt>
  </dgm:ptLst>
  <dgm:cxnLst>
    <dgm:cxn modelId="{1E2546F7-3234-3445-B781-72911C656C92}" srcId="{28B02059-8F5C-F944-8477-554D0AACD26B}" destId="{11E1630A-0C2C-1942-A994-775E81DE3CCA}" srcOrd="2" destOrd="0" parTransId="{5F2CBD63-67B6-A44B-9875-1E3CBC6E578B}" sibTransId="{98D4D3B3-E56F-2748-9B0D-F69E085E3997}"/>
    <dgm:cxn modelId="{DC6EE6C6-7223-6044-99B1-F2776CA11F23}" type="presOf" srcId="{DD14DAF5-1132-7B4B-9E53-8BFB3F0C5ABB}" destId="{9F64E764-4B23-F842-BBA2-E791A122BF1C}" srcOrd="0" destOrd="0" presId="urn:microsoft.com/office/officeart/2005/8/layout/balance1"/>
    <dgm:cxn modelId="{27A0A5B5-BFA0-E24D-9D76-BB8076F4097C}" srcId="{FDF8AE04-6CC3-114F-94DE-C91E81405914}" destId="{FFC7F924-A9CB-A843-8533-537C3C06E61D}" srcOrd="1" destOrd="0" parTransId="{DECB303B-4264-E346-82C2-94206B851DAA}" sibTransId="{5BCFCBFC-67D4-AA42-8459-65D65205E99B}"/>
    <dgm:cxn modelId="{766BA122-0F5D-A84A-BB88-2F9AB97C8144}" type="presOf" srcId="{11C9EB92-3025-1E4C-A3A9-D3C1EED204BF}" destId="{8225395F-B401-A94B-AD8C-7D9923AAA63F}" srcOrd="0" destOrd="0" presId="urn:microsoft.com/office/officeart/2005/8/layout/balance1"/>
    <dgm:cxn modelId="{7D9C29A4-36AD-C449-99DC-618FA3EE6BC0}" srcId="{FDF8AE04-6CC3-114F-94DE-C91E81405914}" destId="{0C31D2F9-FFBE-DB4C-88C3-3385B09E91D1}" srcOrd="0" destOrd="0" parTransId="{244BD3B5-9994-8849-909C-F689A62097CC}" sibTransId="{9BFC3A3B-51BC-EC40-9B55-B4B4C8F7DD05}"/>
    <dgm:cxn modelId="{1ABBA85B-1469-8547-8B9D-1CF718CB6FE7}" srcId="{BD162D25-8895-E847-988B-FE780191D8DB}" destId="{FDF8AE04-6CC3-114F-94DE-C91E81405914}" srcOrd="0" destOrd="0" parTransId="{077E8612-F662-3944-BA27-74A6913837AD}" sibTransId="{A4CA481A-4B8F-6642-AE3D-5DB9BF8AFC05}"/>
    <dgm:cxn modelId="{9D253C0D-CE6C-C749-916A-442CB6B73C6C}" type="presOf" srcId="{BD162D25-8895-E847-988B-FE780191D8DB}" destId="{B3FFEA64-7E72-424E-BB8A-20F7B9A7C778}" srcOrd="0" destOrd="0" presId="urn:microsoft.com/office/officeart/2005/8/layout/balance1"/>
    <dgm:cxn modelId="{D139BCF9-1893-FC4B-B435-4802300D0164}" type="presOf" srcId="{11E1630A-0C2C-1942-A994-775E81DE3CCA}" destId="{350171A4-90F0-5840-A3C2-550F0E21F9EF}" srcOrd="0" destOrd="0" presId="urn:microsoft.com/office/officeart/2005/8/layout/balance1"/>
    <dgm:cxn modelId="{F2B2EDFB-4FD2-C348-98B4-A3B2258E0999}" srcId="{28B02059-8F5C-F944-8477-554D0AACD26B}" destId="{DD14DAF5-1132-7B4B-9E53-8BFB3F0C5ABB}" srcOrd="1" destOrd="0" parTransId="{8BCBDB23-FF86-EA4A-A21A-2CFD6EF76D1C}" sibTransId="{F070C640-843E-B042-ADBE-4608C3E10CB5}"/>
    <dgm:cxn modelId="{9303944A-24A2-9245-B5F6-84BC9B6BAACE}" type="presOf" srcId="{FDF8AE04-6CC3-114F-94DE-C91E81405914}" destId="{3C6E2104-E54C-BA40-B4BB-C13D9F76F849}" srcOrd="0" destOrd="0" presId="urn:microsoft.com/office/officeart/2005/8/layout/balance1"/>
    <dgm:cxn modelId="{FFEC91FE-C73B-E94A-9A41-72F6C2B1E2F9}" srcId="{BD162D25-8895-E847-988B-FE780191D8DB}" destId="{28B02059-8F5C-F944-8477-554D0AACD26B}" srcOrd="1" destOrd="0" parTransId="{39744461-93AC-5F4E-BB01-48E8D3D64D18}" sibTransId="{83FA6E25-C7E6-B84E-802B-A83FD7F8858C}"/>
    <dgm:cxn modelId="{BB7AC12F-3EBD-604F-9331-BF22EC50667E}" type="presOf" srcId="{28B02059-8F5C-F944-8477-554D0AACD26B}" destId="{B756D868-445B-6A45-943F-B5B27551D183}" srcOrd="0" destOrd="0" presId="urn:microsoft.com/office/officeart/2005/8/layout/balance1"/>
    <dgm:cxn modelId="{4609B0E8-4D1A-6742-85E8-D4340C3C048B}" srcId="{28B02059-8F5C-F944-8477-554D0AACD26B}" destId="{11C9EB92-3025-1E4C-A3A9-D3C1EED204BF}" srcOrd="0" destOrd="0" parTransId="{DA92C3D1-87B7-644A-9983-8BFDC2EABF8B}" sibTransId="{67E167D0-0FAC-A34F-ADF6-E749BB8C1DFC}"/>
    <dgm:cxn modelId="{DE2442DF-87AD-E042-9B1C-01118E6262D0}" type="presOf" srcId="{FFC7F924-A9CB-A843-8533-537C3C06E61D}" destId="{31308134-0769-4F4E-81EA-6BFC3EF3CDB9}" srcOrd="0" destOrd="0" presId="urn:microsoft.com/office/officeart/2005/8/layout/balance1"/>
    <dgm:cxn modelId="{C587B0C9-8CD0-2645-8165-C7AE18021C1A}" type="presOf" srcId="{0C31D2F9-FFBE-DB4C-88C3-3385B09E91D1}" destId="{469263F4-DD42-D642-8B1A-82CF3FC8EA28}" srcOrd="0" destOrd="0" presId="urn:microsoft.com/office/officeart/2005/8/layout/balance1"/>
    <dgm:cxn modelId="{C118020E-1D4F-6249-A4BD-BB46E84E058A}" type="presParOf" srcId="{B3FFEA64-7E72-424E-BB8A-20F7B9A7C778}" destId="{672692DF-BDB2-4E44-9D32-944820B7C86A}" srcOrd="0" destOrd="0" presId="urn:microsoft.com/office/officeart/2005/8/layout/balance1"/>
    <dgm:cxn modelId="{E3D772B9-698C-8444-9D59-8A9C5478A0D0}" type="presParOf" srcId="{B3FFEA64-7E72-424E-BB8A-20F7B9A7C778}" destId="{000B5839-C83C-A245-A1FC-9530A8F9D3BA}" srcOrd="1" destOrd="0" presId="urn:microsoft.com/office/officeart/2005/8/layout/balance1"/>
    <dgm:cxn modelId="{6DC863F6-E3B5-FE41-B9B0-6394458D0523}" type="presParOf" srcId="{000B5839-C83C-A245-A1FC-9530A8F9D3BA}" destId="{3C6E2104-E54C-BA40-B4BB-C13D9F76F849}" srcOrd="0" destOrd="0" presId="urn:microsoft.com/office/officeart/2005/8/layout/balance1"/>
    <dgm:cxn modelId="{41758AAB-8702-AB43-93E7-F69985A1EE94}" type="presParOf" srcId="{000B5839-C83C-A245-A1FC-9530A8F9D3BA}" destId="{B756D868-445B-6A45-943F-B5B27551D183}" srcOrd="1" destOrd="0" presId="urn:microsoft.com/office/officeart/2005/8/layout/balance1"/>
    <dgm:cxn modelId="{68C2FE78-CD86-B343-B2FB-D91D2A3EB990}" type="presParOf" srcId="{B3FFEA64-7E72-424E-BB8A-20F7B9A7C778}" destId="{DE34924C-AD25-DC4C-82DD-B7C682255766}" srcOrd="2" destOrd="0" presId="urn:microsoft.com/office/officeart/2005/8/layout/balance1"/>
    <dgm:cxn modelId="{D0E455BE-613D-714C-A469-5B5A314802A1}" type="presParOf" srcId="{DE34924C-AD25-DC4C-82DD-B7C682255766}" destId="{AD54D9A7-1DAB-DC47-B227-B2B073B839B1}" srcOrd="0" destOrd="0" presId="urn:microsoft.com/office/officeart/2005/8/layout/balance1"/>
    <dgm:cxn modelId="{ADB5AC7A-86A9-C04D-9DA6-A509A7DE4943}" type="presParOf" srcId="{DE34924C-AD25-DC4C-82DD-B7C682255766}" destId="{E438F5E0-0CAE-2E43-A1D5-DFA5D3F0BF9D}" srcOrd="1" destOrd="0" presId="urn:microsoft.com/office/officeart/2005/8/layout/balance1"/>
    <dgm:cxn modelId="{D5AC18BC-C791-F34E-9662-0DFF2C31F9C2}" type="presParOf" srcId="{DE34924C-AD25-DC4C-82DD-B7C682255766}" destId="{32D67C1F-30E3-4940-987C-BF660FF0E1C2}" srcOrd="2" destOrd="0" presId="urn:microsoft.com/office/officeart/2005/8/layout/balance1"/>
    <dgm:cxn modelId="{EB55A2AE-3DBE-9745-9AF2-264D6C938766}" type="presParOf" srcId="{DE34924C-AD25-DC4C-82DD-B7C682255766}" destId="{8225395F-B401-A94B-AD8C-7D9923AAA63F}" srcOrd="3" destOrd="0" presId="urn:microsoft.com/office/officeart/2005/8/layout/balance1"/>
    <dgm:cxn modelId="{4E346A2C-AF4A-894E-8920-F3D05D080429}" type="presParOf" srcId="{DE34924C-AD25-DC4C-82DD-B7C682255766}" destId="{9F64E764-4B23-F842-BBA2-E791A122BF1C}" srcOrd="4" destOrd="0" presId="urn:microsoft.com/office/officeart/2005/8/layout/balance1"/>
    <dgm:cxn modelId="{FE9307E1-457D-7844-A8B1-A610618F8C6C}" type="presParOf" srcId="{DE34924C-AD25-DC4C-82DD-B7C682255766}" destId="{350171A4-90F0-5840-A3C2-550F0E21F9EF}" srcOrd="5" destOrd="0" presId="urn:microsoft.com/office/officeart/2005/8/layout/balance1"/>
    <dgm:cxn modelId="{6AF380E9-AB0F-C241-A757-C92AE574BDB6}" type="presParOf" srcId="{DE34924C-AD25-DC4C-82DD-B7C682255766}" destId="{469263F4-DD42-D642-8B1A-82CF3FC8EA28}" srcOrd="6" destOrd="0" presId="urn:microsoft.com/office/officeart/2005/8/layout/balance1"/>
    <dgm:cxn modelId="{09B198BF-82A7-124D-95C6-318AF9BEC705}" type="presParOf" srcId="{DE34924C-AD25-DC4C-82DD-B7C682255766}" destId="{31308134-0769-4F4E-81EA-6BFC3EF3CDB9}" srcOrd="7" destOrd="0" presId="urn:microsoft.com/office/officeart/2005/8/layout/balance1"/>
  </dgm:cxnLst>
  <dgm:bg/>
  <dgm:whole/>
</dgm:dataModel>
</file>

<file path=word/diagrams/data18.xml><?xml version="1.0" encoding="utf-8"?>
<dgm:dataModel xmlns:dgm="http://schemas.openxmlformats.org/drawingml/2006/diagram" xmlns:a="http://schemas.openxmlformats.org/drawingml/2006/main">
  <dgm:ptLst>
    <dgm:pt modelId="{29B3E556-6323-D14B-950B-51170FF38459}" type="doc">
      <dgm:prSet loTypeId="urn:microsoft.com/office/officeart/2005/8/layout/gear1" loCatId="relationship" qsTypeId="urn:microsoft.com/office/officeart/2005/8/quickstyle/simple4" qsCatId="simple" csTypeId="urn:microsoft.com/office/officeart/2005/8/colors/accent1_2" csCatId="accent1" phldr="1"/>
      <dgm:spPr/>
    </dgm:pt>
    <dgm:pt modelId="{EC64017A-FB82-114B-96FC-1FE13D08D840}">
      <dgm:prSet phldrT="[Texte]" custT="1">
        <dgm:style>
          <a:lnRef idx="1">
            <a:schemeClr val="accent2"/>
          </a:lnRef>
          <a:fillRef idx="3">
            <a:schemeClr val="accent2"/>
          </a:fillRef>
          <a:effectRef idx="2">
            <a:schemeClr val="accent2"/>
          </a:effectRef>
          <a:fontRef idx="minor">
            <a:schemeClr val="lt1"/>
          </a:fontRef>
        </dgm:style>
      </dgm:prSet>
      <dgm:spPr/>
      <dgm:t>
        <a:bodyPr/>
        <a:lstStyle/>
        <a:p>
          <a:r>
            <a:rPr lang="fr-FR" sz="1000">
              <a:latin typeface="Comic Sans MS"/>
            </a:rPr>
            <a:t>entrées</a:t>
          </a:r>
        </a:p>
        <a:p>
          <a:r>
            <a:rPr lang="fr-FR" sz="1000">
              <a:latin typeface="Comic Sans MS"/>
            </a:rPr>
            <a:t>------------</a:t>
          </a:r>
        </a:p>
        <a:p>
          <a:r>
            <a:rPr lang="fr-FR" sz="1000">
              <a:latin typeface="Comic Sans MS"/>
            </a:rPr>
            <a:t>sorties</a:t>
          </a:r>
        </a:p>
      </dgm:t>
    </dgm:pt>
    <dgm:pt modelId="{C7B1EFB4-3BDD-D84D-91E6-F7664494949B}" type="parTrans" cxnId="{C552A665-E853-AC49-A483-7F4C7DBD8B72}">
      <dgm:prSet/>
      <dgm:spPr/>
      <dgm:t>
        <a:bodyPr/>
        <a:lstStyle/>
        <a:p>
          <a:endParaRPr lang="fr-FR"/>
        </a:p>
      </dgm:t>
    </dgm:pt>
    <dgm:pt modelId="{FA442CA8-BC84-B840-8C79-9526B6E0A167}" type="sibTrans" cxnId="{C552A665-E853-AC49-A483-7F4C7DBD8B72}">
      <dgm:prSet/>
      <dgm:spPr/>
      <dgm:t>
        <a:bodyPr/>
        <a:lstStyle/>
        <a:p>
          <a:endParaRPr lang="fr-FR"/>
        </a:p>
      </dgm:t>
    </dgm:pt>
    <dgm:pt modelId="{EF722303-2E07-9B44-B924-598ADCA20F6E}">
      <dgm:prSet phldrT="[Texte]" custT="1">
        <dgm:style>
          <a:lnRef idx="1">
            <a:schemeClr val="accent4"/>
          </a:lnRef>
          <a:fillRef idx="3">
            <a:schemeClr val="accent4"/>
          </a:fillRef>
          <a:effectRef idx="2">
            <a:schemeClr val="accent4"/>
          </a:effectRef>
          <a:fontRef idx="minor">
            <a:schemeClr val="lt1"/>
          </a:fontRef>
        </dgm:style>
      </dgm:prSet>
      <dgm:spPr/>
      <dgm:t>
        <a:bodyPr/>
        <a:lstStyle/>
        <a:p>
          <a:r>
            <a:rPr lang="fr-FR" sz="1000">
              <a:latin typeface="Comic Sans MS"/>
            </a:rPr>
            <a:t>YE</a:t>
          </a:r>
        </a:p>
      </dgm:t>
    </dgm:pt>
    <dgm:pt modelId="{156E5C6C-9B26-6044-A7CE-DDA1C2D1E6D0}" type="parTrans" cxnId="{53D1D7CA-033D-754B-8D94-584BC90B6322}">
      <dgm:prSet/>
      <dgm:spPr/>
      <dgm:t>
        <a:bodyPr/>
        <a:lstStyle/>
        <a:p>
          <a:endParaRPr lang="fr-FR"/>
        </a:p>
      </dgm:t>
    </dgm:pt>
    <dgm:pt modelId="{E8D5B127-301C-3443-969A-659A627624EF}" type="sibTrans" cxnId="{53D1D7CA-033D-754B-8D94-584BC90B6322}">
      <dgm:prSet/>
      <dgm:spPr/>
      <dgm:t>
        <a:bodyPr/>
        <a:lstStyle/>
        <a:p>
          <a:endParaRPr lang="fr-FR"/>
        </a:p>
      </dgm:t>
    </dgm:pt>
    <dgm:pt modelId="{4584E664-829B-ED40-8357-28CA595C7D60}">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JIN</a:t>
          </a:r>
        </a:p>
      </dgm:t>
    </dgm:pt>
    <dgm:pt modelId="{C62F8BC0-FC0F-8C48-A4CA-62CF93970B11}" type="parTrans" cxnId="{5C91E706-1591-AC4B-8C3B-C37A5DC14513}">
      <dgm:prSet/>
      <dgm:spPr/>
      <dgm:t>
        <a:bodyPr/>
        <a:lstStyle/>
        <a:p>
          <a:endParaRPr lang="fr-FR"/>
        </a:p>
      </dgm:t>
    </dgm:pt>
    <dgm:pt modelId="{33144718-5B14-C141-A9A3-84FF8A2AA70C}" type="sibTrans" cxnId="{5C91E706-1591-AC4B-8C3B-C37A5DC14513}">
      <dgm:prSet/>
      <dgm:spPr/>
      <dgm:t>
        <a:bodyPr/>
        <a:lstStyle/>
        <a:p>
          <a:endParaRPr lang="fr-FR"/>
        </a:p>
      </dgm:t>
    </dgm:pt>
    <dgm:pt modelId="{27B72A18-B3D5-E646-A60D-E6DEDDA8ADA0}" type="pres">
      <dgm:prSet presAssocID="{29B3E556-6323-D14B-950B-51170FF38459}" presName="composite" presStyleCnt="0">
        <dgm:presLayoutVars>
          <dgm:chMax val="3"/>
          <dgm:animLvl val="lvl"/>
          <dgm:resizeHandles val="exact"/>
        </dgm:presLayoutVars>
      </dgm:prSet>
      <dgm:spPr/>
    </dgm:pt>
    <dgm:pt modelId="{46E4FF52-9182-834C-9B7C-B6AC7F82778B}" type="pres">
      <dgm:prSet presAssocID="{EC64017A-FB82-114B-96FC-1FE13D08D840}" presName="gear1" presStyleLbl="node1" presStyleIdx="0" presStyleCnt="3">
        <dgm:presLayoutVars>
          <dgm:chMax val="1"/>
          <dgm:bulletEnabled val="1"/>
        </dgm:presLayoutVars>
      </dgm:prSet>
      <dgm:spPr/>
      <dgm:t>
        <a:bodyPr/>
        <a:lstStyle/>
        <a:p>
          <a:endParaRPr lang="fr-FR"/>
        </a:p>
      </dgm:t>
    </dgm:pt>
    <dgm:pt modelId="{4C741F27-42A3-324C-9903-C8B613FEE66F}" type="pres">
      <dgm:prSet presAssocID="{EC64017A-FB82-114B-96FC-1FE13D08D840}" presName="gear1srcNode" presStyleLbl="node1" presStyleIdx="0" presStyleCnt="3"/>
      <dgm:spPr/>
      <dgm:t>
        <a:bodyPr/>
        <a:lstStyle/>
        <a:p>
          <a:endParaRPr lang="fr-FR"/>
        </a:p>
      </dgm:t>
    </dgm:pt>
    <dgm:pt modelId="{7374474A-C3F2-E74B-A710-DD821D3CB199}" type="pres">
      <dgm:prSet presAssocID="{EC64017A-FB82-114B-96FC-1FE13D08D840}" presName="gear1dstNode" presStyleLbl="node1" presStyleIdx="0" presStyleCnt="3"/>
      <dgm:spPr/>
      <dgm:t>
        <a:bodyPr/>
        <a:lstStyle/>
        <a:p>
          <a:endParaRPr lang="fr-FR"/>
        </a:p>
      </dgm:t>
    </dgm:pt>
    <dgm:pt modelId="{8A3E3C34-7EB8-384F-9663-36D8095629B8}" type="pres">
      <dgm:prSet presAssocID="{EF722303-2E07-9B44-B924-598ADCA20F6E}" presName="gear2" presStyleLbl="node1" presStyleIdx="1" presStyleCnt="3">
        <dgm:presLayoutVars>
          <dgm:chMax val="1"/>
          <dgm:bulletEnabled val="1"/>
        </dgm:presLayoutVars>
      </dgm:prSet>
      <dgm:spPr/>
      <dgm:t>
        <a:bodyPr/>
        <a:lstStyle/>
        <a:p>
          <a:endParaRPr lang="fr-FR"/>
        </a:p>
      </dgm:t>
    </dgm:pt>
    <dgm:pt modelId="{B1FE9845-A0D6-C241-B28D-7990B0860F17}" type="pres">
      <dgm:prSet presAssocID="{EF722303-2E07-9B44-B924-598ADCA20F6E}" presName="gear2srcNode" presStyleLbl="node1" presStyleIdx="1" presStyleCnt="3"/>
      <dgm:spPr/>
      <dgm:t>
        <a:bodyPr/>
        <a:lstStyle/>
        <a:p>
          <a:endParaRPr lang="fr-FR"/>
        </a:p>
      </dgm:t>
    </dgm:pt>
    <dgm:pt modelId="{52B1A13C-2D75-8D48-BA20-EC466DB7C0D3}" type="pres">
      <dgm:prSet presAssocID="{EF722303-2E07-9B44-B924-598ADCA20F6E}" presName="gear2dstNode" presStyleLbl="node1" presStyleIdx="1" presStyleCnt="3"/>
      <dgm:spPr/>
      <dgm:t>
        <a:bodyPr/>
        <a:lstStyle/>
        <a:p>
          <a:endParaRPr lang="fr-FR"/>
        </a:p>
      </dgm:t>
    </dgm:pt>
    <dgm:pt modelId="{51FBA986-BACC-4740-B3FA-2CB1E1EC4127}" type="pres">
      <dgm:prSet presAssocID="{4584E664-829B-ED40-8357-28CA595C7D60}" presName="gear3" presStyleLbl="node1" presStyleIdx="2" presStyleCnt="3"/>
      <dgm:spPr/>
      <dgm:t>
        <a:bodyPr/>
        <a:lstStyle/>
        <a:p>
          <a:endParaRPr lang="fr-FR"/>
        </a:p>
      </dgm:t>
    </dgm:pt>
    <dgm:pt modelId="{5C1F008A-71DC-6847-A726-2D49133D8404}" type="pres">
      <dgm:prSet presAssocID="{4584E664-829B-ED40-8357-28CA595C7D60}" presName="gear3tx" presStyleLbl="node1" presStyleIdx="2" presStyleCnt="3">
        <dgm:presLayoutVars>
          <dgm:chMax val="1"/>
          <dgm:bulletEnabled val="1"/>
        </dgm:presLayoutVars>
      </dgm:prSet>
      <dgm:spPr/>
      <dgm:t>
        <a:bodyPr/>
        <a:lstStyle/>
        <a:p>
          <a:endParaRPr lang="fr-FR"/>
        </a:p>
      </dgm:t>
    </dgm:pt>
    <dgm:pt modelId="{58D5328B-8689-AD4B-9EFF-3CD9E31604C4}" type="pres">
      <dgm:prSet presAssocID="{4584E664-829B-ED40-8357-28CA595C7D60}" presName="gear3srcNode" presStyleLbl="node1" presStyleIdx="2" presStyleCnt="3"/>
      <dgm:spPr/>
      <dgm:t>
        <a:bodyPr/>
        <a:lstStyle/>
        <a:p>
          <a:endParaRPr lang="fr-FR"/>
        </a:p>
      </dgm:t>
    </dgm:pt>
    <dgm:pt modelId="{626484BE-DC98-904E-B7A1-31F5BC7A7FB1}" type="pres">
      <dgm:prSet presAssocID="{4584E664-829B-ED40-8357-28CA595C7D60}" presName="gear3dstNode" presStyleLbl="node1" presStyleIdx="2" presStyleCnt="3"/>
      <dgm:spPr/>
      <dgm:t>
        <a:bodyPr/>
        <a:lstStyle/>
        <a:p>
          <a:endParaRPr lang="fr-FR"/>
        </a:p>
      </dgm:t>
    </dgm:pt>
    <dgm:pt modelId="{CD5698F3-27F3-534D-861B-E21BC8D19FAF}" type="pres">
      <dgm:prSet presAssocID="{FA442CA8-BC84-B840-8C79-9526B6E0A167}" presName="connector1" presStyleLbl="sibTrans2D1" presStyleIdx="0" presStyleCnt="3"/>
      <dgm:spPr/>
      <dgm:t>
        <a:bodyPr/>
        <a:lstStyle/>
        <a:p>
          <a:endParaRPr lang="fr-FR"/>
        </a:p>
      </dgm:t>
    </dgm:pt>
    <dgm:pt modelId="{487B230A-FECD-0341-AB0A-CCC58E9E26D4}" type="pres">
      <dgm:prSet presAssocID="{E8D5B127-301C-3443-969A-659A627624EF}" presName="connector2" presStyleLbl="sibTrans2D1" presStyleIdx="1" presStyleCnt="3"/>
      <dgm:spPr/>
      <dgm:t>
        <a:bodyPr/>
        <a:lstStyle/>
        <a:p>
          <a:endParaRPr lang="fr-FR"/>
        </a:p>
      </dgm:t>
    </dgm:pt>
    <dgm:pt modelId="{75F83D8E-25B1-364B-AF7A-21F73423FBEC}" type="pres">
      <dgm:prSet presAssocID="{33144718-5B14-C141-A9A3-84FF8A2AA70C}" presName="connector3" presStyleLbl="sibTrans2D1" presStyleIdx="2" presStyleCnt="3"/>
      <dgm:spPr/>
      <dgm:t>
        <a:bodyPr/>
        <a:lstStyle/>
        <a:p>
          <a:endParaRPr lang="fr-FR"/>
        </a:p>
      </dgm:t>
    </dgm:pt>
  </dgm:ptLst>
  <dgm:cxnLst>
    <dgm:cxn modelId="{0012AFDE-0897-0340-B1FC-40A6A4105937}" type="presOf" srcId="{33144718-5B14-C141-A9A3-84FF8A2AA70C}" destId="{75F83D8E-25B1-364B-AF7A-21F73423FBEC}" srcOrd="0" destOrd="0" presId="urn:microsoft.com/office/officeart/2005/8/layout/gear1"/>
    <dgm:cxn modelId="{5C91E706-1591-AC4B-8C3B-C37A5DC14513}" srcId="{29B3E556-6323-D14B-950B-51170FF38459}" destId="{4584E664-829B-ED40-8357-28CA595C7D60}" srcOrd="2" destOrd="0" parTransId="{C62F8BC0-FC0F-8C48-A4CA-62CF93970B11}" sibTransId="{33144718-5B14-C141-A9A3-84FF8A2AA70C}"/>
    <dgm:cxn modelId="{22C4FF68-6C14-C843-A252-855ABE6B2C44}" type="presOf" srcId="{EC64017A-FB82-114B-96FC-1FE13D08D840}" destId="{46E4FF52-9182-834C-9B7C-B6AC7F82778B}" srcOrd="0" destOrd="0" presId="urn:microsoft.com/office/officeart/2005/8/layout/gear1"/>
    <dgm:cxn modelId="{B32A6DAC-DF41-054A-8420-913D1EDD593E}" type="presOf" srcId="{FA442CA8-BC84-B840-8C79-9526B6E0A167}" destId="{CD5698F3-27F3-534D-861B-E21BC8D19FAF}" srcOrd="0" destOrd="0" presId="urn:microsoft.com/office/officeart/2005/8/layout/gear1"/>
    <dgm:cxn modelId="{4EEDC0C7-99E5-B74A-9404-2737936637D8}" type="presOf" srcId="{4584E664-829B-ED40-8357-28CA595C7D60}" destId="{51FBA986-BACC-4740-B3FA-2CB1E1EC4127}" srcOrd="0" destOrd="0" presId="urn:microsoft.com/office/officeart/2005/8/layout/gear1"/>
    <dgm:cxn modelId="{E6D61D1C-988B-CE4E-9909-AFF4AC1DAC58}" type="presOf" srcId="{29B3E556-6323-D14B-950B-51170FF38459}" destId="{27B72A18-B3D5-E646-A60D-E6DEDDA8ADA0}" srcOrd="0" destOrd="0" presId="urn:microsoft.com/office/officeart/2005/8/layout/gear1"/>
    <dgm:cxn modelId="{20AC1A2F-7C5A-804A-BFD3-3300C3A0DDA9}" type="presOf" srcId="{4584E664-829B-ED40-8357-28CA595C7D60}" destId="{58D5328B-8689-AD4B-9EFF-3CD9E31604C4}" srcOrd="2" destOrd="0" presId="urn:microsoft.com/office/officeart/2005/8/layout/gear1"/>
    <dgm:cxn modelId="{53D1D7CA-033D-754B-8D94-584BC90B6322}" srcId="{29B3E556-6323-D14B-950B-51170FF38459}" destId="{EF722303-2E07-9B44-B924-598ADCA20F6E}" srcOrd="1" destOrd="0" parTransId="{156E5C6C-9B26-6044-A7CE-DDA1C2D1E6D0}" sibTransId="{E8D5B127-301C-3443-969A-659A627624EF}"/>
    <dgm:cxn modelId="{6D24C4E1-F25F-784B-AC72-5F45912DB920}" type="presOf" srcId="{EF722303-2E07-9B44-B924-598ADCA20F6E}" destId="{52B1A13C-2D75-8D48-BA20-EC466DB7C0D3}" srcOrd="2" destOrd="0" presId="urn:microsoft.com/office/officeart/2005/8/layout/gear1"/>
    <dgm:cxn modelId="{E634427A-C7E4-CF4F-9F79-0FF14B216A94}" type="presOf" srcId="{EC64017A-FB82-114B-96FC-1FE13D08D840}" destId="{4C741F27-42A3-324C-9903-C8B613FEE66F}" srcOrd="1" destOrd="0" presId="urn:microsoft.com/office/officeart/2005/8/layout/gear1"/>
    <dgm:cxn modelId="{9ECA3F27-F340-E14F-B321-C36FF9733EE7}" type="presOf" srcId="{4584E664-829B-ED40-8357-28CA595C7D60}" destId="{5C1F008A-71DC-6847-A726-2D49133D8404}" srcOrd="1" destOrd="0" presId="urn:microsoft.com/office/officeart/2005/8/layout/gear1"/>
    <dgm:cxn modelId="{A94FE1AB-F8F8-AC42-BFEE-CAA5465F7177}" type="presOf" srcId="{EF722303-2E07-9B44-B924-598ADCA20F6E}" destId="{B1FE9845-A0D6-C241-B28D-7990B0860F17}" srcOrd="1" destOrd="0" presId="urn:microsoft.com/office/officeart/2005/8/layout/gear1"/>
    <dgm:cxn modelId="{B36A0C0F-5322-FB40-A94B-C0EB102AECD0}" type="presOf" srcId="{E8D5B127-301C-3443-969A-659A627624EF}" destId="{487B230A-FECD-0341-AB0A-CCC58E9E26D4}" srcOrd="0" destOrd="0" presId="urn:microsoft.com/office/officeart/2005/8/layout/gear1"/>
    <dgm:cxn modelId="{96ED637F-9A71-1341-88EC-43270944AF58}" type="presOf" srcId="{EF722303-2E07-9B44-B924-598ADCA20F6E}" destId="{8A3E3C34-7EB8-384F-9663-36D8095629B8}" srcOrd="0" destOrd="0" presId="urn:microsoft.com/office/officeart/2005/8/layout/gear1"/>
    <dgm:cxn modelId="{C552A665-E853-AC49-A483-7F4C7DBD8B72}" srcId="{29B3E556-6323-D14B-950B-51170FF38459}" destId="{EC64017A-FB82-114B-96FC-1FE13D08D840}" srcOrd="0" destOrd="0" parTransId="{C7B1EFB4-3BDD-D84D-91E6-F7664494949B}" sibTransId="{FA442CA8-BC84-B840-8C79-9526B6E0A167}"/>
    <dgm:cxn modelId="{AAE06C9D-D352-8C49-8F48-6FC147669E05}" type="presOf" srcId="{4584E664-829B-ED40-8357-28CA595C7D60}" destId="{626484BE-DC98-904E-B7A1-31F5BC7A7FB1}" srcOrd="3" destOrd="0" presId="urn:microsoft.com/office/officeart/2005/8/layout/gear1"/>
    <dgm:cxn modelId="{41A86814-5EBA-DA40-AE95-44AD26BC2480}" type="presOf" srcId="{EC64017A-FB82-114B-96FC-1FE13D08D840}" destId="{7374474A-C3F2-E74B-A710-DD821D3CB199}" srcOrd="2" destOrd="0" presId="urn:microsoft.com/office/officeart/2005/8/layout/gear1"/>
    <dgm:cxn modelId="{E129F166-E2AD-F645-B531-257E0C23B8DB}" type="presParOf" srcId="{27B72A18-B3D5-E646-A60D-E6DEDDA8ADA0}" destId="{46E4FF52-9182-834C-9B7C-B6AC7F82778B}" srcOrd="0" destOrd="0" presId="urn:microsoft.com/office/officeart/2005/8/layout/gear1"/>
    <dgm:cxn modelId="{B20BA148-A096-C942-A4E8-2DB5519FAC1F}" type="presParOf" srcId="{27B72A18-B3D5-E646-A60D-E6DEDDA8ADA0}" destId="{4C741F27-42A3-324C-9903-C8B613FEE66F}" srcOrd="1" destOrd="0" presId="urn:microsoft.com/office/officeart/2005/8/layout/gear1"/>
    <dgm:cxn modelId="{C5BA7871-8441-C449-8CBB-4F5E3F48BE7A}" type="presParOf" srcId="{27B72A18-B3D5-E646-A60D-E6DEDDA8ADA0}" destId="{7374474A-C3F2-E74B-A710-DD821D3CB199}" srcOrd="2" destOrd="0" presId="urn:microsoft.com/office/officeart/2005/8/layout/gear1"/>
    <dgm:cxn modelId="{EEAE9C59-6306-F245-8235-150370484501}" type="presParOf" srcId="{27B72A18-B3D5-E646-A60D-E6DEDDA8ADA0}" destId="{8A3E3C34-7EB8-384F-9663-36D8095629B8}" srcOrd="3" destOrd="0" presId="urn:microsoft.com/office/officeart/2005/8/layout/gear1"/>
    <dgm:cxn modelId="{EA69AD0F-7B7A-8E4C-BF4D-F8C1927053AD}" type="presParOf" srcId="{27B72A18-B3D5-E646-A60D-E6DEDDA8ADA0}" destId="{B1FE9845-A0D6-C241-B28D-7990B0860F17}" srcOrd="4" destOrd="0" presId="urn:microsoft.com/office/officeart/2005/8/layout/gear1"/>
    <dgm:cxn modelId="{2F0E6B5A-BD97-AB49-98FF-9BC7A9CF6F7F}" type="presParOf" srcId="{27B72A18-B3D5-E646-A60D-E6DEDDA8ADA0}" destId="{52B1A13C-2D75-8D48-BA20-EC466DB7C0D3}" srcOrd="5" destOrd="0" presId="urn:microsoft.com/office/officeart/2005/8/layout/gear1"/>
    <dgm:cxn modelId="{5859142D-D5C1-124E-A1BA-58A7964F852C}" type="presParOf" srcId="{27B72A18-B3D5-E646-A60D-E6DEDDA8ADA0}" destId="{51FBA986-BACC-4740-B3FA-2CB1E1EC4127}" srcOrd="6" destOrd="0" presId="urn:microsoft.com/office/officeart/2005/8/layout/gear1"/>
    <dgm:cxn modelId="{8864D471-08BE-814F-8ECC-6083215D165B}" type="presParOf" srcId="{27B72A18-B3D5-E646-A60D-E6DEDDA8ADA0}" destId="{5C1F008A-71DC-6847-A726-2D49133D8404}" srcOrd="7" destOrd="0" presId="urn:microsoft.com/office/officeart/2005/8/layout/gear1"/>
    <dgm:cxn modelId="{C75ABE8F-A720-B84A-BD39-B186F9A786F0}" type="presParOf" srcId="{27B72A18-B3D5-E646-A60D-E6DEDDA8ADA0}" destId="{58D5328B-8689-AD4B-9EFF-3CD9E31604C4}" srcOrd="8" destOrd="0" presId="urn:microsoft.com/office/officeart/2005/8/layout/gear1"/>
    <dgm:cxn modelId="{9FC43695-345C-E043-8085-614AA6DB40C4}" type="presParOf" srcId="{27B72A18-B3D5-E646-A60D-E6DEDDA8ADA0}" destId="{626484BE-DC98-904E-B7A1-31F5BC7A7FB1}" srcOrd="9" destOrd="0" presId="urn:microsoft.com/office/officeart/2005/8/layout/gear1"/>
    <dgm:cxn modelId="{3FB4E5C4-986C-A045-B809-B024CD037EA7}" type="presParOf" srcId="{27B72A18-B3D5-E646-A60D-E6DEDDA8ADA0}" destId="{CD5698F3-27F3-534D-861B-E21BC8D19FAF}" srcOrd="10" destOrd="0" presId="urn:microsoft.com/office/officeart/2005/8/layout/gear1"/>
    <dgm:cxn modelId="{8805FD0D-53F5-3D41-AA36-96106F96A8B4}" type="presParOf" srcId="{27B72A18-B3D5-E646-A60D-E6DEDDA8ADA0}" destId="{487B230A-FECD-0341-AB0A-CCC58E9E26D4}" srcOrd="11" destOrd="0" presId="urn:microsoft.com/office/officeart/2005/8/layout/gear1"/>
    <dgm:cxn modelId="{8D8DB7B8-DEA4-594F-8D31-58E846550A29}" type="presParOf" srcId="{27B72A18-B3D5-E646-A60D-E6DEDDA8ADA0}" destId="{75F83D8E-25B1-364B-AF7A-21F73423FBEC}" srcOrd="12" destOrd="0" presId="urn:microsoft.com/office/officeart/2005/8/layout/gear1"/>
  </dgm:cxnLst>
  <dgm:bg/>
  <dgm:whole/>
</dgm:dataModel>
</file>

<file path=word/diagrams/data19.xml><?xml version="1.0" encoding="utf-8"?>
<dgm:dataModel xmlns:dgm="http://schemas.openxmlformats.org/drawingml/2006/diagram" xmlns:a="http://schemas.openxmlformats.org/drawingml/2006/main">
  <dgm:ptLst>
    <dgm:pt modelId="{C4A9FD65-50FB-AF40-9F80-A29F0A323F52}" type="doc">
      <dgm:prSet loTypeId="urn:microsoft.com/office/officeart/2005/8/layout/equation2" loCatId="relationship" qsTypeId="urn:microsoft.com/office/officeart/2005/8/quickstyle/simple4" qsCatId="simple" csTypeId="urn:microsoft.com/office/officeart/2005/8/colors/accent1_2" csCatId="accent1" phldr="1"/>
      <dgm:spPr/>
      <dgm:t>
        <a:bodyPr/>
        <a:lstStyle/>
        <a:p>
          <a:endParaRPr lang="fr-FR"/>
        </a:p>
      </dgm:t>
    </dgm:pt>
    <dgm:pt modelId="{0EB3A43F-9275-AB43-8BCB-D39A15F75AC6}">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Poumon (peau)          =&gt; sueur  CO2</a:t>
          </a:r>
        </a:p>
      </dgm:t>
    </dgm:pt>
    <dgm:pt modelId="{6A93F0FC-0495-C140-92CE-03E15CE3CA62}" type="parTrans" cxnId="{979C35FA-CFE5-6048-A09C-113EF385C924}">
      <dgm:prSet/>
      <dgm:spPr/>
      <dgm:t>
        <a:bodyPr/>
        <a:lstStyle/>
        <a:p>
          <a:endParaRPr lang="fr-FR"/>
        </a:p>
      </dgm:t>
    </dgm:pt>
    <dgm:pt modelId="{258B0C87-0517-9343-AE1E-006C91EC5322}" type="sibTrans" cxnId="{979C35FA-CFE5-6048-A09C-113EF385C924}">
      <dgm:prSet/>
      <dgm:spPr/>
      <dgm:t>
        <a:bodyPr/>
        <a:lstStyle/>
        <a:p>
          <a:endParaRPr lang="fr-FR"/>
        </a:p>
      </dgm:t>
    </dgm:pt>
    <dgm:pt modelId="{B53BC76B-5B50-F34C-87F8-738111870AEA}">
      <dgm:prSet phldrT="[Texte]" custT="1"/>
      <dgm:spPr/>
      <dgm:t>
        <a:bodyPr/>
        <a:lstStyle/>
        <a:p>
          <a:r>
            <a:rPr lang="fr-FR" sz="1000">
              <a:latin typeface="Comic Sans MS"/>
            </a:rPr>
            <a:t>Reins               =&gt; urines     pH </a:t>
          </a:r>
        </a:p>
      </dgm:t>
    </dgm:pt>
    <dgm:pt modelId="{23492408-64C7-BE40-A091-5AB5B638D041}" type="parTrans" cxnId="{FB9D8AE8-D7B5-E445-8646-84D502974CEF}">
      <dgm:prSet/>
      <dgm:spPr/>
      <dgm:t>
        <a:bodyPr/>
        <a:lstStyle/>
        <a:p>
          <a:endParaRPr lang="fr-FR"/>
        </a:p>
      </dgm:t>
    </dgm:pt>
    <dgm:pt modelId="{620F5312-D3DD-0241-B4D5-D1D61714F68E}" type="sibTrans" cxnId="{FB9D8AE8-D7B5-E445-8646-84D502974CEF}">
      <dgm:prSet/>
      <dgm:spPr/>
      <dgm:t>
        <a:bodyPr/>
        <a:lstStyle/>
        <a:p>
          <a:endParaRPr lang="fr-FR"/>
        </a:p>
      </dgm:t>
    </dgm:pt>
    <dgm:pt modelId="{9CC39691-DCD7-BA48-B714-D7FB89E336D4}">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Equilibre hydro-électrolytique </a:t>
          </a:r>
        </a:p>
        <a:p>
          <a:r>
            <a:rPr lang="fr-FR" sz="1000">
              <a:latin typeface="Comic Sans MS"/>
            </a:rPr>
            <a:t>&amp; </a:t>
          </a:r>
        </a:p>
        <a:p>
          <a:r>
            <a:rPr lang="fr-FR" sz="1000">
              <a:latin typeface="Comic Sans MS"/>
            </a:rPr>
            <a:t>équilibre acido-basique</a:t>
          </a:r>
        </a:p>
      </dgm:t>
    </dgm:pt>
    <dgm:pt modelId="{5F56E5A4-5E69-8349-9EA6-ED76226F2F2A}" type="parTrans" cxnId="{BD9E7AF7-71E7-2C4E-A84C-C6352D72DFE6}">
      <dgm:prSet/>
      <dgm:spPr/>
      <dgm:t>
        <a:bodyPr/>
        <a:lstStyle/>
        <a:p>
          <a:endParaRPr lang="fr-FR"/>
        </a:p>
      </dgm:t>
    </dgm:pt>
    <dgm:pt modelId="{C432A103-97AB-AD44-B552-30BFC3C1B6C6}" type="sibTrans" cxnId="{BD9E7AF7-71E7-2C4E-A84C-C6352D72DFE6}">
      <dgm:prSet/>
      <dgm:spPr/>
      <dgm:t>
        <a:bodyPr/>
        <a:lstStyle/>
        <a:p>
          <a:endParaRPr lang="fr-FR"/>
        </a:p>
      </dgm:t>
    </dgm:pt>
    <dgm:pt modelId="{49C3F73A-E888-3841-9843-9F6A5A919239}" type="pres">
      <dgm:prSet presAssocID="{C4A9FD65-50FB-AF40-9F80-A29F0A323F52}" presName="Name0" presStyleCnt="0">
        <dgm:presLayoutVars>
          <dgm:dir/>
          <dgm:resizeHandles val="exact"/>
        </dgm:presLayoutVars>
      </dgm:prSet>
      <dgm:spPr/>
      <dgm:t>
        <a:bodyPr/>
        <a:lstStyle/>
        <a:p>
          <a:endParaRPr lang="fr-FR"/>
        </a:p>
      </dgm:t>
    </dgm:pt>
    <dgm:pt modelId="{3A549AFE-9BFE-7B47-A27D-B0D41E42F3EB}" type="pres">
      <dgm:prSet presAssocID="{C4A9FD65-50FB-AF40-9F80-A29F0A323F52}" presName="vNodes" presStyleCnt="0"/>
      <dgm:spPr/>
    </dgm:pt>
    <dgm:pt modelId="{9FE40522-89B0-D84F-B68E-23B4C58FB290}" type="pres">
      <dgm:prSet presAssocID="{0EB3A43F-9275-AB43-8BCB-D39A15F75AC6}" presName="node" presStyleLbl="node1" presStyleIdx="0" presStyleCnt="3">
        <dgm:presLayoutVars>
          <dgm:bulletEnabled val="1"/>
        </dgm:presLayoutVars>
      </dgm:prSet>
      <dgm:spPr/>
      <dgm:t>
        <a:bodyPr/>
        <a:lstStyle/>
        <a:p>
          <a:endParaRPr lang="fr-FR"/>
        </a:p>
      </dgm:t>
    </dgm:pt>
    <dgm:pt modelId="{0E5851CA-C82E-D843-BDB9-CA8C07BC0E6B}" type="pres">
      <dgm:prSet presAssocID="{258B0C87-0517-9343-AE1E-006C91EC5322}" presName="spacerT" presStyleCnt="0"/>
      <dgm:spPr/>
    </dgm:pt>
    <dgm:pt modelId="{55BFE07D-0273-704F-A8F8-B8C3C689E9A0}" type="pres">
      <dgm:prSet presAssocID="{258B0C87-0517-9343-AE1E-006C91EC5322}" presName="sibTrans" presStyleLbl="sibTrans2D1" presStyleIdx="0" presStyleCnt="2"/>
      <dgm:spPr/>
      <dgm:t>
        <a:bodyPr/>
        <a:lstStyle/>
        <a:p>
          <a:endParaRPr lang="fr-FR"/>
        </a:p>
      </dgm:t>
    </dgm:pt>
    <dgm:pt modelId="{4594CF73-D307-1B4C-B8B1-51CB7884D970}" type="pres">
      <dgm:prSet presAssocID="{258B0C87-0517-9343-AE1E-006C91EC5322}" presName="spacerB" presStyleCnt="0"/>
      <dgm:spPr/>
    </dgm:pt>
    <dgm:pt modelId="{E5FE3659-7594-2247-8731-87992424B7B9}" type="pres">
      <dgm:prSet presAssocID="{B53BC76B-5B50-F34C-87F8-738111870AEA}" presName="node" presStyleLbl="node1" presStyleIdx="1" presStyleCnt="3">
        <dgm:presLayoutVars>
          <dgm:bulletEnabled val="1"/>
        </dgm:presLayoutVars>
      </dgm:prSet>
      <dgm:spPr/>
      <dgm:t>
        <a:bodyPr/>
        <a:lstStyle/>
        <a:p>
          <a:endParaRPr lang="fr-FR"/>
        </a:p>
      </dgm:t>
    </dgm:pt>
    <dgm:pt modelId="{A22719AE-C437-B749-99F2-6C8EC2439A92}" type="pres">
      <dgm:prSet presAssocID="{C4A9FD65-50FB-AF40-9F80-A29F0A323F52}" presName="sibTransLast" presStyleLbl="sibTrans2D1" presStyleIdx="1" presStyleCnt="2"/>
      <dgm:spPr/>
      <dgm:t>
        <a:bodyPr/>
        <a:lstStyle/>
        <a:p>
          <a:endParaRPr lang="fr-FR"/>
        </a:p>
      </dgm:t>
    </dgm:pt>
    <dgm:pt modelId="{2304360B-B753-2D48-8409-142B161AF72D}" type="pres">
      <dgm:prSet presAssocID="{C4A9FD65-50FB-AF40-9F80-A29F0A323F52}" presName="connectorText" presStyleLbl="sibTrans2D1" presStyleIdx="1" presStyleCnt="2"/>
      <dgm:spPr/>
      <dgm:t>
        <a:bodyPr/>
        <a:lstStyle/>
        <a:p>
          <a:endParaRPr lang="fr-FR"/>
        </a:p>
      </dgm:t>
    </dgm:pt>
    <dgm:pt modelId="{2744A731-B5CF-4D43-9022-1A24BE2F1CAB}" type="pres">
      <dgm:prSet presAssocID="{C4A9FD65-50FB-AF40-9F80-A29F0A323F52}" presName="lastNode" presStyleLbl="node1" presStyleIdx="2" presStyleCnt="3">
        <dgm:presLayoutVars>
          <dgm:bulletEnabled val="1"/>
        </dgm:presLayoutVars>
      </dgm:prSet>
      <dgm:spPr/>
      <dgm:t>
        <a:bodyPr/>
        <a:lstStyle/>
        <a:p>
          <a:endParaRPr lang="fr-FR"/>
        </a:p>
      </dgm:t>
    </dgm:pt>
  </dgm:ptLst>
  <dgm:cxnLst>
    <dgm:cxn modelId="{08A7149A-0BEF-EF49-AF48-9907DE73629C}" type="presOf" srcId="{620F5312-D3DD-0241-B4D5-D1D61714F68E}" destId="{A22719AE-C437-B749-99F2-6C8EC2439A92}" srcOrd="0" destOrd="0" presId="urn:microsoft.com/office/officeart/2005/8/layout/equation2"/>
    <dgm:cxn modelId="{979C35FA-CFE5-6048-A09C-113EF385C924}" srcId="{C4A9FD65-50FB-AF40-9F80-A29F0A323F52}" destId="{0EB3A43F-9275-AB43-8BCB-D39A15F75AC6}" srcOrd="0" destOrd="0" parTransId="{6A93F0FC-0495-C140-92CE-03E15CE3CA62}" sibTransId="{258B0C87-0517-9343-AE1E-006C91EC5322}"/>
    <dgm:cxn modelId="{FB9D8AE8-D7B5-E445-8646-84D502974CEF}" srcId="{C4A9FD65-50FB-AF40-9F80-A29F0A323F52}" destId="{B53BC76B-5B50-F34C-87F8-738111870AEA}" srcOrd="1" destOrd="0" parTransId="{23492408-64C7-BE40-A091-5AB5B638D041}" sibTransId="{620F5312-D3DD-0241-B4D5-D1D61714F68E}"/>
    <dgm:cxn modelId="{EE46073A-A484-F446-A80D-69AF812A7D1C}" type="presOf" srcId="{B53BC76B-5B50-F34C-87F8-738111870AEA}" destId="{E5FE3659-7594-2247-8731-87992424B7B9}" srcOrd="0" destOrd="0" presId="urn:microsoft.com/office/officeart/2005/8/layout/equation2"/>
    <dgm:cxn modelId="{A97DF431-030B-8E44-8071-3BE549D6563D}" type="presOf" srcId="{258B0C87-0517-9343-AE1E-006C91EC5322}" destId="{55BFE07D-0273-704F-A8F8-B8C3C689E9A0}" srcOrd="0" destOrd="0" presId="urn:microsoft.com/office/officeart/2005/8/layout/equation2"/>
    <dgm:cxn modelId="{D27F6DCC-F19D-E642-892A-BCAFD3C231B0}" type="presOf" srcId="{9CC39691-DCD7-BA48-B714-D7FB89E336D4}" destId="{2744A731-B5CF-4D43-9022-1A24BE2F1CAB}" srcOrd="0" destOrd="0" presId="urn:microsoft.com/office/officeart/2005/8/layout/equation2"/>
    <dgm:cxn modelId="{BD9E7AF7-71E7-2C4E-A84C-C6352D72DFE6}" srcId="{C4A9FD65-50FB-AF40-9F80-A29F0A323F52}" destId="{9CC39691-DCD7-BA48-B714-D7FB89E336D4}" srcOrd="2" destOrd="0" parTransId="{5F56E5A4-5E69-8349-9EA6-ED76226F2F2A}" sibTransId="{C432A103-97AB-AD44-B552-30BFC3C1B6C6}"/>
    <dgm:cxn modelId="{C6ACFA74-B760-1044-AA94-79888AC80406}" type="presOf" srcId="{0EB3A43F-9275-AB43-8BCB-D39A15F75AC6}" destId="{9FE40522-89B0-D84F-B68E-23B4C58FB290}" srcOrd="0" destOrd="0" presId="urn:microsoft.com/office/officeart/2005/8/layout/equation2"/>
    <dgm:cxn modelId="{635704B1-F57E-D34B-949E-A74176F42910}" type="presOf" srcId="{C4A9FD65-50FB-AF40-9F80-A29F0A323F52}" destId="{49C3F73A-E888-3841-9843-9F6A5A919239}" srcOrd="0" destOrd="0" presId="urn:microsoft.com/office/officeart/2005/8/layout/equation2"/>
    <dgm:cxn modelId="{27AE33D0-F10C-854F-9A6C-F74CC5A04262}" type="presOf" srcId="{620F5312-D3DD-0241-B4D5-D1D61714F68E}" destId="{2304360B-B753-2D48-8409-142B161AF72D}" srcOrd="1" destOrd="0" presId="urn:microsoft.com/office/officeart/2005/8/layout/equation2"/>
    <dgm:cxn modelId="{94211909-D19F-5244-934E-A2298FFB1EEE}" type="presParOf" srcId="{49C3F73A-E888-3841-9843-9F6A5A919239}" destId="{3A549AFE-9BFE-7B47-A27D-B0D41E42F3EB}" srcOrd="0" destOrd="0" presId="urn:microsoft.com/office/officeart/2005/8/layout/equation2"/>
    <dgm:cxn modelId="{4407CE04-8397-3145-8020-3284D1AEC0F8}" type="presParOf" srcId="{3A549AFE-9BFE-7B47-A27D-B0D41E42F3EB}" destId="{9FE40522-89B0-D84F-B68E-23B4C58FB290}" srcOrd="0" destOrd="0" presId="urn:microsoft.com/office/officeart/2005/8/layout/equation2"/>
    <dgm:cxn modelId="{78D6A780-B7DC-6741-994D-BE3107A49385}" type="presParOf" srcId="{3A549AFE-9BFE-7B47-A27D-B0D41E42F3EB}" destId="{0E5851CA-C82E-D843-BDB9-CA8C07BC0E6B}" srcOrd="1" destOrd="0" presId="urn:microsoft.com/office/officeart/2005/8/layout/equation2"/>
    <dgm:cxn modelId="{B885752C-E703-7149-942F-610D651A844C}" type="presParOf" srcId="{3A549AFE-9BFE-7B47-A27D-B0D41E42F3EB}" destId="{55BFE07D-0273-704F-A8F8-B8C3C689E9A0}" srcOrd="2" destOrd="0" presId="urn:microsoft.com/office/officeart/2005/8/layout/equation2"/>
    <dgm:cxn modelId="{9EC84BD9-2FB9-714A-874A-B36E2284FEF4}" type="presParOf" srcId="{3A549AFE-9BFE-7B47-A27D-B0D41E42F3EB}" destId="{4594CF73-D307-1B4C-B8B1-51CB7884D970}" srcOrd="3" destOrd="0" presId="urn:microsoft.com/office/officeart/2005/8/layout/equation2"/>
    <dgm:cxn modelId="{3E63BABD-AFDE-BD4A-A4E6-8FE4AB75D6B3}" type="presParOf" srcId="{3A549AFE-9BFE-7B47-A27D-B0D41E42F3EB}" destId="{E5FE3659-7594-2247-8731-87992424B7B9}" srcOrd="4" destOrd="0" presId="urn:microsoft.com/office/officeart/2005/8/layout/equation2"/>
    <dgm:cxn modelId="{8FEE29DE-235A-D645-8953-D681334B6152}" type="presParOf" srcId="{49C3F73A-E888-3841-9843-9F6A5A919239}" destId="{A22719AE-C437-B749-99F2-6C8EC2439A92}" srcOrd="1" destOrd="0" presId="urn:microsoft.com/office/officeart/2005/8/layout/equation2"/>
    <dgm:cxn modelId="{0277D4A5-86DD-A747-8EA7-79C3B35C938B}" type="presParOf" srcId="{A22719AE-C437-B749-99F2-6C8EC2439A92}" destId="{2304360B-B753-2D48-8409-142B161AF72D}" srcOrd="0" destOrd="0" presId="urn:microsoft.com/office/officeart/2005/8/layout/equation2"/>
    <dgm:cxn modelId="{B8CA9E99-AF3A-264C-BA24-561FAF4F6102}" type="presParOf" srcId="{49C3F73A-E888-3841-9843-9F6A5A919239}" destId="{2744A731-B5CF-4D43-9022-1A24BE2F1CAB}" srcOrd="2" destOrd="0" presId="urn:microsoft.com/office/officeart/2005/8/layout/equation2"/>
  </dgm:cxnLst>
  <dgm:bg/>
  <dgm:whole/>
</dgm:dataModel>
</file>

<file path=word/diagrams/data2.xml><?xml version="1.0" encoding="utf-8"?>
<dgm:dataModel xmlns:dgm="http://schemas.openxmlformats.org/drawingml/2006/diagram" xmlns:a="http://schemas.openxmlformats.org/drawingml/2006/main">
  <dgm:ptLst>
    <dgm:pt modelId="{B050B71D-AB5F-6A46-B70C-7F796A543A1C}"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fr-FR"/>
        </a:p>
      </dgm:t>
    </dgm:pt>
    <dgm:pt modelId="{1B2DAA3B-1C3A-E345-822B-A1C74B6F27B4}">
      <dgm:prSet phldrT="[Texte]" custT="1">
        <dgm:style>
          <a:lnRef idx="1">
            <a:schemeClr val="accent1"/>
          </a:lnRef>
          <a:fillRef idx="3">
            <a:schemeClr val="accent1"/>
          </a:fillRef>
          <a:effectRef idx="2">
            <a:schemeClr val="accent1"/>
          </a:effectRef>
          <a:fontRef idx="minor">
            <a:schemeClr val="lt1"/>
          </a:fontRef>
        </dgm:style>
      </dgm:prSet>
      <dgm:spPr/>
      <dgm:t>
        <a:bodyPr/>
        <a:lstStyle/>
        <a:p>
          <a:r>
            <a:rPr lang="fr-FR" sz="1100">
              <a:latin typeface="Comic Sans MS"/>
            </a:rPr>
            <a:t>Eau</a:t>
          </a:r>
        </a:p>
        <a:p>
          <a:r>
            <a:rPr lang="fr-FR" sz="900">
              <a:latin typeface="Comic Sans MS"/>
            </a:rPr>
            <a:t>(stock = 0)</a:t>
          </a:r>
        </a:p>
      </dgm:t>
    </dgm:pt>
    <dgm:pt modelId="{E08FF29E-5987-564B-AE29-10BAF70358CB}" type="parTrans" cxnId="{64EEE0DE-B2C3-DD4F-B07D-9BD28EDBBE6F}">
      <dgm:prSet/>
      <dgm:spPr/>
      <dgm:t>
        <a:bodyPr/>
        <a:lstStyle/>
        <a:p>
          <a:endParaRPr lang="fr-FR"/>
        </a:p>
      </dgm:t>
    </dgm:pt>
    <dgm:pt modelId="{FC5F87CA-5020-744B-8303-5E52372B707A}" type="sibTrans" cxnId="{64EEE0DE-B2C3-DD4F-B07D-9BD28EDBBE6F}">
      <dgm:prSet/>
      <dgm:spPr/>
      <dgm:t>
        <a:bodyPr/>
        <a:lstStyle/>
        <a:p>
          <a:endParaRPr lang="fr-FR"/>
        </a:p>
      </dgm:t>
    </dgm:pt>
    <dgm:pt modelId="{5C8DC32B-B13E-AE46-95ED-FD201FED2800}">
      <dgm:prSet phldrT="[Texte]"/>
      <dgm:spPr/>
      <dgm:t>
        <a:bodyPr/>
        <a:lstStyle/>
        <a:p>
          <a:r>
            <a:rPr lang="fr-FR">
              <a:latin typeface="Comic Sans MS"/>
            </a:rPr>
            <a:t>expiration</a:t>
          </a:r>
        </a:p>
      </dgm:t>
    </dgm:pt>
    <dgm:pt modelId="{8D79B6B5-B5A1-FF47-B2F3-CF48B38F8319}" type="parTrans" cxnId="{7630520E-0B34-1C49-9308-3964140B2381}">
      <dgm:prSet/>
      <dgm:spPr/>
      <dgm:t>
        <a:bodyPr/>
        <a:lstStyle/>
        <a:p>
          <a:endParaRPr lang="fr-FR"/>
        </a:p>
      </dgm:t>
    </dgm:pt>
    <dgm:pt modelId="{D886312C-1614-8841-A29E-45D7886FCA28}" type="sibTrans" cxnId="{7630520E-0B34-1C49-9308-3964140B2381}">
      <dgm:prSet/>
      <dgm:spPr/>
      <dgm:t>
        <a:bodyPr/>
        <a:lstStyle/>
        <a:p>
          <a:endParaRPr lang="fr-FR"/>
        </a:p>
      </dgm:t>
    </dgm:pt>
    <dgm:pt modelId="{ECBF94BB-215D-5747-A951-26216EEFDA8B}">
      <dgm:prSet phldrT="[Texte]"/>
      <dgm:spPr/>
      <dgm:t>
        <a:bodyPr/>
        <a:lstStyle/>
        <a:p>
          <a:r>
            <a:rPr lang="fr-FR">
              <a:latin typeface="Comic Sans MS"/>
            </a:rPr>
            <a:t>selles</a:t>
          </a:r>
        </a:p>
      </dgm:t>
    </dgm:pt>
    <dgm:pt modelId="{CB57BE48-13D6-134A-9E20-9A3544E8987D}" type="parTrans" cxnId="{258A2937-FF8E-C548-9AA3-536582AE5541}">
      <dgm:prSet/>
      <dgm:spPr/>
      <dgm:t>
        <a:bodyPr/>
        <a:lstStyle/>
        <a:p>
          <a:endParaRPr lang="fr-FR"/>
        </a:p>
      </dgm:t>
    </dgm:pt>
    <dgm:pt modelId="{D566BDA2-3D47-6941-B0ED-C04F1E378D7B}" type="sibTrans" cxnId="{258A2937-FF8E-C548-9AA3-536582AE5541}">
      <dgm:prSet/>
      <dgm:spPr/>
      <dgm:t>
        <a:bodyPr/>
        <a:lstStyle/>
        <a:p>
          <a:endParaRPr lang="fr-FR"/>
        </a:p>
      </dgm:t>
    </dgm:pt>
    <dgm:pt modelId="{8CDD3210-6015-E341-8785-AA7B933EF6F5}">
      <dgm:prSet phldrT="[Texte]"/>
      <dgm:spPr/>
      <dgm:t>
        <a:bodyPr/>
        <a:lstStyle/>
        <a:p>
          <a:r>
            <a:rPr lang="fr-FR">
              <a:latin typeface="Comic Sans MS"/>
            </a:rPr>
            <a:t>urines</a:t>
          </a:r>
        </a:p>
      </dgm:t>
    </dgm:pt>
    <dgm:pt modelId="{62E677C4-F363-AC4A-AB8E-F12FB3B3B6C0}" type="parTrans" cxnId="{665C3F6D-DF3A-204D-B90D-5329EE4187CC}">
      <dgm:prSet/>
      <dgm:spPr/>
      <dgm:t>
        <a:bodyPr/>
        <a:lstStyle/>
        <a:p>
          <a:endParaRPr lang="fr-FR"/>
        </a:p>
      </dgm:t>
    </dgm:pt>
    <dgm:pt modelId="{2AFCA90C-3E22-234F-94D2-D509451EA3A2}" type="sibTrans" cxnId="{665C3F6D-DF3A-204D-B90D-5329EE4187CC}">
      <dgm:prSet/>
      <dgm:spPr/>
      <dgm:t>
        <a:bodyPr/>
        <a:lstStyle/>
        <a:p>
          <a:endParaRPr lang="fr-FR"/>
        </a:p>
      </dgm:t>
    </dgm:pt>
    <dgm:pt modelId="{11588351-1C08-5C41-ACF0-D4031E2C3264}">
      <dgm:prSet phldrT="[Texte]"/>
      <dgm:spPr/>
      <dgm:t>
        <a:bodyPr/>
        <a:lstStyle/>
        <a:p>
          <a:r>
            <a:rPr lang="fr-FR">
              <a:latin typeface="Comic Sans MS"/>
            </a:rPr>
            <a:t>sueur</a:t>
          </a:r>
        </a:p>
      </dgm:t>
    </dgm:pt>
    <dgm:pt modelId="{1B133E2F-82C6-AC4E-9E70-3464091FA15F}" type="parTrans" cxnId="{55C40F96-CE12-804B-93DD-376990A2C296}">
      <dgm:prSet/>
      <dgm:spPr/>
      <dgm:t>
        <a:bodyPr/>
        <a:lstStyle/>
        <a:p>
          <a:endParaRPr lang="fr-FR"/>
        </a:p>
      </dgm:t>
    </dgm:pt>
    <dgm:pt modelId="{D2345811-04A7-824D-A671-C70F5D4B2865}" type="sibTrans" cxnId="{55C40F96-CE12-804B-93DD-376990A2C296}">
      <dgm:prSet/>
      <dgm:spPr/>
      <dgm:t>
        <a:bodyPr/>
        <a:lstStyle/>
        <a:p>
          <a:endParaRPr lang="fr-FR"/>
        </a:p>
      </dgm:t>
    </dgm:pt>
    <dgm:pt modelId="{85643A09-0EED-7B4D-AE1F-4B91391AEB82}" type="pres">
      <dgm:prSet presAssocID="{B050B71D-AB5F-6A46-B70C-7F796A543A1C}" presName="composite" presStyleCnt="0">
        <dgm:presLayoutVars>
          <dgm:chMax val="1"/>
          <dgm:dir/>
          <dgm:resizeHandles val="exact"/>
        </dgm:presLayoutVars>
      </dgm:prSet>
      <dgm:spPr/>
      <dgm:t>
        <a:bodyPr/>
        <a:lstStyle/>
        <a:p>
          <a:endParaRPr lang="fr-FR"/>
        </a:p>
      </dgm:t>
    </dgm:pt>
    <dgm:pt modelId="{197BFE0C-73C7-3D4C-8C45-E03A34A40665}" type="pres">
      <dgm:prSet presAssocID="{B050B71D-AB5F-6A46-B70C-7F796A543A1C}" presName="radial" presStyleCnt="0">
        <dgm:presLayoutVars>
          <dgm:animLvl val="ctr"/>
        </dgm:presLayoutVars>
      </dgm:prSet>
      <dgm:spPr/>
    </dgm:pt>
    <dgm:pt modelId="{152F0155-A39A-3A4C-A01A-601C6AEDA135}" type="pres">
      <dgm:prSet presAssocID="{1B2DAA3B-1C3A-E345-822B-A1C74B6F27B4}" presName="centerShape" presStyleLbl="vennNode1" presStyleIdx="0" presStyleCnt="5"/>
      <dgm:spPr/>
      <dgm:t>
        <a:bodyPr/>
        <a:lstStyle/>
        <a:p>
          <a:endParaRPr lang="fr-FR"/>
        </a:p>
      </dgm:t>
    </dgm:pt>
    <dgm:pt modelId="{36F1869B-8B22-3B4E-AE86-D42C12AC209C}" type="pres">
      <dgm:prSet presAssocID="{5C8DC32B-B13E-AE46-95ED-FD201FED2800}" presName="node" presStyleLbl="vennNode1" presStyleIdx="1" presStyleCnt="5">
        <dgm:presLayoutVars>
          <dgm:bulletEnabled val="1"/>
        </dgm:presLayoutVars>
      </dgm:prSet>
      <dgm:spPr/>
      <dgm:t>
        <a:bodyPr/>
        <a:lstStyle/>
        <a:p>
          <a:endParaRPr lang="fr-FR"/>
        </a:p>
      </dgm:t>
    </dgm:pt>
    <dgm:pt modelId="{5947D86C-FF3E-FB4A-8856-F5A1A24175ED}" type="pres">
      <dgm:prSet presAssocID="{ECBF94BB-215D-5747-A951-26216EEFDA8B}" presName="node" presStyleLbl="vennNode1" presStyleIdx="2" presStyleCnt="5">
        <dgm:presLayoutVars>
          <dgm:bulletEnabled val="1"/>
        </dgm:presLayoutVars>
      </dgm:prSet>
      <dgm:spPr/>
      <dgm:t>
        <a:bodyPr/>
        <a:lstStyle/>
        <a:p>
          <a:endParaRPr lang="fr-FR"/>
        </a:p>
      </dgm:t>
    </dgm:pt>
    <dgm:pt modelId="{453CBF1C-7D04-A94F-A739-420042D71982}" type="pres">
      <dgm:prSet presAssocID="{8CDD3210-6015-E341-8785-AA7B933EF6F5}" presName="node" presStyleLbl="vennNode1" presStyleIdx="3" presStyleCnt="5">
        <dgm:presLayoutVars>
          <dgm:bulletEnabled val="1"/>
        </dgm:presLayoutVars>
      </dgm:prSet>
      <dgm:spPr/>
      <dgm:t>
        <a:bodyPr/>
        <a:lstStyle/>
        <a:p>
          <a:endParaRPr lang="fr-FR"/>
        </a:p>
      </dgm:t>
    </dgm:pt>
    <dgm:pt modelId="{D3139CA0-5E0F-6041-943B-9231643AD34B}" type="pres">
      <dgm:prSet presAssocID="{11588351-1C08-5C41-ACF0-D4031E2C3264}" presName="node" presStyleLbl="vennNode1" presStyleIdx="4" presStyleCnt="5">
        <dgm:presLayoutVars>
          <dgm:bulletEnabled val="1"/>
        </dgm:presLayoutVars>
      </dgm:prSet>
      <dgm:spPr/>
      <dgm:t>
        <a:bodyPr/>
        <a:lstStyle/>
        <a:p>
          <a:endParaRPr lang="fr-FR"/>
        </a:p>
      </dgm:t>
    </dgm:pt>
  </dgm:ptLst>
  <dgm:cxnLst>
    <dgm:cxn modelId="{AD6E3881-F169-AE4D-BA86-707CA02F003F}" type="presOf" srcId="{1B2DAA3B-1C3A-E345-822B-A1C74B6F27B4}" destId="{152F0155-A39A-3A4C-A01A-601C6AEDA135}" srcOrd="0" destOrd="0" presId="urn:microsoft.com/office/officeart/2005/8/layout/radial3"/>
    <dgm:cxn modelId="{258A2937-FF8E-C548-9AA3-536582AE5541}" srcId="{1B2DAA3B-1C3A-E345-822B-A1C74B6F27B4}" destId="{ECBF94BB-215D-5747-A951-26216EEFDA8B}" srcOrd="1" destOrd="0" parTransId="{CB57BE48-13D6-134A-9E20-9A3544E8987D}" sibTransId="{D566BDA2-3D47-6941-B0ED-C04F1E378D7B}"/>
    <dgm:cxn modelId="{1F72EAB2-A0B3-9C40-9453-B19AD245AA15}" type="presOf" srcId="{5C8DC32B-B13E-AE46-95ED-FD201FED2800}" destId="{36F1869B-8B22-3B4E-AE86-D42C12AC209C}" srcOrd="0" destOrd="0" presId="urn:microsoft.com/office/officeart/2005/8/layout/radial3"/>
    <dgm:cxn modelId="{A7B62B93-0E94-3348-88D2-322E5E2C668E}" type="presOf" srcId="{B050B71D-AB5F-6A46-B70C-7F796A543A1C}" destId="{85643A09-0EED-7B4D-AE1F-4B91391AEB82}" srcOrd="0" destOrd="0" presId="urn:microsoft.com/office/officeart/2005/8/layout/radial3"/>
    <dgm:cxn modelId="{6D167790-7C73-2E4E-AB9E-49A910994B1E}" type="presOf" srcId="{11588351-1C08-5C41-ACF0-D4031E2C3264}" destId="{D3139CA0-5E0F-6041-943B-9231643AD34B}" srcOrd="0" destOrd="0" presId="urn:microsoft.com/office/officeart/2005/8/layout/radial3"/>
    <dgm:cxn modelId="{64EEE0DE-B2C3-DD4F-B07D-9BD28EDBBE6F}" srcId="{B050B71D-AB5F-6A46-B70C-7F796A543A1C}" destId="{1B2DAA3B-1C3A-E345-822B-A1C74B6F27B4}" srcOrd="0" destOrd="0" parTransId="{E08FF29E-5987-564B-AE29-10BAF70358CB}" sibTransId="{FC5F87CA-5020-744B-8303-5E52372B707A}"/>
    <dgm:cxn modelId="{7630520E-0B34-1C49-9308-3964140B2381}" srcId="{1B2DAA3B-1C3A-E345-822B-A1C74B6F27B4}" destId="{5C8DC32B-B13E-AE46-95ED-FD201FED2800}" srcOrd="0" destOrd="0" parTransId="{8D79B6B5-B5A1-FF47-B2F3-CF48B38F8319}" sibTransId="{D886312C-1614-8841-A29E-45D7886FCA28}"/>
    <dgm:cxn modelId="{665C3F6D-DF3A-204D-B90D-5329EE4187CC}" srcId="{1B2DAA3B-1C3A-E345-822B-A1C74B6F27B4}" destId="{8CDD3210-6015-E341-8785-AA7B933EF6F5}" srcOrd="2" destOrd="0" parTransId="{62E677C4-F363-AC4A-AB8E-F12FB3B3B6C0}" sibTransId="{2AFCA90C-3E22-234F-94D2-D509451EA3A2}"/>
    <dgm:cxn modelId="{5E7FABAA-36D3-8F42-B50E-B5EA2D03BBF3}" type="presOf" srcId="{ECBF94BB-215D-5747-A951-26216EEFDA8B}" destId="{5947D86C-FF3E-FB4A-8856-F5A1A24175ED}" srcOrd="0" destOrd="0" presId="urn:microsoft.com/office/officeart/2005/8/layout/radial3"/>
    <dgm:cxn modelId="{6C3A1AB8-E3F7-094B-935D-DFECF90B6F91}" type="presOf" srcId="{8CDD3210-6015-E341-8785-AA7B933EF6F5}" destId="{453CBF1C-7D04-A94F-A739-420042D71982}" srcOrd="0" destOrd="0" presId="urn:microsoft.com/office/officeart/2005/8/layout/radial3"/>
    <dgm:cxn modelId="{55C40F96-CE12-804B-93DD-376990A2C296}" srcId="{1B2DAA3B-1C3A-E345-822B-A1C74B6F27B4}" destId="{11588351-1C08-5C41-ACF0-D4031E2C3264}" srcOrd="3" destOrd="0" parTransId="{1B133E2F-82C6-AC4E-9E70-3464091FA15F}" sibTransId="{D2345811-04A7-824D-A671-C70F5D4B2865}"/>
    <dgm:cxn modelId="{D9F2E782-17D1-1D4E-9D95-F064B5020174}" type="presParOf" srcId="{85643A09-0EED-7B4D-AE1F-4B91391AEB82}" destId="{197BFE0C-73C7-3D4C-8C45-E03A34A40665}" srcOrd="0" destOrd="0" presId="urn:microsoft.com/office/officeart/2005/8/layout/radial3"/>
    <dgm:cxn modelId="{8E016CE9-B7DF-C449-B435-95CD81ECFC62}" type="presParOf" srcId="{197BFE0C-73C7-3D4C-8C45-E03A34A40665}" destId="{152F0155-A39A-3A4C-A01A-601C6AEDA135}" srcOrd="0" destOrd="0" presId="urn:microsoft.com/office/officeart/2005/8/layout/radial3"/>
    <dgm:cxn modelId="{A36B1854-6108-A74C-A4F9-76361BF0E40C}" type="presParOf" srcId="{197BFE0C-73C7-3D4C-8C45-E03A34A40665}" destId="{36F1869B-8B22-3B4E-AE86-D42C12AC209C}" srcOrd="1" destOrd="0" presId="urn:microsoft.com/office/officeart/2005/8/layout/radial3"/>
    <dgm:cxn modelId="{F30B13B0-1CF3-464D-93A6-C1DC7F8C522D}" type="presParOf" srcId="{197BFE0C-73C7-3D4C-8C45-E03A34A40665}" destId="{5947D86C-FF3E-FB4A-8856-F5A1A24175ED}" srcOrd="2" destOrd="0" presId="urn:microsoft.com/office/officeart/2005/8/layout/radial3"/>
    <dgm:cxn modelId="{0686CAFD-2B70-814A-BB52-CAEA5A79073C}" type="presParOf" srcId="{197BFE0C-73C7-3D4C-8C45-E03A34A40665}" destId="{453CBF1C-7D04-A94F-A739-420042D71982}" srcOrd="3" destOrd="0" presId="urn:microsoft.com/office/officeart/2005/8/layout/radial3"/>
    <dgm:cxn modelId="{60319B27-B5A7-A346-A0AF-94388AB34825}" type="presParOf" srcId="{197BFE0C-73C7-3D4C-8C45-E03A34A40665}" destId="{D3139CA0-5E0F-6041-943B-9231643AD34B}" srcOrd="4" destOrd="0" presId="urn:microsoft.com/office/officeart/2005/8/layout/radial3"/>
  </dgm:cxnLst>
  <dgm:bg/>
  <dgm:whole/>
</dgm:dataModel>
</file>

<file path=word/diagrams/data20.xml><?xml version="1.0" encoding="utf-8"?>
<dgm:dataModel xmlns:dgm="http://schemas.openxmlformats.org/drawingml/2006/diagram" xmlns:a="http://schemas.openxmlformats.org/drawingml/2006/main">
  <dgm:ptLst>
    <dgm:pt modelId="{0D19C052-69A4-0540-9CB7-6115A79B7619}" type="doc">
      <dgm:prSet loTypeId="urn:microsoft.com/office/officeart/2005/8/layout/target3" loCatId="relationship" qsTypeId="urn:microsoft.com/office/officeart/2005/8/quickstyle/simple4" qsCatId="simple" csTypeId="urn:microsoft.com/office/officeart/2005/8/colors/accent1_2" csCatId="accent1" phldr="1"/>
      <dgm:spPr/>
      <dgm:t>
        <a:bodyPr/>
        <a:lstStyle/>
        <a:p>
          <a:endParaRPr lang="fr-FR"/>
        </a:p>
      </dgm:t>
    </dgm:pt>
    <dgm:pt modelId="{631978A8-F04B-B044-9475-70CEB9E83C96}">
      <dgm:prSet phldrT="[Texte]" custT="1"/>
      <dgm:spPr/>
      <dgm:t>
        <a:bodyPr/>
        <a:lstStyle/>
        <a:p>
          <a:r>
            <a:rPr lang="fr-FR" sz="1000" b="1">
              <a:latin typeface="Comic Sans MS"/>
            </a:rPr>
            <a:t>QI</a:t>
          </a:r>
        </a:p>
      </dgm:t>
    </dgm:pt>
    <dgm:pt modelId="{25F94AC9-7BD6-FE46-95CD-F0FCC1EB7A1F}" type="parTrans" cxnId="{39B5716A-F28A-2643-B2E6-8B80D16D0DF2}">
      <dgm:prSet/>
      <dgm:spPr/>
      <dgm:t>
        <a:bodyPr/>
        <a:lstStyle/>
        <a:p>
          <a:endParaRPr lang="fr-FR"/>
        </a:p>
      </dgm:t>
    </dgm:pt>
    <dgm:pt modelId="{061F59BA-8157-B040-B601-988D031A8581}" type="sibTrans" cxnId="{39B5716A-F28A-2643-B2E6-8B80D16D0DF2}">
      <dgm:prSet/>
      <dgm:spPr/>
      <dgm:t>
        <a:bodyPr/>
        <a:lstStyle/>
        <a:p>
          <a:endParaRPr lang="fr-FR"/>
        </a:p>
      </dgm:t>
    </dgm:pt>
    <dgm:pt modelId="{57D18D9E-E2F3-CC48-88E3-1AEFE2CA0F46}">
      <dgm:prSet phldrT="[Texte]" custT="1"/>
      <dgm:spPr/>
      <dgm:t>
        <a:bodyPr/>
        <a:lstStyle/>
        <a:p>
          <a:r>
            <a:rPr lang="fr-FR" sz="1000">
              <a:latin typeface="Comic Sans MS"/>
            </a:rPr>
            <a:t>WEI QI : réchauffe &amp; protège</a:t>
          </a:r>
        </a:p>
      </dgm:t>
    </dgm:pt>
    <dgm:pt modelId="{57799FD5-9566-4447-A744-04DC43C880E1}" type="parTrans" cxnId="{E616D3D5-1B55-4748-9FC0-F550D163A950}">
      <dgm:prSet/>
      <dgm:spPr/>
      <dgm:t>
        <a:bodyPr/>
        <a:lstStyle/>
        <a:p>
          <a:endParaRPr lang="fr-FR"/>
        </a:p>
      </dgm:t>
    </dgm:pt>
    <dgm:pt modelId="{D19A0F95-D788-0C47-BDDF-498879DD0BC2}" type="sibTrans" cxnId="{E616D3D5-1B55-4748-9FC0-F550D163A950}">
      <dgm:prSet/>
      <dgm:spPr/>
      <dgm:t>
        <a:bodyPr/>
        <a:lstStyle/>
        <a:p>
          <a:endParaRPr lang="fr-FR"/>
        </a:p>
      </dgm:t>
    </dgm:pt>
    <dgm:pt modelId="{F5F850CE-6FC7-D04F-ADE7-7989AEFDC86D}">
      <dgm:prSet phldrT="[Texte]" custT="1"/>
      <dgm:spPr/>
      <dgm:t>
        <a:bodyPr/>
        <a:lstStyle/>
        <a:p>
          <a:r>
            <a:rPr lang="fr-FR" sz="1000">
              <a:latin typeface="Comic Sans MS"/>
            </a:rPr>
            <a:t>YING QI : nourrit</a:t>
          </a:r>
        </a:p>
      </dgm:t>
    </dgm:pt>
    <dgm:pt modelId="{4CDFF9F9-1D4C-8E44-8FBB-B2B8B6D3A423}" type="parTrans" cxnId="{A520F2F7-3C04-B34B-85A0-896033D7D095}">
      <dgm:prSet/>
      <dgm:spPr/>
      <dgm:t>
        <a:bodyPr/>
        <a:lstStyle/>
        <a:p>
          <a:endParaRPr lang="fr-FR"/>
        </a:p>
      </dgm:t>
    </dgm:pt>
    <dgm:pt modelId="{6E5F186F-28BB-9D41-B678-DA6784528034}" type="sibTrans" cxnId="{A520F2F7-3C04-B34B-85A0-896033D7D095}">
      <dgm:prSet/>
      <dgm:spPr/>
      <dgm:t>
        <a:bodyPr/>
        <a:lstStyle/>
        <a:p>
          <a:endParaRPr lang="fr-FR"/>
        </a:p>
      </dgm:t>
    </dgm:pt>
    <dgm:pt modelId="{0508907F-5349-7247-86AC-FEA3175E4DB9}">
      <dgm:prSet phldrT="[Texte]" custT="1"/>
      <dgm:spPr/>
      <dgm:t>
        <a:bodyPr/>
        <a:lstStyle/>
        <a:p>
          <a:r>
            <a:rPr lang="fr-FR" sz="1000" b="1">
              <a:latin typeface="Comic Sans MS"/>
            </a:rPr>
            <a:t>JIN YE </a:t>
          </a:r>
          <a:r>
            <a:rPr lang="fr-FR" sz="1000">
              <a:latin typeface="Comic Sans MS"/>
            </a:rPr>
            <a:t>(réchauffent &amp; nourrissent)</a:t>
          </a:r>
        </a:p>
      </dgm:t>
    </dgm:pt>
    <dgm:pt modelId="{7D32C2E5-84C3-1041-A105-260B4B382FED}" type="parTrans" cxnId="{CF3BF6A7-F218-1A46-993E-911590B5D025}">
      <dgm:prSet/>
      <dgm:spPr/>
      <dgm:t>
        <a:bodyPr/>
        <a:lstStyle/>
        <a:p>
          <a:endParaRPr lang="fr-FR"/>
        </a:p>
      </dgm:t>
    </dgm:pt>
    <dgm:pt modelId="{0E32D28D-3886-B340-9EE7-892D2D8EFD94}" type="sibTrans" cxnId="{CF3BF6A7-F218-1A46-993E-911590B5D025}">
      <dgm:prSet/>
      <dgm:spPr/>
      <dgm:t>
        <a:bodyPr/>
        <a:lstStyle/>
        <a:p>
          <a:endParaRPr lang="fr-FR"/>
        </a:p>
      </dgm:t>
    </dgm:pt>
    <dgm:pt modelId="{5B0879A4-58DB-FD49-9F81-FFF746D21978}">
      <dgm:prSet phldrT="[Texte]" custT="1"/>
      <dgm:spPr/>
      <dgm:t>
        <a:bodyPr/>
        <a:lstStyle/>
        <a:p>
          <a:r>
            <a:rPr lang="fr-FR" sz="1000">
              <a:latin typeface="Comic Sans MS"/>
            </a:rPr>
            <a:t>JIN -&gt; peau et muscles</a:t>
          </a:r>
        </a:p>
      </dgm:t>
    </dgm:pt>
    <dgm:pt modelId="{E72E3DA4-EE27-9743-BF6C-D25F46AFF1A4}" type="parTrans" cxnId="{B9ED5AB0-E21A-CE45-8903-BA00C80AC87D}">
      <dgm:prSet/>
      <dgm:spPr/>
      <dgm:t>
        <a:bodyPr/>
        <a:lstStyle/>
        <a:p>
          <a:endParaRPr lang="fr-FR"/>
        </a:p>
      </dgm:t>
    </dgm:pt>
    <dgm:pt modelId="{2750EDBC-7633-FE4D-8C05-C6B027082C1F}" type="sibTrans" cxnId="{B9ED5AB0-E21A-CE45-8903-BA00C80AC87D}">
      <dgm:prSet/>
      <dgm:spPr/>
      <dgm:t>
        <a:bodyPr/>
        <a:lstStyle/>
        <a:p>
          <a:endParaRPr lang="fr-FR"/>
        </a:p>
      </dgm:t>
    </dgm:pt>
    <dgm:pt modelId="{7E754AE4-12FE-8043-8DC3-4DD07B671AD7}">
      <dgm:prSet phldrT="[Texte]" custT="1"/>
      <dgm:spPr/>
      <dgm:t>
        <a:bodyPr/>
        <a:lstStyle/>
        <a:p>
          <a:r>
            <a:rPr lang="fr-FR" sz="1000">
              <a:latin typeface="Comic Sans MS"/>
            </a:rPr>
            <a:t>YE -&gt; ZF, articulations &amp; os, cerveau, orifices</a:t>
          </a:r>
        </a:p>
      </dgm:t>
    </dgm:pt>
    <dgm:pt modelId="{99613EE2-C9E9-7047-A2E4-B795655B577E}" type="parTrans" cxnId="{490FFFC3-B05B-EC40-9352-A7EFC77799C5}">
      <dgm:prSet/>
      <dgm:spPr/>
      <dgm:t>
        <a:bodyPr/>
        <a:lstStyle/>
        <a:p>
          <a:endParaRPr lang="fr-FR"/>
        </a:p>
      </dgm:t>
    </dgm:pt>
    <dgm:pt modelId="{F3B35A8E-4B20-F742-9C92-367CA6ADBC0F}" type="sibTrans" cxnId="{490FFFC3-B05B-EC40-9352-A7EFC77799C5}">
      <dgm:prSet/>
      <dgm:spPr/>
      <dgm:t>
        <a:bodyPr/>
        <a:lstStyle/>
        <a:p>
          <a:endParaRPr lang="fr-FR"/>
        </a:p>
      </dgm:t>
    </dgm:pt>
    <dgm:pt modelId="{7C78E867-1725-7549-B24C-4A01A53ACA97}">
      <dgm:prSet phldrT="[Texte]" custT="1"/>
      <dgm:spPr/>
      <dgm:t>
        <a:bodyPr/>
        <a:lstStyle/>
        <a:p>
          <a:r>
            <a:rPr lang="fr-FR" sz="1000" b="1">
              <a:latin typeface="Comic Sans MS"/>
            </a:rPr>
            <a:t>JING</a:t>
          </a:r>
        </a:p>
      </dgm:t>
    </dgm:pt>
    <dgm:pt modelId="{E3DF086A-82F4-0C43-A970-60C5FA653AE9}" type="parTrans" cxnId="{A94C6152-F059-6148-91E4-8132F9CE60E9}">
      <dgm:prSet/>
      <dgm:spPr/>
      <dgm:t>
        <a:bodyPr/>
        <a:lstStyle/>
        <a:p>
          <a:endParaRPr lang="fr-FR"/>
        </a:p>
      </dgm:t>
    </dgm:pt>
    <dgm:pt modelId="{AA2DD14C-B743-F54D-B674-60CA38EB5A32}" type="sibTrans" cxnId="{A94C6152-F059-6148-91E4-8132F9CE60E9}">
      <dgm:prSet/>
      <dgm:spPr/>
      <dgm:t>
        <a:bodyPr/>
        <a:lstStyle/>
        <a:p>
          <a:endParaRPr lang="fr-FR"/>
        </a:p>
      </dgm:t>
    </dgm:pt>
    <dgm:pt modelId="{46377580-5342-094A-9213-420AE4AD8638}">
      <dgm:prSet phldrT="[Texte]" custT="1"/>
      <dgm:spPr/>
      <dgm:t>
        <a:bodyPr/>
        <a:lstStyle/>
        <a:p>
          <a:r>
            <a:rPr lang="fr-FR" sz="1000">
              <a:latin typeface="Comic Sans MS"/>
            </a:rPr>
            <a:t>Chaleur - Energie -&gt; croissance</a:t>
          </a:r>
        </a:p>
      </dgm:t>
    </dgm:pt>
    <dgm:pt modelId="{09E17AF3-9C40-3C40-A75A-817D0D0F712C}" type="parTrans" cxnId="{E17F00F8-0A14-0D4C-9048-798081A23B6A}">
      <dgm:prSet/>
      <dgm:spPr/>
      <dgm:t>
        <a:bodyPr/>
        <a:lstStyle/>
        <a:p>
          <a:endParaRPr lang="fr-FR"/>
        </a:p>
      </dgm:t>
    </dgm:pt>
    <dgm:pt modelId="{0AA810C0-93FC-024D-B1FD-D0F222BB91F6}" type="sibTrans" cxnId="{E17F00F8-0A14-0D4C-9048-798081A23B6A}">
      <dgm:prSet/>
      <dgm:spPr/>
      <dgm:t>
        <a:bodyPr/>
        <a:lstStyle/>
        <a:p>
          <a:endParaRPr lang="fr-FR"/>
        </a:p>
      </dgm:t>
    </dgm:pt>
    <dgm:pt modelId="{16062801-81E8-D743-B56D-D2421C061BED}">
      <dgm:prSet phldrT="[Texte]" custT="1"/>
      <dgm:spPr/>
      <dgm:t>
        <a:bodyPr/>
        <a:lstStyle/>
        <a:p>
          <a:r>
            <a:rPr lang="fr-FR" sz="1000">
              <a:latin typeface="Comic Sans MS"/>
            </a:rPr>
            <a:t>Nourrit - base matérielle de : MO - Cerveau - XUE</a:t>
          </a:r>
        </a:p>
      </dgm:t>
    </dgm:pt>
    <dgm:pt modelId="{AB646886-ABAC-0E4B-9AAD-246266BD6B97}" type="parTrans" cxnId="{BDCDAD03-35FE-E945-8566-D7AB04B685D9}">
      <dgm:prSet/>
      <dgm:spPr/>
      <dgm:t>
        <a:bodyPr/>
        <a:lstStyle/>
        <a:p>
          <a:endParaRPr lang="fr-FR"/>
        </a:p>
      </dgm:t>
    </dgm:pt>
    <dgm:pt modelId="{BA83A8AA-624D-144D-A821-8BB9B4D49901}" type="sibTrans" cxnId="{BDCDAD03-35FE-E945-8566-D7AB04B685D9}">
      <dgm:prSet/>
      <dgm:spPr/>
      <dgm:t>
        <a:bodyPr/>
        <a:lstStyle/>
        <a:p>
          <a:endParaRPr lang="fr-FR"/>
        </a:p>
      </dgm:t>
    </dgm:pt>
    <dgm:pt modelId="{CC68D4B8-F61D-0245-9B57-C4DBAC3308CE}" type="pres">
      <dgm:prSet presAssocID="{0D19C052-69A4-0540-9CB7-6115A79B7619}" presName="Name0" presStyleCnt="0">
        <dgm:presLayoutVars>
          <dgm:chMax val="7"/>
          <dgm:dir/>
          <dgm:animLvl val="lvl"/>
          <dgm:resizeHandles val="exact"/>
        </dgm:presLayoutVars>
      </dgm:prSet>
      <dgm:spPr/>
      <dgm:t>
        <a:bodyPr/>
        <a:lstStyle/>
        <a:p>
          <a:endParaRPr lang="fr-FR"/>
        </a:p>
      </dgm:t>
    </dgm:pt>
    <dgm:pt modelId="{C25318A5-350F-F84C-AE73-AFF5EA40B91A}" type="pres">
      <dgm:prSet presAssocID="{631978A8-F04B-B044-9475-70CEB9E83C96}" presName="circle1" presStyleLbl="node1" presStyleIdx="0" presStyleCnt="3">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18050C63-6437-7F42-8A5B-68AA572E7B75}" type="pres">
      <dgm:prSet presAssocID="{631978A8-F04B-B044-9475-70CEB9E83C96}" presName="space" presStyleCnt="0"/>
      <dgm:spPr/>
    </dgm:pt>
    <dgm:pt modelId="{5C3E1400-C0CB-A04D-A238-F27C888AB31F}" type="pres">
      <dgm:prSet presAssocID="{631978A8-F04B-B044-9475-70CEB9E83C96}" presName="rect1" presStyleLbl="alignAcc1" presStyleIdx="0" presStyleCnt="3" custScaleY="99489"/>
      <dgm:spPr/>
      <dgm:t>
        <a:bodyPr/>
        <a:lstStyle/>
        <a:p>
          <a:endParaRPr lang="fr-FR"/>
        </a:p>
      </dgm:t>
    </dgm:pt>
    <dgm:pt modelId="{869657E6-1969-E54E-9896-D282102CC289}" type="pres">
      <dgm:prSet presAssocID="{0508907F-5349-7247-86AC-FEA3175E4DB9}" presName="vertSpace2" presStyleLbl="node1" presStyleIdx="0" presStyleCnt="3"/>
      <dgm:spPr/>
    </dgm:pt>
    <dgm:pt modelId="{45C6257B-5178-DA4A-B1D1-A597FA70B4BE}" type="pres">
      <dgm:prSet presAssocID="{0508907F-5349-7247-86AC-FEA3175E4DB9}" presName="circle2" presStyleLbl="node1" presStyleIdx="1" presStyleCnt="3">
        <dgm:style>
          <a:lnRef idx="1">
            <a:schemeClr val="accent4"/>
          </a:lnRef>
          <a:fillRef idx="2">
            <a:schemeClr val="accent4"/>
          </a:fillRef>
          <a:effectRef idx="1">
            <a:schemeClr val="accent4"/>
          </a:effectRef>
          <a:fontRef idx="minor">
            <a:schemeClr val="dk1"/>
          </a:fontRef>
        </dgm:style>
      </dgm:prSet>
      <dgm:spPr/>
      <dgm:t>
        <a:bodyPr/>
        <a:lstStyle/>
        <a:p>
          <a:endParaRPr lang="fr-FR"/>
        </a:p>
      </dgm:t>
    </dgm:pt>
    <dgm:pt modelId="{AA5B70E8-E685-244D-8FF2-3A3A31ECA746}" type="pres">
      <dgm:prSet presAssocID="{0508907F-5349-7247-86AC-FEA3175E4DB9}" presName="rect2" presStyleLbl="alignAcc1" presStyleIdx="1" presStyleCnt="3" custScaleY="76101" custLinFactNeighborX="1036" custLinFactNeighborY="-9535"/>
      <dgm:spPr/>
      <dgm:t>
        <a:bodyPr/>
        <a:lstStyle/>
        <a:p>
          <a:endParaRPr lang="fr-FR"/>
        </a:p>
      </dgm:t>
    </dgm:pt>
    <dgm:pt modelId="{D63317F0-0EE8-324B-8EE5-1463F63C280D}" type="pres">
      <dgm:prSet presAssocID="{7C78E867-1725-7549-B24C-4A01A53ACA97}" presName="vertSpace3" presStyleLbl="node1" presStyleIdx="1" presStyleCnt="3"/>
      <dgm:spPr/>
    </dgm:pt>
    <dgm:pt modelId="{2A3D182C-8C10-3A40-BAA3-A4E6865C3683}" type="pres">
      <dgm:prSet presAssocID="{7C78E867-1725-7549-B24C-4A01A53ACA97}" presName="circle3" presStyleLbl="node1" presStyleIdx="2" presStyleCnt="3">
        <dgm:style>
          <a:lnRef idx="1">
            <a:schemeClr val="accent1"/>
          </a:lnRef>
          <a:fillRef idx="3">
            <a:schemeClr val="accent1"/>
          </a:fillRef>
          <a:effectRef idx="2">
            <a:schemeClr val="accent1"/>
          </a:effectRef>
          <a:fontRef idx="minor">
            <a:schemeClr val="lt1"/>
          </a:fontRef>
        </dgm:style>
      </dgm:prSet>
      <dgm:spPr/>
      <dgm:t>
        <a:bodyPr/>
        <a:lstStyle/>
        <a:p>
          <a:endParaRPr lang="fr-FR"/>
        </a:p>
      </dgm:t>
    </dgm:pt>
    <dgm:pt modelId="{2F56D19E-1F1F-894F-BEA1-24A18269D23D}" type="pres">
      <dgm:prSet presAssocID="{7C78E867-1725-7549-B24C-4A01A53ACA97}" presName="rect3" presStyleLbl="alignAcc1" presStyleIdx="2" presStyleCnt="3" custScaleY="128095" custLinFactNeighborX="1036" custLinFactNeighborY="18434"/>
      <dgm:spPr/>
      <dgm:t>
        <a:bodyPr/>
        <a:lstStyle/>
        <a:p>
          <a:endParaRPr lang="fr-FR"/>
        </a:p>
      </dgm:t>
    </dgm:pt>
    <dgm:pt modelId="{3C75EF34-9959-6942-8B69-5561881E3F41}" type="pres">
      <dgm:prSet presAssocID="{631978A8-F04B-B044-9475-70CEB9E83C96}" presName="rect1ParTx" presStyleLbl="alignAcc1" presStyleIdx="2" presStyleCnt="3">
        <dgm:presLayoutVars>
          <dgm:chMax val="1"/>
          <dgm:bulletEnabled val="1"/>
        </dgm:presLayoutVars>
      </dgm:prSet>
      <dgm:spPr/>
      <dgm:t>
        <a:bodyPr/>
        <a:lstStyle/>
        <a:p>
          <a:endParaRPr lang="fr-FR"/>
        </a:p>
      </dgm:t>
    </dgm:pt>
    <dgm:pt modelId="{EAF5DF5A-4F54-EA4C-97E4-EBA9023ABC34}" type="pres">
      <dgm:prSet presAssocID="{631978A8-F04B-B044-9475-70CEB9E83C96}" presName="rect1ChTx" presStyleLbl="alignAcc1" presStyleIdx="2" presStyleCnt="3">
        <dgm:presLayoutVars>
          <dgm:bulletEnabled val="1"/>
        </dgm:presLayoutVars>
      </dgm:prSet>
      <dgm:spPr/>
      <dgm:t>
        <a:bodyPr/>
        <a:lstStyle/>
        <a:p>
          <a:endParaRPr lang="fr-FR"/>
        </a:p>
      </dgm:t>
    </dgm:pt>
    <dgm:pt modelId="{CC755AA0-9A76-D948-86CD-65360FC5C8EA}" type="pres">
      <dgm:prSet presAssocID="{0508907F-5349-7247-86AC-FEA3175E4DB9}" presName="rect2ParTx" presStyleLbl="alignAcc1" presStyleIdx="2" presStyleCnt="3">
        <dgm:presLayoutVars>
          <dgm:chMax val="1"/>
          <dgm:bulletEnabled val="1"/>
        </dgm:presLayoutVars>
      </dgm:prSet>
      <dgm:spPr/>
      <dgm:t>
        <a:bodyPr/>
        <a:lstStyle/>
        <a:p>
          <a:endParaRPr lang="fr-FR"/>
        </a:p>
      </dgm:t>
    </dgm:pt>
    <dgm:pt modelId="{7550BF36-4EFC-094F-A988-1546F634ADA2}" type="pres">
      <dgm:prSet presAssocID="{0508907F-5349-7247-86AC-FEA3175E4DB9}" presName="rect2ChTx" presStyleLbl="alignAcc1" presStyleIdx="2" presStyleCnt="3">
        <dgm:presLayoutVars>
          <dgm:bulletEnabled val="1"/>
        </dgm:presLayoutVars>
      </dgm:prSet>
      <dgm:spPr/>
      <dgm:t>
        <a:bodyPr/>
        <a:lstStyle/>
        <a:p>
          <a:endParaRPr lang="fr-FR"/>
        </a:p>
      </dgm:t>
    </dgm:pt>
    <dgm:pt modelId="{F3D78E07-20EF-6E49-965A-441BCE258F94}" type="pres">
      <dgm:prSet presAssocID="{7C78E867-1725-7549-B24C-4A01A53ACA97}" presName="rect3ParTx" presStyleLbl="alignAcc1" presStyleIdx="2" presStyleCnt="3">
        <dgm:presLayoutVars>
          <dgm:chMax val="1"/>
          <dgm:bulletEnabled val="1"/>
        </dgm:presLayoutVars>
      </dgm:prSet>
      <dgm:spPr/>
      <dgm:t>
        <a:bodyPr/>
        <a:lstStyle/>
        <a:p>
          <a:endParaRPr lang="fr-FR"/>
        </a:p>
      </dgm:t>
    </dgm:pt>
    <dgm:pt modelId="{FF662AAA-DBD1-BB43-8915-076EF3D91931}" type="pres">
      <dgm:prSet presAssocID="{7C78E867-1725-7549-B24C-4A01A53ACA97}" presName="rect3ChTx" presStyleLbl="alignAcc1" presStyleIdx="2" presStyleCnt="3" custScaleX="110392">
        <dgm:presLayoutVars>
          <dgm:bulletEnabled val="1"/>
        </dgm:presLayoutVars>
      </dgm:prSet>
      <dgm:spPr/>
      <dgm:t>
        <a:bodyPr/>
        <a:lstStyle/>
        <a:p>
          <a:endParaRPr lang="fr-FR"/>
        </a:p>
      </dgm:t>
    </dgm:pt>
  </dgm:ptLst>
  <dgm:cxnLst>
    <dgm:cxn modelId="{490FFFC3-B05B-EC40-9352-A7EFC77799C5}" srcId="{0508907F-5349-7247-86AC-FEA3175E4DB9}" destId="{7E754AE4-12FE-8043-8DC3-4DD07B671AD7}" srcOrd="1" destOrd="0" parTransId="{99613EE2-C9E9-7047-A2E4-B795655B577E}" sibTransId="{F3B35A8E-4B20-F742-9C92-367CA6ADBC0F}"/>
    <dgm:cxn modelId="{BDCDAD03-35FE-E945-8566-D7AB04B685D9}" srcId="{7C78E867-1725-7549-B24C-4A01A53ACA97}" destId="{16062801-81E8-D743-B56D-D2421C061BED}" srcOrd="1" destOrd="0" parTransId="{AB646886-ABAC-0E4B-9AAD-246266BD6B97}" sibTransId="{BA83A8AA-624D-144D-A821-8BB9B4D49901}"/>
    <dgm:cxn modelId="{E616D3D5-1B55-4748-9FC0-F550D163A950}" srcId="{631978A8-F04B-B044-9475-70CEB9E83C96}" destId="{57D18D9E-E2F3-CC48-88E3-1AEFE2CA0F46}" srcOrd="0" destOrd="0" parTransId="{57799FD5-9566-4447-A744-04DC43C880E1}" sibTransId="{D19A0F95-D788-0C47-BDDF-498879DD0BC2}"/>
    <dgm:cxn modelId="{E11B635D-7FA1-B540-904B-9B20547EB943}" type="presOf" srcId="{0508907F-5349-7247-86AC-FEA3175E4DB9}" destId="{CC755AA0-9A76-D948-86CD-65360FC5C8EA}" srcOrd="1" destOrd="0" presId="urn:microsoft.com/office/officeart/2005/8/layout/target3"/>
    <dgm:cxn modelId="{C531B994-7D63-F440-9C85-F875945C6F74}" type="presOf" srcId="{16062801-81E8-D743-B56D-D2421C061BED}" destId="{FF662AAA-DBD1-BB43-8915-076EF3D91931}" srcOrd="0" destOrd="1" presId="urn:microsoft.com/office/officeart/2005/8/layout/target3"/>
    <dgm:cxn modelId="{5BB72C6B-EB75-2C43-9C62-D3AA4CCC2FCE}" type="presOf" srcId="{5B0879A4-58DB-FD49-9F81-FFF746D21978}" destId="{7550BF36-4EFC-094F-A988-1546F634ADA2}" srcOrd="0" destOrd="0" presId="urn:microsoft.com/office/officeart/2005/8/layout/target3"/>
    <dgm:cxn modelId="{F2D4421D-3C34-0E40-B3FA-09948F526D2F}" type="presOf" srcId="{7E754AE4-12FE-8043-8DC3-4DD07B671AD7}" destId="{7550BF36-4EFC-094F-A988-1546F634ADA2}" srcOrd="0" destOrd="1" presId="urn:microsoft.com/office/officeart/2005/8/layout/target3"/>
    <dgm:cxn modelId="{197ED8BB-6247-CB44-8059-4E4A68BC5DB1}" type="presOf" srcId="{F5F850CE-6FC7-D04F-ADE7-7989AEFDC86D}" destId="{EAF5DF5A-4F54-EA4C-97E4-EBA9023ABC34}" srcOrd="0" destOrd="1" presId="urn:microsoft.com/office/officeart/2005/8/layout/target3"/>
    <dgm:cxn modelId="{36C5B9C0-8FBD-AD4D-A1F9-01940794790E}" type="presOf" srcId="{0D19C052-69A4-0540-9CB7-6115A79B7619}" destId="{CC68D4B8-F61D-0245-9B57-C4DBAC3308CE}" srcOrd="0" destOrd="0" presId="urn:microsoft.com/office/officeart/2005/8/layout/target3"/>
    <dgm:cxn modelId="{B9ED5AB0-E21A-CE45-8903-BA00C80AC87D}" srcId="{0508907F-5349-7247-86AC-FEA3175E4DB9}" destId="{5B0879A4-58DB-FD49-9F81-FFF746D21978}" srcOrd="0" destOrd="0" parTransId="{E72E3DA4-EE27-9743-BF6C-D25F46AFF1A4}" sibTransId="{2750EDBC-7633-FE4D-8C05-C6B027082C1F}"/>
    <dgm:cxn modelId="{B58EF7D8-8706-864B-8636-84D649387E79}" type="presOf" srcId="{631978A8-F04B-B044-9475-70CEB9E83C96}" destId="{3C75EF34-9959-6942-8B69-5561881E3F41}" srcOrd="1" destOrd="0" presId="urn:microsoft.com/office/officeart/2005/8/layout/target3"/>
    <dgm:cxn modelId="{A520F2F7-3C04-B34B-85A0-896033D7D095}" srcId="{631978A8-F04B-B044-9475-70CEB9E83C96}" destId="{F5F850CE-6FC7-D04F-ADE7-7989AEFDC86D}" srcOrd="1" destOrd="0" parTransId="{4CDFF9F9-1D4C-8E44-8FBB-B2B8B6D3A423}" sibTransId="{6E5F186F-28BB-9D41-B678-DA6784528034}"/>
    <dgm:cxn modelId="{7E95E52C-5701-FB4C-8A3D-21EC5AF41DC5}" type="presOf" srcId="{7C78E867-1725-7549-B24C-4A01A53ACA97}" destId="{F3D78E07-20EF-6E49-965A-441BCE258F94}" srcOrd="1" destOrd="0" presId="urn:microsoft.com/office/officeart/2005/8/layout/target3"/>
    <dgm:cxn modelId="{8600D62C-FF01-5F4E-8FD5-A42BADF5009A}" type="presOf" srcId="{631978A8-F04B-B044-9475-70CEB9E83C96}" destId="{5C3E1400-C0CB-A04D-A238-F27C888AB31F}" srcOrd="0" destOrd="0" presId="urn:microsoft.com/office/officeart/2005/8/layout/target3"/>
    <dgm:cxn modelId="{E17F00F8-0A14-0D4C-9048-798081A23B6A}" srcId="{7C78E867-1725-7549-B24C-4A01A53ACA97}" destId="{46377580-5342-094A-9213-420AE4AD8638}" srcOrd="0" destOrd="0" parTransId="{09E17AF3-9C40-3C40-A75A-817D0D0F712C}" sibTransId="{0AA810C0-93FC-024D-B1FD-D0F222BB91F6}"/>
    <dgm:cxn modelId="{FC6111E4-A0D7-B141-A00D-46FA9981DA95}" type="presOf" srcId="{46377580-5342-094A-9213-420AE4AD8638}" destId="{FF662AAA-DBD1-BB43-8915-076EF3D91931}" srcOrd="0" destOrd="0" presId="urn:microsoft.com/office/officeart/2005/8/layout/target3"/>
    <dgm:cxn modelId="{F1A5C225-B02B-2641-A785-BBB43686CA6D}" type="presOf" srcId="{0508907F-5349-7247-86AC-FEA3175E4DB9}" destId="{AA5B70E8-E685-244D-8FF2-3A3A31ECA746}" srcOrd="0" destOrd="0" presId="urn:microsoft.com/office/officeart/2005/8/layout/target3"/>
    <dgm:cxn modelId="{794629C5-8358-4448-97BB-61550E45B624}" type="presOf" srcId="{57D18D9E-E2F3-CC48-88E3-1AEFE2CA0F46}" destId="{EAF5DF5A-4F54-EA4C-97E4-EBA9023ABC34}" srcOrd="0" destOrd="0" presId="urn:microsoft.com/office/officeart/2005/8/layout/target3"/>
    <dgm:cxn modelId="{CF3BF6A7-F218-1A46-993E-911590B5D025}" srcId="{0D19C052-69A4-0540-9CB7-6115A79B7619}" destId="{0508907F-5349-7247-86AC-FEA3175E4DB9}" srcOrd="1" destOrd="0" parTransId="{7D32C2E5-84C3-1041-A105-260B4B382FED}" sibTransId="{0E32D28D-3886-B340-9EE7-892D2D8EFD94}"/>
    <dgm:cxn modelId="{F3731A80-327B-5443-B3E3-1046B7CD8BAF}" type="presOf" srcId="{7C78E867-1725-7549-B24C-4A01A53ACA97}" destId="{2F56D19E-1F1F-894F-BEA1-24A18269D23D}" srcOrd="0" destOrd="0" presId="urn:microsoft.com/office/officeart/2005/8/layout/target3"/>
    <dgm:cxn modelId="{39B5716A-F28A-2643-B2E6-8B80D16D0DF2}" srcId="{0D19C052-69A4-0540-9CB7-6115A79B7619}" destId="{631978A8-F04B-B044-9475-70CEB9E83C96}" srcOrd="0" destOrd="0" parTransId="{25F94AC9-7BD6-FE46-95CD-F0FCC1EB7A1F}" sibTransId="{061F59BA-8157-B040-B601-988D031A8581}"/>
    <dgm:cxn modelId="{A94C6152-F059-6148-91E4-8132F9CE60E9}" srcId="{0D19C052-69A4-0540-9CB7-6115A79B7619}" destId="{7C78E867-1725-7549-B24C-4A01A53ACA97}" srcOrd="2" destOrd="0" parTransId="{E3DF086A-82F4-0C43-A970-60C5FA653AE9}" sibTransId="{AA2DD14C-B743-F54D-B674-60CA38EB5A32}"/>
    <dgm:cxn modelId="{34351253-6079-D947-9A29-CFCE4361E44D}" type="presParOf" srcId="{CC68D4B8-F61D-0245-9B57-C4DBAC3308CE}" destId="{C25318A5-350F-F84C-AE73-AFF5EA40B91A}" srcOrd="0" destOrd="0" presId="urn:microsoft.com/office/officeart/2005/8/layout/target3"/>
    <dgm:cxn modelId="{0AC89159-7F06-E448-B06F-0EA774A72BC0}" type="presParOf" srcId="{CC68D4B8-F61D-0245-9B57-C4DBAC3308CE}" destId="{18050C63-6437-7F42-8A5B-68AA572E7B75}" srcOrd="1" destOrd="0" presId="urn:microsoft.com/office/officeart/2005/8/layout/target3"/>
    <dgm:cxn modelId="{09A713CD-AAC8-CC4E-BB91-6C17AFC78097}" type="presParOf" srcId="{CC68D4B8-F61D-0245-9B57-C4DBAC3308CE}" destId="{5C3E1400-C0CB-A04D-A238-F27C888AB31F}" srcOrd="2" destOrd="0" presId="urn:microsoft.com/office/officeart/2005/8/layout/target3"/>
    <dgm:cxn modelId="{99939683-DE72-6747-80B9-233A788B5646}" type="presParOf" srcId="{CC68D4B8-F61D-0245-9B57-C4DBAC3308CE}" destId="{869657E6-1969-E54E-9896-D282102CC289}" srcOrd="3" destOrd="0" presId="urn:microsoft.com/office/officeart/2005/8/layout/target3"/>
    <dgm:cxn modelId="{2D3BDBDA-450D-8143-9AE2-9F9FC79F51C2}" type="presParOf" srcId="{CC68D4B8-F61D-0245-9B57-C4DBAC3308CE}" destId="{45C6257B-5178-DA4A-B1D1-A597FA70B4BE}" srcOrd="4" destOrd="0" presId="urn:microsoft.com/office/officeart/2005/8/layout/target3"/>
    <dgm:cxn modelId="{3DFCF4CA-1CF2-674E-8816-CDAEA0F4D7DF}" type="presParOf" srcId="{CC68D4B8-F61D-0245-9B57-C4DBAC3308CE}" destId="{AA5B70E8-E685-244D-8FF2-3A3A31ECA746}" srcOrd="5" destOrd="0" presId="urn:microsoft.com/office/officeart/2005/8/layout/target3"/>
    <dgm:cxn modelId="{E7666CD0-11CE-A546-8F30-A11A5DFAEB88}" type="presParOf" srcId="{CC68D4B8-F61D-0245-9B57-C4DBAC3308CE}" destId="{D63317F0-0EE8-324B-8EE5-1463F63C280D}" srcOrd="6" destOrd="0" presId="urn:microsoft.com/office/officeart/2005/8/layout/target3"/>
    <dgm:cxn modelId="{55BDF341-585B-054A-BE29-5E5EA921C08D}" type="presParOf" srcId="{CC68D4B8-F61D-0245-9B57-C4DBAC3308CE}" destId="{2A3D182C-8C10-3A40-BAA3-A4E6865C3683}" srcOrd="7" destOrd="0" presId="urn:microsoft.com/office/officeart/2005/8/layout/target3"/>
    <dgm:cxn modelId="{E60D0E65-0F96-EB40-B7B2-74D6CE19E3B6}" type="presParOf" srcId="{CC68D4B8-F61D-0245-9B57-C4DBAC3308CE}" destId="{2F56D19E-1F1F-894F-BEA1-24A18269D23D}" srcOrd="8" destOrd="0" presId="urn:microsoft.com/office/officeart/2005/8/layout/target3"/>
    <dgm:cxn modelId="{8A33BDBC-AECF-1345-87A5-CB7506EDDE1E}" type="presParOf" srcId="{CC68D4B8-F61D-0245-9B57-C4DBAC3308CE}" destId="{3C75EF34-9959-6942-8B69-5561881E3F41}" srcOrd="9" destOrd="0" presId="urn:microsoft.com/office/officeart/2005/8/layout/target3"/>
    <dgm:cxn modelId="{28F557E1-04BC-6749-A605-CC57CCD53BB4}" type="presParOf" srcId="{CC68D4B8-F61D-0245-9B57-C4DBAC3308CE}" destId="{EAF5DF5A-4F54-EA4C-97E4-EBA9023ABC34}" srcOrd="10" destOrd="0" presId="urn:microsoft.com/office/officeart/2005/8/layout/target3"/>
    <dgm:cxn modelId="{1CA292B2-FFE6-8B49-802F-8A7EB7CE3D3C}" type="presParOf" srcId="{CC68D4B8-F61D-0245-9B57-C4DBAC3308CE}" destId="{CC755AA0-9A76-D948-86CD-65360FC5C8EA}" srcOrd="11" destOrd="0" presId="urn:microsoft.com/office/officeart/2005/8/layout/target3"/>
    <dgm:cxn modelId="{607055DE-A294-394E-ACE8-7637A1E56A73}" type="presParOf" srcId="{CC68D4B8-F61D-0245-9B57-C4DBAC3308CE}" destId="{7550BF36-4EFC-094F-A988-1546F634ADA2}" srcOrd="12" destOrd="0" presId="urn:microsoft.com/office/officeart/2005/8/layout/target3"/>
    <dgm:cxn modelId="{68489D6A-696E-6044-83F4-D1B8EB2B7C3A}" type="presParOf" srcId="{CC68D4B8-F61D-0245-9B57-C4DBAC3308CE}" destId="{F3D78E07-20EF-6E49-965A-441BCE258F94}" srcOrd="13" destOrd="0" presId="urn:microsoft.com/office/officeart/2005/8/layout/target3"/>
    <dgm:cxn modelId="{CBB32236-8820-CF47-97CC-6FE8A71D4F4F}" type="presParOf" srcId="{CC68D4B8-F61D-0245-9B57-C4DBAC3308CE}" destId="{FF662AAA-DBD1-BB43-8915-076EF3D91931}" srcOrd="14" destOrd="0" presId="urn:microsoft.com/office/officeart/2005/8/layout/target3"/>
  </dgm:cxnLst>
  <dgm:bg/>
  <dgm:whole/>
</dgm:dataModel>
</file>

<file path=word/diagrams/data21.xml><?xml version="1.0" encoding="utf-8"?>
<dgm:dataModel xmlns:dgm="http://schemas.openxmlformats.org/drawingml/2006/diagram" xmlns:a="http://schemas.openxmlformats.org/drawingml/2006/main">
  <dgm:ptLst>
    <dgm:pt modelId="{29B3E556-6323-D14B-950B-51170FF38459}" type="doc">
      <dgm:prSet loTypeId="urn:microsoft.com/office/officeart/2005/8/layout/gear1" loCatId="relationship" qsTypeId="urn:microsoft.com/office/officeart/2005/8/quickstyle/simple4" qsCatId="simple" csTypeId="urn:microsoft.com/office/officeart/2005/8/colors/accent1_2" csCatId="accent1" phldr="1"/>
      <dgm:spPr/>
    </dgm:pt>
    <dgm:pt modelId="{EC64017A-FB82-114B-96FC-1FE13D08D840}">
      <dgm:prSet phldrT="[Texte]" custT="1">
        <dgm:style>
          <a:lnRef idx="1">
            <a:schemeClr val="accent2"/>
          </a:lnRef>
          <a:fillRef idx="3">
            <a:schemeClr val="accent2"/>
          </a:fillRef>
          <a:effectRef idx="2">
            <a:schemeClr val="accent2"/>
          </a:effectRef>
          <a:fontRef idx="minor">
            <a:schemeClr val="lt1"/>
          </a:fontRef>
        </dgm:style>
      </dgm:prSet>
      <dgm:spPr/>
      <dgm:t>
        <a:bodyPr/>
        <a:lstStyle/>
        <a:p>
          <a:r>
            <a:rPr lang="fr-FR" sz="1000">
              <a:latin typeface="Comic Sans MS"/>
            </a:rPr>
            <a:t>QI</a:t>
          </a:r>
        </a:p>
      </dgm:t>
    </dgm:pt>
    <dgm:pt modelId="{C7B1EFB4-3BDD-D84D-91E6-F7664494949B}" type="parTrans" cxnId="{C552A665-E853-AC49-A483-7F4C7DBD8B72}">
      <dgm:prSet/>
      <dgm:spPr/>
      <dgm:t>
        <a:bodyPr/>
        <a:lstStyle/>
        <a:p>
          <a:endParaRPr lang="fr-FR"/>
        </a:p>
      </dgm:t>
    </dgm:pt>
    <dgm:pt modelId="{FA442CA8-BC84-B840-8C79-9526B6E0A167}" type="sibTrans" cxnId="{C552A665-E853-AC49-A483-7F4C7DBD8B72}">
      <dgm:prSet/>
      <dgm:spPr/>
      <dgm:t>
        <a:bodyPr/>
        <a:lstStyle/>
        <a:p>
          <a:endParaRPr lang="fr-FR"/>
        </a:p>
      </dgm:t>
    </dgm:pt>
    <dgm:pt modelId="{EF722303-2E07-9B44-B924-598ADCA20F6E}">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XUE</a:t>
          </a:r>
        </a:p>
      </dgm:t>
    </dgm:pt>
    <dgm:pt modelId="{156E5C6C-9B26-6044-A7CE-DDA1C2D1E6D0}" type="parTrans" cxnId="{53D1D7CA-033D-754B-8D94-584BC90B6322}">
      <dgm:prSet/>
      <dgm:spPr/>
      <dgm:t>
        <a:bodyPr/>
        <a:lstStyle/>
        <a:p>
          <a:endParaRPr lang="fr-FR"/>
        </a:p>
      </dgm:t>
    </dgm:pt>
    <dgm:pt modelId="{E8D5B127-301C-3443-969A-659A627624EF}" type="sibTrans" cxnId="{53D1D7CA-033D-754B-8D94-584BC90B6322}">
      <dgm:prSet/>
      <dgm:spPr/>
      <dgm:t>
        <a:bodyPr/>
        <a:lstStyle/>
        <a:p>
          <a:endParaRPr lang="fr-FR"/>
        </a:p>
      </dgm:t>
    </dgm:pt>
    <dgm:pt modelId="{4584E664-829B-ED40-8357-28CA595C7D60}">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JIN YE</a:t>
          </a:r>
        </a:p>
      </dgm:t>
    </dgm:pt>
    <dgm:pt modelId="{C62F8BC0-FC0F-8C48-A4CA-62CF93970B11}" type="parTrans" cxnId="{5C91E706-1591-AC4B-8C3B-C37A5DC14513}">
      <dgm:prSet/>
      <dgm:spPr/>
      <dgm:t>
        <a:bodyPr/>
        <a:lstStyle/>
        <a:p>
          <a:endParaRPr lang="fr-FR"/>
        </a:p>
      </dgm:t>
    </dgm:pt>
    <dgm:pt modelId="{33144718-5B14-C141-A9A3-84FF8A2AA70C}" type="sibTrans" cxnId="{5C91E706-1591-AC4B-8C3B-C37A5DC14513}">
      <dgm:prSet/>
      <dgm:spPr/>
      <dgm:t>
        <a:bodyPr/>
        <a:lstStyle/>
        <a:p>
          <a:endParaRPr lang="fr-FR"/>
        </a:p>
      </dgm:t>
    </dgm:pt>
    <dgm:pt modelId="{27B72A18-B3D5-E646-A60D-E6DEDDA8ADA0}" type="pres">
      <dgm:prSet presAssocID="{29B3E556-6323-D14B-950B-51170FF38459}" presName="composite" presStyleCnt="0">
        <dgm:presLayoutVars>
          <dgm:chMax val="3"/>
          <dgm:animLvl val="lvl"/>
          <dgm:resizeHandles val="exact"/>
        </dgm:presLayoutVars>
      </dgm:prSet>
      <dgm:spPr/>
    </dgm:pt>
    <dgm:pt modelId="{46E4FF52-9182-834C-9B7C-B6AC7F82778B}" type="pres">
      <dgm:prSet presAssocID="{EC64017A-FB82-114B-96FC-1FE13D08D840}" presName="gear1" presStyleLbl="node1" presStyleIdx="0" presStyleCnt="3">
        <dgm:presLayoutVars>
          <dgm:chMax val="1"/>
          <dgm:bulletEnabled val="1"/>
        </dgm:presLayoutVars>
      </dgm:prSet>
      <dgm:spPr/>
      <dgm:t>
        <a:bodyPr/>
        <a:lstStyle/>
        <a:p>
          <a:endParaRPr lang="fr-FR"/>
        </a:p>
      </dgm:t>
    </dgm:pt>
    <dgm:pt modelId="{4C741F27-42A3-324C-9903-C8B613FEE66F}" type="pres">
      <dgm:prSet presAssocID="{EC64017A-FB82-114B-96FC-1FE13D08D840}" presName="gear1srcNode" presStyleLbl="node1" presStyleIdx="0" presStyleCnt="3"/>
      <dgm:spPr/>
      <dgm:t>
        <a:bodyPr/>
        <a:lstStyle/>
        <a:p>
          <a:endParaRPr lang="fr-FR"/>
        </a:p>
      </dgm:t>
    </dgm:pt>
    <dgm:pt modelId="{7374474A-C3F2-E74B-A710-DD821D3CB199}" type="pres">
      <dgm:prSet presAssocID="{EC64017A-FB82-114B-96FC-1FE13D08D840}" presName="gear1dstNode" presStyleLbl="node1" presStyleIdx="0" presStyleCnt="3"/>
      <dgm:spPr/>
      <dgm:t>
        <a:bodyPr/>
        <a:lstStyle/>
        <a:p>
          <a:endParaRPr lang="fr-FR"/>
        </a:p>
      </dgm:t>
    </dgm:pt>
    <dgm:pt modelId="{8A3E3C34-7EB8-384F-9663-36D8095629B8}" type="pres">
      <dgm:prSet presAssocID="{EF722303-2E07-9B44-B924-598ADCA20F6E}" presName="gear2" presStyleLbl="node1" presStyleIdx="1" presStyleCnt="3">
        <dgm:presLayoutVars>
          <dgm:chMax val="1"/>
          <dgm:bulletEnabled val="1"/>
        </dgm:presLayoutVars>
      </dgm:prSet>
      <dgm:spPr/>
      <dgm:t>
        <a:bodyPr/>
        <a:lstStyle/>
        <a:p>
          <a:endParaRPr lang="fr-FR"/>
        </a:p>
      </dgm:t>
    </dgm:pt>
    <dgm:pt modelId="{B1FE9845-A0D6-C241-B28D-7990B0860F17}" type="pres">
      <dgm:prSet presAssocID="{EF722303-2E07-9B44-B924-598ADCA20F6E}" presName="gear2srcNode" presStyleLbl="node1" presStyleIdx="1" presStyleCnt="3"/>
      <dgm:spPr/>
      <dgm:t>
        <a:bodyPr/>
        <a:lstStyle/>
        <a:p>
          <a:endParaRPr lang="fr-FR"/>
        </a:p>
      </dgm:t>
    </dgm:pt>
    <dgm:pt modelId="{52B1A13C-2D75-8D48-BA20-EC466DB7C0D3}" type="pres">
      <dgm:prSet presAssocID="{EF722303-2E07-9B44-B924-598ADCA20F6E}" presName="gear2dstNode" presStyleLbl="node1" presStyleIdx="1" presStyleCnt="3"/>
      <dgm:spPr/>
      <dgm:t>
        <a:bodyPr/>
        <a:lstStyle/>
        <a:p>
          <a:endParaRPr lang="fr-FR"/>
        </a:p>
      </dgm:t>
    </dgm:pt>
    <dgm:pt modelId="{51FBA986-BACC-4740-B3FA-2CB1E1EC4127}" type="pres">
      <dgm:prSet presAssocID="{4584E664-829B-ED40-8357-28CA595C7D60}" presName="gear3" presStyleLbl="node1" presStyleIdx="2" presStyleCnt="3" custLinFactNeighborX="1887" custLinFactNeighborY="5624"/>
      <dgm:spPr/>
      <dgm:t>
        <a:bodyPr/>
        <a:lstStyle/>
        <a:p>
          <a:endParaRPr lang="fr-FR"/>
        </a:p>
      </dgm:t>
    </dgm:pt>
    <dgm:pt modelId="{5C1F008A-71DC-6847-A726-2D49133D8404}" type="pres">
      <dgm:prSet presAssocID="{4584E664-829B-ED40-8357-28CA595C7D60}" presName="gear3tx" presStyleLbl="node1" presStyleIdx="2" presStyleCnt="3">
        <dgm:presLayoutVars>
          <dgm:chMax val="1"/>
          <dgm:bulletEnabled val="1"/>
        </dgm:presLayoutVars>
      </dgm:prSet>
      <dgm:spPr/>
      <dgm:t>
        <a:bodyPr/>
        <a:lstStyle/>
        <a:p>
          <a:endParaRPr lang="fr-FR"/>
        </a:p>
      </dgm:t>
    </dgm:pt>
    <dgm:pt modelId="{58D5328B-8689-AD4B-9EFF-3CD9E31604C4}" type="pres">
      <dgm:prSet presAssocID="{4584E664-829B-ED40-8357-28CA595C7D60}" presName="gear3srcNode" presStyleLbl="node1" presStyleIdx="2" presStyleCnt="3"/>
      <dgm:spPr/>
      <dgm:t>
        <a:bodyPr/>
        <a:lstStyle/>
        <a:p>
          <a:endParaRPr lang="fr-FR"/>
        </a:p>
      </dgm:t>
    </dgm:pt>
    <dgm:pt modelId="{626484BE-DC98-904E-B7A1-31F5BC7A7FB1}" type="pres">
      <dgm:prSet presAssocID="{4584E664-829B-ED40-8357-28CA595C7D60}" presName="gear3dstNode" presStyleLbl="node1" presStyleIdx="2" presStyleCnt="3"/>
      <dgm:spPr/>
      <dgm:t>
        <a:bodyPr/>
        <a:lstStyle/>
        <a:p>
          <a:endParaRPr lang="fr-FR"/>
        </a:p>
      </dgm:t>
    </dgm:pt>
    <dgm:pt modelId="{CD5698F3-27F3-534D-861B-E21BC8D19FAF}" type="pres">
      <dgm:prSet presAssocID="{FA442CA8-BC84-B840-8C79-9526B6E0A167}" presName="connector1" presStyleLbl="sibTrans2D1" presStyleIdx="0" presStyleCnt="3"/>
      <dgm:spPr/>
      <dgm:t>
        <a:bodyPr/>
        <a:lstStyle/>
        <a:p>
          <a:endParaRPr lang="fr-FR"/>
        </a:p>
      </dgm:t>
    </dgm:pt>
    <dgm:pt modelId="{487B230A-FECD-0341-AB0A-CCC58E9E26D4}" type="pres">
      <dgm:prSet presAssocID="{E8D5B127-301C-3443-969A-659A627624EF}" presName="connector2" presStyleLbl="sibTrans2D1" presStyleIdx="1" presStyleCnt="3"/>
      <dgm:spPr/>
      <dgm:t>
        <a:bodyPr/>
        <a:lstStyle/>
        <a:p>
          <a:endParaRPr lang="fr-FR"/>
        </a:p>
      </dgm:t>
    </dgm:pt>
    <dgm:pt modelId="{75F83D8E-25B1-364B-AF7A-21F73423FBEC}" type="pres">
      <dgm:prSet presAssocID="{33144718-5B14-C141-A9A3-84FF8A2AA70C}" presName="connector3" presStyleLbl="sibTrans2D1" presStyleIdx="2" presStyleCnt="3"/>
      <dgm:spPr/>
      <dgm:t>
        <a:bodyPr/>
        <a:lstStyle/>
        <a:p>
          <a:endParaRPr lang="fr-FR"/>
        </a:p>
      </dgm:t>
    </dgm:pt>
  </dgm:ptLst>
  <dgm:cxnLst>
    <dgm:cxn modelId="{5C91E706-1591-AC4B-8C3B-C37A5DC14513}" srcId="{29B3E556-6323-D14B-950B-51170FF38459}" destId="{4584E664-829B-ED40-8357-28CA595C7D60}" srcOrd="2" destOrd="0" parTransId="{C62F8BC0-FC0F-8C48-A4CA-62CF93970B11}" sibTransId="{33144718-5B14-C141-A9A3-84FF8A2AA70C}"/>
    <dgm:cxn modelId="{8AC58C96-49FA-1A4D-849B-470F83EFD106}" type="presOf" srcId="{4584E664-829B-ED40-8357-28CA595C7D60}" destId="{58D5328B-8689-AD4B-9EFF-3CD9E31604C4}" srcOrd="2" destOrd="0" presId="urn:microsoft.com/office/officeart/2005/8/layout/gear1"/>
    <dgm:cxn modelId="{0A2D724C-53CF-974C-A55B-AECF9C3B4832}" type="presOf" srcId="{4584E664-829B-ED40-8357-28CA595C7D60}" destId="{626484BE-DC98-904E-B7A1-31F5BC7A7FB1}" srcOrd="3" destOrd="0" presId="urn:microsoft.com/office/officeart/2005/8/layout/gear1"/>
    <dgm:cxn modelId="{2B2D66F5-9E8F-5742-A755-AE792733F7C1}" type="presOf" srcId="{E8D5B127-301C-3443-969A-659A627624EF}" destId="{487B230A-FECD-0341-AB0A-CCC58E9E26D4}" srcOrd="0" destOrd="0" presId="urn:microsoft.com/office/officeart/2005/8/layout/gear1"/>
    <dgm:cxn modelId="{1BE1D864-5FFC-D64C-A32F-736B1386CEC9}" type="presOf" srcId="{EC64017A-FB82-114B-96FC-1FE13D08D840}" destId="{4C741F27-42A3-324C-9903-C8B613FEE66F}" srcOrd="1" destOrd="0" presId="urn:microsoft.com/office/officeart/2005/8/layout/gear1"/>
    <dgm:cxn modelId="{FD0D9DC3-2546-A64E-BE48-517AB20FE137}" type="presOf" srcId="{EC64017A-FB82-114B-96FC-1FE13D08D840}" destId="{7374474A-C3F2-E74B-A710-DD821D3CB199}" srcOrd="2" destOrd="0" presId="urn:microsoft.com/office/officeart/2005/8/layout/gear1"/>
    <dgm:cxn modelId="{53D1D7CA-033D-754B-8D94-584BC90B6322}" srcId="{29B3E556-6323-D14B-950B-51170FF38459}" destId="{EF722303-2E07-9B44-B924-598ADCA20F6E}" srcOrd="1" destOrd="0" parTransId="{156E5C6C-9B26-6044-A7CE-DDA1C2D1E6D0}" sibTransId="{E8D5B127-301C-3443-969A-659A627624EF}"/>
    <dgm:cxn modelId="{91471781-ED00-4D40-B1D4-E8B01DEB0F20}" type="presOf" srcId="{EC64017A-FB82-114B-96FC-1FE13D08D840}" destId="{46E4FF52-9182-834C-9B7C-B6AC7F82778B}" srcOrd="0" destOrd="0" presId="urn:microsoft.com/office/officeart/2005/8/layout/gear1"/>
    <dgm:cxn modelId="{4B258B56-CE20-F94E-A552-45A6434D2D7A}" type="presOf" srcId="{EF722303-2E07-9B44-B924-598ADCA20F6E}" destId="{B1FE9845-A0D6-C241-B28D-7990B0860F17}" srcOrd="1" destOrd="0" presId="urn:microsoft.com/office/officeart/2005/8/layout/gear1"/>
    <dgm:cxn modelId="{E3E8B6EA-165D-1B4D-AF7A-7A17D5D88772}" type="presOf" srcId="{33144718-5B14-C141-A9A3-84FF8A2AA70C}" destId="{75F83D8E-25B1-364B-AF7A-21F73423FBEC}" srcOrd="0" destOrd="0" presId="urn:microsoft.com/office/officeart/2005/8/layout/gear1"/>
    <dgm:cxn modelId="{265798BB-4147-7248-9C93-FA55BCA5DA97}" type="presOf" srcId="{EF722303-2E07-9B44-B924-598ADCA20F6E}" destId="{8A3E3C34-7EB8-384F-9663-36D8095629B8}" srcOrd="0" destOrd="0" presId="urn:microsoft.com/office/officeart/2005/8/layout/gear1"/>
    <dgm:cxn modelId="{9EEF6B00-8D9C-5741-A429-FC4EA1CF6056}" type="presOf" srcId="{4584E664-829B-ED40-8357-28CA595C7D60}" destId="{5C1F008A-71DC-6847-A726-2D49133D8404}" srcOrd="1" destOrd="0" presId="urn:microsoft.com/office/officeart/2005/8/layout/gear1"/>
    <dgm:cxn modelId="{553F2E1E-E8D1-EB42-86B4-3BCD9864ED67}" type="presOf" srcId="{4584E664-829B-ED40-8357-28CA595C7D60}" destId="{51FBA986-BACC-4740-B3FA-2CB1E1EC4127}" srcOrd="0" destOrd="0" presId="urn:microsoft.com/office/officeart/2005/8/layout/gear1"/>
    <dgm:cxn modelId="{4B0612E2-BA61-C446-81F7-30E9A179EF62}" type="presOf" srcId="{FA442CA8-BC84-B840-8C79-9526B6E0A167}" destId="{CD5698F3-27F3-534D-861B-E21BC8D19FAF}" srcOrd="0" destOrd="0" presId="urn:microsoft.com/office/officeart/2005/8/layout/gear1"/>
    <dgm:cxn modelId="{81918323-9791-BA40-BF07-4FF5A43145D9}" type="presOf" srcId="{29B3E556-6323-D14B-950B-51170FF38459}" destId="{27B72A18-B3D5-E646-A60D-E6DEDDA8ADA0}" srcOrd="0" destOrd="0" presId="urn:microsoft.com/office/officeart/2005/8/layout/gear1"/>
    <dgm:cxn modelId="{C552A665-E853-AC49-A483-7F4C7DBD8B72}" srcId="{29B3E556-6323-D14B-950B-51170FF38459}" destId="{EC64017A-FB82-114B-96FC-1FE13D08D840}" srcOrd="0" destOrd="0" parTransId="{C7B1EFB4-3BDD-D84D-91E6-F7664494949B}" sibTransId="{FA442CA8-BC84-B840-8C79-9526B6E0A167}"/>
    <dgm:cxn modelId="{8898E0B9-DBBC-644B-8FE8-36244F750F18}" type="presOf" srcId="{EF722303-2E07-9B44-B924-598ADCA20F6E}" destId="{52B1A13C-2D75-8D48-BA20-EC466DB7C0D3}" srcOrd="2" destOrd="0" presId="urn:microsoft.com/office/officeart/2005/8/layout/gear1"/>
    <dgm:cxn modelId="{B795C336-E245-454F-AC8F-4DAE4CCB1D8D}" type="presParOf" srcId="{27B72A18-B3D5-E646-A60D-E6DEDDA8ADA0}" destId="{46E4FF52-9182-834C-9B7C-B6AC7F82778B}" srcOrd="0" destOrd="0" presId="urn:microsoft.com/office/officeart/2005/8/layout/gear1"/>
    <dgm:cxn modelId="{8D5523EE-4A49-0D42-A150-7951102EAB7D}" type="presParOf" srcId="{27B72A18-B3D5-E646-A60D-E6DEDDA8ADA0}" destId="{4C741F27-42A3-324C-9903-C8B613FEE66F}" srcOrd="1" destOrd="0" presId="urn:microsoft.com/office/officeart/2005/8/layout/gear1"/>
    <dgm:cxn modelId="{4AF5D888-B3AF-D046-A0D6-97DBA15D81A2}" type="presParOf" srcId="{27B72A18-B3D5-E646-A60D-E6DEDDA8ADA0}" destId="{7374474A-C3F2-E74B-A710-DD821D3CB199}" srcOrd="2" destOrd="0" presId="urn:microsoft.com/office/officeart/2005/8/layout/gear1"/>
    <dgm:cxn modelId="{D0649B3C-751B-AC4C-BB10-D457205F6830}" type="presParOf" srcId="{27B72A18-B3D5-E646-A60D-E6DEDDA8ADA0}" destId="{8A3E3C34-7EB8-384F-9663-36D8095629B8}" srcOrd="3" destOrd="0" presId="urn:microsoft.com/office/officeart/2005/8/layout/gear1"/>
    <dgm:cxn modelId="{BE4B82AB-9D47-A74F-85CB-102C316855EE}" type="presParOf" srcId="{27B72A18-B3D5-E646-A60D-E6DEDDA8ADA0}" destId="{B1FE9845-A0D6-C241-B28D-7990B0860F17}" srcOrd="4" destOrd="0" presId="urn:microsoft.com/office/officeart/2005/8/layout/gear1"/>
    <dgm:cxn modelId="{87195AFF-53C4-0749-B113-6FD57AD93F29}" type="presParOf" srcId="{27B72A18-B3D5-E646-A60D-E6DEDDA8ADA0}" destId="{52B1A13C-2D75-8D48-BA20-EC466DB7C0D3}" srcOrd="5" destOrd="0" presId="urn:microsoft.com/office/officeart/2005/8/layout/gear1"/>
    <dgm:cxn modelId="{D7AB63BB-FAF4-C14C-8B2F-3314DAFA0394}" type="presParOf" srcId="{27B72A18-B3D5-E646-A60D-E6DEDDA8ADA0}" destId="{51FBA986-BACC-4740-B3FA-2CB1E1EC4127}" srcOrd="6" destOrd="0" presId="urn:microsoft.com/office/officeart/2005/8/layout/gear1"/>
    <dgm:cxn modelId="{B4E7F5FD-49D0-2C4B-92BB-E224AEB4E2DB}" type="presParOf" srcId="{27B72A18-B3D5-E646-A60D-E6DEDDA8ADA0}" destId="{5C1F008A-71DC-6847-A726-2D49133D8404}" srcOrd="7" destOrd="0" presId="urn:microsoft.com/office/officeart/2005/8/layout/gear1"/>
    <dgm:cxn modelId="{2EDA95EB-592F-4F4A-BF00-4B64FC50AFF7}" type="presParOf" srcId="{27B72A18-B3D5-E646-A60D-E6DEDDA8ADA0}" destId="{58D5328B-8689-AD4B-9EFF-3CD9E31604C4}" srcOrd="8" destOrd="0" presId="urn:microsoft.com/office/officeart/2005/8/layout/gear1"/>
    <dgm:cxn modelId="{2D630B11-CDF8-D54D-9039-D397D156EBC1}" type="presParOf" srcId="{27B72A18-B3D5-E646-A60D-E6DEDDA8ADA0}" destId="{626484BE-DC98-904E-B7A1-31F5BC7A7FB1}" srcOrd="9" destOrd="0" presId="urn:microsoft.com/office/officeart/2005/8/layout/gear1"/>
    <dgm:cxn modelId="{77F239D5-5E29-5A4C-BE24-855777FC3C6A}" type="presParOf" srcId="{27B72A18-B3D5-E646-A60D-E6DEDDA8ADA0}" destId="{CD5698F3-27F3-534D-861B-E21BC8D19FAF}" srcOrd="10" destOrd="0" presId="urn:microsoft.com/office/officeart/2005/8/layout/gear1"/>
    <dgm:cxn modelId="{382AB749-B08A-1D4E-ADBE-4BEBADA75C6F}" type="presParOf" srcId="{27B72A18-B3D5-E646-A60D-E6DEDDA8ADA0}" destId="{487B230A-FECD-0341-AB0A-CCC58E9E26D4}" srcOrd="11" destOrd="0" presId="urn:microsoft.com/office/officeart/2005/8/layout/gear1"/>
    <dgm:cxn modelId="{1D95CD52-E4E2-ED4D-8FE5-4D4DE8024436}" type="presParOf" srcId="{27B72A18-B3D5-E646-A60D-E6DEDDA8ADA0}" destId="{75F83D8E-25B1-364B-AF7A-21F73423FBEC}" srcOrd="12" destOrd="0" presId="urn:microsoft.com/office/officeart/2005/8/layout/gear1"/>
  </dgm:cxnLst>
  <dgm:bg/>
  <dgm:whole/>
</dgm:dataModel>
</file>

<file path=word/diagrams/data22.xml><?xml version="1.0" encoding="utf-8"?>
<dgm:dataModel xmlns:dgm="http://schemas.openxmlformats.org/drawingml/2006/diagram" xmlns:a="http://schemas.openxmlformats.org/drawingml/2006/main">
  <dgm:ptLst>
    <dgm:pt modelId="{C227BF83-4094-FA41-A1AD-8FBD64428D52}" type="doc">
      <dgm:prSet loTypeId="urn:microsoft.com/office/officeart/2005/8/layout/radial4" loCatId="relationship" qsTypeId="urn:microsoft.com/office/officeart/2005/8/quickstyle/simple4" qsCatId="simple" csTypeId="urn:microsoft.com/office/officeart/2005/8/colors/accent1_2" csCatId="accent1" phldr="1"/>
      <dgm:spPr/>
      <dgm:t>
        <a:bodyPr/>
        <a:lstStyle/>
        <a:p>
          <a:endParaRPr lang="fr-FR"/>
        </a:p>
      </dgm:t>
    </dgm:pt>
    <dgm:pt modelId="{7E9E7D5C-E3C4-F54A-A65A-4A967D01D99D}">
      <dgm:prSet phldrT="[Texte]" custT="1">
        <dgm:style>
          <a:lnRef idx="1">
            <a:schemeClr val="accent2"/>
          </a:lnRef>
          <a:fillRef idx="3">
            <a:schemeClr val="accent2"/>
          </a:fillRef>
          <a:effectRef idx="2">
            <a:schemeClr val="accent2"/>
          </a:effectRef>
          <a:fontRef idx="minor">
            <a:schemeClr val="lt1"/>
          </a:fontRef>
        </dgm:style>
      </dgm:prSet>
      <dgm:spPr/>
      <dgm:t>
        <a:bodyPr/>
        <a:lstStyle/>
        <a:p>
          <a:r>
            <a:rPr lang="fr-FR" sz="1000">
              <a:latin typeface="Comic Sans MS"/>
            </a:rPr>
            <a:t>QI</a:t>
          </a:r>
        </a:p>
      </dgm:t>
    </dgm:pt>
    <dgm:pt modelId="{492CD5EB-A4D8-574F-A11C-020B87E1DF31}" type="parTrans" cxnId="{A5887A50-E64E-5A44-AB57-BCC121FC44F0}">
      <dgm:prSet/>
      <dgm:spPr/>
      <dgm:t>
        <a:bodyPr/>
        <a:lstStyle/>
        <a:p>
          <a:endParaRPr lang="fr-FR"/>
        </a:p>
      </dgm:t>
    </dgm:pt>
    <dgm:pt modelId="{910F336C-216A-0746-B864-80CB35117D69}" type="sibTrans" cxnId="{A5887A50-E64E-5A44-AB57-BCC121FC44F0}">
      <dgm:prSet/>
      <dgm:spPr/>
      <dgm:t>
        <a:bodyPr/>
        <a:lstStyle/>
        <a:p>
          <a:endParaRPr lang="fr-FR"/>
        </a:p>
      </dgm:t>
    </dgm:pt>
    <dgm:pt modelId="{EAE89738-1CA9-6746-8AFC-18E9B591291E}">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mobilise Jin Ye</a:t>
          </a:r>
        </a:p>
        <a:p>
          <a:r>
            <a:rPr lang="fr-FR" sz="1000">
              <a:latin typeface="Comic Sans MS"/>
            </a:rPr>
            <a:t>Voie des Eaux</a:t>
          </a:r>
        </a:p>
      </dgm:t>
    </dgm:pt>
    <dgm:pt modelId="{8350BC04-2E1D-9846-8279-7E31A452D736}" type="parTrans" cxnId="{B6736376-B880-C94B-8FC6-E2A73F013A8A}">
      <dgm:prSet>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969CD5E4-6A97-D84C-BE33-AAD73D4F4FBA}" type="sibTrans" cxnId="{B6736376-B880-C94B-8FC6-E2A73F013A8A}">
      <dgm:prSet/>
      <dgm:spPr/>
      <dgm:t>
        <a:bodyPr/>
        <a:lstStyle/>
        <a:p>
          <a:endParaRPr lang="fr-FR"/>
        </a:p>
      </dgm:t>
    </dgm:pt>
    <dgm:pt modelId="{8D78FCEE-C662-5245-9D52-BFC04AEBD0E8}">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retient Jin Ye</a:t>
          </a:r>
        </a:p>
      </dgm:t>
    </dgm:pt>
    <dgm:pt modelId="{7CFD4745-B160-D142-A8D2-1F1751607F5C}" type="parTrans" cxnId="{36ECD129-0C68-C543-B7A2-B0BDF4479BC1}">
      <dgm:prSet>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4C4CC3F9-E636-F14F-ACF1-2167B5F15BD9}" type="sibTrans" cxnId="{36ECD129-0C68-C543-B7A2-B0BDF4479BC1}">
      <dgm:prSet/>
      <dgm:spPr/>
      <dgm:t>
        <a:bodyPr/>
        <a:lstStyle/>
        <a:p>
          <a:endParaRPr lang="fr-FR"/>
        </a:p>
      </dgm:t>
    </dgm:pt>
    <dgm:pt modelId="{9086A6CA-E0FC-CB48-A831-2BD6623DBE6C}">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produit Jin Ye</a:t>
          </a:r>
        </a:p>
      </dgm:t>
    </dgm:pt>
    <dgm:pt modelId="{59FCDAC9-3FE3-7347-97FA-DCD86ECC750F}" type="parTrans" cxnId="{9D263BEF-B124-004F-BA4F-730FF7A3717C}">
      <dgm:prSet>
        <dgm:style>
          <a:lnRef idx="1">
            <a:schemeClr val="accent2"/>
          </a:lnRef>
          <a:fillRef idx="3">
            <a:schemeClr val="accent2"/>
          </a:fillRef>
          <a:effectRef idx="2">
            <a:schemeClr val="accent2"/>
          </a:effectRef>
          <a:fontRef idx="minor">
            <a:schemeClr val="lt1"/>
          </a:fontRef>
        </dgm:style>
      </dgm:prSet>
      <dgm:spPr/>
      <dgm:t>
        <a:bodyPr/>
        <a:lstStyle/>
        <a:p>
          <a:endParaRPr lang="fr-FR"/>
        </a:p>
      </dgm:t>
    </dgm:pt>
    <dgm:pt modelId="{A2EE29C8-12F3-364C-8533-9E1AA96EE99E}" type="sibTrans" cxnId="{9D263BEF-B124-004F-BA4F-730FF7A3717C}">
      <dgm:prSet/>
      <dgm:spPr/>
      <dgm:t>
        <a:bodyPr/>
        <a:lstStyle/>
        <a:p>
          <a:endParaRPr lang="fr-FR"/>
        </a:p>
      </dgm:t>
    </dgm:pt>
    <dgm:pt modelId="{CF4267EE-1F41-7A4C-BA33-3BFE392F441A}" type="pres">
      <dgm:prSet presAssocID="{C227BF83-4094-FA41-A1AD-8FBD64428D52}" presName="cycle" presStyleCnt="0">
        <dgm:presLayoutVars>
          <dgm:chMax val="1"/>
          <dgm:dir/>
          <dgm:animLvl val="ctr"/>
          <dgm:resizeHandles val="exact"/>
        </dgm:presLayoutVars>
      </dgm:prSet>
      <dgm:spPr/>
      <dgm:t>
        <a:bodyPr/>
        <a:lstStyle/>
        <a:p>
          <a:endParaRPr lang="fr-FR"/>
        </a:p>
      </dgm:t>
    </dgm:pt>
    <dgm:pt modelId="{9261A136-266E-8B4C-B907-0BED8BCBF4A5}" type="pres">
      <dgm:prSet presAssocID="{7E9E7D5C-E3C4-F54A-A65A-4A967D01D99D}" presName="centerShape" presStyleLbl="node0" presStyleIdx="0" presStyleCnt="1" custLinFactNeighborX="-521" custLinFactNeighborY="2538"/>
      <dgm:spPr/>
      <dgm:t>
        <a:bodyPr/>
        <a:lstStyle/>
        <a:p>
          <a:endParaRPr lang="fr-FR"/>
        </a:p>
      </dgm:t>
    </dgm:pt>
    <dgm:pt modelId="{47739EC4-7248-A743-B5C7-826E56221F5F}" type="pres">
      <dgm:prSet presAssocID="{59FCDAC9-3FE3-7347-97FA-DCD86ECC750F}" presName="parTrans" presStyleLbl="bgSibTrans2D1" presStyleIdx="0" presStyleCnt="3" custAng="11188525" custScaleX="50500" custLinFactNeighborX="28685" custLinFactNeighborY="67602"/>
      <dgm:spPr/>
      <dgm:t>
        <a:bodyPr/>
        <a:lstStyle/>
        <a:p>
          <a:endParaRPr lang="fr-FR"/>
        </a:p>
      </dgm:t>
    </dgm:pt>
    <dgm:pt modelId="{19F95908-3404-EF40-99E8-6561F2634429}" type="pres">
      <dgm:prSet presAssocID="{9086A6CA-E0FC-CB48-A831-2BD6623DBE6C}" presName="node" presStyleLbl="node1" presStyleIdx="0" presStyleCnt="3" custRadScaleRad="150844" custRadScaleInc="-7703">
        <dgm:presLayoutVars>
          <dgm:bulletEnabled val="1"/>
        </dgm:presLayoutVars>
      </dgm:prSet>
      <dgm:spPr/>
      <dgm:t>
        <a:bodyPr/>
        <a:lstStyle/>
        <a:p>
          <a:endParaRPr lang="fr-FR"/>
        </a:p>
      </dgm:t>
    </dgm:pt>
    <dgm:pt modelId="{0760D03C-7F3A-304A-A51B-5578045BA914}" type="pres">
      <dgm:prSet presAssocID="{8350BC04-2E1D-9846-8279-7E31A452D736}" presName="parTrans" presStyleLbl="bgSibTrans2D1" presStyleIdx="1" presStyleCnt="3" custAng="10800000" custScaleX="70036" custLinFactNeighborX="-3696" custLinFactNeighborY="70436"/>
      <dgm:spPr/>
      <dgm:t>
        <a:bodyPr/>
        <a:lstStyle/>
        <a:p>
          <a:endParaRPr lang="fr-FR"/>
        </a:p>
      </dgm:t>
    </dgm:pt>
    <dgm:pt modelId="{879E7EE2-788A-2740-9DC1-3F9E8B455C8C}" type="pres">
      <dgm:prSet presAssocID="{EAE89738-1CA9-6746-8AFC-18E9B591291E}" presName="node" presStyleLbl="node1" presStyleIdx="1" presStyleCnt="3" custScaleX="149526" custScaleY="69740">
        <dgm:presLayoutVars>
          <dgm:bulletEnabled val="1"/>
        </dgm:presLayoutVars>
      </dgm:prSet>
      <dgm:spPr/>
      <dgm:t>
        <a:bodyPr/>
        <a:lstStyle/>
        <a:p>
          <a:endParaRPr lang="fr-FR"/>
        </a:p>
      </dgm:t>
    </dgm:pt>
    <dgm:pt modelId="{606FEBB5-BED5-B444-AE6B-097F954EFF6D}" type="pres">
      <dgm:prSet presAssocID="{7CFD4745-B160-D142-A8D2-1F1751607F5C}" presName="parTrans" presStyleLbl="bgSibTrans2D1" presStyleIdx="2" presStyleCnt="3" custAng="10748375" custScaleX="54879" custLinFactY="5405" custLinFactNeighborX="-20543" custLinFactNeighborY="100000"/>
      <dgm:spPr/>
      <dgm:t>
        <a:bodyPr/>
        <a:lstStyle/>
        <a:p>
          <a:endParaRPr lang="fr-FR"/>
        </a:p>
      </dgm:t>
    </dgm:pt>
    <dgm:pt modelId="{FE15269B-88A5-FB40-B09B-DC21102DB513}" type="pres">
      <dgm:prSet presAssocID="{8D78FCEE-C662-5245-9D52-BFC04AEBD0E8}" presName="node" presStyleLbl="node1" presStyleIdx="2" presStyleCnt="3" custRadScaleRad="145784" custRadScaleInc="5750">
        <dgm:presLayoutVars>
          <dgm:bulletEnabled val="1"/>
        </dgm:presLayoutVars>
      </dgm:prSet>
      <dgm:spPr/>
      <dgm:t>
        <a:bodyPr/>
        <a:lstStyle/>
        <a:p>
          <a:endParaRPr lang="fr-FR"/>
        </a:p>
      </dgm:t>
    </dgm:pt>
  </dgm:ptLst>
  <dgm:cxnLst>
    <dgm:cxn modelId="{C2FBE0A1-5F14-A44B-AB41-9EDD333CA96F}" type="presOf" srcId="{8D78FCEE-C662-5245-9D52-BFC04AEBD0E8}" destId="{FE15269B-88A5-FB40-B09B-DC21102DB513}" srcOrd="0" destOrd="0" presId="urn:microsoft.com/office/officeart/2005/8/layout/radial4"/>
    <dgm:cxn modelId="{083BE76A-F3B4-FA40-8634-3F5C8B43D8B9}" type="presOf" srcId="{8350BC04-2E1D-9846-8279-7E31A452D736}" destId="{0760D03C-7F3A-304A-A51B-5578045BA914}" srcOrd="0" destOrd="0" presId="urn:microsoft.com/office/officeart/2005/8/layout/radial4"/>
    <dgm:cxn modelId="{9D263BEF-B124-004F-BA4F-730FF7A3717C}" srcId="{7E9E7D5C-E3C4-F54A-A65A-4A967D01D99D}" destId="{9086A6CA-E0FC-CB48-A831-2BD6623DBE6C}" srcOrd="0" destOrd="0" parTransId="{59FCDAC9-3FE3-7347-97FA-DCD86ECC750F}" sibTransId="{A2EE29C8-12F3-364C-8533-9E1AA96EE99E}"/>
    <dgm:cxn modelId="{A5887A50-E64E-5A44-AB57-BCC121FC44F0}" srcId="{C227BF83-4094-FA41-A1AD-8FBD64428D52}" destId="{7E9E7D5C-E3C4-F54A-A65A-4A967D01D99D}" srcOrd="0" destOrd="0" parTransId="{492CD5EB-A4D8-574F-A11C-020B87E1DF31}" sibTransId="{910F336C-216A-0746-B864-80CB35117D69}"/>
    <dgm:cxn modelId="{5703C000-238A-E949-8499-F6C714E6B4B2}" type="presOf" srcId="{7E9E7D5C-E3C4-F54A-A65A-4A967D01D99D}" destId="{9261A136-266E-8B4C-B907-0BED8BCBF4A5}" srcOrd="0" destOrd="0" presId="urn:microsoft.com/office/officeart/2005/8/layout/radial4"/>
    <dgm:cxn modelId="{921B7F42-D3FF-864A-87FA-4A91361949CF}" type="presOf" srcId="{9086A6CA-E0FC-CB48-A831-2BD6623DBE6C}" destId="{19F95908-3404-EF40-99E8-6561F2634429}" srcOrd="0" destOrd="0" presId="urn:microsoft.com/office/officeart/2005/8/layout/radial4"/>
    <dgm:cxn modelId="{CBA9874E-C9EE-B146-9D63-8D8DF4FDB5E7}" type="presOf" srcId="{C227BF83-4094-FA41-A1AD-8FBD64428D52}" destId="{CF4267EE-1F41-7A4C-BA33-3BFE392F441A}" srcOrd="0" destOrd="0" presId="urn:microsoft.com/office/officeart/2005/8/layout/radial4"/>
    <dgm:cxn modelId="{BBF8F390-890E-9140-96D5-2BED79021E05}" type="presOf" srcId="{59FCDAC9-3FE3-7347-97FA-DCD86ECC750F}" destId="{47739EC4-7248-A743-B5C7-826E56221F5F}" srcOrd="0" destOrd="0" presId="urn:microsoft.com/office/officeart/2005/8/layout/radial4"/>
    <dgm:cxn modelId="{517C1C07-9D29-6A43-97A1-0DCD8F2FCD0E}" type="presOf" srcId="{7CFD4745-B160-D142-A8D2-1F1751607F5C}" destId="{606FEBB5-BED5-B444-AE6B-097F954EFF6D}" srcOrd="0" destOrd="0" presId="urn:microsoft.com/office/officeart/2005/8/layout/radial4"/>
    <dgm:cxn modelId="{B6736376-B880-C94B-8FC6-E2A73F013A8A}" srcId="{7E9E7D5C-E3C4-F54A-A65A-4A967D01D99D}" destId="{EAE89738-1CA9-6746-8AFC-18E9B591291E}" srcOrd="1" destOrd="0" parTransId="{8350BC04-2E1D-9846-8279-7E31A452D736}" sibTransId="{969CD5E4-6A97-D84C-BE33-AAD73D4F4FBA}"/>
    <dgm:cxn modelId="{E4158031-526E-734F-9370-4A2061516345}" type="presOf" srcId="{EAE89738-1CA9-6746-8AFC-18E9B591291E}" destId="{879E7EE2-788A-2740-9DC1-3F9E8B455C8C}" srcOrd="0" destOrd="0" presId="urn:microsoft.com/office/officeart/2005/8/layout/radial4"/>
    <dgm:cxn modelId="{36ECD129-0C68-C543-B7A2-B0BDF4479BC1}" srcId="{7E9E7D5C-E3C4-F54A-A65A-4A967D01D99D}" destId="{8D78FCEE-C662-5245-9D52-BFC04AEBD0E8}" srcOrd="2" destOrd="0" parTransId="{7CFD4745-B160-D142-A8D2-1F1751607F5C}" sibTransId="{4C4CC3F9-E636-F14F-ACF1-2167B5F15BD9}"/>
    <dgm:cxn modelId="{512CABE7-95B5-6B4E-A903-75F4DDD50A6C}" type="presParOf" srcId="{CF4267EE-1F41-7A4C-BA33-3BFE392F441A}" destId="{9261A136-266E-8B4C-B907-0BED8BCBF4A5}" srcOrd="0" destOrd="0" presId="urn:microsoft.com/office/officeart/2005/8/layout/radial4"/>
    <dgm:cxn modelId="{C55A9DBF-4C49-D045-B312-BA3485290F44}" type="presParOf" srcId="{CF4267EE-1F41-7A4C-BA33-3BFE392F441A}" destId="{47739EC4-7248-A743-B5C7-826E56221F5F}" srcOrd="1" destOrd="0" presId="urn:microsoft.com/office/officeart/2005/8/layout/radial4"/>
    <dgm:cxn modelId="{255149BF-2891-D04A-8AB2-AF3647DD03AA}" type="presParOf" srcId="{CF4267EE-1F41-7A4C-BA33-3BFE392F441A}" destId="{19F95908-3404-EF40-99E8-6561F2634429}" srcOrd="2" destOrd="0" presId="urn:microsoft.com/office/officeart/2005/8/layout/radial4"/>
    <dgm:cxn modelId="{120096C1-4A39-644E-BF6F-642A6259284C}" type="presParOf" srcId="{CF4267EE-1F41-7A4C-BA33-3BFE392F441A}" destId="{0760D03C-7F3A-304A-A51B-5578045BA914}" srcOrd="3" destOrd="0" presId="urn:microsoft.com/office/officeart/2005/8/layout/radial4"/>
    <dgm:cxn modelId="{F61923EB-F609-B543-838E-6D1489933811}" type="presParOf" srcId="{CF4267EE-1F41-7A4C-BA33-3BFE392F441A}" destId="{879E7EE2-788A-2740-9DC1-3F9E8B455C8C}" srcOrd="4" destOrd="0" presId="urn:microsoft.com/office/officeart/2005/8/layout/radial4"/>
    <dgm:cxn modelId="{A677D3D3-2F02-354D-A3E2-E269B49A5C8B}" type="presParOf" srcId="{CF4267EE-1F41-7A4C-BA33-3BFE392F441A}" destId="{606FEBB5-BED5-B444-AE6B-097F954EFF6D}" srcOrd="5" destOrd="0" presId="urn:microsoft.com/office/officeart/2005/8/layout/radial4"/>
    <dgm:cxn modelId="{31CA9A11-0F33-0F44-B7E9-442895D17DDD}" type="presParOf" srcId="{CF4267EE-1F41-7A4C-BA33-3BFE392F441A}" destId="{FE15269B-88A5-FB40-B09B-DC21102DB513}" srcOrd="6" destOrd="0" presId="urn:microsoft.com/office/officeart/2005/8/layout/radial4"/>
  </dgm:cxnLst>
  <dgm:bg/>
  <dgm:whole/>
</dgm:dataModel>
</file>

<file path=word/diagrams/data23.xml><?xml version="1.0" encoding="utf-8"?>
<dgm:dataModel xmlns:dgm="http://schemas.openxmlformats.org/drawingml/2006/diagram" xmlns:a="http://schemas.openxmlformats.org/drawingml/2006/main">
  <dgm:ptLst>
    <dgm:pt modelId="{C227BF83-4094-FA41-A1AD-8FBD64428D52}"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fr-FR"/>
        </a:p>
      </dgm:t>
    </dgm:pt>
    <dgm:pt modelId="{7E9E7D5C-E3C4-F54A-A65A-4A967D01D99D}">
      <dgm:prSet phldrT="[Texte]" custT="1"/>
      <dgm:spPr/>
      <dgm:t>
        <a:bodyPr/>
        <a:lstStyle/>
        <a:p>
          <a:r>
            <a:rPr lang="fr-FR" sz="1000">
              <a:latin typeface="Comic Sans MS"/>
            </a:rPr>
            <a:t>Vide QI Rate - Estomac</a:t>
          </a:r>
        </a:p>
      </dgm:t>
    </dgm:pt>
    <dgm:pt modelId="{492CD5EB-A4D8-574F-A11C-020B87E1DF31}" type="parTrans" cxnId="{A5887A50-E64E-5A44-AB57-BCC121FC44F0}">
      <dgm:prSet/>
      <dgm:spPr/>
      <dgm:t>
        <a:bodyPr/>
        <a:lstStyle/>
        <a:p>
          <a:endParaRPr lang="fr-FR"/>
        </a:p>
      </dgm:t>
    </dgm:pt>
    <dgm:pt modelId="{910F336C-216A-0746-B864-80CB35117D69}" type="sibTrans" cxnId="{A5887A50-E64E-5A44-AB57-BCC121FC44F0}">
      <dgm:prSet/>
      <dgm:spPr/>
      <dgm:t>
        <a:bodyPr/>
        <a:lstStyle/>
        <a:p>
          <a:endParaRPr lang="fr-FR"/>
        </a:p>
      </dgm:t>
    </dgm:pt>
    <dgm:pt modelId="{EAE89738-1CA9-6746-8AFC-18E9B591291E}">
      <dgm:prSet phldrT="[Texte]" custT="1"/>
      <dgm:spPr/>
      <dgm:t>
        <a:bodyPr/>
        <a:lstStyle/>
        <a:p>
          <a:r>
            <a:rPr lang="fr-FR" sz="1000">
              <a:latin typeface="Comic Sans MS"/>
            </a:rPr>
            <a:t>Stagnation QI du Foie</a:t>
          </a:r>
        </a:p>
        <a:p>
          <a:r>
            <a:rPr lang="fr-FR" sz="1000">
              <a:latin typeface="Comic Sans MS"/>
            </a:rPr>
            <a:t>(sur la Voie des Eaux)</a:t>
          </a:r>
        </a:p>
      </dgm:t>
    </dgm:pt>
    <dgm:pt modelId="{8350BC04-2E1D-9846-8279-7E31A452D736}" type="parTrans" cxnId="{B6736376-B880-C94B-8FC6-E2A73F013A8A}">
      <dgm:prSet/>
      <dgm:spPr/>
      <dgm:t>
        <a:bodyPr/>
        <a:lstStyle/>
        <a:p>
          <a:endParaRPr lang="fr-FR"/>
        </a:p>
      </dgm:t>
    </dgm:pt>
    <dgm:pt modelId="{969CD5E4-6A97-D84C-BE33-AAD73D4F4FBA}" type="sibTrans" cxnId="{B6736376-B880-C94B-8FC6-E2A73F013A8A}">
      <dgm:prSet/>
      <dgm:spPr/>
      <dgm:t>
        <a:bodyPr/>
        <a:lstStyle/>
        <a:p>
          <a:endParaRPr lang="fr-FR"/>
        </a:p>
      </dgm:t>
    </dgm:pt>
    <dgm:pt modelId="{407DC6EE-A4A0-5048-92D7-375B3B67D269}">
      <dgm:prSet phldrT="[Texte]" custT="1"/>
      <dgm:spPr/>
      <dgm:t>
        <a:bodyPr/>
        <a:lstStyle/>
        <a:p>
          <a:r>
            <a:rPr lang="fr-FR" sz="1000">
              <a:latin typeface="Comic Sans MS"/>
            </a:rPr>
            <a:t>Insuffisance Jin Ye</a:t>
          </a:r>
        </a:p>
      </dgm:t>
    </dgm:pt>
    <dgm:pt modelId="{B11219E5-2F46-954F-BA5B-F45ECD3D6224}" type="parTrans" cxnId="{5587EC05-0A32-0E45-AACD-BE393D2A2DA0}">
      <dgm:prSet/>
      <dgm:spPr/>
    </dgm:pt>
    <dgm:pt modelId="{E858267C-8E11-884D-AB87-23534734AAAC}" type="sibTrans" cxnId="{5587EC05-0A32-0E45-AACD-BE393D2A2DA0}">
      <dgm:prSet/>
      <dgm:spPr/>
    </dgm:pt>
    <dgm:pt modelId="{B9734454-3A6B-DD48-8D0A-45DA23040368}">
      <dgm:prSet phldrT="[Texte]" custT="1"/>
      <dgm:spPr/>
      <dgm:t>
        <a:bodyPr/>
        <a:lstStyle/>
        <a:p>
          <a:r>
            <a:rPr lang="fr-FR" sz="1000">
              <a:latin typeface="Comic Sans MS"/>
            </a:rPr>
            <a:t>QI faible</a:t>
          </a:r>
        </a:p>
      </dgm:t>
    </dgm:pt>
    <dgm:pt modelId="{D8BA86FD-635A-0A4A-8A09-7567DDF9382D}" type="parTrans" cxnId="{7CBC1EAC-9F63-0A45-A6AC-E5BD6D31BA25}">
      <dgm:prSet/>
      <dgm:spPr/>
    </dgm:pt>
    <dgm:pt modelId="{4EB97E52-0866-3C49-B3A1-DF7128F97399}" type="sibTrans" cxnId="{7CBC1EAC-9F63-0A45-A6AC-E5BD6D31BA25}">
      <dgm:prSet/>
      <dgm:spPr/>
    </dgm:pt>
    <dgm:pt modelId="{9501DBD4-4815-9C4C-A3CC-907D22A06E60}">
      <dgm:prSet phldrT="[Texte]" custT="1"/>
      <dgm:spPr/>
      <dgm:t>
        <a:bodyPr/>
        <a:lstStyle/>
        <a:p>
          <a:r>
            <a:rPr lang="fr-FR" sz="1000">
              <a:latin typeface="Comic Sans MS"/>
            </a:rPr>
            <a:t>Stagnation Jin Ye</a:t>
          </a:r>
        </a:p>
      </dgm:t>
    </dgm:pt>
    <dgm:pt modelId="{C3D468AF-6AA6-364D-B71D-B5D264D11DF5}" type="parTrans" cxnId="{38626333-9C68-824F-A3FC-6265662C3F6C}">
      <dgm:prSet/>
      <dgm:spPr/>
    </dgm:pt>
    <dgm:pt modelId="{76531D33-7DE1-5D45-A807-366975596686}" type="sibTrans" cxnId="{38626333-9C68-824F-A3FC-6265662C3F6C}">
      <dgm:prSet/>
      <dgm:spPr/>
    </dgm:pt>
    <dgm:pt modelId="{14F2D92F-9954-5C4E-8116-11FCD80654C8}">
      <dgm:prSet phldrT="[Texte]" custT="1"/>
      <dgm:spPr/>
      <dgm:t>
        <a:bodyPr/>
        <a:lstStyle/>
        <a:p>
          <a:r>
            <a:rPr lang="fr-FR" sz="1000">
              <a:latin typeface="Comic Sans MS"/>
            </a:rPr>
            <a:t>Elimination Jin Ye</a:t>
          </a:r>
        </a:p>
      </dgm:t>
    </dgm:pt>
    <dgm:pt modelId="{5A9D4C00-613C-7A49-A6AC-99A3CC511774}" type="parTrans" cxnId="{14F33E5E-F694-7544-B840-626F6528D6BA}">
      <dgm:prSet/>
      <dgm:spPr/>
    </dgm:pt>
    <dgm:pt modelId="{41ECE645-1501-EB4D-A5C7-9F6D957901FF}" type="sibTrans" cxnId="{14F33E5E-F694-7544-B840-626F6528D6BA}">
      <dgm:prSet/>
      <dgm:spPr/>
    </dgm:pt>
    <dgm:pt modelId="{86533AA3-394F-4641-B95E-BEB6B8EBDB2E}" type="pres">
      <dgm:prSet presAssocID="{C227BF83-4094-FA41-A1AD-8FBD64428D52}" presName="hierChild1" presStyleCnt="0">
        <dgm:presLayoutVars>
          <dgm:chPref val="1"/>
          <dgm:dir/>
          <dgm:animOne val="branch"/>
          <dgm:animLvl val="lvl"/>
          <dgm:resizeHandles/>
        </dgm:presLayoutVars>
      </dgm:prSet>
      <dgm:spPr/>
      <dgm:t>
        <a:bodyPr/>
        <a:lstStyle/>
        <a:p>
          <a:endParaRPr lang="fr-FR"/>
        </a:p>
      </dgm:t>
    </dgm:pt>
    <dgm:pt modelId="{576F7E64-6775-114E-868B-03A14F2E12FD}" type="pres">
      <dgm:prSet presAssocID="{7E9E7D5C-E3C4-F54A-A65A-4A967D01D99D}" presName="hierRoot1" presStyleCnt="0"/>
      <dgm:spPr/>
    </dgm:pt>
    <dgm:pt modelId="{56B23CBA-2264-F948-AEF7-E473B8F83E40}" type="pres">
      <dgm:prSet presAssocID="{7E9E7D5C-E3C4-F54A-A65A-4A967D01D99D}" presName="composite" presStyleCnt="0"/>
      <dgm:spPr/>
    </dgm:pt>
    <dgm:pt modelId="{9F0A7576-B3B8-8945-B53C-D2A934F26303}" type="pres">
      <dgm:prSet presAssocID="{7E9E7D5C-E3C4-F54A-A65A-4A967D01D99D}" presName="background" presStyleLbl="node0" presStyleIdx="0" presStyleCnt="3"/>
      <dgm:spPr/>
    </dgm:pt>
    <dgm:pt modelId="{D7717AA9-882E-F64D-BA16-72C726CE0677}" type="pres">
      <dgm:prSet presAssocID="{7E9E7D5C-E3C4-F54A-A65A-4A967D01D99D}" presName="text" presStyleLbl="fgAcc0" presStyleIdx="0" presStyleCnt="3">
        <dgm:presLayoutVars>
          <dgm:chPref val="3"/>
        </dgm:presLayoutVars>
      </dgm:prSet>
      <dgm:spPr/>
      <dgm:t>
        <a:bodyPr/>
        <a:lstStyle/>
        <a:p>
          <a:endParaRPr lang="fr-FR"/>
        </a:p>
      </dgm:t>
    </dgm:pt>
    <dgm:pt modelId="{0DAFC732-628D-5742-BE1B-77BDA61C71DA}" type="pres">
      <dgm:prSet presAssocID="{7E9E7D5C-E3C4-F54A-A65A-4A967D01D99D}" presName="hierChild2" presStyleCnt="0"/>
      <dgm:spPr/>
    </dgm:pt>
    <dgm:pt modelId="{8945013C-F4CD-904E-A810-367351E6C9FB}" type="pres">
      <dgm:prSet presAssocID="{B11219E5-2F46-954F-BA5B-F45ECD3D6224}" presName="Name10" presStyleLbl="parChTrans1D2" presStyleIdx="0" presStyleCnt="3"/>
      <dgm:spPr/>
    </dgm:pt>
    <dgm:pt modelId="{0D93F0BE-89BF-6841-85FF-3A30B67761E3}" type="pres">
      <dgm:prSet presAssocID="{407DC6EE-A4A0-5048-92D7-375B3B67D269}" presName="hierRoot2" presStyleCnt="0"/>
      <dgm:spPr/>
    </dgm:pt>
    <dgm:pt modelId="{482928DF-F67F-0349-AA8C-801FC78EBFEE}" type="pres">
      <dgm:prSet presAssocID="{407DC6EE-A4A0-5048-92D7-375B3B67D269}" presName="composite2" presStyleCnt="0"/>
      <dgm:spPr/>
    </dgm:pt>
    <dgm:pt modelId="{90FAA187-3F81-FE4C-9C90-F24A604C4E08}" type="pres">
      <dgm:prSet presAssocID="{407DC6EE-A4A0-5048-92D7-375B3B67D269}" presName="background2" presStyleLbl="node2" presStyleIdx="0" presStyleCnt="3"/>
      <dgm:spPr/>
    </dgm:pt>
    <dgm:pt modelId="{24A58DE6-753D-2944-BDF9-FFDBCC379807}" type="pres">
      <dgm:prSet presAssocID="{407DC6EE-A4A0-5048-92D7-375B3B67D269}" presName="text2" presStyleLbl="fgAcc2" presStyleIdx="0" presStyleCnt="3" custScaleX="118436">
        <dgm:presLayoutVars>
          <dgm:chPref val="3"/>
        </dgm:presLayoutVars>
      </dgm:prSet>
      <dgm:spPr/>
      <dgm:t>
        <a:bodyPr/>
        <a:lstStyle/>
        <a:p>
          <a:endParaRPr lang="fr-FR"/>
        </a:p>
      </dgm:t>
    </dgm:pt>
    <dgm:pt modelId="{55BD0195-1526-E145-81A5-6E57681F1098}" type="pres">
      <dgm:prSet presAssocID="{407DC6EE-A4A0-5048-92D7-375B3B67D269}" presName="hierChild3" presStyleCnt="0"/>
      <dgm:spPr/>
    </dgm:pt>
    <dgm:pt modelId="{A947B694-8DF4-2248-B6FA-7B80C2385DCA}" type="pres">
      <dgm:prSet presAssocID="{EAE89738-1CA9-6746-8AFC-18E9B591291E}" presName="hierRoot1" presStyleCnt="0"/>
      <dgm:spPr/>
    </dgm:pt>
    <dgm:pt modelId="{1EA6E2ED-B686-2846-97CA-A1A2750F736B}" type="pres">
      <dgm:prSet presAssocID="{EAE89738-1CA9-6746-8AFC-18E9B591291E}" presName="composite" presStyleCnt="0"/>
      <dgm:spPr/>
    </dgm:pt>
    <dgm:pt modelId="{EBEE863A-BAF2-B249-A139-CB9A5A055A7F}" type="pres">
      <dgm:prSet presAssocID="{EAE89738-1CA9-6746-8AFC-18E9B591291E}" presName="background" presStyleLbl="node0" presStyleIdx="1" presStyleCnt="3"/>
      <dgm:spPr/>
    </dgm:pt>
    <dgm:pt modelId="{CC07B735-8180-3840-9E0A-6A901FED89E8}" type="pres">
      <dgm:prSet presAssocID="{EAE89738-1CA9-6746-8AFC-18E9B591291E}" presName="text" presStyleLbl="fgAcc0" presStyleIdx="1" presStyleCnt="3" custScaleX="127183">
        <dgm:presLayoutVars>
          <dgm:chPref val="3"/>
        </dgm:presLayoutVars>
      </dgm:prSet>
      <dgm:spPr/>
      <dgm:t>
        <a:bodyPr/>
        <a:lstStyle/>
        <a:p>
          <a:endParaRPr lang="fr-FR"/>
        </a:p>
      </dgm:t>
    </dgm:pt>
    <dgm:pt modelId="{DF227CF2-330A-7445-8F18-6EBA3D6246D7}" type="pres">
      <dgm:prSet presAssocID="{EAE89738-1CA9-6746-8AFC-18E9B591291E}" presName="hierChild2" presStyleCnt="0"/>
      <dgm:spPr/>
    </dgm:pt>
    <dgm:pt modelId="{0CF5AF17-9147-AF44-AB95-25FD8059A55B}" type="pres">
      <dgm:prSet presAssocID="{C3D468AF-6AA6-364D-B71D-B5D264D11DF5}" presName="Name10" presStyleLbl="parChTrans1D2" presStyleIdx="1" presStyleCnt="3"/>
      <dgm:spPr/>
    </dgm:pt>
    <dgm:pt modelId="{039952F7-1382-FF45-8823-830563EC8337}" type="pres">
      <dgm:prSet presAssocID="{9501DBD4-4815-9C4C-A3CC-907D22A06E60}" presName="hierRoot2" presStyleCnt="0"/>
      <dgm:spPr/>
    </dgm:pt>
    <dgm:pt modelId="{65D1A4EB-DBD3-8842-BF26-EB7E0B505BE5}" type="pres">
      <dgm:prSet presAssocID="{9501DBD4-4815-9C4C-A3CC-907D22A06E60}" presName="composite2" presStyleCnt="0"/>
      <dgm:spPr/>
    </dgm:pt>
    <dgm:pt modelId="{7D8E5BB2-857A-BF43-9E57-4C2169E0B2AA}" type="pres">
      <dgm:prSet presAssocID="{9501DBD4-4815-9C4C-A3CC-907D22A06E60}" presName="background2" presStyleLbl="node2" presStyleIdx="1" presStyleCnt="3"/>
      <dgm:spPr/>
    </dgm:pt>
    <dgm:pt modelId="{1D59AC8F-A4DF-124B-9262-FD3E47DADBB4}" type="pres">
      <dgm:prSet presAssocID="{9501DBD4-4815-9C4C-A3CC-907D22A06E60}" presName="text2" presStyleLbl="fgAcc2" presStyleIdx="1" presStyleCnt="3">
        <dgm:presLayoutVars>
          <dgm:chPref val="3"/>
        </dgm:presLayoutVars>
      </dgm:prSet>
      <dgm:spPr/>
      <dgm:t>
        <a:bodyPr/>
        <a:lstStyle/>
        <a:p>
          <a:endParaRPr lang="fr-FR"/>
        </a:p>
      </dgm:t>
    </dgm:pt>
    <dgm:pt modelId="{15076C1E-5251-6847-986B-1090714613A5}" type="pres">
      <dgm:prSet presAssocID="{9501DBD4-4815-9C4C-A3CC-907D22A06E60}" presName="hierChild3" presStyleCnt="0"/>
      <dgm:spPr/>
    </dgm:pt>
    <dgm:pt modelId="{8CCB3586-C821-B34F-ADD9-2E9B5E5A9FC2}" type="pres">
      <dgm:prSet presAssocID="{B9734454-3A6B-DD48-8D0A-45DA23040368}" presName="hierRoot1" presStyleCnt="0"/>
      <dgm:spPr/>
    </dgm:pt>
    <dgm:pt modelId="{9A77497E-0F4E-4C41-8FE6-5E7775D8AED2}" type="pres">
      <dgm:prSet presAssocID="{B9734454-3A6B-DD48-8D0A-45DA23040368}" presName="composite" presStyleCnt="0"/>
      <dgm:spPr/>
    </dgm:pt>
    <dgm:pt modelId="{A826587E-3EEF-6545-BBEA-4791960AE036}" type="pres">
      <dgm:prSet presAssocID="{B9734454-3A6B-DD48-8D0A-45DA23040368}" presName="background" presStyleLbl="node0" presStyleIdx="2" presStyleCnt="3"/>
      <dgm:spPr/>
    </dgm:pt>
    <dgm:pt modelId="{E2D63FEA-895B-924B-97EC-156C0D6C942D}" type="pres">
      <dgm:prSet presAssocID="{B9734454-3A6B-DD48-8D0A-45DA23040368}" presName="text" presStyleLbl="fgAcc0" presStyleIdx="2" presStyleCnt="3">
        <dgm:presLayoutVars>
          <dgm:chPref val="3"/>
        </dgm:presLayoutVars>
      </dgm:prSet>
      <dgm:spPr/>
      <dgm:t>
        <a:bodyPr/>
        <a:lstStyle/>
        <a:p>
          <a:endParaRPr lang="fr-FR"/>
        </a:p>
      </dgm:t>
    </dgm:pt>
    <dgm:pt modelId="{28781BD1-32D8-7F43-9097-27D9FED49E9B}" type="pres">
      <dgm:prSet presAssocID="{B9734454-3A6B-DD48-8D0A-45DA23040368}" presName="hierChild2" presStyleCnt="0"/>
      <dgm:spPr/>
    </dgm:pt>
    <dgm:pt modelId="{33246429-3878-A84B-A86D-4C7382FC3190}" type="pres">
      <dgm:prSet presAssocID="{5A9D4C00-613C-7A49-A6AC-99A3CC511774}" presName="Name10" presStyleLbl="parChTrans1D2" presStyleIdx="2" presStyleCnt="3"/>
      <dgm:spPr/>
    </dgm:pt>
    <dgm:pt modelId="{B94CDD1C-7DF4-BD47-A09E-20A85063E4D2}" type="pres">
      <dgm:prSet presAssocID="{14F2D92F-9954-5C4E-8116-11FCD80654C8}" presName="hierRoot2" presStyleCnt="0"/>
      <dgm:spPr/>
    </dgm:pt>
    <dgm:pt modelId="{0DB84343-EC11-CD4B-9299-49F05DB14B41}" type="pres">
      <dgm:prSet presAssocID="{14F2D92F-9954-5C4E-8116-11FCD80654C8}" presName="composite2" presStyleCnt="0"/>
      <dgm:spPr/>
    </dgm:pt>
    <dgm:pt modelId="{7BFBFD35-DDFA-674F-BE61-FE5918FA9F12}" type="pres">
      <dgm:prSet presAssocID="{14F2D92F-9954-5C4E-8116-11FCD80654C8}" presName="background2" presStyleLbl="node2" presStyleIdx="2" presStyleCnt="3"/>
      <dgm:spPr/>
    </dgm:pt>
    <dgm:pt modelId="{7D9F7159-A7BD-7345-97B1-E18BE582317D}" type="pres">
      <dgm:prSet presAssocID="{14F2D92F-9954-5C4E-8116-11FCD80654C8}" presName="text2" presStyleLbl="fgAcc2" presStyleIdx="2" presStyleCnt="3">
        <dgm:presLayoutVars>
          <dgm:chPref val="3"/>
        </dgm:presLayoutVars>
      </dgm:prSet>
      <dgm:spPr/>
      <dgm:t>
        <a:bodyPr/>
        <a:lstStyle/>
        <a:p>
          <a:endParaRPr lang="fr-FR"/>
        </a:p>
      </dgm:t>
    </dgm:pt>
    <dgm:pt modelId="{34EB63B9-0624-144C-862B-F499E14597F3}" type="pres">
      <dgm:prSet presAssocID="{14F2D92F-9954-5C4E-8116-11FCD80654C8}" presName="hierChild3" presStyleCnt="0"/>
      <dgm:spPr/>
    </dgm:pt>
  </dgm:ptLst>
  <dgm:cxnLst>
    <dgm:cxn modelId="{38626333-9C68-824F-A3FC-6265662C3F6C}" srcId="{EAE89738-1CA9-6746-8AFC-18E9B591291E}" destId="{9501DBD4-4815-9C4C-A3CC-907D22A06E60}" srcOrd="0" destOrd="0" parTransId="{C3D468AF-6AA6-364D-B71D-B5D264D11DF5}" sibTransId="{76531D33-7DE1-5D45-A807-366975596686}"/>
    <dgm:cxn modelId="{A81DCBF1-6BCD-7B47-82A9-0250686EDCF1}" type="presOf" srcId="{EAE89738-1CA9-6746-8AFC-18E9B591291E}" destId="{CC07B735-8180-3840-9E0A-6A901FED89E8}" srcOrd="0" destOrd="0" presId="urn:microsoft.com/office/officeart/2005/8/layout/hierarchy1"/>
    <dgm:cxn modelId="{B6736376-B880-C94B-8FC6-E2A73F013A8A}" srcId="{C227BF83-4094-FA41-A1AD-8FBD64428D52}" destId="{EAE89738-1CA9-6746-8AFC-18E9B591291E}" srcOrd="1" destOrd="0" parTransId="{8350BC04-2E1D-9846-8279-7E31A452D736}" sibTransId="{969CD5E4-6A97-D84C-BE33-AAD73D4F4FBA}"/>
    <dgm:cxn modelId="{3EF1A34A-C40D-AA42-B3CA-CCA863907B04}" type="presOf" srcId="{9501DBD4-4815-9C4C-A3CC-907D22A06E60}" destId="{1D59AC8F-A4DF-124B-9262-FD3E47DADBB4}" srcOrd="0" destOrd="0" presId="urn:microsoft.com/office/officeart/2005/8/layout/hierarchy1"/>
    <dgm:cxn modelId="{7CBC1EAC-9F63-0A45-A6AC-E5BD6D31BA25}" srcId="{C227BF83-4094-FA41-A1AD-8FBD64428D52}" destId="{B9734454-3A6B-DD48-8D0A-45DA23040368}" srcOrd="2" destOrd="0" parTransId="{D8BA86FD-635A-0A4A-8A09-7567DDF9382D}" sibTransId="{4EB97E52-0866-3C49-B3A1-DF7128F97399}"/>
    <dgm:cxn modelId="{63F287F0-C8BA-144B-A831-9E821668DE98}" type="presOf" srcId="{14F2D92F-9954-5C4E-8116-11FCD80654C8}" destId="{7D9F7159-A7BD-7345-97B1-E18BE582317D}" srcOrd="0" destOrd="0" presId="urn:microsoft.com/office/officeart/2005/8/layout/hierarchy1"/>
    <dgm:cxn modelId="{24CDF6A9-EE4A-D542-850C-B28C56DFFEF9}" type="presOf" srcId="{C227BF83-4094-FA41-A1AD-8FBD64428D52}" destId="{86533AA3-394F-4641-B95E-BEB6B8EBDB2E}" srcOrd="0" destOrd="0" presId="urn:microsoft.com/office/officeart/2005/8/layout/hierarchy1"/>
    <dgm:cxn modelId="{FDDD8A10-ABB5-764F-90CD-9D092CCAA4CC}" type="presOf" srcId="{B11219E5-2F46-954F-BA5B-F45ECD3D6224}" destId="{8945013C-F4CD-904E-A810-367351E6C9FB}" srcOrd="0" destOrd="0" presId="urn:microsoft.com/office/officeart/2005/8/layout/hierarchy1"/>
    <dgm:cxn modelId="{46AE6CD9-491C-5547-B2FB-4065D8ED80C8}" type="presOf" srcId="{5A9D4C00-613C-7A49-A6AC-99A3CC511774}" destId="{33246429-3878-A84B-A86D-4C7382FC3190}" srcOrd="0" destOrd="0" presId="urn:microsoft.com/office/officeart/2005/8/layout/hierarchy1"/>
    <dgm:cxn modelId="{9D52B8EF-9A76-144F-902D-48153396BF6C}" type="presOf" srcId="{7E9E7D5C-E3C4-F54A-A65A-4A967D01D99D}" destId="{D7717AA9-882E-F64D-BA16-72C726CE0677}" srcOrd="0" destOrd="0" presId="urn:microsoft.com/office/officeart/2005/8/layout/hierarchy1"/>
    <dgm:cxn modelId="{E9524C9D-39EE-3847-908C-8C68B9767F21}" type="presOf" srcId="{407DC6EE-A4A0-5048-92D7-375B3B67D269}" destId="{24A58DE6-753D-2944-BDF9-FFDBCC379807}" srcOrd="0" destOrd="0" presId="urn:microsoft.com/office/officeart/2005/8/layout/hierarchy1"/>
    <dgm:cxn modelId="{A5887A50-E64E-5A44-AB57-BCC121FC44F0}" srcId="{C227BF83-4094-FA41-A1AD-8FBD64428D52}" destId="{7E9E7D5C-E3C4-F54A-A65A-4A967D01D99D}" srcOrd="0" destOrd="0" parTransId="{492CD5EB-A4D8-574F-A11C-020B87E1DF31}" sibTransId="{910F336C-216A-0746-B864-80CB35117D69}"/>
    <dgm:cxn modelId="{5587EC05-0A32-0E45-AACD-BE393D2A2DA0}" srcId="{7E9E7D5C-E3C4-F54A-A65A-4A967D01D99D}" destId="{407DC6EE-A4A0-5048-92D7-375B3B67D269}" srcOrd="0" destOrd="0" parTransId="{B11219E5-2F46-954F-BA5B-F45ECD3D6224}" sibTransId="{E858267C-8E11-884D-AB87-23534734AAAC}"/>
    <dgm:cxn modelId="{791B6409-DA1C-5D4A-882F-3CFD09DD8A6D}" type="presOf" srcId="{C3D468AF-6AA6-364D-B71D-B5D264D11DF5}" destId="{0CF5AF17-9147-AF44-AB95-25FD8059A55B}" srcOrd="0" destOrd="0" presId="urn:microsoft.com/office/officeart/2005/8/layout/hierarchy1"/>
    <dgm:cxn modelId="{14F33E5E-F694-7544-B840-626F6528D6BA}" srcId="{B9734454-3A6B-DD48-8D0A-45DA23040368}" destId="{14F2D92F-9954-5C4E-8116-11FCD80654C8}" srcOrd="0" destOrd="0" parTransId="{5A9D4C00-613C-7A49-A6AC-99A3CC511774}" sibTransId="{41ECE645-1501-EB4D-A5C7-9F6D957901FF}"/>
    <dgm:cxn modelId="{780E340D-10FC-3146-8B0C-EC5E6357FF3D}" type="presOf" srcId="{B9734454-3A6B-DD48-8D0A-45DA23040368}" destId="{E2D63FEA-895B-924B-97EC-156C0D6C942D}" srcOrd="0" destOrd="0" presId="urn:microsoft.com/office/officeart/2005/8/layout/hierarchy1"/>
    <dgm:cxn modelId="{4D252315-B4A5-DD4A-B8A8-A549B016C19F}" type="presParOf" srcId="{86533AA3-394F-4641-B95E-BEB6B8EBDB2E}" destId="{576F7E64-6775-114E-868B-03A14F2E12FD}" srcOrd="0" destOrd="0" presId="urn:microsoft.com/office/officeart/2005/8/layout/hierarchy1"/>
    <dgm:cxn modelId="{EEF883E1-536F-F146-B7F3-874F7D9669C2}" type="presParOf" srcId="{576F7E64-6775-114E-868B-03A14F2E12FD}" destId="{56B23CBA-2264-F948-AEF7-E473B8F83E40}" srcOrd="0" destOrd="0" presId="urn:microsoft.com/office/officeart/2005/8/layout/hierarchy1"/>
    <dgm:cxn modelId="{992835D3-39EC-8146-9B32-B7C9F60E1B41}" type="presParOf" srcId="{56B23CBA-2264-F948-AEF7-E473B8F83E40}" destId="{9F0A7576-B3B8-8945-B53C-D2A934F26303}" srcOrd="0" destOrd="0" presId="urn:microsoft.com/office/officeart/2005/8/layout/hierarchy1"/>
    <dgm:cxn modelId="{8A313800-E164-E646-90AE-67D5069A99B4}" type="presParOf" srcId="{56B23CBA-2264-F948-AEF7-E473B8F83E40}" destId="{D7717AA9-882E-F64D-BA16-72C726CE0677}" srcOrd="1" destOrd="0" presId="urn:microsoft.com/office/officeart/2005/8/layout/hierarchy1"/>
    <dgm:cxn modelId="{205A46A9-AD85-D444-8A35-D0479C60E1CF}" type="presParOf" srcId="{576F7E64-6775-114E-868B-03A14F2E12FD}" destId="{0DAFC732-628D-5742-BE1B-77BDA61C71DA}" srcOrd="1" destOrd="0" presId="urn:microsoft.com/office/officeart/2005/8/layout/hierarchy1"/>
    <dgm:cxn modelId="{0425B8A3-0CF2-A84D-ABC3-A7CF8FEE0E3B}" type="presParOf" srcId="{0DAFC732-628D-5742-BE1B-77BDA61C71DA}" destId="{8945013C-F4CD-904E-A810-367351E6C9FB}" srcOrd="0" destOrd="0" presId="urn:microsoft.com/office/officeart/2005/8/layout/hierarchy1"/>
    <dgm:cxn modelId="{C10F453E-69A3-1E44-9789-50115E3D64A3}" type="presParOf" srcId="{0DAFC732-628D-5742-BE1B-77BDA61C71DA}" destId="{0D93F0BE-89BF-6841-85FF-3A30B67761E3}" srcOrd="1" destOrd="0" presId="urn:microsoft.com/office/officeart/2005/8/layout/hierarchy1"/>
    <dgm:cxn modelId="{7A46260E-43BB-CE42-A0E1-DACC993C3673}" type="presParOf" srcId="{0D93F0BE-89BF-6841-85FF-3A30B67761E3}" destId="{482928DF-F67F-0349-AA8C-801FC78EBFEE}" srcOrd="0" destOrd="0" presId="urn:microsoft.com/office/officeart/2005/8/layout/hierarchy1"/>
    <dgm:cxn modelId="{FF4ED9B6-1D96-C440-ABB2-DED95BE300BF}" type="presParOf" srcId="{482928DF-F67F-0349-AA8C-801FC78EBFEE}" destId="{90FAA187-3F81-FE4C-9C90-F24A604C4E08}" srcOrd="0" destOrd="0" presId="urn:microsoft.com/office/officeart/2005/8/layout/hierarchy1"/>
    <dgm:cxn modelId="{9B5064DC-BDF9-DA4C-8039-4F395E9435C5}" type="presParOf" srcId="{482928DF-F67F-0349-AA8C-801FC78EBFEE}" destId="{24A58DE6-753D-2944-BDF9-FFDBCC379807}" srcOrd="1" destOrd="0" presId="urn:microsoft.com/office/officeart/2005/8/layout/hierarchy1"/>
    <dgm:cxn modelId="{E5DBBD30-593E-EA44-AC18-D714F89C4562}" type="presParOf" srcId="{0D93F0BE-89BF-6841-85FF-3A30B67761E3}" destId="{55BD0195-1526-E145-81A5-6E57681F1098}" srcOrd="1" destOrd="0" presId="urn:microsoft.com/office/officeart/2005/8/layout/hierarchy1"/>
    <dgm:cxn modelId="{C5A73E70-6667-3B47-BE6A-CC394F30832A}" type="presParOf" srcId="{86533AA3-394F-4641-B95E-BEB6B8EBDB2E}" destId="{A947B694-8DF4-2248-B6FA-7B80C2385DCA}" srcOrd="1" destOrd="0" presId="urn:microsoft.com/office/officeart/2005/8/layout/hierarchy1"/>
    <dgm:cxn modelId="{9BE1C678-B843-2243-940E-35736DF204F4}" type="presParOf" srcId="{A947B694-8DF4-2248-B6FA-7B80C2385DCA}" destId="{1EA6E2ED-B686-2846-97CA-A1A2750F736B}" srcOrd="0" destOrd="0" presId="urn:microsoft.com/office/officeart/2005/8/layout/hierarchy1"/>
    <dgm:cxn modelId="{8CDC0805-8019-AC4E-977F-7B80A342837B}" type="presParOf" srcId="{1EA6E2ED-B686-2846-97CA-A1A2750F736B}" destId="{EBEE863A-BAF2-B249-A139-CB9A5A055A7F}" srcOrd="0" destOrd="0" presId="urn:microsoft.com/office/officeart/2005/8/layout/hierarchy1"/>
    <dgm:cxn modelId="{348BAF64-F421-EA4B-95F9-DDAE89BEC37F}" type="presParOf" srcId="{1EA6E2ED-B686-2846-97CA-A1A2750F736B}" destId="{CC07B735-8180-3840-9E0A-6A901FED89E8}" srcOrd="1" destOrd="0" presId="urn:microsoft.com/office/officeart/2005/8/layout/hierarchy1"/>
    <dgm:cxn modelId="{B1C643C9-22DE-9243-95E3-CEE4B2D81423}" type="presParOf" srcId="{A947B694-8DF4-2248-B6FA-7B80C2385DCA}" destId="{DF227CF2-330A-7445-8F18-6EBA3D6246D7}" srcOrd="1" destOrd="0" presId="urn:microsoft.com/office/officeart/2005/8/layout/hierarchy1"/>
    <dgm:cxn modelId="{170A0687-1C7E-6D4B-A117-87EFB8D52940}" type="presParOf" srcId="{DF227CF2-330A-7445-8F18-6EBA3D6246D7}" destId="{0CF5AF17-9147-AF44-AB95-25FD8059A55B}" srcOrd="0" destOrd="0" presId="urn:microsoft.com/office/officeart/2005/8/layout/hierarchy1"/>
    <dgm:cxn modelId="{66B00F96-88E4-C546-AC70-621B5D20D615}" type="presParOf" srcId="{DF227CF2-330A-7445-8F18-6EBA3D6246D7}" destId="{039952F7-1382-FF45-8823-830563EC8337}" srcOrd="1" destOrd="0" presId="urn:microsoft.com/office/officeart/2005/8/layout/hierarchy1"/>
    <dgm:cxn modelId="{51FE2493-05AE-2F4E-BD75-9D07E5951761}" type="presParOf" srcId="{039952F7-1382-FF45-8823-830563EC8337}" destId="{65D1A4EB-DBD3-8842-BF26-EB7E0B505BE5}" srcOrd="0" destOrd="0" presId="urn:microsoft.com/office/officeart/2005/8/layout/hierarchy1"/>
    <dgm:cxn modelId="{27E3F453-8261-7947-9776-16B391886731}" type="presParOf" srcId="{65D1A4EB-DBD3-8842-BF26-EB7E0B505BE5}" destId="{7D8E5BB2-857A-BF43-9E57-4C2169E0B2AA}" srcOrd="0" destOrd="0" presId="urn:microsoft.com/office/officeart/2005/8/layout/hierarchy1"/>
    <dgm:cxn modelId="{90072CED-9409-544F-91A5-E8DDDB8839FF}" type="presParOf" srcId="{65D1A4EB-DBD3-8842-BF26-EB7E0B505BE5}" destId="{1D59AC8F-A4DF-124B-9262-FD3E47DADBB4}" srcOrd="1" destOrd="0" presId="urn:microsoft.com/office/officeart/2005/8/layout/hierarchy1"/>
    <dgm:cxn modelId="{A8E049BF-67CF-4648-9A68-934C298F6AF4}" type="presParOf" srcId="{039952F7-1382-FF45-8823-830563EC8337}" destId="{15076C1E-5251-6847-986B-1090714613A5}" srcOrd="1" destOrd="0" presId="urn:microsoft.com/office/officeart/2005/8/layout/hierarchy1"/>
    <dgm:cxn modelId="{7352930A-5805-B04F-96FD-7DB37919FD58}" type="presParOf" srcId="{86533AA3-394F-4641-B95E-BEB6B8EBDB2E}" destId="{8CCB3586-C821-B34F-ADD9-2E9B5E5A9FC2}" srcOrd="2" destOrd="0" presId="urn:microsoft.com/office/officeart/2005/8/layout/hierarchy1"/>
    <dgm:cxn modelId="{9D60C005-DE36-ED4D-9DAC-4E8E10E5D774}" type="presParOf" srcId="{8CCB3586-C821-B34F-ADD9-2E9B5E5A9FC2}" destId="{9A77497E-0F4E-4C41-8FE6-5E7775D8AED2}" srcOrd="0" destOrd="0" presId="urn:microsoft.com/office/officeart/2005/8/layout/hierarchy1"/>
    <dgm:cxn modelId="{CD7C7E67-5EAD-D84C-93AF-CA999659B6DC}" type="presParOf" srcId="{9A77497E-0F4E-4C41-8FE6-5E7775D8AED2}" destId="{A826587E-3EEF-6545-BBEA-4791960AE036}" srcOrd="0" destOrd="0" presId="urn:microsoft.com/office/officeart/2005/8/layout/hierarchy1"/>
    <dgm:cxn modelId="{213898B8-061E-A242-89B4-E7DDC3136D67}" type="presParOf" srcId="{9A77497E-0F4E-4C41-8FE6-5E7775D8AED2}" destId="{E2D63FEA-895B-924B-97EC-156C0D6C942D}" srcOrd="1" destOrd="0" presId="urn:microsoft.com/office/officeart/2005/8/layout/hierarchy1"/>
    <dgm:cxn modelId="{FC14B847-481F-BE4D-941C-DF62D1010DAA}" type="presParOf" srcId="{8CCB3586-C821-B34F-ADD9-2E9B5E5A9FC2}" destId="{28781BD1-32D8-7F43-9097-27D9FED49E9B}" srcOrd="1" destOrd="0" presId="urn:microsoft.com/office/officeart/2005/8/layout/hierarchy1"/>
    <dgm:cxn modelId="{9D77897A-7DDC-134B-A01D-8B758683F9F5}" type="presParOf" srcId="{28781BD1-32D8-7F43-9097-27D9FED49E9B}" destId="{33246429-3878-A84B-A86D-4C7382FC3190}" srcOrd="0" destOrd="0" presId="urn:microsoft.com/office/officeart/2005/8/layout/hierarchy1"/>
    <dgm:cxn modelId="{D4BBD30B-D9AE-DD42-817D-861F808839CE}" type="presParOf" srcId="{28781BD1-32D8-7F43-9097-27D9FED49E9B}" destId="{B94CDD1C-7DF4-BD47-A09E-20A85063E4D2}" srcOrd="1" destOrd="0" presId="urn:microsoft.com/office/officeart/2005/8/layout/hierarchy1"/>
    <dgm:cxn modelId="{5AC503A0-AC44-3646-93BF-0FE1CD73CEF4}" type="presParOf" srcId="{B94CDD1C-7DF4-BD47-A09E-20A85063E4D2}" destId="{0DB84343-EC11-CD4B-9299-49F05DB14B41}" srcOrd="0" destOrd="0" presId="urn:microsoft.com/office/officeart/2005/8/layout/hierarchy1"/>
    <dgm:cxn modelId="{0F9BC435-8A10-3B4A-B262-8189B6B0B38E}" type="presParOf" srcId="{0DB84343-EC11-CD4B-9299-49F05DB14B41}" destId="{7BFBFD35-DDFA-674F-BE61-FE5918FA9F12}" srcOrd="0" destOrd="0" presId="urn:microsoft.com/office/officeart/2005/8/layout/hierarchy1"/>
    <dgm:cxn modelId="{C9448598-289C-E046-A437-8AB2CC816E92}" type="presParOf" srcId="{0DB84343-EC11-CD4B-9299-49F05DB14B41}" destId="{7D9F7159-A7BD-7345-97B1-E18BE582317D}" srcOrd="1" destOrd="0" presId="urn:microsoft.com/office/officeart/2005/8/layout/hierarchy1"/>
    <dgm:cxn modelId="{09800B4B-39E0-6943-AABF-25A1278A8A50}" type="presParOf" srcId="{B94CDD1C-7DF4-BD47-A09E-20A85063E4D2}" destId="{34EB63B9-0624-144C-862B-F499E14597F3}" srcOrd="1" destOrd="0" presId="urn:microsoft.com/office/officeart/2005/8/layout/hierarchy1"/>
  </dgm:cxnLst>
  <dgm:bg/>
  <dgm:whole/>
</dgm:dataModel>
</file>

<file path=word/diagrams/data24.xml><?xml version="1.0" encoding="utf-8"?>
<dgm:dataModel xmlns:dgm="http://schemas.openxmlformats.org/drawingml/2006/diagram" xmlns:a="http://schemas.openxmlformats.org/drawingml/2006/main">
  <dgm:ptLst>
    <dgm:pt modelId="{32D2B2DC-DA8A-3B4D-83A1-24712C272995}" type="doc">
      <dgm:prSet loTypeId="urn:microsoft.com/office/officeart/2005/8/layout/arrow4" loCatId="relationship" qsTypeId="urn:microsoft.com/office/officeart/2005/8/quickstyle/simple4" qsCatId="simple" csTypeId="urn:microsoft.com/office/officeart/2005/8/colors/accent1_2" csCatId="accent1" phldr="1"/>
      <dgm:spPr/>
      <dgm:t>
        <a:bodyPr/>
        <a:lstStyle/>
        <a:p>
          <a:endParaRPr lang="fr-FR"/>
        </a:p>
      </dgm:t>
    </dgm:pt>
    <dgm:pt modelId="{7C76E9AB-18A6-FD44-B015-3F1F08678A47}">
      <dgm:prSet phldrT="[Texte]" custT="1"/>
      <dgm:spPr/>
      <dgm:t>
        <a:bodyPr/>
        <a:lstStyle/>
        <a:p>
          <a:r>
            <a:rPr lang="fr-FR" sz="1000">
              <a:latin typeface="Comic Sans MS"/>
            </a:rPr>
            <a:t>le QI retient les Jin Ye</a:t>
          </a:r>
        </a:p>
      </dgm:t>
    </dgm:pt>
    <dgm:pt modelId="{3EC8E297-6691-6B46-930C-A8B8184C226D}" type="parTrans" cxnId="{5DAE173B-B30F-5448-B0BF-A39A064DF505}">
      <dgm:prSet/>
      <dgm:spPr/>
      <dgm:t>
        <a:bodyPr/>
        <a:lstStyle/>
        <a:p>
          <a:endParaRPr lang="fr-FR"/>
        </a:p>
      </dgm:t>
    </dgm:pt>
    <dgm:pt modelId="{D7CD2260-F90B-1547-8F43-E33A439B54EC}" type="sibTrans" cxnId="{5DAE173B-B30F-5448-B0BF-A39A064DF505}">
      <dgm:prSet/>
      <dgm:spPr/>
      <dgm:t>
        <a:bodyPr/>
        <a:lstStyle/>
        <a:p>
          <a:endParaRPr lang="fr-FR"/>
        </a:p>
      </dgm:t>
    </dgm:pt>
    <dgm:pt modelId="{892396EF-55AF-F949-BCEC-F02661E7F5AD}">
      <dgm:prSet phldrT="[Texte]" custT="1"/>
      <dgm:spPr/>
      <dgm:t>
        <a:bodyPr/>
        <a:lstStyle/>
        <a:p>
          <a:r>
            <a:rPr lang="fr-FR" sz="1000">
              <a:latin typeface="Comic Sans MS"/>
            </a:rPr>
            <a:t>les Jin Ye (sueur - urines) entraînent le QI</a:t>
          </a:r>
        </a:p>
      </dgm:t>
    </dgm:pt>
    <dgm:pt modelId="{3B5A2C86-6B8A-F94F-8084-675E674383CD}" type="parTrans" cxnId="{D5BFB3F2-288B-8F43-ADC3-3F91B1FBCE71}">
      <dgm:prSet/>
      <dgm:spPr/>
      <dgm:t>
        <a:bodyPr/>
        <a:lstStyle/>
        <a:p>
          <a:endParaRPr lang="fr-FR"/>
        </a:p>
      </dgm:t>
    </dgm:pt>
    <dgm:pt modelId="{5032E846-E713-574D-ABD0-17257758012A}" type="sibTrans" cxnId="{D5BFB3F2-288B-8F43-ADC3-3F91B1FBCE71}">
      <dgm:prSet/>
      <dgm:spPr/>
      <dgm:t>
        <a:bodyPr/>
        <a:lstStyle/>
        <a:p>
          <a:endParaRPr lang="fr-FR"/>
        </a:p>
      </dgm:t>
    </dgm:pt>
    <dgm:pt modelId="{07D293FB-D151-0C4C-861F-206BF632DC97}" type="pres">
      <dgm:prSet presAssocID="{32D2B2DC-DA8A-3B4D-83A1-24712C272995}" presName="compositeShape" presStyleCnt="0">
        <dgm:presLayoutVars>
          <dgm:chMax val="2"/>
          <dgm:dir/>
          <dgm:resizeHandles val="exact"/>
        </dgm:presLayoutVars>
      </dgm:prSet>
      <dgm:spPr/>
      <dgm:t>
        <a:bodyPr/>
        <a:lstStyle/>
        <a:p>
          <a:endParaRPr lang="fr-FR"/>
        </a:p>
      </dgm:t>
    </dgm:pt>
    <dgm:pt modelId="{194C366D-8A14-D240-A310-C144D318078D}" type="pres">
      <dgm:prSet presAssocID="{7C76E9AB-18A6-FD44-B015-3F1F08678A47}" presName="upArrow" presStyleLbl="node1" presStyleIdx="0" presStyleCnt="2" custScaleX="41151" custScaleY="91138">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97959316-A18E-7E4F-AC52-2913221068F5}" type="pres">
      <dgm:prSet presAssocID="{7C76E9AB-18A6-FD44-B015-3F1F08678A47}" presName="upArrowText" presStyleLbl="revTx" presStyleIdx="0" presStyleCnt="2">
        <dgm:presLayoutVars>
          <dgm:chMax val="0"/>
          <dgm:bulletEnabled val="1"/>
        </dgm:presLayoutVars>
      </dgm:prSet>
      <dgm:spPr/>
      <dgm:t>
        <a:bodyPr/>
        <a:lstStyle/>
        <a:p>
          <a:endParaRPr lang="fr-FR"/>
        </a:p>
      </dgm:t>
    </dgm:pt>
    <dgm:pt modelId="{6D296865-17FA-EB4C-9BDA-DADB379B0518}" type="pres">
      <dgm:prSet presAssocID="{892396EF-55AF-F949-BCEC-F02661E7F5AD}" presName="downArrow" presStyleLbl="node1" presStyleIdx="1" presStyleCnt="2" custScaleX="50699" custScaleY="95767"/>
      <dgm:spPr/>
    </dgm:pt>
    <dgm:pt modelId="{4EB7A6A5-9DD0-B64B-A6D4-0CAB333DE84D}" type="pres">
      <dgm:prSet presAssocID="{892396EF-55AF-F949-BCEC-F02661E7F5AD}" presName="downArrowText" presStyleLbl="revTx" presStyleIdx="1" presStyleCnt="2">
        <dgm:presLayoutVars>
          <dgm:chMax val="0"/>
          <dgm:bulletEnabled val="1"/>
        </dgm:presLayoutVars>
      </dgm:prSet>
      <dgm:spPr/>
      <dgm:t>
        <a:bodyPr/>
        <a:lstStyle/>
        <a:p>
          <a:endParaRPr lang="fr-FR"/>
        </a:p>
      </dgm:t>
    </dgm:pt>
  </dgm:ptLst>
  <dgm:cxnLst>
    <dgm:cxn modelId="{81F50D90-384E-A34E-A56E-2A04C6721042}" type="presOf" srcId="{7C76E9AB-18A6-FD44-B015-3F1F08678A47}" destId="{97959316-A18E-7E4F-AC52-2913221068F5}" srcOrd="0" destOrd="0" presId="urn:microsoft.com/office/officeart/2005/8/layout/arrow4"/>
    <dgm:cxn modelId="{39CD40A1-4052-DF45-9ED1-D18FEC741CE3}" type="presOf" srcId="{892396EF-55AF-F949-BCEC-F02661E7F5AD}" destId="{4EB7A6A5-9DD0-B64B-A6D4-0CAB333DE84D}" srcOrd="0" destOrd="0" presId="urn:microsoft.com/office/officeart/2005/8/layout/arrow4"/>
    <dgm:cxn modelId="{D5BFB3F2-288B-8F43-ADC3-3F91B1FBCE71}" srcId="{32D2B2DC-DA8A-3B4D-83A1-24712C272995}" destId="{892396EF-55AF-F949-BCEC-F02661E7F5AD}" srcOrd="1" destOrd="0" parTransId="{3B5A2C86-6B8A-F94F-8084-675E674383CD}" sibTransId="{5032E846-E713-574D-ABD0-17257758012A}"/>
    <dgm:cxn modelId="{7197D911-6146-8147-9343-B9ED325D33D0}" type="presOf" srcId="{32D2B2DC-DA8A-3B4D-83A1-24712C272995}" destId="{07D293FB-D151-0C4C-861F-206BF632DC97}" srcOrd="0" destOrd="0" presId="urn:microsoft.com/office/officeart/2005/8/layout/arrow4"/>
    <dgm:cxn modelId="{5DAE173B-B30F-5448-B0BF-A39A064DF505}" srcId="{32D2B2DC-DA8A-3B4D-83A1-24712C272995}" destId="{7C76E9AB-18A6-FD44-B015-3F1F08678A47}" srcOrd="0" destOrd="0" parTransId="{3EC8E297-6691-6B46-930C-A8B8184C226D}" sibTransId="{D7CD2260-F90B-1547-8F43-E33A439B54EC}"/>
    <dgm:cxn modelId="{7904923D-F348-9E40-AB7B-9736CD76CF62}" type="presParOf" srcId="{07D293FB-D151-0C4C-861F-206BF632DC97}" destId="{194C366D-8A14-D240-A310-C144D318078D}" srcOrd="0" destOrd="0" presId="urn:microsoft.com/office/officeart/2005/8/layout/arrow4"/>
    <dgm:cxn modelId="{6A6D44DB-2E1F-6343-B5CB-EA49AB325CB2}" type="presParOf" srcId="{07D293FB-D151-0C4C-861F-206BF632DC97}" destId="{97959316-A18E-7E4F-AC52-2913221068F5}" srcOrd="1" destOrd="0" presId="urn:microsoft.com/office/officeart/2005/8/layout/arrow4"/>
    <dgm:cxn modelId="{6CCE2F6B-8182-FF4F-A402-A903F22EFB9E}" type="presParOf" srcId="{07D293FB-D151-0C4C-861F-206BF632DC97}" destId="{6D296865-17FA-EB4C-9BDA-DADB379B0518}" srcOrd="2" destOrd="0" presId="urn:microsoft.com/office/officeart/2005/8/layout/arrow4"/>
    <dgm:cxn modelId="{554E0FB7-5F40-BA40-879A-A77F8478678F}" type="presParOf" srcId="{07D293FB-D151-0C4C-861F-206BF632DC97}" destId="{4EB7A6A5-9DD0-B64B-A6D4-0CAB333DE84D}" srcOrd="3" destOrd="0" presId="urn:microsoft.com/office/officeart/2005/8/layout/arrow4"/>
  </dgm:cxnLst>
  <dgm:bg/>
  <dgm:whole/>
</dgm:dataModel>
</file>

<file path=word/diagrams/data25.xml><?xml version="1.0" encoding="utf-8"?>
<dgm:dataModel xmlns:dgm="http://schemas.openxmlformats.org/drawingml/2006/diagram" xmlns:a="http://schemas.openxmlformats.org/drawingml/2006/main">
  <dgm:ptLst>
    <dgm:pt modelId="{BBE72986-C20F-F049-A931-436EC1781A6C}" type="doc">
      <dgm:prSet loTypeId="urn:microsoft.com/office/officeart/2005/8/layout/radial4" loCatId="relationship" qsTypeId="urn:microsoft.com/office/officeart/2005/8/quickstyle/simple4" qsCatId="simple" csTypeId="urn:microsoft.com/office/officeart/2005/8/colors/accent1_2" csCatId="accent1" phldr="1"/>
      <dgm:spPr/>
      <dgm:t>
        <a:bodyPr/>
        <a:lstStyle/>
        <a:p>
          <a:endParaRPr lang="fr-FR"/>
        </a:p>
      </dgm:t>
    </dgm:pt>
    <dgm:pt modelId="{5E80997A-9137-DF49-9062-E4F94260AB22}">
      <dgm:prSet phldrT="[Texte]" custT="1"/>
      <dgm:spPr/>
      <dgm:t>
        <a:bodyPr/>
        <a:lstStyle/>
        <a:p>
          <a:r>
            <a:rPr lang="fr-FR" sz="1000">
              <a:latin typeface="Comic Sans MS"/>
            </a:rPr>
            <a:t>pertes des </a:t>
          </a:r>
        </a:p>
        <a:p>
          <a:r>
            <a:rPr lang="fr-FR" sz="1000">
              <a:latin typeface="Comic Sans MS"/>
            </a:rPr>
            <a:t>Jin Ye</a:t>
          </a:r>
        </a:p>
      </dgm:t>
    </dgm:pt>
    <dgm:pt modelId="{E82E7C2C-5CEF-4C48-96E3-4CAFEE9F3D59}" type="parTrans" cxnId="{6871DC19-02F9-1C4E-9C43-955D0FF69D11}">
      <dgm:prSet/>
      <dgm:spPr/>
      <dgm:t>
        <a:bodyPr/>
        <a:lstStyle/>
        <a:p>
          <a:endParaRPr lang="fr-FR"/>
        </a:p>
      </dgm:t>
    </dgm:pt>
    <dgm:pt modelId="{7A35F9CF-64AD-F248-B3F5-DE912C0B76DF}" type="sibTrans" cxnId="{6871DC19-02F9-1C4E-9C43-955D0FF69D11}">
      <dgm:prSet/>
      <dgm:spPr/>
      <dgm:t>
        <a:bodyPr/>
        <a:lstStyle/>
        <a:p>
          <a:endParaRPr lang="fr-FR"/>
        </a:p>
      </dgm:t>
    </dgm:pt>
    <dgm:pt modelId="{7361CE53-865C-F446-B506-15FBC9BEAD72}">
      <dgm:prSet phldrT="[Texte]" custT="1"/>
      <dgm:spPr/>
      <dgm:t>
        <a:bodyPr/>
        <a:lstStyle/>
        <a:p>
          <a:r>
            <a:rPr lang="fr-FR" sz="1000">
              <a:latin typeface="Comic Sans MS"/>
            </a:rPr>
            <a:t>Vide </a:t>
          </a:r>
        </a:p>
        <a:p>
          <a:r>
            <a:rPr lang="fr-FR" sz="1000">
              <a:latin typeface="Comic Sans MS"/>
            </a:rPr>
            <a:t>Qi de la Rate</a:t>
          </a:r>
        </a:p>
      </dgm:t>
    </dgm:pt>
    <dgm:pt modelId="{9186E1E6-7E2E-184E-A038-F21F0A760C46}" type="parTrans" cxnId="{210E4FA2-A3B7-1844-A16E-598F5E65B9AC}">
      <dgm:prSet/>
      <dgm:spPr/>
      <dgm:t>
        <a:bodyPr/>
        <a:lstStyle/>
        <a:p>
          <a:endParaRPr lang="fr-FR"/>
        </a:p>
      </dgm:t>
    </dgm:pt>
    <dgm:pt modelId="{A5F109F6-37D2-CF40-81C0-203170D3FFF5}" type="sibTrans" cxnId="{210E4FA2-A3B7-1844-A16E-598F5E65B9AC}">
      <dgm:prSet/>
      <dgm:spPr/>
      <dgm:t>
        <a:bodyPr/>
        <a:lstStyle/>
        <a:p>
          <a:endParaRPr lang="fr-FR"/>
        </a:p>
      </dgm:t>
    </dgm:pt>
    <dgm:pt modelId="{A6E1DB86-DBFF-AA46-A340-9D61FFCB522D}">
      <dgm:prSet phldrT="[Texte]" custT="1"/>
      <dgm:spPr/>
      <dgm:t>
        <a:bodyPr/>
        <a:lstStyle/>
        <a:p>
          <a:r>
            <a:rPr lang="fr-FR" sz="1000">
              <a:latin typeface="Comic Sans MS"/>
            </a:rPr>
            <a:t>Vide </a:t>
          </a:r>
        </a:p>
        <a:p>
          <a:r>
            <a:rPr lang="fr-FR" sz="1000">
              <a:latin typeface="Comic Sans MS"/>
            </a:rPr>
            <a:t>Qi du poumon</a:t>
          </a:r>
        </a:p>
      </dgm:t>
    </dgm:pt>
    <dgm:pt modelId="{A5B407F4-7D01-1E4E-9582-EA304D98B205}" type="parTrans" cxnId="{912D4089-C9A6-7E48-BF5B-4587FFA1EEB8}">
      <dgm:prSet/>
      <dgm:spPr/>
      <dgm:t>
        <a:bodyPr/>
        <a:lstStyle/>
        <a:p>
          <a:endParaRPr lang="fr-FR"/>
        </a:p>
      </dgm:t>
    </dgm:pt>
    <dgm:pt modelId="{35577AD6-3712-8846-81EC-FA444177FBD7}" type="sibTrans" cxnId="{912D4089-C9A6-7E48-BF5B-4587FFA1EEB8}">
      <dgm:prSet/>
      <dgm:spPr/>
      <dgm:t>
        <a:bodyPr/>
        <a:lstStyle/>
        <a:p>
          <a:endParaRPr lang="fr-FR"/>
        </a:p>
      </dgm:t>
    </dgm:pt>
    <dgm:pt modelId="{D1002D0A-4FCD-4C45-B82C-71F2171D9874}">
      <dgm:prSet phldrT="[Texte]" custT="1"/>
      <dgm:spPr/>
      <dgm:t>
        <a:bodyPr/>
        <a:lstStyle/>
        <a:p>
          <a:r>
            <a:rPr lang="fr-FR" sz="1000">
              <a:latin typeface="Comic Sans MS"/>
            </a:rPr>
            <a:t>Vide </a:t>
          </a:r>
        </a:p>
        <a:p>
          <a:r>
            <a:rPr lang="fr-FR" sz="1000">
              <a:latin typeface="Comic Sans MS"/>
            </a:rPr>
            <a:t>Qi des Reins</a:t>
          </a:r>
        </a:p>
      </dgm:t>
    </dgm:pt>
    <dgm:pt modelId="{ABADB198-B3BE-7E45-8AE2-D46849846E5B}" type="parTrans" cxnId="{EA956655-7F07-764E-A846-5BAEA4BDC5DC}">
      <dgm:prSet/>
      <dgm:spPr/>
      <dgm:t>
        <a:bodyPr/>
        <a:lstStyle/>
        <a:p>
          <a:endParaRPr lang="fr-FR"/>
        </a:p>
      </dgm:t>
    </dgm:pt>
    <dgm:pt modelId="{62004E0D-6F91-1645-8989-FD4FE23EFF44}" type="sibTrans" cxnId="{EA956655-7F07-764E-A846-5BAEA4BDC5DC}">
      <dgm:prSet/>
      <dgm:spPr/>
      <dgm:t>
        <a:bodyPr/>
        <a:lstStyle/>
        <a:p>
          <a:endParaRPr lang="fr-FR"/>
        </a:p>
      </dgm:t>
    </dgm:pt>
    <dgm:pt modelId="{D1134EDC-90DC-804E-A0F4-2CC0FF9E50E9}" type="pres">
      <dgm:prSet presAssocID="{BBE72986-C20F-F049-A931-436EC1781A6C}" presName="cycle" presStyleCnt="0">
        <dgm:presLayoutVars>
          <dgm:chMax val="1"/>
          <dgm:dir/>
          <dgm:animLvl val="ctr"/>
          <dgm:resizeHandles val="exact"/>
        </dgm:presLayoutVars>
      </dgm:prSet>
      <dgm:spPr/>
      <dgm:t>
        <a:bodyPr/>
        <a:lstStyle/>
        <a:p>
          <a:endParaRPr lang="fr-FR"/>
        </a:p>
      </dgm:t>
    </dgm:pt>
    <dgm:pt modelId="{B1059DF3-639A-CD46-9673-ED5D4477E0B2}" type="pres">
      <dgm:prSet presAssocID="{5E80997A-9137-DF49-9062-E4F94260AB22}" presName="centerShape" presStyleLbl="node0" presStyleIdx="0" presStyleCnt="1"/>
      <dgm:spPr/>
      <dgm:t>
        <a:bodyPr/>
        <a:lstStyle/>
        <a:p>
          <a:endParaRPr lang="fr-FR"/>
        </a:p>
      </dgm:t>
    </dgm:pt>
    <dgm:pt modelId="{5A5293AF-F085-7448-BBF0-602019704D29}" type="pres">
      <dgm:prSet presAssocID="{9186E1E6-7E2E-184E-A038-F21F0A760C46}" presName="parTrans" presStyleLbl="bgSibTrans2D1" presStyleIdx="0" presStyleCnt="3"/>
      <dgm:spPr/>
      <dgm:t>
        <a:bodyPr/>
        <a:lstStyle/>
        <a:p>
          <a:endParaRPr lang="fr-FR"/>
        </a:p>
      </dgm:t>
    </dgm:pt>
    <dgm:pt modelId="{DDA5B274-0A9E-5B48-AA94-667DDE4400BC}" type="pres">
      <dgm:prSet presAssocID="{7361CE53-865C-F446-B506-15FBC9BEAD72}" presName="node" presStyleLbl="node1" presStyleIdx="0" presStyleCnt="3">
        <dgm:presLayoutVars>
          <dgm:bulletEnabled val="1"/>
        </dgm:presLayoutVars>
      </dgm:prSet>
      <dgm:spPr/>
      <dgm:t>
        <a:bodyPr/>
        <a:lstStyle/>
        <a:p>
          <a:endParaRPr lang="fr-FR"/>
        </a:p>
      </dgm:t>
    </dgm:pt>
    <dgm:pt modelId="{EAE79395-5483-9446-9CC5-5A3E78D6EB28}" type="pres">
      <dgm:prSet presAssocID="{A5B407F4-7D01-1E4E-9582-EA304D98B205}" presName="parTrans" presStyleLbl="bgSibTrans2D1" presStyleIdx="1" presStyleCnt="3"/>
      <dgm:spPr/>
      <dgm:t>
        <a:bodyPr/>
        <a:lstStyle/>
        <a:p>
          <a:endParaRPr lang="fr-FR"/>
        </a:p>
      </dgm:t>
    </dgm:pt>
    <dgm:pt modelId="{CC94AD45-6ECD-F340-8284-2DF9E85160F1}" type="pres">
      <dgm:prSet presAssocID="{A6E1DB86-DBFF-AA46-A340-9D61FFCB522D}" presName="node" presStyleLbl="node1" presStyleIdx="1" presStyleCnt="3">
        <dgm:presLayoutVars>
          <dgm:bulletEnabled val="1"/>
        </dgm:presLayoutVars>
      </dgm:prSet>
      <dgm:spPr/>
      <dgm:t>
        <a:bodyPr/>
        <a:lstStyle/>
        <a:p>
          <a:endParaRPr lang="fr-FR"/>
        </a:p>
      </dgm:t>
    </dgm:pt>
    <dgm:pt modelId="{E15A6469-D4CD-2541-9475-CDCE5B7D88C8}" type="pres">
      <dgm:prSet presAssocID="{ABADB198-B3BE-7E45-8AE2-D46849846E5B}" presName="parTrans" presStyleLbl="bgSibTrans2D1" presStyleIdx="2" presStyleCnt="3"/>
      <dgm:spPr/>
      <dgm:t>
        <a:bodyPr/>
        <a:lstStyle/>
        <a:p>
          <a:endParaRPr lang="fr-FR"/>
        </a:p>
      </dgm:t>
    </dgm:pt>
    <dgm:pt modelId="{925901CE-91E0-5547-9A67-6C26058D61F2}" type="pres">
      <dgm:prSet presAssocID="{D1002D0A-4FCD-4C45-B82C-71F2171D9874}" presName="node" presStyleLbl="node1" presStyleIdx="2" presStyleCnt="3">
        <dgm:presLayoutVars>
          <dgm:bulletEnabled val="1"/>
        </dgm:presLayoutVars>
      </dgm:prSet>
      <dgm:spPr/>
      <dgm:t>
        <a:bodyPr/>
        <a:lstStyle/>
        <a:p>
          <a:endParaRPr lang="fr-FR"/>
        </a:p>
      </dgm:t>
    </dgm:pt>
  </dgm:ptLst>
  <dgm:cxnLst>
    <dgm:cxn modelId="{EA956655-7F07-764E-A846-5BAEA4BDC5DC}" srcId="{5E80997A-9137-DF49-9062-E4F94260AB22}" destId="{D1002D0A-4FCD-4C45-B82C-71F2171D9874}" srcOrd="2" destOrd="0" parTransId="{ABADB198-B3BE-7E45-8AE2-D46849846E5B}" sibTransId="{62004E0D-6F91-1645-8989-FD4FE23EFF44}"/>
    <dgm:cxn modelId="{6871DC19-02F9-1C4E-9C43-955D0FF69D11}" srcId="{BBE72986-C20F-F049-A931-436EC1781A6C}" destId="{5E80997A-9137-DF49-9062-E4F94260AB22}" srcOrd="0" destOrd="0" parTransId="{E82E7C2C-5CEF-4C48-96E3-4CAFEE9F3D59}" sibTransId="{7A35F9CF-64AD-F248-B3F5-DE912C0B76DF}"/>
    <dgm:cxn modelId="{912D4089-C9A6-7E48-BF5B-4587FFA1EEB8}" srcId="{5E80997A-9137-DF49-9062-E4F94260AB22}" destId="{A6E1DB86-DBFF-AA46-A340-9D61FFCB522D}" srcOrd="1" destOrd="0" parTransId="{A5B407F4-7D01-1E4E-9582-EA304D98B205}" sibTransId="{35577AD6-3712-8846-81EC-FA444177FBD7}"/>
    <dgm:cxn modelId="{98FF4418-BD59-404D-87BE-8C0B289C7507}" type="presOf" srcId="{ABADB198-B3BE-7E45-8AE2-D46849846E5B}" destId="{E15A6469-D4CD-2541-9475-CDCE5B7D88C8}" srcOrd="0" destOrd="0" presId="urn:microsoft.com/office/officeart/2005/8/layout/radial4"/>
    <dgm:cxn modelId="{8C309342-13F5-274C-94BF-AA504A9A2269}" type="presOf" srcId="{BBE72986-C20F-F049-A931-436EC1781A6C}" destId="{D1134EDC-90DC-804E-A0F4-2CC0FF9E50E9}" srcOrd="0" destOrd="0" presId="urn:microsoft.com/office/officeart/2005/8/layout/radial4"/>
    <dgm:cxn modelId="{6874740E-231A-8744-A394-F28A26CA0641}" type="presOf" srcId="{D1002D0A-4FCD-4C45-B82C-71F2171D9874}" destId="{925901CE-91E0-5547-9A67-6C26058D61F2}" srcOrd="0" destOrd="0" presId="urn:microsoft.com/office/officeart/2005/8/layout/radial4"/>
    <dgm:cxn modelId="{864D206F-87B4-8F4C-A394-0ADDE234E7D7}" type="presOf" srcId="{7361CE53-865C-F446-B506-15FBC9BEAD72}" destId="{DDA5B274-0A9E-5B48-AA94-667DDE4400BC}" srcOrd="0" destOrd="0" presId="urn:microsoft.com/office/officeart/2005/8/layout/radial4"/>
    <dgm:cxn modelId="{210E4FA2-A3B7-1844-A16E-598F5E65B9AC}" srcId="{5E80997A-9137-DF49-9062-E4F94260AB22}" destId="{7361CE53-865C-F446-B506-15FBC9BEAD72}" srcOrd="0" destOrd="0" parTransId="{9186E1E6-7E2E-184E-A038-F21F0A760C46}" sibTransId="{A5F109F6-37D2-CF40-81C0-203170D3FFF5}"/>
    <dgm:cxn modelId="{0892A04A-DF25-4B40-A7AA-1E98A572EC2B}" type="presOf" srcId="{A6E1DB86-DBFF-AA46-A340-9D61FFCB522D}" destId="{CC94AD45-6ECD-F340-8284-2DF9E85160F1}" srcOrd="0" destOrd="0" presId="urn:microsoft.com/office/officeart/2005/8/layout/radial4"/>
    <dgm:cxn modelId="{6CBFB357-3DFB-9846-97CE-186F11B00405}" type="presOf" srcId="{A5B407F4-7D01-1E4E-9582-EA304D98B205}" destId="{EAE79395-5483-9446-9CC5-5A3E78D6EB28}" srcOrd="0" destOrd="0" presId="urn:microsoft.com/office/officeart/2005/8/layout/radial4"/>
    <dgm:cxn modelId="{61AFBFF1-F049-1540-B155-0630512D57EB}" type="presOf" srcId="{9186E1E6-7E2E-184E-A038-F21F0A760C46}" destId="{5A5293AF-F085-7448-BBF0-602019704D29}" srcOrd="0" destOrd="0" presId="urn:microsoft.com/office/officeart/2005/8/layout/radial4"/>
    <dgm:cxn modelId="{AA0FE075-4617-4F49-933D-CCB809554ADD}" type="presOf" srcId="{5E80997A-9137-DF49-9062-E4F94260AB22}" destId="{B1059DF3-639A-CD46-9673-ED5D4477E0B2}" srcOrd="0" destOrd="0" presId="urn:microsoft.com/office/officeart/2005/8/layout/radial4"/>
    <dgm:cxn modelId="{272105B1-3A94-8749-8605-7A348A57AC71}" type="presParOf" srcId="{D1134EDC-90DC-804E-A0F4-2CC0FF9E50E9}" destId="{B1059DF3-639A-CD46-9673-ED5D4477E0B2}" srcOrd="0" destOrd="0" presId="urn:microsoft.com/office/officeart/2005/8/layout/radial4"/>
    <dgm:cxn modelId="{E4BCEC48-BF28-1E40-B221-78C6031791BC}" type="presParOf" srcId="{D1134EDC-90DC-804E-A0F4-2CC0FF9E50E9}" destId="{5A5293AF-F085-7448-BBF0-602019704D29}" srcOrd="1" destOrd="0" presId="urn:microsoft.com/office/officeart/2005/8/layout/radial4"/>
    <dgm:cxn modelId="{9830E59B-D51F-D742-995A-501F944088B2}" type="presParOf" srcId="{D1134EDC-90DC-804E-A0F4-2CC0FF9E50E9}" destId="{DDA5B274-0A9E-5B48-AA94-667DDE4400BC}" srcOrd="2" destOrd="0" presId="urn:microsoft.com/office/officeart/2005/8/layout/radial4"/>
    <dgm:cxn modelId="{2F975415-474A-6243-950D-3AE582DB4BDF}" type="presParOf" srcId="{D1134EDC-90DC-804E-A0F4-2CC0FF9E50E9}" destId="{EAE79395-5483-9446-9CC5-5A3E78D6EB28}" srcOrd="3" destOrd="0" presId="urn:microsoft.com/office/officeart/2005/8/layout/radial4"/>
    <dgm:cxn modelId="{94990A62-2B31-F84F-9F46-194A9C151569}" type="presParOf" srcId="{D1134EDC-90DC-804E-A0F4-2CC0FF9E50E9}" destId="{CC94AD45-6ECD-F340-8284-2DF9E85160F1}" srcOrd="4" destOrd="0" presId="urn:microsoft.com/office/officeart/2005/8/layout/radial4"/>
    <dgm:cxn modelId="{ACA6432C-703E-324F-871E-58D5DA9A57DF}" type="presParOf" srcId="{D1134EDC-90DC-804E-A0F4-2CC0FF9E50E9}" destId="{E15A6469-D4CD-2541-9475-CDCE5B7D88C8}" srcOrd="5" destOrd="0" presId="urn:microsoft.com/office/officeart/2005/8/layout/radial4"/>
    <dgm:cxn modelId="{69F1CF99-353A-FE49-AC98-945BB6276DD1}" type="presParOf" srcId="{D1134EDC-90DC-804E-A0F4-2CC0FF9E50E9}" destId="{925901CE-91E0-5547-9A67-6C26058D61F2}" srcOrd="6" destOrd="0" presId="urn:microsoft.com/office/officeart/2005/8/layout/radial4"/>
  </dgm:cxnLst>
  <dgm:bg/>
  <dgm:whole/>
</dgm:dataModel>
</file>

<file path=word/diagrams/data26.xml><?xml version="1.0" encoding="utf-8"?>
<dgm:dataModel xmlns:dgm="http://schemas.openxmlformats.org/drawingml/2006/diagram" xmlns:a="http://schemas.openxmlformats.org/drawingml/2006/main">
  <dgm:ptLst>
    <dgm:pt modelId="{23844E47-9AC1-7B45-86E3-52BFF0F3A5C0}" type="doc">
      <dgm:prSet loTypeId="urn:microsoft.com/office/officeart/2005/8/layout/lProcess3" loCatId="process" qsTypeId="urn:microsoft.com/office/officeart/2005/8/quickstyle/simple4" qsCatId="simple" csTypeId="urn:microsoft.com/office/officeart/2005/8/colors/accent1_2" csCatId="accent1" phldr="1"/>
      <dgm:spPr/>
      <dgm:t>
        <a:bodyPr/>
        <a:lstStyle/>
        <a:p>
          <a:endParaRPr lang="fr-FR"/>
        </a:p>
      </dgm:t>
    </dgm:pt>
    <dgm:pt modelId="{9DD57D7F-3397-9940-9A2A-0E41673AE666}">
      <dgm:prSet phldrT="[Texte]" custT="1"/>
      <dgm:spPr/>
      <dgm:t>
        <a:bodyPr/>
        <a:lstStyle/>
        <a:p>
          <a:r>
            <a:rPr lang="fr-FR" sz="1100">
              <a:latin typeface="Comic Sans MS"/>
            </a:rPr>
            <a:t>Vide du QI de la Rate</a:t>
          </a:r>
        </a:p>
      </dgm:t>
    </dgm:pt>
    <dgm:pt modelId="{1436C68D-5557-5746-A00E-ED6930E82603}" type="parTrans" cxnId="{F659406A-2A53-464A-A6DD-39E1FA284095}">
      <dgm:prSet/>
      <dgm:spPr/>
      <dgm:t>
        <a:bodyPr/>
        <a:lstStyle/>
        <a:p>
          <a:endParaRPr lang="fr-FR"/>
        </a:p>
      </dgm:t>
    </dgm:pt>
    <dgm:pt modelId="{D337D29C-C56B-074C-9A49-9A109688165F}" type="sibTrans" cxnId="{F659406A-2A53-464A-A6DD-39E1FA284095}">
      <dgm:prSet/>
      <dgm:spPr/>
      <dgm:t>
        <a:bodyPr/>
        <a:lstStyle/>
        <a:p>
          <a:endParaRPr lang="fr-FR"/>
        </a:p>
      </dgm:t>
    </dgm:pt>
    <dgm:pt modelId="{4C567C68-0D34-9143-94D0-5DF70BAC2098}">
      <dgm:prSet phldrT="[Texte]" custT="1"/>
      <dgm:spPr/>
      <dgm:t>
        <a:bodyPr/>
        <a:lstStyle/>
        <a:p>
          <a:r>
            <a:rPr lang="fr-FR" sz="1000">
              <a:latin typeface="Comic Sans MS"/>
            </a:rPr>
            <a:t>pertes vaginales chroniques</a:t>
          </a:r>
        </a:p>
      </dgm:t>
    </dgm:pt>
    <dgm:pt modelId="{415DD7FE-2D4D-0045-A186-B31F452D13C4}" type="parTrans" cxnId="{E4BECC44-24FD-CB4D-8EF6-8161C336CDF4}">
      <dgm:prSet/>
      <dgm:spPr/>
      <dgm:t>
        <a:bodyPr/>
        <a:lstStyle/>
        <a:p>
          <a:endParaRPr lang="fr-FR"/>
        </a:p>
      </dgm:t>
    </dgm:pt>
    <dgm:pt modelId="{B89ED778-1DEB-554D-985B-6973F7F12698}" type="sibTrans" cxnId="{E4BECC44-24FD-CB4D-8EF6-8161C336CDF4}">
      <dgm:prSet/>
      <dgm:spPr/>
      <dgm:t>
        <a:bodyPr/>
        <a:lstStyle/>
        <a:p>
          <a:endParaRPr lang="fr-FR"/>
        </a:p>
      </dgm:t>
    </dgm:pt>
    <dgm:pt modelId="{20180FED-D4FF-3D45-A4D8-5A9C04AB146E}">
      <dgm:prSet phldrT="[Texte]" custT="1"/>
      <dgm:spPr/>
      <dgm:t>
        <a:bodyPr/>
        <a:lstStyle/>
        <a:p>
          <a:r>
            <a:rPr lang="fr-FR" sz="1100">
              <a:latin typeface="Comic Sans MS"/>
            </a:rPr>
            <a:t>Vide du QI du Poumon</a:t>
          </a:r>
        </a:p>
      </dgm:t>
    </dgm:pt>
    <dgm:pt modelId="{7D46D7B5-CC14-B14E-B5DF-4E8E25269FF2}" type="parTrans" cxnId="{06092F05-ADA8-C747-8ACB-891D98749B34}">
      <dgm:prSet/>
      <dgm:spPr/>
      <dgm:t>
        <a:bodyPr/>
        <a:lstStyle/>
        <a:p>
          <a:endParaRPr lang="fr-FR"/>
        </a:p>
      </dgm:t>
    </dgm:pt>
    <dgm:pt modelId="{5EAAB335-8383-A04F-A0D3-6859EF9835C1}" type="sibTrans" cxnId="{06092F05-ADA8-C747-8ACB-891D98749B34}">
      <dgm:prSet/>
      <dgm:spPr/>
      <dgm:t>
        <a:bodyPr/>
        <a:lstStyle/>
        <a:p>
          <a:endParaRPr lang="fr-FR"/>
        </a:p>
      </dgm:t>
    </dgm:pt>
    <dgm:pt modelId="{BCC8C6CB-01CC-984F-9AFF-2B56629E0B27}">
      <dgm:prSet phldrT="[Texte]" custT="1"/>
      <dgm:spPr/>
      <dgm:t>
        <a:bodyPr/>
        <a:lstStyle/>
        <a:p>
          <a:r>
            <a:rPr lang="fr-FR" sz="1000">
              <a:latin typeface="Comic Sans MS"/>
            </a:rPr>
            <a:t>transpiration spontanée</a:t>
          </a:r>
        </a:p>
      </dgm:t>
    </dgm:pt>
    <dgm:pt modelId="{404C6F38-1FE0-BE4F-928C-061AF8A30A93}" type="parTrans" cxnId="{F0CA850C-C117-284F-B753-108A7650C5A5}">
      <dgm:prSet/>
      <dgm:spPr/>
      <dgm:t>
        <a:bodyPr/>
        <a:lstStyle/>
        <a:p>
          <a:endParaRPr lang="fr-FR"/>
        </a:p>
      </dgm:t>
    </dgm:pt>
    <dgm:pt modelId="{A52C08BD-B919-CA4F-903E-B8590D4EADFA}" type="sibTrans" cxnId="{F0CA850C-C117-284F-B753-108A7650C5A5}">
      <dgm:prSet/>
      <dgm:spPr/>
      <dgm:t>
        <a:bodyPr/>
        <a:lstStyle/>
        <a:p>
          <a:endParaRPr lang="fr-FR"/>
        </a:p>
      </dgm:t>
    </dgm:pt>
    <dgm:pt modelId="{4A82A15A-CBFF-D949-8EE3-B08B89F81928}">
      <dgm:prSet phldrT="[Texte]" custT="1"/>
      <dgm:spPr/>
      <dgm:t>
        <a:bodyPr/>
        <a:lstStyle/>
        <a:p>
          <a:r>
            <a:rPr lang="fr-FR" sz="1100">
              <a:latin typeface="Comic Sans MS"/>
            </a:rPr>
            <a:t>Vide du QI des Reins</a:t>
          </a:r>
        </a:p>
      </dgm:t>
    </dgm:pt>
    <dgm:pt modelId="{6E137B0C-5384-9745-87D1-4AD96A0D0535}" type="parTrans" cxnId="{A69EB565-AF01-3E43-9282-C4073E768095}">
      <dgm:prSet/>
      <dgm:spPr/>
      <dgm:t>
        <a:bodyPr/>
        <a:lstStyle/>
        <a:p>
          <a:endParaRPr lang="fr-FR"/>
        </a:p>
      </dgm:t>
    </dgm:pt>
    <dgm:pt modelId="{B5821FC2-2FB7-9E4F-A71F-B81DD69488FF}" type="sibTrans" cxnId="{A69EB565-AF01-3E43-9282-C4073E768095}">
      <dgm:prSet/>
      <dgm:spPr/>
      <dgm:t>
        <a:bodyPr/>
        <a:lstStyle/>
        <a:p>
          <a:endParaRPr lang="fr-FR"/>
        </a:p>
      </dgm:t>
    </dgm:pt>
    <dgm:pt modelId="{152999F0-8D10-294C-97D2-B5788C3F908B}">
      <dgm:prSet phldrT="[Texte]" custT="1"/>
      <dgm:spPr/>
      <dgm:t>
        <a:bodyPr/>
        <a:lstStyle/>
        <a:p>
          <a:r>
            <a:rPr lang="fr-FR" sz="1000">
              <a:latin typeface="Comic Sans MS"/>
            </a:rPr>
            <a:t>incontinence urinaire ou énurésie</a:t>
          </a:r>
        </a:p>
      </dgm:t>
    </dgm:pt>
    <dgm:pt modelId="{A34BA3EA-C315-9146-A157-1B89DE1424B3}" type="parTrans" cxnId="{F753CE2C-AAEC-2E40-8FB2-16FE34031398}">
      <dgm:prSet/>
      <dgm:spPr/>
      <dgm:t>
        <a:bodyPr/>
        <a:lstStyle/>
        <a:p>
          <a:endParaRPr lang="fr-FR"/>
        </a:p>
      </dgm:t>
    </dgm:pt>
    <dgm:pt modelId="{44D1F9FC-C1A3-4547-BF97-E3362F045E66}" type="sibTrans" cxnId="{F753CE2C-AAEC-2E40-8FB2-16FE34031398}">
      <dgm:prSet/>
      <dgm:spPr/>
      <dgm:t>
        <a:bodyPr/>
        <a:lstStyle/>
        <a:p>
          <a:endParaRPr lang="fr-FR"/>
        </a:p>
      </dgm:t>
    </dgm:pt>
    <dgm:pt modelId="{86DFD644-3F4D-FB49-BDA7-B8632EDFD2B2}" type="pres">
      <dgm:prSet presAssocID="{23844E47-9AC1-7B45-86E3-52BFF0F3A5C0}" presName="Name0" presStyleCnt="0">
        <dgm:presLayoutVars>
          <dgm:chPref val="3"/>
          <dgm:dir/>
          <dgm:animLvl val="lvl"/>
          <dgm:resizeHandles/>
        </dgm:presLayoutVars>
      </dgm:prSet>
      <dgm:spPr/>
      <dgm:t>
        <a:bodyPr/>
        <a:lstStyle/>
        <a:p>
          <a:endParaRPr lang="fr-FR"/>
        </a:p>
      </dgm:t>
    </dgm:pt>
    <dgm:pt modelId="{D9EB4D2B-A477-D042-A458-5F28F23946B8}" type="pres">
      <dgm:prSet presAssocID="{9DD57D7F-3397-9940-9A2A-0E41673AE666}" presName="horFlow" presStyleCnt="0"/>
      <dgm:spPr/>
    </dgm:pt>
    <dgm:pt modelId="{08DE9A11-0E2C-0848-B0C1-72E6259DF600}" type="pres">
      <dgm:prSet presAssocID="{9DD57D7F-3397-9940-9A2A-0E41673AE666}" presName="bigChev" presStyleLbl="node1" presStyleIdx="0" presStyleCnt="3"/>
      <dgm:spPr/>
      <dgm:t>
        <a:bodyPr/>
        <a:lstStyle/>
        <a:p>
          <a:endParaRPr lang="fr-FR"/>
        </a:p>
      </dgm:t>
    </dgm:pt>
    <dgm:pt modelId="{9D619A61-5463-8F4D-8D05-E9EAFDDA0030}" type="pres">
      <dgm:prSet presAssocID="{415DD7FE-2D4D-0045-A186-B31F452D13C4}" presName="parTrans" presStyleCnt="0"/>
      <dgm:spPr/>
    </dgm:pt>
    <dgm:pt modelId="{3027A652-138C-AF42-BF87-F60AA9D75400}" type="pres">
      <dgm:prSet presAssocID="{4C567C68-0D34-9143-94D0-5DF70BAC2098}" presName="node" presStyleLbl="alignAccFollowNode1" presStyleIdx="0" presStyleCnt="3">
        <dgm:presLayoutVars>
          <dgm:bulletEnabled val="1"/>
        </dgm:presLayoutVars>
      </dgm:prSet>
      <dgm:spPr/>
      <dgm:t>
        <a:bodyPr/>
        <a:lstStyle/>
        <a:p>
          <a:endParaRPr lang="fr-FR"/>
        </a:p>
      </dgm:t>
    </dgm:pt>
    <dgm:pt modelId="{DAAC066F-1EFB-9B4E-80ED-4E49749591FA}" type="pres">
      <dgm:prSet presAssocID="{9DD57D7F-3397-9940-9A2A-0E41673AE666}" presName="vSp" presStyleCnt="0"/>
      <dgm:spPr/>
    </dgm:pt>
    <dgm:pt modelId="{3FAFB951-8BF8-CD43-9005-D2678ED7B76E}" type="pres">
      <dgm:prSet presAssocID="{20180FED-D4FF-3D45-A4D8-5A9C04AB146E}" presName="horFlow" presStyleCnt="0"/>
      <dgm:spPr/>
    </dgm:pt>
    <dgm:pt modelId="{218CB55C-2A6D-034B-8762-00765E2CF04E}" type="pres">
      <dgm:prSet presAssocID="{20180FED-D4FF-3D45-A4D8-5A9C04AB146E}" presName="bigChev" presStyleLbl="node1" presStyleIdx="1" presStyleCnt="3"/>
      <dgm:spPr/>
      <dgm:t>
        <a:bodyPr/>
        <a:lstStyle/>
        <a:p>
          <a:endParaRPr lang="fr-FR"/>
        </a:p>
      </dgm:t>
    </dgm:pt>
    <dgm:pt modelId="{44FD0578-EB8D-FC44-8408-0642E79ED030}" type="pres">
      <dgm:prSet presAssocID="{404C6F38-1FE0-BE4F-928C-061AF8A30A93}" presName="parTrans" presStyleCnt="0"/>
      <dgm:spPr/>
    </dgm:pt>
    <dgm:pt modelId="{ACF9112B-8492-634F-B459-C9C8A9961A4D}" type="pres">
      <dgm:prSet presAssocID="{BCC8C6CB-01CC-984F-9AFF-2B56629E0B27}" presName="node" presStyleLbl="alignAccFollowNode1" presStyleIdx="1" presStyleCnt="3">
        <dgm:presLayoutVars>
          <dgm:bulletEnabled val="1"/>
        </dgm:presLayoutVars>
      </dgm:prSet>
      <dgm:spPr/>
      <dgm:t>
        <a:bodyPr/>
        <a:lstStyle/>
        <a:p>
          <a:endParaRPr lang="fr-FR"/>
        </a:p>
      </dgm:t>
    </dgm:pt>
    <dgm:pt modelId="{35D15758-1D45-CC44-AA51-F1B1EC22D418}" type="pres">
      <dgm:prSet presAssocID="{20180FED-D4FF-3D45-A4D8-5A9C04AB146E}" presName="vSp" presStyleCnt="0"/>
      <dgm:spPr/>
    </dgm:pt>
    <dgm:pt modelId="{325F725D-88DE-0F41-9515-DB51455B8F06}" type="pres">
      <dgm:prSet presAssocID="{4A82A15A-CBFF-D949-8EE3-B08B89F81928}" presName="horFlow" presStyleCnt="0"/>
      <dgm:spPr/>
    </dgm:pt>
    <dgm:pt modelId="{54C069D4-A20D-714C-B97A-24171708F7E5}" type="pres">
      <dgm:prSet presAssocID="{4A82A15A-CBFF-D949-8EE3-B08B89F81928}" presName="bigChev" presStyleLbl="node1" presStyleIdx="2" presStyleCnt="3"/>
      <dgm:spPr/>
      <dgm:t>
        <a:bodyPr/>
        <a:lstStyle/>
        <a:p>
          <a:endParaRPr lang="fr-FR"/>
        </a:p>
      </dgm:t>
    </dgm:pt>
    <dgm:pt modelId="{EF3E56A3-CB4F-4548-863D-C7A1CF3A058E}" type="pres">
      <dgm:prSet presAssocID="{A34BA3EA-C315-9146-A157-1B89DE1424B3}" presName="parTrans" presStyleCnt="0"/>
      <dgm:spPr/>
    </dgm:pt>
    <dgm:pt modelId="{AB10A632-77BE-9540-A432-2B946C8A45CB}" type="pres">
      <dgm:prSet presAssocID="{152999F0-8D10-294C-97D2-B5788C3F908B}" presName="node" presStyleLbl="alignAccFollowNode1" presStyleIdx="2" presStyleCnt="3">
        <dgm:presLayoutVars>
          <dgm:bulletEnabled val="1"/>
        </dgm:presLayoutVars>
      </dgm:prSet>
      <dgm:spPr/>
      <dgm:t>
        <a:bodyPr/>
        <a:lstStyle/>
        <a:p>
          <a:endParaRPr lang="fr-FR"/>
        </a:p>
      </dgm:t>
    </dgm:pt>
  </dgm:ptLst>
  <dgm:cxnLst>
    <dgm:cxn modelId="{57A53FB0-4FEF-5144-86AE-06749E126658}" type="presOf" srcId="{20180FED-D4FF-3D45-A4D8-5A9C04AB146E}" destId="{218CB55C-2A6D-034B-8762-00765E2CF04E}" srcOrd="0" destOrd="0" presId="urn:microsoft.com/office/officeart/2005/8/layout/lProcess3"/>
    <dgm:cxn modelId="{F0CA850C-C117-284F-B753-108A7650C5A5}" srcId="{20180FED-D4FF-3D45-A4D8-5A9C04AB146E}" destId="{BCC8C6CB-01CC-984F-9AFF-2B56629E0B27}" srcOrd="0" destOrd="0" parTransId="{404C6F38-1FE0-BE4F-928C-061AF8A30A93}" sibTransId="{A52C08BD-B919-CA4F-903E-B8590D4EADFA}"/>
    <dgm:cxn modelId="{FF826DF5-5D07-2E4F-9FAC-A3F6A8D90ADA}" type="presOf" srcId="{BCC8C6CB-01CC-984F-9AFF-2B56629E0B27}" destId="{ACF9112B-8492-634F-B459-C9C8A9961A4D}" srcOrd="0" destOrd="0" presId="urn:microsoft.com/office/officeart/2005/8/layout/lProcess3"/>
    <dgm:cxn modelId="{F753CE2C-AAEC-2E40-8FB2-16FE34031398}" srcId="{4A82A15A-CBFF-D949-8EE3-B08B89F81928}" destId="{152999F0-8D10-294C-97D2-B5788C3F908B}" srcOrd="0" destOrd="0" parTransId="{A34BA3EA-C315-9146-A157-1B89DE1424B3}" sibTransId="{44D1F9FC-C1A3-4547-BF97-E3362F045E66}"/>
    <dgm:cxn modelId="{EC5465BE-9CEB-574C-82D6-EDB119CABB81}" type="presOf" srcId="{152999F0-8D10-294C-97D2-B5788C3F908B}" destId="{AB10A632-77BE-9540-A432-2B946C8A45CB}" srcOrd="0" destOrd="0" presId="urn:microsoft.com/office/officeart/2005/8/layout/lProcess3"/>
    <dgm:cxn modelId="{F659406A-2A53-464A-A6DD-39E1FA284095}" srcId="{23844E47-9AC1-7B45-86E3-52BFF0F3A5C0}" destId="{9DD57D7F-3397-9940-9A2A-0E41673AE666}" srcOrd="0" destOrd="0" parTransId="{1436C68D-5557-5746-A00E-ED6930E82603}" sibTransId="{D337D29C-C56B-074C-9A49-9A109688165F}"/>
    <dgm:cxn modelId="{162D1217-D40C-1849-A9CA-81D17ECDDFB5}" type="presOf" srcId="{4C567C68-0D34-9143-94D0-5DF70BAC2098}" destId="{3027A652-138C-AF42-BF87-F60AA9D75400}" srcOrd="0" destOrd="0" presId="urn:microsoft.com/office/officeart/2005/8/layout/lProcess3"/>
    <dgm:cxn modelId="{3D2C348F-C0B2-3446-AF24-E5DEA975BF9E}" type="presOf" srcId="{23844E47-9AC1-7B45-86E3-52BFF0F3A5C0}" destId="{86DFD644-3F4D-FB49-BDA7-B8632EDFD2B2}" srcOrd="0" destOrd="0" presId="urn:microsoft.com/office/officeart/2005/8/layout/lProcess3"/>
    <dgm:cxn modelId="{090FFDF2-F5FD-B246-9280-8C2D1272EC6B}" type="presOf" srcId="{4A82A15A-CBFF-D949-8EE3-B08B89F81928}" destId="{54C069D4-A20D-714C-B97A-24171708F7E5}" srcOrd="0" destOrd="0" presId="urn:microsoft.com/office/officeart/2005/8/layout/lProcess3"/>
    <dgm:cxn modelId="{A69EB565-AF01-3E43-9282-C4073E768095}" srcId="{23844E47-9AC1-7B45-86E3-52BFF0F3A5C0}" destId="{4A82A15A-CBFF-D949-8EE3-B08B89F81928}" srcOrd="2" destOrd="0" parTransId="{6E137B0C-5384-9745-87D1-4AD96A0D0535}" sibTransId="{B5821FC2-2FB7-9E4F-A71F-B81DD69488FF}"/>
    <dgm:cxn modelId="{7B103523-016D-3649-BD83-0DCD5708BE7B}" type="presOf" srcId="{9DD57D7F-3397-9940-9A2A-0E41673AE666}" destId="{08DE9A11-0E2C-0848-B0C1-72E6259DF600}" srcOrd="0" destOrd="0" presId="urn:microsoft.com/office/officeart/2005/8/layout/lProcess3"/>
    <dgm:cxn modelId="{E4BECC44-24FD-CB4D-8EF6-8161C336CDF4}" srcId="{9DD57D7F-3397-9940-9A2A-0E41673AE666}" destId="{4C567C68-0D34-9143-94D0-5DF70BAC2098}" srcOrd="0" destOrd="0" parTransId="{415DD7FE-2D4D-0045-A186-B31F452D13C4}" sibTransId="{B89ED778-1DEB-554D-985B-6973F7F12698}"/>
    <dgm:cxn modelId="{06092F05-ADA8-C747-8ACB-891D98749B34}" srcId="{23844E47-9AC1-7B45-86E3-52BFF0F3A5C0}" destId="{20180FED-D4FF-3D45-A4D8-5A9C04AB146E}" srcOrd="1" destOrd="0" parTransId="{7D46D7B5-CC14-B14E-B5DF-4E8E25269FF2}" sibTransId="{5EAAB335-8383-A04F-A0D3-6859EF9835C1}"/>
    <dgm:cxn modelId="{0989F99A-42B7-B249-877E-51C82CEEFA37}" type="presParOf" srcId="{86DFD644-3F4D-FB49-BDA7-B8632EDFD2B2}" destId="{D9EB4D2B-A477-D042-A458-5F28F23946B8}" srcOrd="0" destOrd="0" presId="urn:microsoft.com/office/officeart/2005/8/layout/lProcess3"/>
    <dgm:cxn modelId="{9AE483F9-D165-F841-BB04-3526DD825713}" type="presParOf" srcId="{D9EB4D2B-A477-D042-A458-5F28F23946B8}" destId="{08DE9A11-0E2C-0848-B0C1-72E6259DF600}" srcOrd="0" destOrd="0" presId="urn:microsoft.com/office/officeart/2005/8/layout/lProcess3"/>
    <dgm:cxn modelId="{935F1F61-2536-1C48-B282-D998C89B546F}" type="presParOf" srcId="{D9EB4D2B-A477-D042-A458-5F28F23946B8}" destId="{9D619A61-5463-8F4D-8D05-E9EAFDDA0030}" srcOrd="1" destOrd="0" presId="urn:microsoft.com/office/officeart/2005/8/layout/lProcess3"/>
    <dgm:cxn modelId="{00EFAE50-1427-244F-B21B-075FAA8777A7}" type="presParOf" srcId="{D9EB4D2B-A477-D042-A458-5F28F23946B8}" destId="{3027A652-138C-AF42-BF87-F60AA9D75400}" srcOrd="2" destOrd="0" presId="urn:microsoft.com/office/officeart/2005/8/layout/lProcess3"/>
    <dgm:cxn modelId="{61128872-EBEE-5D47-A63C-D3E973BDAB2F}" type="presParOf" srcId="{86DFD644-3F4D-FB49-BDA7-B8632EDFD2B2}" destId="{DAAC066F-1EFB-9B4E-80ED-4E49749591FA}" srcOrd="1" destOrd="0" presId="urn:microsoft.com/office/officeart/2005/8/layout/lProcess3"/>
    <dgm:cxn modelId="{88EDCDD3-4806-5444-822A-6AC0D63091A8}" type="presParOf" srcId="{86DFD644-3F4D-FB49-BDA7-B8632EDFD2B2}" destId="{3FAFB951-8BF8-CD43-9005-D2678ED7B76E}" srcOrd="2" destOrd="0" presId="urn:microsoft.com/office/officeart/2005/8/layout/lProcess3"/>
    <dgm:cxn modelId="{D1A79B11-BC5A-5342-98E9-CF89123BF95A}" type="presParOf" srcId="{3FAFB951-8BF8-CD43-9005-D2678ED7B76E}" destId="{218CB55C-2A6D-034B-8762-00765E2CF04E}" srcOrd="0" destOrd="0" presId="urn:microsoft.com/office/officeart/2005/8/layout/lProcess3"/>
    <dgm:cxn modelId="{1E81D9D1-84FC-F448-84C4-3A81151EA081}" type="presParOf" srcId="{3FAFB951-8BF8-CD43-9005-D2678ED7B76E}" destId="{44FD0578-EB8D-FC44-8408-0642E79ED030}" srcOrd="1" destOrd="0" presId="urn:microsoft.com/office/officeart/2005/8/layout/lProcess3"/>
    <dgm:cxn modelId="{7C86D29A-07B0-174F-993E-4BAF78872D5C}" type="presParOf" srcId="{3FAFB951-8BF8-CD43-9005-D2678ED7B76E}" destId="{ACF9112B-8492-634F-B459-C9C8A9961A4D}" srcOrd="2" destOrd="0" presId="urn:microsoft.com/office/officeart/2005/8/layout/lProcess3"/>
    <dgm:cxn modelId="{B53A852A-A2E5-CE4D-AA8D-4FCD2198918D}" type="presParOf" srcId="{86DFD644-3F4D-FB49-BDA7-B8632EDFD2B2}" destId="{35D15758-1D45-CC44-AA51-F1B1EC22D418}" srcOrd="3" destOrd="0" presId="urn:microsoft.com/office/officeart/2005/8/layout/lProcess3"/>
    <dgm:cxn modelId="{810F52CA-DE76-8446-A73C-7F183518411F}" type="presParOf" srcId="{86DFD644-3F4D-FB49-BDA7-B8632EDFD2B2}" destId="{325F725D-88DE-0F41-9515-DB51455B8F06}" srcOrd="4" destOrd="0" presId="urn:microsoft.com/office/officeart/2005/8/layout/lProcess3"/>
    <dgm:cxn modelId="{D4C54034-B3B5-6340-8243-97BE39A00DD6}" type="presParOf" srcId="{325F725D-88DE-0F41-9515-DB51455B8F06}" destId="{54C069D4-A20D-714C-B97A-24171708F7E5}" srcOrd="0" destOrd="0" presId="urn:microsoft.com/office/officeart/2005/8/layout/lProcess3"/>
    <dgm:cxn modelId="{AC2A2F92-210A-6441-9726-DB4C6186E505}" type="presParOf" srcId="{325F725D-88DE-0F41-9515-DB51455B8F06}" destId="{EF3E56A3-CB4F-4548-863D-C7A1CF3A058E}" srcOrd="1" destOrd="0" presId="urn:microsoft.com/office/officeart/2005/8/layout/lProcess3"/>
    <dgm:cxn modelId="{1D7FC5F8-A1B2-924C-94F6-4CE564D91331}" type="presParOf" srcId="{325F725D-88DE-0F41-9515-DB51455B8F06}" destId="{AB10A632-77BE-9540-A432-2B946C8A45CB}" srcOrd="2" destOrd="0" presId="urn:microsoft.com/office/officeart/2005/8/layout/lProcess3"/>
  </dgm:cxnLst>
  <dgm:bg/>
  <dgm:whole/>
</dgm:dataModel>
</file>

<file path=word/diagrams/data27.xml><?xml version="1.0" encoding="utf-8"?>
<dgm:dataModel xmlns:dgm="http://schemas.openxmlformats.org/drawingml/2006/diagram" xmlns:a="http://schemas.openxmlformats.org/drawingml/2006/main">
  <dgm:ptLst>
    <dgm:pt modelId="{41DA22CE-35EB-3048-9846-DCF7BC7EE629}" type="doc">
      <dgm:prSet loTypeId="urn:microsoft.com/office/officeart/2005/8/layout/arrow6" loCatId="relationship" qsTypeId="urn:microsoft.com/office/officeart/2005/8/quickstyle/simple4" qsCatId="simple" csTypeId="urn:microsoft.com/office/officeart/2005/8/colors/accent1_2" csCatId="accent1" phldr="1"/>
      <dgm:spPr/>
      <dgm:t>
        <a:bodyPr/>
        <a:lstStyle/>
        <a:p>
          <a:endParaRPr lang="fr-FR"/>
        </a:p>
      </dgm:t>
    </dgm:pt>
    <dgm:pt modelId="{6B675363-766A-F24C-BC47-67ED17192CF4}">
      <dgm:prSet phldrT="[Texte]" custT="1"/>
      <dgm:spPr/>
      <dgm:t>
        <a:bodyPr/>
        <a:lstStyle/>
        <a:p>
          <a:r>
            <a:rPr lang="fr-FR" sz="1000">
              <a:solidFill>
                <a:schemeClr val="tx1"/>
              </a:solidFill>
              <a:latin typeface="Comic Sans MS"/>
            </a:rPr>
            <a:t>QI faible </a:t>
          </a:r>
        </a:p>
      </dgm:t>
    </dgm:pt>
    <dgm:pt modelId="{C79D3FCB-63EA-CC41-B469-D7DA26E6EE00}" type="parTrans" cxnId="{96E835E4-2AA6-B241-8A21-45CBCD304FE6}">
      <dgm:prSet/>
      <dgm:spPr/>
      <dgm:t>
        <a:bodyPr/>
        <a:lstStyle/>
        <a:p>
          <a:endParaRPr lang="fr-FR"/>
        </a:p>
      </dgm:t>
    </dgm:pt>
    <dgm:pt modelId="{8F0301CB-1BBA-154F-95E8-466C91B1FFB1}" type="sibTrans" cxnId="{96E835E4-2AA6-B241-8A21-45CBCD304FE6}">
      <dgm:prSet/>
      <dgm:spPr/>
      <dgm:t>
        <a:bodyPr/>
        <a:lstStyle/>
        <a:p>
          <a:endParaRPr lang="fr-FR"/>
        </a:p>
      </dgm:t>
    </dgm:pt>
    <dgm:pt modelId="{B7958D70-365D-3249-A9A7-38493874D233}">
      <dgm:prSet phldrT="[Texte]" custT="1"/>
      <dgm:spPr/>
      <dgm:t>
        <a:bodyPr/>
        <a:lstStyle/>
        <a:p>
          <a:r>
            <a:rPr lang="fr-FR" sz="1000">
              <a:solidFill>
                <a:schemeClr val="tx1"/>
              </a:solidFill>
              <a:latin typeface="Comic Sans MS"/>
            </a:rPr>
            <a:t>transpiration spontanée</a:t>
          </a:r>
        </a:p>
      </dgm:t>
    </dgm:pt>
    <dgm:pt modelId="{9FBFC4D6-DAB5-6448-940D-D01B136B7DDE}" type="parTrans" cxnId="{5772DDB2-8963-414C-B956-8B7D623EC5BA}">
      <dgm:prSet/>
      <dgm:spPr/>
      <dgm:t>
        <a:bodyPr/>
        <a:lstStyle/>
        <a:p>
          <a:endParaRPr lang="fr-FR"/>
        </a:p>
      </dgm:t>
    </dgm:pt>
    <dgm:pt modelId="{C9D48D2B-6BDA-D546-9599-C65F3C6911D6}" type="sibTrans" cxnId="{5772DDB2-8963-414C-B956-8B7D623EC5BA}">
      <dgm:prSet/>
      <dgm:spPr/>
      <dgm:t>
        <a:bodyPr/>
        <a:lstStyle/>
        <a:p>
          <a:endParaRPr lang="fr-FR"/>
        </a:p>
      </dgm:t>
    </dgm:pt>
    <dgm:pt modelId="{101F869D-4C35-954F-983B-B836F582D79A}" type="pres">
      <dgm:prSet presAssocID="{41DA22CE-35EB-3048-9846-DCF7BC7EE629}" presName="compositeShape" presStyleCnt="0">
        <dgm:presLayoutVars>
          <dgm:chMax val="2"/>
          <dgm:dir/>
          <dgm:resizeHandles val="exact"/>
        </dgm:presLayoutVars>
      </dgm:prSet>
      <dgm:spPr/>
      <dgm:t>
        <a:bodyPr/>
        <a:lstStyle/>
        <a:p>
          <a:endParaRPr lang="fr-FR"/>
        </a:p>
      </dgm:t>
    </dgm:pt>
    <dgm:pt modelId="{82D0BC0A-9D9B-0748-891E-1DE92BB9621B}" type="pres">
      <dgm:prSet presAssocID="{41DA22CE-35EB-3048-9846-DCF7BC7EE629}" presName="ribbon" presStyleLbl="node1" presStyleIdx="0" presStyleCnt="1" custScaleX="97057" custScaleY="85595">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9C04FA3C-64CF-174C-8598-44BBE763875C}" type="pres">
      <dgm:prSet presAssocID="{41DA22CE-35EB-3048-9846-DCF7BC7EE629}" presName="leftArrowText" presStyleLbl="node1" presStyleIdx="0" presStyleCnt="1">
        <dgm:presLayoutVars>
          <dgm:chMax val="0"/>
          <dgm:bulletEnabled val="1"/>
        </dgm:presLayoutVars>
      </dgm:prSet>
      <dgm:spPr/>
      <dgm:t>
        <a:bodyPr/>
        <a:lstStyle/>
        <a:p>
          <a:endParaRPr lang="fr-FR"/>
        </a:p>
      </dgm:t>
    </dgm:pt>
    <dgm:pt modelId="{F9A44CBE-337B-7543-BF25-9D9CF338A942}" type="pres">
      <dgm:prSet presAssocID="{41DA22CE-35EB-3048-9846-DCF7BC7EE629}" presName="rightArrowText" presStyleLbl="node1" presStyleIdx="0" presStyleCnt="1">
        <dgm:presLayoutVars>
          <dgm:chMax val="0"/>
          <dgm:bulletEnabled val="1"/>
        </dgm:presLayoutVars>
      </dgm:prSet>
      <dgm:spPr/>
      <dgm:t>
        <a:bodyPr/>
        <a:lstStyle/>
        <a:p>
          <a:endParaRPr lang="fr-FR"/>
        </a:p>
      </dgm:t>
    </dgm:pt>
  </dgm:ptLst>
  <dgm:cxnLst>
    <dgm:cxn modelId="{BF69C757-4B00-C64F-9260-13C0F69F7019}" type="presOf" srcId="{41DA22CE-35EB-3048-9846-DCF7BC7EE629}" destId="{101F869D-4C35-954F-983B-B836F582D79A}" srcOrd="0" destOrd="0" presId="urn:microsoft.com/office/officeart/2005/8/layout/arrow6"/>
    <dgm:cxn modelId="{30EF641C-4924-3A48-B773-842C4E8244D7}" type="presOf" srcId="{B7958D70-365D-3249-A9A7-38493874D233}" destId="{F9A44CBE-337B-7543-BF25-9D9CF338A942}" srcOrd="0" destOrd="0" presId="urn:microsoft.com/office/officeart/2005/8/layout/arrow6"/>
    <dgm:cxn modelId="{5772DDB2-8963-414C-B956-8B7D623EC5BA}" srcId="{41DA22CE-35EB-3048-9846-DCF7BC7EE629}" destId="{B7958D70-365D-3249-A9A7-38493874D233}" srcOrd="1" destOrd="0" parTransId="{9FBFC4D6-DAB5-6448-940D-D01B136B7DDE}" sibTransId="{C9D48D2B-6BDA-D546-9599-C65F3C6911D6}"/>
    <dgm:cxn modelId="{28B01E16-168F-CC43-BF67-5301D3962D6C}" type="presOf" srcId="{6B675363-766A-F24C-BC47-67ED17192CF4}" destId="{9C04FA3C-64CF-174C-8598-44BBE763875C}" srcOrd="0" destOrd="0" presId="urn:microsoft.com/office/officeart/2005/8/layout/arrow6"/>
    <dgm:cxn modelId="{96E835E4-2AA6-B241-8A21-45CBCD304FE6}" srcId="{41DA22CE-35EB-3048-9846-DCF7BC7EE629}" destId="{6B675363-766A-F24C-BC47-67ED17192CF4}" srcOrd="0" destOrd="0" parTransId="{C79D3FCB-63EA-CC41-B469-D7DA26E6EE00}" sibTransId="{8F0301CB-1BBA-154F-95E8-466C91B1FFB1}"/>
    <dgm:cxn modelId="{84B7AE53-36F0-6442-8D00-BB86D8A721A4}" type="presParOf" srcId="{101F869D-4C35-954F-983B-B836F582D79A}" destId="{82D0BC0A-9D9B-0748-891E-1DE92BB9621B}" srcOrd="0" destOrd="0" presId="urn:microsoft.com/office/officeart/2005/8/layout/arrow6"/>
    <dgm:cxn modelId="{DD871C0F-8E42-E84E-ABA6-12982C01E9CF}" type="presParOf" srcId="{101F869D-4C35-954F-983B-B836F582D79A}" destId="{9C04FA3C-64CF-174C-8598-44BBE763875C}" srcOrd="1" destOrd="0" presId="urn:microsoft.com/office/officeart/2005/8/layout/arrow6"/>
    <dgm:cxn modelId="{2BDD5FD1-F10C-8541-83B6-FB960E1BAC7C}" type="presParOf" srcId="{101F869D-4C35-954F-983B-B836F582D79A}" destId="{F9A44CBE-337B-7543-BF25-9D9CF338A942}" srcOrd="2" destOrd="0" presId="urn:microsoft.com/office/officeart/2005/8/layout/arrow6"/>
  </dgm:cxnLst>
  <dgm:bg/>
  <dgm:whole/>
</dgm:dataModel>
</file>

<file path=word/diagrams/data28.xml><?xml version="1.0" encoding="utf-8"?>
<dgm:dataModel xmlns:dgm="http://schemas.openxmlformats.org/drawingml/2006/diagram" xmlns:a="http://schemas.openxmlformats.org/drawingml/2006/main">
  <dgm:ptLst>
    <dgm:pt modelId="{41DA22CE-35EB-3048-9846-DCF7BC7EE629}" type="doc">
      <dgm:prSet loTypeId="urn:microsoft.com/office/officeart/2005/8/layout/arrow6" loCatId="relationship" qsTypeId="urn:microsoft.com/office/officeart/2005/8/quickstyle/simple4" qsCatId="simple" csTypeId="urn:microsoft.com/office/officeart/2005/8/colors/accent1_2" csCatId="accent1" phldr="1"/>
      <dgm:spPr/>
      <dgm:t>
        <a:bodyPr/>
        <a:lstStyle/>
        <a:p>
          <a:endParaRPr lang="fr-FR"/>
        </a:p>
      </dgm:t>
    </dgm:pt>
    <dgm:pt modelId="{6B675363-766A-F24C-BC47-67ED17192CF4}">
      <dgm:prSet phldrT="[Texte]" custT="1"/>
      <dgm:spPr/>
      <dgm:t>
        <a:bodyPr/>
        <a:lstStyle/>
        <a:p>
          <a:r>
            <a:rPr lang="fr-FR" sz="1000">
              <a:solidFill>
                <a:schemeClr val="tx1"/>
              </a:solidFill>
              <a:latin typeface="Comic Sans MS"/>
            </a:rPr>
            <a:t>transpirations profuses </a:t>
          </a:r>
        </a:p>
        <a:p>
          <a:r>
            <a:rPr lang="fr-FR" sz="1000">
              <a:solidFill>
                <a:schemeClr val="tx1"/>
              </a:solidFill>
              <a:latin typeface="Comic Sans MS"/>
            </a:rPr>
            <a:t>ou </a:t>
          </a:r>
        </a:p>
        <a:p>
          <a:r>
            <a:rPr lang="fr-FR" sz="1000">
              <a:solidFill>
                <a:schemeClr val="tx1"/>
              </a:solidFill>
              <a:latin typeface="Comic Sans MS"/>
            </a:rPr>
            <a:t>vomissements excessifs</a:t>
          </a:r>
        </a:p>
      </dgm:t>
    </dgm:pt>
    <dgm:pt modelId="{C79D3FCB-63EA-CC41-B469-D7DA26E6EE00}" type="parTrans" cxnId="{96E835E4-2AA6-B241-8A21-45CBCD304FE6}">
      <dgm:prSet/>
      <dgm:spPr/>
      <dgm:t>
        <a:bodyPr/>
        <a:lstStyle/>
        <a:p>
          <a:endParaRPr lang="fr-FR"/>
        </a:p>
      </dgm:t>
    </dgm:pt>
    <dgm:pt modelId="{8F0301CB-1BBA-154F-95E8-466C91B1FFB1}" type="sibTrans" cxnId="{96E835E4-2AA6-B241-8A21-45CBCD304FE6}">
      <dgm:prSet/>
      <dgm:spPr/>
      <dgm:t>
        <a:bodyPr/>
        <a:lstStyle/>
        <a:p>
          <a:endParaRPr lang="fr-FR"/>
        </a:p>
      </dgm:t>
    </dgm:pt>
    <dgm:pt modelId="{B7958D70-365D-3249-A9A7-38493874D233}">
      <dgm:prSet phldrT="[Texte]" custT="1"/>
      <dgm:spPr/>
      <dgm:t>
        <a:bodyPr/>
        <a:lstStyle/>
        <a:p>
          <a:r>
            <a:rPr lang="fr-FR" sz="1000">
              <a:solidFill>
                <a:schemeClr val="tx1"/>
              </a:solidFill>
              <a:latin typeface="Comic Sans MS"/>
            </a:rPr>
            <a:t>baisse du Wei Qi  </a:t>
          </a:r>
        </a:p>
      </dgm:t>
    </dgm:pt>
    <dgm:pt modelId="{9FBFC4D6-DAB5-6448-940D-D01B136B7DDE}" type="parTrans" cxnId="{5772DDB2-8963-414C-B956-8B7D623EC5BA}">
      <dgm:prSet/>
      <dgm:spPr/>
      <dgm:t>
        <a:bodyPr/>
        <a:lstStyle/>
        <a:p>
          <a:endParaRPr lang="fr-FR"/>
        </a:p>
      </dgm:t>
    </dgm:pt>
    <dgm:pt modelId="{C9D48D2B-6BDA-D546-9599-C65F3C6911D6}" type="sibTrans" cxnId="{5772DDB2-8963-414C-B956-8B7D623EC5BA}">
      <dgm:prSet/>
      <dgm:spPr/>
      <dgm:t>
        <a:bodyPr/>
        <a:lstStyle/>
        <a:p>
          <a:endParaRPr lang="fr-FR"/>
        </a:p>
      </dgm:t>
    </dgm:pt>
    <dgm:pt modelId="{101F869D-4C35-954F-983B-B836F582D79A}" type="pres">
      <dgm:prSet presAssocID="{41DA22CE-35EB-3048-9846-DCF7BC7EE629}" presName="compositeShape" presStyleCnt="0">
        <dgm:presLayoutVars>
          <dgm:chMax val="2"/>
          <dgm:dir/>
          <dgm:resizeHandles val="exact"/>
        </dgm:presLayoutVars>
      </dgm:prSet>
      <dgm:spPr/>
      <dgm:t>
        <a:bodyPr/>
        <a:lstStyle/>
        <a:p>
          <a:endParaRPr lang="fr-FR"/>
        </a:p>
      </dgm:t>
    </dgm:pt>
    <dgm:pt modelId="{82D0BC0A-9D9B-0748-891E-1DE92BB9621B}" type="pres">
      <dgm:prSet presAssocID="{41DA22CE-35EB-3048-9846-DCF7BC7EE629}" presName="ribbon" presStyleLbl="node1" presStyleIdx="0" presStyleCnt="1" custScaleX="89468" custScaleY="99937">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9C04FA3C-64CF-174C-8598-44BBE763875C}" type="pres">
      <dgm:prSet presAssocID="{41DA22CE-35EB-3048-9846-DCF7BC7EE629}" presName="leftArrowText" presStyleLbl="node1" presStyleIdx="0" presStyleCnt="1">
        <dgm:presLayoutVars>
          <dgm:chMax val="0"/>
          <dgm:bulletEnabled val="1"/>
        </dgm:presLayoutVars>
      </dgm:prSet>
      <dgm:spPr/>
      <dgm:t>
        <a:bodyPr/>
        <a:lstStyle/>
        <a:p>
          <a:endParaRPr lang="fr-FR"/>
        </a:p>
      </dgm:t>
    </dgm:pt>
    <dgm:pt modelId="{F9A44CBE-337B-7543-BF25-9D9CF338A942}" type="pres">
      <dgm:prSet presAssocID="{41DA22CE-35EB-3048-9846-DCF7BC7EE629}" presName="rightArrowText" presStyleLbl="node1" presStyleIdx="0" presStyleCnt="1">
        <dgm:presLayoutVars>
          <dgm:chMax val="0"/>
          <dgm:bulletEnabled val="1"/>
        </dgm:presLayoutVars>
      </dgm:prSet>
      <dgm:spPr/>
      <dgm:t>
        <a:bodyPr/>
        <a:lstStyle/>
        <a:p>
          <a:endParaRPr lang="fr-FR"/>
        </a:p>
      </dgm:t>
    </dgm:pt>
  </dgm:ptLst>
  <dgm:cxnLst>
    <dgm:cxn modelId="{A095566E-D5F8-7E45-B0AB-7C44B8A26040}" type="presOf" srcId="{41DA22CE-35EB-3048-9846-DCF7BC7EE629}" destId="{101F869D-4C35-954F-983B-B836F582D79A}" srcOrd="0" destOrd="0" presId="urn:microsoft.com/office/officeart/2005/8/layout/arrow6"/>
    <dgm:cxn modelId="{A6078DFD-1162-2549-8649-5F64A7C85A7C}" type="presOf" srcId="{B7958D70-365D-3249-A9A7-38493874D233}" destId="{F9A44CBE-337B-7543-BF25-9D9CF338A942}" srcOrd="0" destOrd="0" presId="urn:microsoft.com/office/officeart/2005/8/layout/arrow6"/>
    <dgm:cxn modelId="{96E835E4-2AA6-B241-8A21-45CBCD304FE6}" srcId="{41DA22CE-35EB-3048-9846-DCF7BC7EE629}" destId="{6B675363-766A-F24C-BC47-67ED17192CF4}" srcOrd="0" destOrd="0" parTransId="{C79D3FCB-63EA-CC41-B469-D7DA26E6EE00}" sibTransId="{8F0301CB-1BBA-154F-95E8-466C91B1FFB1}"/>
    <dgm:cxn modelId="{5772DDB2-8963-414C-B956-8B7D623EC5BA}" srcId="{41DA22CE-35EB-3048-9846-DCF7BC7EE629}" destId="{B7958D70-365D-3249-A9A7-38493874D233}" srcOrd="1" destOrd="0" parTransId="{9FBFC4D6-DAB5-6448-940D-D01B136B7DDE}" sibTransId="{C9D48D2B-6BDA-D546-9599-C65F3C6911D6}"/>
    <dgm:cxn modelId="{4276CFA3-C20E-FD4C-8A7E-E174CAED14EF}" type="presOf" srcId="{6B675363-766A-F24C-BC47-67ED17192CF4}" destId="{9C04FA3C-64CF-174C-8598-44BBE763875C}" srcOrd="0" destOrd="0" presId="urn:microsoft.com/office/officeart/2005/8/layout/arrow6"/>
    <dgm:cxn modelId="{8AF35867-5A59-5944-9D1A-A697A4FE0242}" type="presParOf" srcId="{101F869D-4C35-954F-983B-B836F582D79A}" destId="{82D0BC0A-9D9B-0748-891E-1DE92BB9621B}" srcOrd="0" destOrd="0" presId="urn:microsoft.com/office/officeart/2005/8/layout/arrow6"/>
    <dgm:cxn modelId="{4530926E-4CAB-D144-B031-209A00D68C59}" type="presParOf" srcId="{101F869D-4C35-954F-983B-B836F582D79A}" destId="{9C04FA3C-64CF-174C-8598-44BBE763875C}" srcOrd="1" destOrd="0" presId="urn:microsoft.com/office/officeart/2005/8/layout/arrow6"/>
    <dgm:cxn modelId="{FEF24D80-A53F-1E42-AA26-F551FC38551D}" type="presParOf" srcId="{101F869D-4C35-954F-983B-B836F582D79A}" destId="{F9A44CBE-337B-7543-BF25-9D9CF338A942}" srcOrd="2" destOrd="0" presId="urn:microsoft.com/office/officeart/2005/8/layout/arrow6"/>
  </dgm:cxnLst>
  <dgm:bg/>
  <dgm:whole/>
</dgm:dataModel>
</file>

<file path=word/diagrams/data29.xml><?xml version="1.0" encoding="utf-8"?>
<dgm:dataModel xmlns:dgm="http://schemas.openxmlformats.org/drawingml/2006/diagram" xmlns:a="http://schemas.openxmlformats.org/drawingml/2006/main">
  <dgm:ptLst>
    <dgm:pt modelId="{41DA22CE-35EB-3048-9846-DCF7BC7EE629}" type="doc">
      <dgm:prSet loTypeId="urn:microsoft.com/office/officeart/2005/8/layout/venn3" loCatId="relationship" qsTypeId="urn:microsoft.com/office/officeart/2005/8/quickstyle/simple4" qsCatId="simple" csTypeId="urn:microsoft.com/office/officeart/2005/8/colors/accent1_2" csCatId="accent1" phldr="1"/>
      <dgm:spPr/>
      <dgm:t>
        <a:bodyPr/>
        <a:lstStyle/>
        <a:p>
          <a:endParaRPr lang="fr-FR"/>
        </a:p>
      </dgm:t>
    </dgm:pt>
    <dgm:pt modelId="{6B675363-766A-F24C-BC47-67ED17192CF4}">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Jin Ye reconstituent le Xue</a:t>
          </a:r>
        </a:p>
        <a:p>
          <a:r>
            <a:rPr lang="fr-FR" sz="1000">
              <a:latin typeface="Comic Sans MS"/>
            </a:rPr>
            <a:t>(fluidité)</a:t>
          </a:r>
        </a:p>
      </dgm:t>
    </dgm:pt>
    <dgm:pt modelId="{C79D3FCB-63EA-CC41-B469-D7DA26E6EE00}" type="parTrans" cxnId="{96E835E4-2AA6-B241-8A21-45CBCD304FE6}">
      <dgm:prSet/>
      <dgm:spPr/>
      <dgm:t>
        <a:bodyPr/>
        <a:lstStyle/>
        <a:p>
          <a:endParaRPr lang="fr-FR"/>
        </a:p>
      </dgm:t>
    </dgm:pt>
    <dgm:pt modelId="{8F0301CB-1BBA-154F-95E8-466C91B1FFB1}" type="sibTrans" cxnId="{96E835E4-2AA6-B241-8A21-45CBCD304FE6}">
      <dgm:prSet/>
      <dgm:spPr/>
      <dgm:t>
        <a:bodyPr/>
        <a:lstStyle/>
        <a:p>
          <a:endParaRPr lang="fr-FR"/>
        </a:p>
      </dgm:t>
    </dgm:pt>
    <dgm:pt modelId="{B7958D70-365D-3249-A9A7-38493874D233}">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le Xue nourrit et augmente le volume des Jin Ye</a:t>
          </a:r>
        </a:p>
      </dgm:t>
    </dgm:pt>
    <dgm:pt modelId="{9FBFC4D6-DAB5-6448-940D-D01B136B7DDE}" type="parTrans" cxnId="{5772DDB2-8963-414C-B956-8B7D623EC5BA}">
      <dgm:prSet/>
      <dgm:spPr/>
      <dgm:t>
        <a:bodyPr/>
        <a:lstStyle/>
        <a:p>
          <a:endParaRPr lang="fr-FR"/>
        </a:p>
      </dgm:t>
    </dgm:pt>
    <dgm:pt modelId="{C9D48D2B-6BDA-D546-9599-C65F3C6911D6}" type="sibTrans" cxnId="{5772DDB2-8963-414C-B956-8B7D623EC5BA}">
      <dgm:prSet/>
      <dgm:spPr/>
      <dgm:t>
        <a:bodyPr/>
        <a:lstStyle/>
        <a:p>
          <a:endParaRPr lang="fr-FR"/>
        </a:p>
      </dgm:t>
    </dgm:pt>
    <dgm:pt modelId="{968DC545-68A4-064E-9BDE-09D062A8E69B}" type="pres">
      <dgm:prSet presAssocID="{41DA22CE-35EB-3048-9846-DCF7BC7EE629}" presName="Name0" presStyleCnt="0">
        <dgm:presLayoutVars>
          <dgm:dir/>
          <dgm:resizeHandles val="exact"/>
        </dgm:presLayoutVars>
      </dgm:prSet>
      <dgm:spPr/>
      <dgm:t>
        <a:bodyPr/>
        <a:lstStyle/>
        <a:p>
          <a:endParaRPr lang="fr-FR"/>
        </a:p>
      </dgm:t>
    </dgm:pt>
    <dgm:pt modelId="{1DD6DA63-9AC1-8E41-BAC7-F63AC9677121}" type="pres">
      <dgm:prSet presAssocID="{6B675363-766A-F24C-BC47-67ED17192CF4}" presName="Name5" presStyleLbl="vennNode1" presStyleIdx="0" presStyleCnt="2">
        <dgm:presLayoutVars>
          <dgm:bulletEnabled val="1"/>
        </dgm:presLayoutVars>
      </dgm:prSet>
      <dgm:spPr/>
      <dgm:t>
        <a:bodyPr/>
        <a:lstStyle/>
        <a:p>
          <a:endParaRPr lang="fr-FR"/>
        </a:p>
      </dgm:t>
    </dgm:pt>
    <dgm:pt modelId="{35D2F894-370C-F942-85E2-3C3946B82B3C}" type="pres">
      <dgm:prSet presAssocID="{8F0301CB-1BBA-154F-95E8-466C91B1FFB1}" presName="space" presStyleCnt="0"/>
      <dgm:spPr/>
    </dgm:pt>
    <dgm:pt modelId="{E2EDD50F-5EC4-ED43-B17B-C501CD7CE9FE}" type="pres">
      <dgm:prSet presAssocID="{B7958D70-365D-3249-A9A7-38493874D233}" presName="Name5" presStyleLbl="vennNode1" presStyleIdx="1" presStyleCnt="2">
        <dgm:presLayoutVars>
          <dgm:bulletEnabled val="1"/>
        </dgm:presLayoutVars>
      </dgm:prSet>
      <dgm:spPr/>
      <dgm:t>
        <a:bodyPr/>
        <a:lstStyle/>
        <a:p>
          <a:endParaRPr lang="fr-FR"/>
        </a:p>
      </dgm:t>
    </dgm:pt>
  </dgm:ptLst>
  <dgm:cxnLst>
    <dgm:cxn modelId="{757DE65D-03A3-4D43-B229-7BF3A6CD044C}" type="presOf" srcId="{B7958D70-365D-3249-A9A7-38493874D233}" destId="{E2EDD50F-5EC4-ED43-B17B-C501CD7CE9FE}" srcOrd="0" destOrd="0" presId="urn:microsoft.com/office/officeart/2005/8/layout/venn3"/>
    <dgm:cxn modelId="{96E835E4-2AA6-B241-8A21-45CBCD304FE6}" srcId="{41DA22CE-35EB-3048-9846-DCF7BC7EE629}" destId="{6B675363-766A-F24C-BC47-67ED17192CF4}" srcOrd="0" destOrd="0" parTransId="{C79D3FCB-63EA-CC41-B469-D7DA26E6EE00}" sibTransId="{8F0301CB-1BBA-154F-95E8-466C91B1FFB1}"/>
    <dgm:cxn modelId="{5772DDB2-8963-414C-B956-8B7D623EC5BA}" srcId="{41DA22CE-35EB-3048-9846-DCF7BC7EE629}" destId="{B7958D70-365D-3249-A9A7-38493874D233}" srcOrd="1" destOrd="0" parTransId="{9FBFC4D6-DAB5-6448-940D-D01B136B7DDE}" sibTransId="{C9D48D2B-6BDA-D546-9599-C65F3C6911D6}"/>
    <dgm:cxn modelId="{DB5721D7-FD15-4741-B509-8D0BDD0CB54A}" type="presOf" srcId="{6B675363-766A-F24C-BC47-67ED17192CF4}" destId="{1DD6DA63-9AC1-8E41-BAC7-F63AC9677121}" srcOrd="0" destOrd="0" presId="urn:microsoft.com/office/officeart/2005/8/layout/venn3"/>
    <dgm:cxn modelId="{4F22EBE4-BF8E-8649-B6AF-D84B250CD7AC}" type="presOf" srcId="{41DA22CE-35EB-3048-9846-DCF7BC7EE629}" destId="{968DC545-68A4-064E-9BDE-09D062A8E69B}" srcOrd="0" destOrd="0" presId="urn:microsoft.com/office/officeart/2005/8/layout/venn3"/>
    <dgm:cxn modelId="{182C6144-8136-4649-83F1-7391B539B9DA}" type="presParOf" srcId="{968DC545-68A4-064E-9BDE-09D062A8E69B}" destId="{1DD6DA63-9AC1-8E41-BAC7-F63AC9677121}" srcOrd="0" destOrd="0" presId="urn:microsoft.com/office/officeart/2005/8/layout/venn3"/>
    <dgm:cxn modelId="{AAE78643-538E-504B-BEF0-A4C2AD343670}" type="presParOf" srcId="{968DC545-68A4-064E-9BDE-09D062A8E69B}" destId="{35D2F894-370C-F942-85E2-3C3946B82B3C}" srcOrd="1" destOrd="0" presId="urn:microsoft.com/office/officeart/2005/8/layout/venn3"/>
    <dgm:cxn modelId="{BCDD09B5-303A-4740-9149-749683670F58}" type="presParOf" srcId="{968DC545-68A4-064E-9BDE-09D062A8E69B}" destId="{E2EDD50F-5EC4-ED43-B17B-C501CD7CE9FE}" srcOrd="2" destOrd="0" presId="urn:microsoft.com/office/officeart/2005/8/layout/venn3"/>
  </dgm:cxnLst>
  <dgm:bg/>
  <dgm:whole/>
</dgm:dataModel>
</file>

<file path=word/diagrams/data3.xml><?xml version="1.0" encoding="utf-8"?>
<dgm:dataModel xmlns:dgm="http://schemas.openxmlformats.org/drawingml/2006/diagram" xmlns:a="http://schemas.openxmlformats.org/drawingml/2006/main">
  <dgm:ptLst>
    <dgm:pt modelId="{A1C16297-9E41-E043-AEAA-62D5FA55F2E8}" type="doc">
      <dgm:prSet loTypeId="urn:microsoft.com/office/officeart/2005/8/layout/venn2" loCatId="relationship" qsTypeId="urn:microsoft.com/office/officeart/2005/8/quickstyle/simple4" qsCatId="simple" csTypeId="urn:microsoft.com/office/officeart/2005/8/colors/accent1_2" csCatId="accent1" phldr="1"/>
      <dgm:spPr/>
      <dgm:t>
        <a:bodyPr/>
        <a:lstStyle/>
        <a:p>
          <a:endParaRPr lang="fr-FR"/>
        </a:p>
      </dgm:t>
    </dgm:pt>
    <dgm:pt modelId="{1A1FCAE6-A776-5041-9234-00B0C7D05189}">
      <dgm:prSet phldrT="[Texte]">
        <dgm:style>
          <a:lnRef idx="1">
            <a:schemeClr val="accent1"/>
          </a:lnRef>
          <a:fillRef idx="2">
            <a:schemeClr val="accent1"/>
          </a:fillRef>
          <a:effectRef idx="1">
            <a:schemeClr val="accent1"/>
          </a:effectRef>
          <a:fontRef idx="minor">
            <a:schemeClr val="dk1"/>
          </a:fontRef>
        </dgm:style>
      </dgm:prSet>
      <dgm:spPr/>
      <dgm:t>
        <a:bodyPr/>
        <a:lstStyle/>
        <a:p>
          <a:r>
            <a:rPr lang="fr-FR">
              <a:latin typeface="Comic Sans MS"/>
              <a:cs typeface="Comic Sans MS"/>
            </a:rPr>
            <a:t>LIC</a:t>
          </a:r>
        </a:p>
      </dgm:t>
    </dgm:pt>
    <dgm:pt modelId="{81594AA3-1D27-9948-AAD1-13661089F59A}" type="parTrans" cxnId="{6B298A3F-5AFA-CC4B-A171-9CFA6D8C6DB3}">
      <dgm:prSet/>
      <dgm:spPr/>
      <dgm:t>
        <a:bodyPr/>
        <a:lstStyle/>
        <a:p>
          <a:endParaRPr lang="fr-FR"/>
        </a:p>
      </dgm:t>
    </dgm:pt>
    <dgm:pt modelId="{10E45A05-0A25-7642-9CF9-4308993FDC88}" type="sibTrans" cxnId="{6B298A3F-5AFA-CC4B-A171-9CFA6D8C6DB3}">
      <dgm:prSet/>
      <dgm:spPr/>
      <dgm:t>
        <a:bodyPr/>
        <a:lstStyle/>
        <a:p>
          <a:endParaRPr lang="fr-FR"/>
        </a:p>
      </dgm:t>
    </dgm:pt>
    <dgm:pt modelId="{F4FDC2FB-0962-EB4E-9514-F09FE8618FA0}">
      <dgm:prSet phldrT="[Texte]"/>
      <dgm:spPr/>
      <dgm:t>
        <a:bodyPr/>
        <a:lstStyle/>
        <a:p>
          <a:r>
            <a:rPr lang="fr-FR">
              <a:latin typeface="Comic Sans MS"/>
              <a:cs typeface="Comic Sans MS"/>
            </a:rPr>
            <a:t>LEC</a:t>
          </a:r>
        </a:p>
      </dgm:t>
    </dgm:pt>
    <dgm:pt modelId="{31DC42C8-C03A-6345-B77B-D585D65A7D10}" type="parTrans" cxnId="{AB294F3B-6956-9740-94D8-309BDE07F933}">
      <dgm:prSet/>
      <dgm:spPr/>
      <dgm:t>
        <a:bodyPr/>
        <a:lstStyle/>
        <a:p>
          <a:endParaRPr lang="fr-FR"/>
        </a:p>
      </dgm:t>
    </dgm:pt>
    <dgm:pt modelId="{E001F0FA-9C6B-A94A-91CF-31F9FB6E7BA3}" type="sibTrans" cxnId="{AB294F3B-6956-9740-94D8-309BDE07F933}">
      <dgm:prSet/>
      <dgm:spPr/>
      <dgm:t>
        <a:bodyPr/>
        <a:lstStyle/>
        <a:p>
          <a:endParaRPr lang="fr-FR"/>
        </a:p>
      </dgm:t>
    </dgm:pt>
    <dgm:pt modelId="{2FE52F39-3875-B945-ACB5-60214C09D70A}">
      <dgm:prSet phldrT="[Texte]">
        <dgm:style>
          <a:lnRef idx="1">
            <a:schemeClr val="accent2"/>
          </a:lnRef>
          <a:fillRef idx="2">
            <a:schemeClr val="accent2"/>
          </a:fillRef>
          <a:effectRef idx="1">
            <a:schemeClr val="accent2"/>
          </a:effectRef>
          <a:fontRef idx="minor">
            <a:schemeClr val="dk1"/>
          </a:fontRef>
        </dgm:style>
      </dgm:prSet>
      <dgm:spPr/>
      <dgm:t>
        <a:bodyPr/>
        <a:lstStyle/>
        <a:p>
          <a:r>
            <a:rPr lang="fr-FR">
              <a:latin typeface="Comic Sans MS"/>
              <a:cs typeface="Comic Sans MS"/>
            </a:rPr>
            <a:t>Sang &amp; Lymphe</a:t>
          </a:r>
        </a:p>
      </dgm:t>
    </dgm:pt>
    <dgm:pt modelId="{77E84F46-D101-AA4C-9B86-5A1830EC4B7F}" type="parTrans" cxnId="{F43FA5FC-9C1C-E14F-BE31-E98F6EEBB620}">
      <dgm:prSet/>
      <dgm:spPr/>
    </dgm:pt>
    <dgm:pt modelId="{0014D89E-2480-4144-B312-1E9F67A9CF5F}" type="sibTrans" cxnId="{F43FA5FC-9C1C-E14F-BE31-E98F6EEBB620}">
      <dgm:prSet/>
      <dgm:spPr/>
    </dgm:pt>
    <dgm:pt modelId="{B3B71CB1-D2A9-5940-8091-1382EAAB4F04}" type="pres">
      <dgm:prSet presAssocID="{A1C16297-9E41-E043-AEAA-62D5FA55F2E8}" presName="Name0" presStyleCnt="0">
        <dgm:presLayoutVars>
          <dgm:chMax val="7"/>
          <dgm:resizeHandles val="exact"/>
        </dgm:presLayoutVars>
      </dgm:prSet>
      <dgm:spPr/>
      <dgm:t>
        <a:bodyPr/>
        <a:lstStyle/>
        <a:p>
          <a:endParaRPr lang="fr-FR"/>
        </a:p>
      </dgm:t>
    </dgm:pt>
    <dgm:pt modelId="{5E9EB69A-22FD-8343-86D5-E65964D0BEC4}" type="pres">
      <dgm:prSet presAssocID="{A1C16297-9E41-E043-AEAA-62D5FA55F2E8}" presName="comp1" presStyleCnt="0"/>
      <dgm:spPr/>
    </dgm:pt>
    <dgm:pt modelId="{6E405A1F-9959-8840-9E89-B85AD5541AAF}" type="pres">
      <dgm:prSet presAssocID="{A1C16297-9E41-E043-AEAA-62D5FA55F2E8}" presName="circle1" presStyleLbl="node1" presStyleIdx="0" presStyleCnt="3" custScaleX="108135" custScaleY="90685"/>
      <dgm:spPr/>
      <dgm:t>
        <a:bodyPr/>
        <a:lstStyle/>
        <a:p>
          <a:endParaRPr lang="fr-FR"/>
        </a:p>
      </dgm:t>
    </dgm:pt>
    <dgm:pt modelId="{7FE056C0-01FA-E44F-85B8-4F0201B41C7C}" type="pres">
      <dgm:prSet presAssocID="{A1C16297-9E41-E043-AEAA-62D5FA55F2E8}" presName="c1text" presStyleLbl="node1" presStyleIdx="0" presStyleCnt="3">
        <dgm:presLayoutVars>
          <dgm:bulletEnabled val="1"/>
        </dgm:presLayoutVars>
      </dgm:prSet>
      <dgm:spPr/>
      <dgm:t>
        <a:bodyPr/>
        <a:lstStyle/>
        <a:p>
          <a:endParaRPr lang="fr-FR"/>
        </a:p>
      </dgm:t>
    </dgm:pt>
    <dgm:pt modelId="{07194A6F-8919-1A41-A0FC-8D03393402FC}" type="pres">
      <dgm:prSet presAssocID="{A1C16297-9E41-E043-AEAA-62D5FA55F2E8}" presName="comp2" presStyleCnt="0"/>
      <dgm:spPr/>
    </dgm:pt>
    <dgm:pt modelId="{BB950D78-0861-254F-82B7-CECF7D5BF99C}" type="pres">
      <dgm:prSet presAssocID="{A1C16297-9E41-E043-AEAA-62D5FA55F2E8}" presName="circle2" presStyleLbl="node1" presStyleIdx="1" presStyleCnt="3" custScaleX="87037" custScaleY="72400"/>
      <dgm:spPr/>
      <dgm:t>
        <a:bodyPr/>
        <a:lstStyle/>
        <a:p>
          <a:endParaRPr lang="fr-FR"/>
        </a:p>
      </dgm:t>
    </dgm:pt>
    <dgm:pt modelId="{6672F1EF-1CE2-CE44-A5EA-6B6025757D46}" type="pres">
      <dgm:prSet presAssocID="{A1C16297-9E41-E043-AEAA-62D5FA55F2E8}" presName="c2text" presStyleLbl="node1" presStyleIdx="1" presStyleCnt="3">
        <dgm:presLayoutVars>
          <dgm:bulletEnabled val="1"/>
        </dgm:presLayoutVars>
      </dgm:prSet>
      <dgm:spPr/>
      <dgm:t>
        <a:bodyPr/>
        <a:lstStyle/>
        <a:p>
          <a:endParaRPr lang="fr-FR"/>
        </a:p>
      </dgm:t>
    </dgm:pt>
    <dgm:pt modelId="{31A53676-056A-AD47-BBCA-2A65579452B9}" type="pres">
      <dgm:prSet presAssocID="{A1C16297-9E41-E043-AEAA-62D5FA55F2E8}" presName="comp3" presStyleCnt="0"/>
      <dgm:spPr/>
    </dgm:pt>
    <dgm:pt modelId="{76C2C983-C6DE-844B-8D41-DCC61127BD89}" type="pres">
      <dgm:prSet presAssocID="{A1C16297-9E41-E043-AEAA-62D5FA55F2E8}" presName="circle3" presStyleLbl="node1" presStyleIdx="2" presStyleCnt="3" custScaleX="79564" custScaleY="70595"/>
      <dgm:spPr/>
      <dgm:t>
        <a:bodyPr/>
        <a:lstStyle/>
        <a:p>
          <a:endParaRPr lang="fr-FR"/>
        </a:p>
      </dgm:t>
    </dgm:pt>
    <dgm:pt modelId="{9CB0B0CE-C6E4-FC4D-8576-258C05EEA6E5}" type="pres">
      <dgm:prSet presAssocID="{A1C16297-9E41-E043-AEAA-62D5FA55F2E8}" presName="c3text" presStyleLbl="node1" presStyleIdx="2" presStyleCnt="3">
        <dgm:presLayoutVars>
          <dgm:bulletEnabled val="1"/>
        </dgm:presLayoutVars>
      </dgm:prSet>
      <dgm:spPr/>
      <dgm:t>
        <a:bodyPr/>
        <a:lstStyle/>
        <a:p>
          <a:endParaRPr lang="fr-FR"/>
        </a:p>
      </dgm:t>
    </dgm:pt>
  </dgm:ptLst>
  <dgm:cxnLst>
    <dgm:cxn modelId="{D62F67A4-C501-9748-B3E6-7E23F31A98A8}" type="presOf" srcId="{1A1FCAE6-A776-5041-9234-00B0C7D05189}" destId="{6E405A1F-9959-8840-9E89-B85AD5541AAF}" srcOrd="0" destOrd="0" presId="urn:microsoft.com/office/officeart/2005/8/layout/venn2"/>
    <dgm:cxn modelId="{8435B348-74AF-2B4A-99D1-04AB96DF6660}" type="presOf" srcId="{1A1FCAE6-A776-5041-9234-00B0C7D05189}" destId="{7FE056C0-01FA-E44F-85B8-4F0201B41C7C}" srcOrd="1" destOrd="0" presId="urn:microsoft.com/office/officeart/2005/8/layout/venn2"/>
    <dgm:cxn modelId="{6D1BC2AB-D5E9-E549-A836-601A75EFCAAA}" type="presOf" srcId="{2FE52F39-3875-B945-ACB5-60214C09D70A}" destId="{9CB0B0CE-C6E4-FC4D-8576-258C05EEA6E5}" srcOrd="1" destOrd="0" presId="urn:microsoft.com/office/officeart/2005/8/layout/venn2"/>
    <dgm:cxn modelId="{16E3AE2D-C608-A646-A3ED-919C411AAC6F}" type="presOf" srcId="{2FE52F39-3875-B945-ACB5-60214C09D70A}" destId="{76C2C983-C6DE-844B-8D41-DCC61127BD89}" srcOrd="0" destOrd="0" presId="urn:microsoft.com/office/officeart/2005/8/layout/venn2"/>
    <dgm:cxn modelId="{6B298A3F-5AFA-CC4B-A171-9CFA6D8C6DB3}" srcId="{A1C16297-9E41-E043-AEAA-62D5FA55F2E8}" destId="{1A1FCAE6-A776-5041-9234-00B0C7D05189}" srcOrd="0" destOrd="0" parTransId="{81594AA3-1D27-9948-AAD1-13661089F59A}" sibTransId="{10E45A05-0A25-7642-9CF9-4308993FDC88}"/>
    <dgm:cxn modelId="{700A27E6-26CD-FF4C-9331-5EA6C0F47FD6}" type="presOf" srcId="{F4FDC2FB-0962-EB4E-9514-F09FE8618FA0}" destId="{6672F1EF-1CE2-CE44-A5EA-6B6025757D46}" srcOrd="1" destOrd="0" presId="urn:microsoft.com/office/officeart/2005/8/layout/venn2"/>
    <dgm:cxn modelId="{F43FA5FC-9C1C-E14F-BE31-E98F6EEBB620}" srcId="{A1C16297-9E41-E043-AEAA-62D5FA55F2E8}" destId="{2FE52F39-3875-B945-ACB5-60214C09D70A}" srcOrd="2" destOrd="0" parTransId="{77E84F46-D101-AA4C-9B86-5A1830EC4B7F}" sibTransId="{0014D89E-2480-4144-B312-1E9F67A9CF5F}"/>
    <dgm:cxn modelId="{AB294F3B-6956-9740-94D8-309BDE07F933}" srcId="{A1C16297-9E41-E043-AEAA-62D5FA55F2E8}" destId="{F4FDC2FB-0962-EB4E-9514-F09FE8618FA0}" srcOrd="1" destOrd="0" parTransId="{31DC42C8-C03A-6345-B77B-D585D65A7D10}" sibTransId="{E001F0FA-9C6B-A94A-91CF-31F9FB6E7BA3}"/>
    <dgm:cxn modelId="{82320068-CF45-0D42-BCAF-072CBD186CE7}" type="presOf" srcId="{A1C16297-9E41-E043-AEAA-62D5FA55F2E8}" destId="{B3B71CB1-D2A9-5940-8091-1382EAAB4F04}" srcOrd="0" destOrd="0" presId="urn:microsoft.com/office/officeart/2005/8/layout/venn2"/>
    <dgm:cxn modelId="{A95685AE-1774-AA4F-81AB-30DFADF643E5}" type="presOf" srcId="{F4FDC2FB-0962-EB4E-9514-F09FE8618FA0}" destId="{BB950D78-0861-254F-82B7-CECF7D5BF99C}" srcOrd="0" destOrd="0" presId="urn:microsoft.com/office/officeart/2005/8/layout/venn2"/>
    <dgm:cxn modelId="{8C43D314-2F65-D54A-8CDD-072755DF61DC}" type="presParOf" srcId="{B3B71CB1-D2A9-5940-8091-1382EAAB4F04}" destId="{5E9EB69A-22FD-8343-86D5-E65964D0BEC4}" srcOrd="0" destOrd="0" presId="urn:microsoft.com/office/officeart/2005/8/layout/venn2"/>
    <dgm:cxn modelId="{0410177F-495B-1E40-9EDD-C2415EAA6DD5}" type="presParOf" srcId="{5E9EB69A-22FD-8343-86D5-E65964D0BEC4}" destId="{6E405A1F-9959-8840-9E89-B85AD5541AAF}" srcOrd="0" destOrd="0" presId="urn:microsoft.com/office/officeart/2005/8/layout/venn2"/>
    <dgm:cxn modelId="{8920CF53-A762-1547-B992-B2BD70525973}" type="presParOf" srcId="{5E9EB69A-22FD-8343-86D5-E65964D0BEC4}" destId="{7FE056C0-01FA-E44F-85B8-4F0201B41C7C}" srcOrd="1" destOrd="0" presId="urn:microsoft.com/office/officeart/2005/8/layout/venn2"/>
    <dgm:cxn modelId="{263103AF-B654-FB44-9B9E-41E6AE25D942}" type="presParOf" srcId="{B3B71CB1-D2A9-5940-8091-1382EAAB4F04}" destId="{07194A6F-8919-1A41-A0FC-8D03393402FC}" srcOrd="1" destOrd="0" presId="urn:microsoft.com/office/officeart/2005/8/layout/venn2"/>
    <dgm:cxn modelId="{1DE484DF-B8AC-464A-A4A2-FD713DE5DFFD}" type="presParOf" srcId="{07194A6F-8919-1A41-A0FC-8D03393402FC}" destId="{BB950D78-0861-254F-82B7-CECF7D5BF99C}" srcOrd="0" destOrd="0" presId="urn:microsoft.com/office/officeart/2005/8/layout/venn2"/>
    <dgm:cxn modelId="{D151853C-C56D-3A42-A05E-61D12BF0B5DE}" type="presParOf" srcId="{07194A6F-8919-1A41-A0FC-8D03393402FC}" destId="{6672F1EF-1CE2-CE44-A5EA-6B6025757D46}" srcOrd="1" destOrd="0" presId="urn:microsoft.com/office/officeart/2005/8/layout/venn2"/>
    <dgm:cxn modelId="{36BCF876-6DD1-BE41-A74A-2FDA91D54B2B}" type="presParOf" srcId="{B3B71CB1-D2A9-5940-8091-1382EAAB4F04}" destId="{31A53676-056A-AD47-BBCA-2A65579452B9}" srcOrd="2" destOrd="0" presId="urn:microsoft.com/office/officeart/2005/8/layout/venn2"/>
    <dgm:cxn modelId="{23D36C83-6F1D-2E4C-9469-D57FBC0BBF56}" type="presParOf" srcId="{31A53676-056A-AD47-BBCA-2A65579452B9}" destId="{76C2C983-C6DE-844B-8D41-DCC61127BD89}" srcOrd="0" destOrd="0" presId="urn:microsoft.com/office/officeart/2005/8/layout/venn2"/>
    <dgm:cxn modelId="{675F6DD0-C574-C04A-BBF5-8C8D757B5D93}" type="presParOf" srcId="{31A53676-056A-AD47-BBCA-2A65579452B9}" destId="{9CB0B0CE-C6E4-FC4D-8576-258C05EEA6E5}" srcOrd="1" destOrd="0" presId="urn:microsoft.com/office/officeart/2005/8/layout/venn2"/>
  </dgm:cxnLst>
  <dgm:bg/>
  <dgm:whole/>
</dgm:dataModel>
</file>

<file path=word/diagrams/data30.xml><?xml version="1.0" encoding="utf-8"?>
<dgm:dataModel xmlns:dgm="http://schemas.openxmlformats.org/drawingml/2006/diagram" xmlns:a="http://schemas.openxmlformats.org/drawingml/2006/main">
  <dgm:ptLst>
    <dgm:pt modelId="{9EAF23F4-1E3A-C541-A6C4-553B6AA344DB}" type="doc">
      <dgm:prSet loTypeId="urn:microsoft.com/office/officeart/2005/8/layout/equation1" loCatId="relationship" qsTypeId="urn:microsoft.com/office/officeart/2005/8/quickstyle/simple4" qsCatId="simple" csTypeId="urn:microsoft.com/office/officeart/2005/8/colors/accent1_2" csCatId="accent1" phldr="1"/>
      <dgm:spPr/>
      <dgm:t>
        <a:bodyPr/>
        <a:lstStyle/>
        <a:p>
          <a:endParaRPr lang="fr-FR"/>
        </a:p>
      </dgm:t>
    </dgm:pt>
    <dgm:pt modelId="{DB18D72E-B5DD-1446-8503-C5D7073DE5C2}">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cs typeface="Comic Sans MS"/>
            </a:rPr>
            <a:t>Jin Ye</a:t>
          </a:r>
        </a:p>
      </dgm:t>
    </dgm:pt>
    <dgm:pt modelId="{6D7F4C65-6D9C-6B48-85FA-3AFB201E68BE}" type="parTrans" cxnId="{0023EA6D-C2B3-5040-8D53-349156893A8C}">
      <dgm:prSet/>
      <dgm:spPr/>
      <dgm:t>
        <a:bodyPr/>
        <a:lstStyle/>
        <a:p>
          <a:endParaRPr lang="fr-FR"/>
        </a:p>
      </dgm:t>
    </dgm:pt>
    <dgm:pt modelId="{41098549-362F-1444-98EF-5A433ED301BA}" type="sibTrans" cxnId="{0023EA6D-C2B3-5040-8D53-349156893A8C}">
      <dgm:prSet/>
      <dgm:spPr/>
      <dgm:t>
        <a:bodyPr/>
        <a:lstStyle/>
        <a:p>
          <a:endParaRPr lang="fr-FR"/>
        </a:p>
      </dgm:t>
    </dgm:pt>
    <dgm:pt modelId="{8C9F0BDB-C9B5-B245-81DF-F7319AC3CA6F}">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Xue</a:t>
          </a:r>
        </a:p>
      </dgm:t>
    </dgm:pt>
    <dgm:pt modelId="{E018CEC9-90AC-F247-884A-C67C2257694D}" type="parTrans" cxnId="{C7648941-DC6B-C141-8054-FDCA876B35FB}">
      <dgm:prSet/>
      <dgm:spPr/>
      <dgm:t>
        <a:bodyPr/>
        <a:lstStyle/>
        <a:p>
          <a:endParaRPr lang="fr-FR"/>
        </a:p>
      </dgm:t>
    </dgm:pt>
    <dgm:pt modelId="{BD26A3BF-6FA1-044E-8BA1-FE2A0D90C2EC}" type="sibTrans" cxnId="{C7648941-DC6B-C141-8054-FDCA876B35FB}">
      <dgm:prSet/>
      <dgm:spPr/>
      <dgm:t>
        <a:bodyPr/>
        <a:lstStyle/>
        <a:p>
          <a:endParaRPr lang="fr-FR"/>
        </a:p>
      </dgm:t>
    </dgm:pt>
    <dgm:pt modelId="{22AE09FA-83ED-9E42-820F-6BFBBAE53150}">
      <dgm:prSet phldrT="[Texte]" custT="1"/>
      <dgm:spPr/>
      <dgm:t>
        <a:bodyPr/>
        <a:lstStyle/>
        <a:p>
          <a:r>
            <a:rPr lang="fr-FR" sz="1000">
              <a:latin typeface="Comic Sans MS"/>
              <a:cs typeface="Comic Sans MS"/>
            </a:rPr>
            <a:t>YIN</a:t>
          </a:r>
        </a:p>
      </dgm:t>
    </dgm:pt>
    <dgm:pt modelId="{0E0DC1F8-DE55-DE47-8EE2-D5B7B795DB27}" type="parTrans" cxnId="{2D8A0C22-34B2-0A48-996A-A65F84A0C5AB}">
      <dgm:prSet/>
      <dgm:spPr/>
      <dgm:t>
        <a:bodyPr/>
        <a:lstStyle/>
        <a:p>
          <a:endParaRPr lang="fr-FR"/>
        </a:p>
      </dgm:t>
    </dgm:pt>
    <dgm:pt modelId="{29D0E8A2-0B28-BB45-95DB-F0B670AB21BC}" type="sibTrans" cxnId="{2D8A0C22-34B2-0A48-996A-A65F84A0C5AB}">
      <dgm:prSet/>
      <dgm:spPr/>
      <dgm:t>
        <a:bodyPr/>
        <a:lstStyle/>
        <a:p>
          <a:endParaRPr lang="fr-FR"/>
        </a:p>
      </dgm:t>
    </dgm:pt>
    <dgm:pt modelId="{5CED1D28-DDFF-7E49-960C-3DCD67C09957}" type="pres">
      <dgm:prSet presAssocID="{9EAF23F4-1E3A-C541-A6C4-553B6AA344DB}" presName="linearFlow" presStyleCnt="0">
        <dgm:presLayoutVars>
          <dgm:dir/>
          <dgm:resizeHandles val="exact"/>
        </dgm:presLayoutVars>
      </dgm:prSet>
      <dgm:spPr/>
      <dgm:t>
        <a:bodyPr/>
        <a:lstStyle/>
        <a:p>
          <a:endParaRPr lang="fr-FR"/>
        </a:p>
      </dgm:t>
    </dgm:pt>
    <dgm:pt modelId="{1B30FBE0-9388-BE44-8F6A-74E62DE5BF90}" type="pres">
      <dgm:prSet presAssocID="{DB18D72E-B5DD-1446-8503-C5D7073DE5C2}" presName="node" presStyleLbl="node1" presStyleIdx="0" presStyleCnt="3">
        <dgm:presLayoutVars>
          <dgm:bulletEnabled val="1"/>
        </dgm:presLayoutVars>
      </dgm:prSet>
      <dgm:spPr/>
      <dgm:t>
        <a:bodyPr/>
        <a:lstStyle/>
        <a:p>
          <a:endParaRPr lang="fr-FR"/>
        </a:p>
      </dgm:t>
    </dgm:pt>
    <dgm:pt modelId="{FF61BF60-828D-B54A-9D93-47B46197EF2E}" type="pres">
      <dgm:prSet presAssocID="{41098549-362F-1444-98EF-5A433ED301BA}" presName="spacerL" presStyleCnt="0"/>
      <dgm:spPr/>
    </dgm:pt>
    <dgm:pt modelId="{4E4B0F2F-D809-AB49-8ABF-B6398BF7598A}" type="pres">
      <dgm:prSet presAssocID="{41098549-362F-1444-98EF-5A433ED301BA}" presName="sibTrans" presStyleLbl="sibTrans2D1" presStyleIdx="0" presStyleCnt="2"/>
      <dgm:spPr/>
      <dgm:t>
        <a:bodyPr/>
        <a:lstStyle/>
        <a:p>
          <a:endParaRPr lang="fr-FR"/>
        </a:p>
      </dgm:t>
    </dgm:pt>
    <dgm:pt modelId="{00A0C78F-EC3C-8D46-98CB-CD470079E49D}" type="pres">
      <dgm:prSet presAssocID="{41098549-362F-1444-98EF-5A433ED301BA}" presName="spacerR" presStyleCnt="0"/>
      <dgm:spPr/>
    </dgm:pt>
    <dgm:pt modelId="{8935CF3E-3AE3-C845-988C-0F998655A8FA}" type="pres">
      <dgm:prSet presAssocID="{8C9F0BDB-C9B5-B245-81DF-F7319AC3CA6F}" presName="node" presStyleLbl="node1" presStyleIdx="1" presStyleCnt="3">
        <dgm:presLayoutVars>
          <dgm:bulletEnabled val="1"/>
        </dgm:presLayoutVars>
      </dgm:prSet>
      <dgm:spPr/>
      <dgm:t>
        <a:bodyPr/>
        <a:lstStyle/>
        <a:p>
          <a:endParaRPr lang="fr-FR"/>
        </a:p>
      </dgm:t>
    </dgm:pt>
    <dgm:pt modelId="{A161E929-5895-1547-BE91-160D255359CF}" type="pres">
      <dgm:prSet presAssocID="{BD26A3BF-6FA1-044E-8BA1-FE2A0D90C2EC}" presName="spacerL" presStyleCnt="0"/>
      <dgm:spPr/>
    </dgm:pt>
    <dgm:pt modelId="{78873A92-BA85-0541-9572-FB279F96EB14}" type="pres">
      <dgm:prSet presAssocID="{BD26A3BF-6FA1-044E-8BA1-FE2A0D90C2EC}" presName="sibTrans" presStyleLbl="sibTrans2D1" presStyleIdx="1" presStyleCnt="2"/>
      <dgm:spPr/>
      <dgm:t>
        <a:bodyPr/>
        <a:lstStyle/>
        <a:p>
          <a:endParaRPr lang="fr-FR"/>
        </a:p>
      </dgm:t>
    </dgm:pt>
    <dgm:pt modelId="{E9AB8DF6-464E-D54C-BACB-D163D597383C}" type="pres">
      <dgm:prSet presAssocID="{BD26A3BF-6FA1-044E-8BA1-FE2A0D90C2EC}" presName="spacerR" presStyleCnt="0"/>
      <dgm:spPr/>
    </dgm:pt>
    <dgm:pt modelId="{C2F147EA-DD7B-4A49-A2C6-8607BE49AC53}" type="pres">
      <dgm:prSet presAssocID="{22AE09FA-83ED-9E42-820F-6BFBBAE53150}" presName="node" presStyleLbl="node1" presStyleIdx="2" presStyleCnt="3">
        <dgm:presLayoutVars>
          <dgm:bulletEnabled val="1"/>
        </dgm:presLayoutVars>
      </dgm:prSet>
      <dgm:spPr/>
      <dgm:t>
        <a:bodyPr/>
        <a:lstStyle/>
        <a:p>
          <a:endParaRPr lang="fr-FR"/>
        </a:p>
      </dgm:t>
    </dgm:pt>
  </dgm:ptLst>
  <dgm:cxnLst>
    <dgm:cxn modelId="{C2FA53F7-AF84-3A41-A4C0-0084DC8CA949}" type="presOf" srcId="{BD26A3BF-6FA1-044E-8BA1-FE2A0D90C2EC}" destId="{78873A92-BA85-0541-9572-FB279F96EB14}" srcOrd="0" destOrd="0" presId="urn:microsoft.com/office/officeart/2005/8/layout/equation1"/>
    <dgm:cxn modelId="{00A41A98-A3F3-344F-9D56-CF1BD99742B8}" type="presOf" srcId="{9EAF23F4-1E3A-C541-A6C4-553B6AA344DB}" destId="{5CED1D28-DDFF-7E49-960C-3DCD67C09957}" srcOrd="0" destOrd="0" presId="urn:microsoft.com/office/officeart/2005/8/layout/equation1"/>
    <dgm:cxn modelId="{3712114D-A93B-4540-AAC7-844CB1DC0FA0}" type="presOf" srcId="{DB18D72E-B5DD-1446-8503-C5D7073DE5C2}" destId="{1B30FBE0-9388-BE44-8F6A-74E62DE5BF90}" srcOrd="0" destOrd="0" presId="urn:microsoft.com/office/officeart/2005/8/layout/equation1"/>
    <dgm:cxn modelId="{C7648941-DC6B-C141-8054-FDCA876B35FB}" srcId="{9EAF23F4-1E3A-C541-A6C4-553B6AA344DB}" destId="{8C9F0BDB-C9B5-B245-81DF-F7319AC3CA6F}" srcOrd="1" destOrd="0" parTransId="{E018CEC9-90AC-F247-884A-C67C2257694D}" sibTransId="{BD26A3BF-6FA1-044E-8BA1-FE2A0D90C2EC}"/>
    <dgm:cxn modelId="{612CDE67-C66B-DE4A-9AE8-BE94840146D9}" type="presOf" srcId="{8C9F0BDB-C9B5-B245-81DF-F7319AC3CA6F}" destId="{8935CF3E-3AE3-C845-988C-0F998655A8FA}" srcOrd="0" destOrd="0" presId="urn:microsoft.com/office/officeart/2005/8/layout/equation1"/>
    <dgm:cxn modelId="{38BE08F3-3AC5-9343-B61A-64BF228024B0}" type="presOf" srcId="{41098549-362F-1444-98EF-5A433ED301BA}" destId="{4E4B0F2F-D809-AB49-8ABF-B6398BF7598A}" srcOrd="0" destOrd="0" presId="urn:microsoft.com/office/officeart/2005/8/layout/equation1"/>
    <dgm:cxn modelId="{2D8A0C22-34B2-0A48-996A-A65F84A0C5AB}" srcId="{9EAF23F4-1E3A-C541-A6C4-553B6AA344DB}" destId="{22AE09FA-83ED-9E42-820F-6BFBBAE53150}" srcOrd="2" destOrd="0" parTransId="{0E0DC1F8-DE55-DE47-8EE2-D5B7B795DB27}" sibTransId="{29D0E8A2-0B28-BB45-95DB-F0B670AB21BC}"/>
    <dgm:cxn modelId="{0023EA6D-C2B3-5040-8D53-349156893A8C}" srcId="{9EAF23F4-1E3A-C541-A6C4-553B6AA344DB}" destId="{DB18D72E-B5DD-1446-8503-C5D7073DE5C2}" srcOrd="0" destOrd="0" parTransId="{6D7F4C65-6D9C-6B48-85FA-3AFB201E68BE}" sibTransId="{41098549-362F-1444-98EF-5A433ED301BA}"/>
    <dgm:cxn modelId="{CE35831E-66C4-7D48-9A73-C22F77737B98}" type="presOf" srcId="{22AE09FA-83ED-9E42-820F-6BFBBAE53150}" destId="{C2F147EA-DD7B-4A49-A2C6-8607BE49AC53}" srcOrd="0" destOrd="0" presId="urn:microsoft.com/office/officeart/2005/8/layout/equation1"/>
    <dgm:cxn modelId="{92052F66-1C7B-B84C-B4F0-08EAF3D64BBE}" type="presParOf" srcId="{5CED1D28-DDFF-7E49-960C-3DCD67C09957}" destId="{1B30FBE0-9388-BE44-8F6A-74E62DE5BF90}" srcOrd="0" destOrd="0" presId="urn:microsoft.com/office/officeart/2005/8/layout/equation1"/>
    <dgm:cxn modelId="{E08E341D-ECEB-5E44-976E-BC2BB35F0597}" type="presParOf" srcId="{5CED1D28-DDFF-7E49-960C-3DCD67C09957}" destId="{FF61BF60-828D-B54A-9D93-47B46197EF2E}" srcOrd="1" destOrd="0" presId="urn:microsoft.com/office/officeart/2005/8/layout/equation1"/>
    <dgm:cxn modelId="{A4591088-8B70-BD45-872D-AA827580D6D6}" type="presParOf" srcId="{5CED1D28-DDFF-7E49-960C-3DCD67C09957}" destId="{4E4B0F2F-D809-AB49-8ABF-B6398BF7598A}" srcOrd="2" destOrd="0" presId="urn:microsoft.com/office/officeart/2005/8/layout/equation1"/>
    <dgm:cxn modelId="{304C49DF-9692-C040-8952-A9DA25723A4C}" type="presParOf" srcId="{5CED1D28-DDFF-7E49-960C-3DCD67C09957}" destId="{00A0C78F-EC3C-8D46-98CB-CD470079E49D}" srcOrd="3" destOrd="0" presId="urn:microsoft.com/office/officeart/2005/8/layout/equation1"/>
    <dgm:cxn modelId="{A555132B-C557-0249-AAF9-0A2BC6855D40}" type="presParOf" srcId="{5CED1D28-DDFF-7E49-960C-3DCD67C09957}" destId="{8935CF3E-3AE3-C845-988C-0F998655A8FA}" srcOrd="4" destOrd="0" presId="urn:microsoft.com/office/officeart/2005/8/layout/equation1"/>
    <dgm:cxn modelId="{E1FC8FDA-2480-4647-BDB0-393CD6A0770D}" type="presParOf" srcId="{5CED1D28-DDFF-7E49-960C-3DCD67C09957}" destId="{A161E929-5895-1547-BE91-160D255359CF}" srcOrd="5" destOrd="0" presId="urn:microsoft.com/office/officeart/2005/8/layout/equation1"/>
    <dgm:cxn modelId="{94BE9716-3732-7C41-84D9-05F3A259B348}" type="presParOf" srcId="{5CED1D28-DDFF-7E49-960C-3DCD67C09957}" destId="{78873A92-BA85-0541-9572-FB279F96EB14}" srcOrd="6" destOrd="0" presId="urn:microsoft.com/office/officeart/2005/8/layout/equation1"/>
    <dgm:cxn modelId="{FCE00AE1-F319-A645-976E-91637ADFEC32}" type="presParOf" srcId="{5CED1D28-DDFF-7E49-960C-3DCD67C09957}" destId="{E9AB8DF6-464E-D54C-BACB-D163D597383C}" srcOrd="7" destOrd="0" presId="urn:microsoft.com/office/officeart/2005/8/layout/equation1"/>
    <dgm:cxn modelId="{79D8170B-933C-FB44-B569-087A61517063}" type="presParOf" srcId="{5CED1D28-DDFF-7E49-960C-3DCD67C09957}" destId="{C2F147EA-DD7B-4A49-A2C6-8607BE49AC53}" srcOrd="8" destOrd="0" presId="urn:microsoft.com/office/officeart/2005/8/layout/equation1"/>
  </dgm:cxnLst>
  <dgm:bg/>
  <dgm:whole/>
</dgm:dataModel>
</file>

<file path=word/diagrams/data31.xml><?xml version="1.0" encoding="utf-8"?>
<dgm:dataModel xmlns:dgm="http://schemas.openxmlformats.org/drawingml/2006/diagram" xmlns:a="http://schemas.openxmlformats.org/drawingml/2006/main">
  <dgm:ptLst>
    <dgm:pt modelId="{9EAF23F4-1E3A-C541-A6C4-553B6AA344DB}" type="doc">
      <dgm:prSet loTypeId="urn:microsoft.com/office/officeart/2005/8/layout/gear1" loCatId="relationship" qsTypeId="urn:microsoft.com/office/officeart/2005/8/quickstyle/simple4" qsCatId="simple" csTypeId="urn:microsoft.com/office/officeart/2005/8/colors/accent1_2" csCatId="accent1" phldr="1"/>
      <dgm:spPr/>
      <dgm:t>
        <a:bodyPr/>
        <a:lstStyle/>
        <a:p>
          <a:endParaRPr lang="fr-FR"/>
        </a:p>
      </dgm:t>
    </dgm:pt>
    <dgm:pt modelId="{8C9F0BDB-C9B5-B245-81DF-F7319AC3CA6F}">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cs typeface="Comic Sans MS"/>
            </a:rPr>
            <a:t>Jin Ye</a:t>
          </a:r>
        </a:p>
      </dgm:t>
    </dgm:pt>
    <dgm:pt modelId="{E018CEC9-90AC-F247-884A-C67C2257694D}" type="parTrans" cxnId="{C7648941-DC6B-C141-8054-FDCA876B35FB}">
      <dgm:prSet/>
      <dgm:spPr/>
      <dgm:t>
        <a:bodyPr/>
        <a:lstStyle/>
        <a:p>
          <a:endParaRPr lang="fr-FR"/>
        </a:p>
      </dgm:t>
    </dgm:pt>
    <dgm:pt modelId="{BD26A3BF-6FA1-044E-8BA1-FE2A0D90C2EC}" type="sibTrans" cxnId="{C7648941-DC6B-C141-8054-FDCA876B35FB}">
      <dgm:prSet/>
      <dgm:spPr/>
      <dgm:t>
        <a:bodyPr/>
        <a:lstStyle/>
        <a:p>
          <a:endParaRPr lang="fr-FR"/>
        </a:p>
      </dgm:t>
    </dgm:pt>
    <dgm:pt modelId="{22AE09FA-83ED-9E42-820F-6BFBBAE53150}">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Xue</a:t>
          </a:r>
        </a:p>
      </dgm:t>
    </dgm:pt>
    <dgm:pt modelId="{0E0DC1F8-DE55-DE47-8EE2-D5B7B795DB27}" type="parTrans" cxnId="{2D8A0C22-34B2-0A48-996A-A65F84A0C5AB}">
      <dgm:prSet/>
      <dgm:spPr/>
      <dgm:t>
        <a:bodyPr/>
        <a:lstStyle/>
        <a:p>
          <a:endParaRPr lang="fr-FR"/>
        </a:p>
      </dgm:t>
    </dgm:pt>
    <dgm:pt modelId="{29D0E8A2-0B28-BB45-95DB-F0B670AB21BC}" type="sibTrans" cxnId="{2D8A0C22-34B2-0A48-996A-A65F84A0C5AB}">
      <dgm:prSet/>
      <dgm:spPr/>
      <dgm:t>
        <a:bodyPr/>
        <a:lstStyle/>
        <a:p>
          <a:endParaRPr lang="fr-FR"/>
        </a:p>
      </dgm:t>
    </dgm:pt>
    <dgm:pt modelId="{DB2BCD6A-B7E2-FE41-AD41-22239425B573}" type="pres">
      <dgm:prSet presAssocID="{9EAF23F4-1E3A-C541-A6C4-553B6AA344DB}" presName="composite" presStyleCnt="0">
        <dgm:presLayoutVars>
          <dgm:chMax val="3"/>
          <dgm:animLvl val="lvl"/>
          <dgm:resizeHandles val="exact"/>
        </dgm:presLayoutVars>
      </dgm:prSet>
      <dgm:spPr/>
      <dgm:t>
        <a:bodyPr/>
        <a:lstStyle/>
        <a:p>
          <a:endParaRPr lang="fr-FR"/>
        </a:p>
      </dgm:t>
    </dgm:pt>
    <dgm:pt modelId="{3D189B87-50FA-3041-BB3F-C2F16D286B07}" type="pres">
      <dgm:prSet presAssocID="{8C9F0BDB-C9B5-B245-81DF-F7319AC3CA6F}" presName="gear1" presStyleLbl="node1" presStyleIdx="0" presStyleCnt="2">
        <dgm:presLayoutVars>
          <dgm:chMax val="1"/>
          <dgm:bulletEnabled val="1"/>
        </dgm:presLayoutVars>
      </dgm:prSet>
      <dgm:spPr/>
      <dgm:t>
        <a:bodyPr/>
        <a:lstStyle/>
        <a:p>
          <a:endParaRPr lang="fr-FR"/>
        </a:p>
      </dgm:t>
    </dgm:pt>
    <dgm:pt modelId="{28A740D3-EC9B-8A41-BB30-B271184AFD5B}" type="pres">
      <dgm:prSet presAssocID="{8C9F0BDB-C9B5-B245-81DF-F7319AC3CA6F}" presName="gear1srcNode" presStyleLbl="node1" presStyleIdx="0" presStyleCnt="2"/>
      <dgm:spPr/>
      <dgm:t>
        <a:bodyPr/>
        <a:lstStyle/>
        <a:p>
          <a:endParaRPr lang="fr-FR"/>
        </a:p>
      </dgm:t>
    </dgm:pt>
    <dgm:pt modelId="{69ED3B97-8540-0840-BBF4-5C312AED0F06}" type="pres">
      <dgm:prSet presAssocID="{8C9F0BDB-C9B5-B245-81DF-F7319AC3CA6F}" presName="gear1dstNode" presStyleLbl="node1" presStyleIdx="0" presStyleCnt="2"/>
      <dgm:spPr/>
      <dgm:t>
        <a:bodyPr/>
        <a:lstStyle/>
        <a:p>
          <a:endParaRPr lang="fr-FR"/>
        </a:p>
      </dgm:t>
    </dgm:pt>
    <dgm:pt modelId="{06789D07-CD6A-B443-9029-41E8FE8DCB2A}" type="pres">
      <dgm:prSet presAssocID="{22AE09FA-83ED-9E42-820F-6BFBBAE53150}" presName="gear2" presStyleLbl="node1" presStyleIdx="1" presStyleCnt="2">
        <dgm:presLayoutVars>
          <dgm:chMax val="1"/>
          <dgm:bulletEnabled val="1"/>
        </dgm:presLayoutVars>
      </dgm:prSet>
      <dgm:spPr/>
      <dgm:t>
        <a:bodyPr/>
        <a:lstStyle/>
        <a:p>
          <a:endParaRPr lang="fr-FR"/>
        </a:p>
      </dgm:t>
    </dgm:pt>
    <dgm:pt modelId="{5BC79B0C-7F62-504F-ACF6-28E9113A3CFD}" type="pres">
      <dgm:prSet presAssocID="{22AE09FA-83ED-9E42-820F-6BFBBAE53150}" presName="gear2srcNode" presStyleLbl="node1" presStyleIdx="1" presStyleCnt="2"/>
      <dgm:spPr/>
      <dgm:t>
        <a:bodyPr/>
        <a:lstStyle/>
        <a:p>
          <a:endParaRPr lang="fr-FR"/>
        </a:p>
      </dgm:t>
    </dgm:pt>
    <dgm:pt modelId="{96B04852-95AF-7A41-8C5E-DC8CA0E0632F}" type="pres">
      <dgm:prSet presAssocID="{22AE09FA-83ED-9E42-820F-6BFBBAE53150}" presName="gear2dstNode" presStyleLbl="node1" presStyleIdx="1" presStyleCnt="2"/>
      <dgm:spPr/>
      <dgm:t>
        <a:bodyPr/>
        <a:lstStyle/>
        <a:p>
          <a:endParaRPr lang="fr-FR"/>
        </a:p>
      </dgm:t>
    </dgm:pt>
    <dgm:pt modelId="{99D4F596-30F7-874F-B5B5-449B12C06EA9}" type="pres">
      <dgm:prSet presAssocID="{BD26A3BF-6FA1-044E-8BA1-FE2A0D90C2EC}" presName="connector1" presStyleLbl="sibTrans2D1" presStyleIdx="0" presStyleCnt="2"/>
      <dgm:spPr/>
      <dgm:t>
        <a:bodyPr/>
        <a:lstStyle/>
        <a:p>
          <a:endParaRPr lang="fr-FR"/>
        </a:p>
      </dgm:t>
    </dgm:pt>
    <dgm:pt modelId="{D7F85D38-BF01-8345-B4E8-7A4B021C03CB}" type="pres">
      <dgm:prSet presAssocID="{29D0E8A2-0B28-BB45-95DB-F0B670AB21BC}" presName="connector2" presStyleLbl="sibTrans2D1" presStyleIdx="1" presStyleCnt="2"/>
      <dgm:spPr/>
      <dgm:t>
        <a:bodyPr/>
        <a:lstStyle/>
        <a:p>
          <a:endParaRPr lang="fr-FR"/>
        </a:p>
      </dgm:t>
    </dgm:pt>
  </dgm:ptLst>
  <dgm:cxnLst>
    <dgm:cxn modelId="{425D2776-7211-304A-9B24-19529D3BD092}" type="presOf" srcId="{9EAF23F4-1E3A-C541-A6C4-553B6AA344DB}" destId="{DB2BCD6A-B7E2-FE41-AD41-22239425B573}" srcOrd="0" destOrd="0" presId="urn:microsoft.com/office/officeart/2005/8/layout/gear1"/>
    <dgm:cxn modelId="{B70D1C51-FA86-9B43-9FDB-BEB96A854838}" type="presOf" srcId="{8C9F0BDB-C9B5-B245-81DF-F7319AC3CA6F}" destId="{28A740D3-EC9B-8A41-BB30-B271184AFD5B}" srcOrd="1" destOrd="0" presId="urn:microsoft.com/office/officeart/2005/8/layout/gear1"/>
    <dgm:cxn modelId="{1C418E4D-C5CD-7F46-A695-A28CD27E9D15}" type="presOf" srcId="{22AE09FA-83ED-9E42-820F-6BFBBAE53150}" destId="{5BC79B0C-7F62-504F-ACF6-28E9113A3CFD}" srcOrd="1" destOrd="0" presId="urn:microsoft.com/office/officeart/2005/8/layout/gear1"/>
    <dgm:cxn modelId="{C7648941-DC6B-C141-8054-FDCA876B35FB}" srcId="{9EAF23F4-1E3A-C541-A6C4-553B6AA344DB}" destId="{8C9F0BDB-C9B5-B245-81DF-F7319AC3CA6F}" srcOrd="0" destOrd="0" parTransId="{E018CEC9-90AC-F247-884A-C67C2257694D}" sibTransId="{BD26A3BF-6FA1-044E-8BA1-FE2A0D90C2EC}"/>
    <dgm:cxn modelId="{133920C9-D54B-BB4C-A32A-EE4D0D55EEA0}" type="presOf" srcId="{8C9F0BDB-C9B5-B245-81DF-F7319AC3CA6F}" destId="{3D189B87-50FA-3041-BB3F-C2F16D286B07}" srcOrd="0" destOrd="0" presId="urn:microsoft.com/office/officeart/2005/8/layout/gear1"/>
    <dgm:cxn modelId="{19031E02-4CB2-6E4A-8B3D-0987BB9105D8}" type="presOf" srcId="{BD26A3BF-6FA1-044E-8BA1-FE2A0D90C2EC}" destId="{99D4F596-30F7-874F-B5B5-449B12C06EA9}" srcOrd="0" destOrd="0" presId="urn:microsoft.com/office/officeart/2005/8/layout/gear1"/>
    <dgm:cxn modelId="{53677B2D-04FE-814A-8BBE-2773407040C2}" type="presOf" srcId="{22AE09FA-83ED-9E42-820F-6BFBBAE53150}" destId="{06789D07-CD6A-B443-9029-41E8FE8DCB2A}" srcOrd="0" destOrd="0" presId="urn:microsoft.com/office/officeart/2005/8/layout/gear1"/>
    <dgm:cxn modelId="{46CD174D-8A70-E64D-BD9B-23D8201C0FB6}" type="presOf" srcId="{29D0E8A2-0B28-BB45-95DB-F0B670AB21BC}" destId="{D7F85D38-BF01-8345-B4E8-7A4B021C03CB}" srcOrd="0" destOrd="0" presId="urn:microsoft.com/office/officeart/2005/8/layout/gear1"/>
    <dgm:cxn modelId="{0F225FAD-8598-CB40-9DFC-2663A6BF84FF}" type="presOf" srcId="{22AE09FA-83ED-9E42-820F-6BFBBAE53150}" destId="{96B04852-95AF-7A41-8C5E-DC8CA0E0632F}" srcOrd="2" destOrd="0" presId="urn:microsoft.com/office/officeart/2005/8/layout/gear1"/>
    <dgm:cxn modelId="{2D8A0C22-34B2-0A48-996A-A65F84A0C5AB}" srcId="{9EAF23F4-1E3A-C541-A6C4-553B6AA344DB}" destId="{22AE09FA-83ED-9E42-820F-6BFBBAE53150}" srcOrd="1" destOrd="0" parTransId="{0E0DC1F8-DE55-DE47-8EE2-D5B7B795DB27}" sibTransId="{29D0E8A2-0B28-BB45-95DB-F0B670AB21BC}"/>
    <dgm:cxn modelId="{93222AC4-4805-DE49-9D70-233E51371C99}" type="presOf" srcId="{8C9F0BDB-C9B5-B245-81DF-F7319AC3CA6F}" destId="{69ED3B97-8540-0840-BBF4-5C312AED0F06}" srcOrd="2" destOrd="0" presId="urn:microsoft.com/office/officeart/2005/8/layout/gear1"/>
    <dgm:cxn modelId="{F515B5B7-4C2D-F54D-86EF-09E7DE8F48CC}" type="presParOf" srcId="{DB2BCD6A-B7E2-FE41-AD41-22239425B573}" destId="{3D189B87-50FA-3041-BB3F-C2F16D286B07}" srcOrd="0" destOrd="0" presId="urn:microsoft.com/office/officeart/2005/8/layout/gear1"/>
    <dgm:cxn modelId="{33C9C16D-1D5F-FA42-9A53-E9D67DA30257}" type="presParOf" srcId="{DB2BCD6A-B7E2-FE41-AD41-22239425B573}" destId="{28A740D3-EC9B-8A41-BB30-B271184AFD5B}" srcOrd="1" destOrd="0" presId="urn:microsoft.com/office/officeart/2005/8/layout/gear1"/>
    <dgm:cxn modelId="{65F3B8D7-47DB-0A45-AABB-8B40C51E699E}" type="presParOf" srcId="{DB2BCD6A-B7E2-FE41-AD41-22239425B573}" destId="{69ED3B97-8540-0840-BBF4-5C312AED0F06}" srcOrd="2" destOrd="0" presId="urn:microsoft.com/office/officeart/2005/8/layout/gear1"/>
    <dgm:cxn modelId="{5C43CFA8-A12A-624C-BD97-DAE2450C10F8}" type="presParOf" srcId="{DB2BCD6A-B7E2-FE41-AD41-22239425B573}" destId="{06789D07-CD6A-B443-9029-41E8FE8DCB2A}" srcOrd="3" destOrd="0" presId="urn:microsoft.com/office/officeart/2005/8/layout/gear1"/>
    <dgm:cxn modelId="{2E54CB02-67BE-6940-A843-EB7C66BDF1CB}" type="presParOf" srcId="{DB2BCD6A-B7E2-FE41-AD41-22239425B573}" destId="{5BC79B0C-7F62-504F-ACF6-28E9113A3CFD}" srcOrd="4" destOrd="0" presId="urn:microsoft.com/office/officeart/2005/8/layout/gear1"/>
    <dgm:cxn modelId="{78B397DA-048E-DA4D-B40C-2F2A4CC61F81}" type="presParOf" srcId="{DB2BCD6A-B7E2-FE41-AD41-22239425B573}" destId="{96B04852-95AF-7A41-8C5E-DC8CA0E0632F}" srcOrd="5" destOrd="0" presId="urn:microsoft.com/office/officeart/2005/8/layout/gear1"/>
    <dgm:cxn modelId="{D5E83615-6887-0049-9C05-931AAA5476E3}" type="presParOf" srcId="{DB2BCD6A-B7E2-FE41-AD41-22239425B573}" destId="{99D4F596-30F7-874F-B5B5-449B12C06EA9}" srcOrd="6" destOrd="0" presId="urn:microsoft.com/office/officeart/2005/8/layout/gear1"/>
    <dgm:cxn modelId="{0C425F22-F7AF-504C-BE2B-75FBFD27DDFE}" type="presParOf" srcId="{DB2BCD6A-B7E2-FE41-AD41-22239425B573}" destId="{D7F85D38-BF01-8345-B4E8-7A4B021C03CB}" srcOrd="7" destOrd="0" presId="urn:microsoft.com/office/officeart/2005/8/layout/gear1"/>
  </dgm:cxnLst>
  <dgm:bg/>
  <dgm:whole/>
</dgm:dataModel>
</file>

<file path=word/diagrams/data32.xml><?xml version="1.0" encoding="utf-8"?>
<dgm:dataModel xmlns:dgm="http://schemas.openxmlformats.org/drawingml/2006/diagram" xmlns:a="http://schemas.openxmlformats.org/drawingml/2006/main">
  <dgm:ptLst>
    <dgm:pt modelId="{0121D37A-AC19-454B-8296-54432B60F31E}" type="doc">
      <dgm:prSet loTypeId="urn:microsoft.com/office/officeart/2005/8/layout/hList7" loCatId="list" qsTypeId="urn:microsoft.com/office/officeart/2005/8/quickstyle/simple4" qsCatId="simple" csTypeId="urn:microsoft.com/office/officeart/2005/8/colors/accent1_2" csCatId="accent1" phldr="1"/>
      <dgm:spPr/>
      <dgm:t>
        <a:bodyPr/>
        <a:lstStyle/>
        <a:p>
          <a:endParaRPr lang="fr-FR"/>
        </a:p>
      </dgm:t>
    </dgm:pt>
    <dgm:pt modelId="{A5A31FFA-C868-E647-9A0D-236B20FFE8E0}">
      <dgm:prSet phldrT="[Texte]" custT="1"/>
      <dgm:spPr/>
      <dgm:t>
        <a:bodyPr/>
        <a:lstStyle/>
        <a:p>
          <a:r>
            <a:rPr lang="fr-FR" sz="1100">
              <a:latin typeface="Comic Sans MS"/>
              <a:cs typeface="Comic Sans MS"/>
            </a:rPr>
            <a:t>Vide de Jin Ye = sècheresse                                                    </a:t>
          </a:r>
          <a:r>
            <a:rPr lang="fr-FR" sz="1000">
              <a:latin typeface="Comic Sans MS"/>
              <a:cs typeface="Comic Sans MS"/>
            </a:rPr>
            <a:t>pertes prolongées ou importantes              </a:t>
          </a:r>
          <a:r>
            <a:rPr lang="fr-FR" sz="900">
              <a:latin typeface="Comic Sans MS"/>
              <a:cs typeface="Comic Sans MS"/>
            </a:rPr>
            <a:t>(ex. sueurs spontanées)     </a:t>
          </a:r>
        </a:p>
      </dgm:t>
    </dgm:pt>
    <dgm:pt modelId="{584A7CBB-5151-AD4F-9449-537B2B96895E}" type="parTrans" cxnId="{76FE4158-FAE8-3C4D-A4A9-6094A2D38ACD}">
      <dgm:prSet/>
      <dgm:spPr/>
      <dgm:t>
        <a:bodyPr/>
        <a:lstStyle/>
        <a:p>
          <a:endParaRPr lang="fr-FR"/>
        </a:p>
      </dgm:t>
    </dgm:pt>
    <dgm:pt modelId="{9503C2FA-35E2-7744-B8F1-FBCCF6D521FE}" type="sibTrans" cxnId="{76FE4158-FAE8-3C4D-A4A9-6094A2D38ACD}">
      <dgm:prSet/>
      <dgm:spPr/>
      <dgm:t>
        <a:bodyPr/>
        <a:lstStyle/>
        <a:p>
          <a:endParaRPr lang="fr-FR"/>
        </a:p>
      </dgm:t>
    </dgm:pt>
    <dgm:pt modelId="{D44A0CFE-3BF7-3A43-8DDD-42DCECF65163}">
      <dgm:prSet phldrT="[Texte]" custT="1"/>
      <dgm:spPr/>
      <dgm:t>
        <a:bodyPr/>
        <a:lstStyle/>
        <a:p>
          <a:r>
            <a:rPr lang="fr-FR" sz="1000">
              <a:latin typeface="Comic Sans MS"/>
              <a:cs typeface="Comic Sans MS"/>
            </a:rPr>
            <a:t> </a:t>
          </a:r>
          <a:r>
            <a:rPr lang="fr-FR" sz="1100">
              <a:latin typeface="Comic Sans MS"/>
              <a:cs typeface="Comic Sans MS"/>
            </a:rPr>
            <a:t>Vide de Xue                                  </a:t>
          </a:r>
          <a:r>
            <a:rPr lang="fr-FR" sz="1000">
              <a:latin typeface="Comic Sans MS"/>
              <a:cs typeface="Comic Sans MS"/>
            </a:rPr>
            <a:t>pertes chroniques                                     </a:t>
          </a:r>
          <a:r>
            <a:rPr lang="fr-FR" sz="900">
              <a:latin typeface="Comic Sans MS"/>
              <a:cs typeface="Comic Sans MS"/>
            </a:rPr>
            <a:t>(ex. ménorragies)</a:t>
          </a:r>
        </a:p>
      </dgm:t>
    </dgm:pt>
    <dgm:pt modelId="{648E76FF-53F4-3641-A2F8-AB7A1A1DAE7F}" type="parTrans" cxnId="{64A2E778-5C32-BE4B-AD85-570332539DCB}">
      <dgm:prSet/>
      <dgm:spPr/>
      <dgm:t>
        <a:bodyPr/>
        <a:lstStyle/>
        <a:p>
          <a:endParaRPr lang="fr-FR"/>
        </a:p>
      </dgm:t>
    </dgm:pt>
    <dgm:pt modelId="{07ED2922-AC5F-004B-ACD0-3D74E3C10626}" type="sibTrans" cxnId="{64A2E778-5C32-BE4B-AD85-570332539DCB}">
      <dgm:prSet/>
      <dgm:spPr/>
      <dgm:t>
        <a:bodyPr/>
        <a:lstStyle/>
        <a:p>
          <a:endParaRPr lang="fr-FR"/>
        </a:p>
      </dgm:t>
    </dgm:pt>
    <dgm:pt modelId="{AAAB74DC-DD21-1E42-A07B-7FC0FDDBA2D1}" type="pres">
      <dgm:prSet presAssocID="{0121D37A-AC19-454B-8296-54432B60F31E}" presName="Name0" presStyleCnt="0">
        <dgm:presLayoutVars>
          <dgm:dir/>
          <dgm:resizeHandles val="exact"/>
        </dgm:presLayoutVars>
      </dgm:prSet>
      <dgm:spPr/>
      <dgm:t>
        <a:bodyPr/>
        <a:lstStyle/>
        <a:p>
          <a:endParaRPr lang="fr-FR"/>
        </a:p>
      </dgm:t>
    </dgm:pt>
    <dgm:pt modelId="{AFCDB8EA-EDE6-6142-8167-1D280E9E1D8A}" type="pres">
      <dgm:prSet presAssocID="{0121D37A-AC19-454B-8296-54432B60F31E}" presName="fgShape" presStyleLbl="fgShp" presStyleIdx="0" presStyleCnt="1"/>
      <dgm:spPr/>
    </dgm:pt>
    <dgm:pt modelId="{3FDF687F-1171-D84B-997C-3FDC2C56E1CA}" type="pres">
      <dgm:prSet presAssocID="{0121D37A-AC19-454B-8296-54432B60F31E}" presName="linComp" presStyleCnt="0"/>
      <dgm:spPr/>
    </dgm:pt>
    <dgm:pt modelId="{FF724CF6-9350-BA4C-86FE-F8AABCF2F181}" type="pres">
      <dgm:prSet presAssocID="{A5A31FFA-C868-E647-9A0D-236B20FFE8E0}" presName="compNode" presStyleCnt="0"/>
      <dgm:spPr/>
    </dgm:pt>
    <dgm:pt modelId="{40576A65-C27E-F840-A5EB-CC2ABC9F3AC4}" type="pres">
      <dgm:prSet presAssocID="{A5A31FFA-C868-E647-9A0D-236B20FFE8E0}" presName="bkgdShape" presStyleLbl="node1" presStyleIdx="0" presStyleCnt="2"/>
      <dgm:spPr/>
      <dgm:t>
        <a:bodyPr/>
        <a:lstStyle/>
        <a:p>
          <a:endParaRPr lang="fr-FR"/>
        </a:p>
      </dgm:t>
    </dgm:pt>
    <dgm:pt modelId="{39AA1A14-8688-0A4E-8651-E94F0CC5D47D}" type="pres">
      <dgm:prSet presAssocID="{A5A31FFA-C868-E647-9A0D-236B20FFE8E0}" presName="nodeTx" presStyleLbl="node1" presStyleIdx="0" presStyleCnt="2">
        <dgm:presLayoutVars>
          <dgm:bulletEnabled val="1"/>
        </dgm:presLayoutVars>
      </dgm:prSet>
      <dgm:spPr/>
      <dgm:t>
        <a:bodyPr/>
        <a:lstStyle/>
        <a:p>
          <a:endParaRPr lang="fr-FR"/>
        </a:p>
      </dgm:t>
    </dgm:pt>
    <dgm:pt modelId="{20DCDD52-6626-7B4A-90F6-7C2875BA0B69}" type="pres">
      <dgm:prSet presAssocID="{A5A31FFA-C868-E647-9A0D-236B20FFE8E0}" presName="invisiNode" presStyleLbl="node1" presStyleIdx="0" presStyleCnt="2"/>
      <dgm:spPr/>
    </dgm:pt>
    <dgm:pt modelId="{750B2196-FAFD-7F46-8714-857FDACEEBE8}" type="pres">
      <dgm:prSet presAssocID="{A5A31FFA-C868-E647-9A0D-236B20FFE8E0}" presName="imagNode" presStyleLbl="fgImgPlace1" presStyleIdx="0" presStyleCnt="2"/>
      <dgm:spPr/>
    </dgm:pt>
    <dgm:pt modelId="{C5169D4A-CCF0-8F4F-BDC6-96BB0527D9B5}" type="pres">
      <dgm:prSet presAssocID="{9503C2FA-35E2-7744-B8F1-FBCCF6D521FE}" presName="sibTrans" presStyleLbl="sibTrans2D1" presStyleIdx="0" presStyleCnt="0"/>
      <dgm:spPr/>
      <dgm:t>
        <a:bodyPr/>
        <a:lstStyle/>
        <a:p>
          <a:endParaRPr lang="fr-FR"/>
        </a:p>
      </dgm:t>
    </dgm:pt>
    <dgm:pt modelId="{B89CE070-4CB5-9C4D-B8C9-1FF6B79E236D}" type="pres">
      <dgm:prSet presAssocID="{D44A0CFE-3BF7-3A43-8DDD-42DCECF65163}" presName="compNode" presStyleCnt="0"/>
      <dgm:spPr/>
    </dgm:pt>
    <dgm:pt modelId="{AF3142E9-79AC-D940-8BD6-E67C088A7D29}" type="pres">
      <dgm:prSet presAssocID="{D44A0CFE-3BF7-3A43-8DDD-42DCECF65163}" presName="bkgdShape" presStyleLbl="node1" presStyleIdx="1" presStyleCnt="2"/>
      <dgm:spPr/>
      <dgm:t>
        <a:bodyPr/>
        <a:lstStyle/>
        <a:p>
          <a:endParaRPr lang="fr-FR"/>
        </a:p>
      </dgm:t>
    </dgm:pt>
    <dgm:pt modelId="{547A0DC7-170A-8B46-8C48-3DC17F575C24}" type="pres">
      <dgm:prSet presAssocID="{D44A0CFE-3BF7-3A43-8DDD-42DCECF65163}" presName="nodeTx" presStyleLbl="node1" presStyleIdx="1" presStyleCnt="2">
        <dgm:presLayoutVars>
          <dgm:bulletEnabled val="1"/>
        </dgm:presLayoutVars>
      </dgm:prSet>
      <dgm:spPr/>
      <dgm:t>
        <a:bodyPr/>
        <a:lstStyle/>
        <a:p>
          <a:endParaRPr lang="fr-FR"/>
        </a:p>
      </dgm:t>
    </dgm:pt>
    <dgm:pt modelId="{6E9CDBBC-8B4C-EF4B-8D6D-363A4BE63C4A}" type="pres">
      <dgm:prSet presAssocID="{D44A0CFE-3BF7-3A43-8DDD-42DCECF65163}" presName="invisiNode" presStyleLbl="node1" presStyleIdx="1" presStyleCnt="2"/>
      <dgm:spPr/>
    </dgm:pt>
    <dgm:pt modelId="{EF24615A-18C7-C64B-93B7-2A20D12C46A3}" type="pres">
      <dgm:prSet presAssocID="{D44A0CFE-3BF7-3A43-8DDD-42DCECF65163}" presName="imagNode" presStyleLbl="fgImgPlace1" presStyleIdx="1" presStyleCnt="2"/>
      <dgm:spPr/>
    </dgm:pt>
  </dgm:ptLst>
  <dgm:cxnLst>
    <dgm:cxn modelId="{F65DC79E-2A03-1C4B-AE68-BEB51320637A}" type="presOf" srcId="{A5A31FFA-C868-E647-9A0D-236B20FFE8E0}" destId="{39AA1A14-8688-0A4E-8651-E94F0CC5D47D}" srcOrd="1" destOrd="0" presId="urn:microsoft.com/office/officeart/2005/8/layout/hList7"/>
    <dgm:cxn modelId="{835854CE-AD82-124A-B3A5-D5357370A968}" type="presOf" srcId="{9503C2FA-35E2-7744-B8F1-FBCCF6D521FE}" destId="{C5169D4A-CCF0-8F4F-BDC6-96BB0527D9B5}" srcOrd="0" destOrd="0" presId="urn:microsoft.com/office/officeart/2005/8/layout/hList7"/>
    <dgm:cxn modelId="{64A2E778-5C32-BE4B-AD85-570332539DCB}" srcId="{0121D37A-AC19-454B-8296-54432B60F31E}" destId="{D44A0CFE-3BF7-3A43-8DDD-42DCECF65163}" srcOrd="1" destOrd="0" parTransId="{648E76FF-53F4-3641-A2F8-AB7A1A1DAE7F}" sibTransId="{07ED2922-AC5F-004B-ACD0-3D74E3C10626}"/>
    <dgm:cxn modelId="{76FE4158-FAE8-3C4D-A4A9-6094A2D38ACD}" srcId="{0121D37A-AC19-454B-8296-54432B60F31E}" destId="{A5A31FFA-C868-E647-9A0D-236B20FFE8E0}" srcOrd="0" destOrd="0" parTransId="{584A7CBB-5151-AD4F-9449-537B2B96895E}" sibTransId="{9503C2FA-35E2-7744-B8F1-FBCCF6D521FE}"/>
    <dgm:cxn modelId="{6C2325E8-459B-C346-817E-A3DB8CB89EB8}" type="presOf" srcId="{D44A0CFE-3BF7-3A43-8DDD-42DCECF65163}" destId="{547A0DC7-170A-8B46-8C48-3DC17F575C24}" srcOrd="1" destOrd="0" presId="urn:microsoft.com/office/officeart/2005/8/layout/hList7"/>
    <dgm:cxn modelId="{EA530598-2F26-7042-A290-2046099AC741}" type="presOf" srcId="{0121D37A-AC19-454B-8296-54432B60F31E}" destId="{AAAB74DC-DD21-1E42-A07B-7FC0FDDBA2D1}" srcOrd="0" destOrd="0" presId="urn:microsoft.com/office/officeart/2005/8/layout/hList7"/>
    <dgm:cxn modelId="{FCFB7E01-D1A5-444B-B550-BB87934BDA1C}" type="presOf" srcId="{A5A31FFA-C868-E647-9A0D-236B20FFE8E0}" destId="{40576A65-C27E-F840-A5EB-CC2ABC9F3AC4}" srcOrd="0" destOrd="0" presId="urn:microsoft.com/office/officeart/2005/8/layout/hList7"/>
    <dgm:cxn modelId="{E250B4B3-04EA-824B-A8F7-1FFF32EC0671}" type="presOf" srcId="{D44A0CFE-3BF7-3A43-8DDD-42DCECF65163}" destId="{AF3142E9-79AC-D940-8BD6-E67C088A7D29}" srcOrd="0" destOrd="0" presId="urn:microsoft.com/office/officeart/2005/8/layout/hList7"/>
    <dgm:cxn modelId="{32A38D73-D410-514E-BBBF-2C40E47630A5}" type="presParOf" srcId="{AAAB74DC-DD21-1E42-A07B-7FC0FDDBA2D1}" destId="{AFCDB8EA-EDE6-6142-8167-1D280E9E1D8A}" srcOrd="0" destOrd="0" presId="urn:microsoft.com/office/officeart/2005/8/layout/hList7"/>
    <dgm:cxn modelId="{0E52F70C-FDBC-6B4A-91A6-A1AB7B65BDA1}" type="presParOf" srcId="{AAAB74DC-DD21-1E42-A07B-7FC0FDDBA2D1}" destId="{3FDF687F-1171-D84B-997C-3FDC2C56E1CA}" srcOrd="1" destOrd="0" presId="urn:microsoft.com/office/officeart/2005/8/layout/hList7"/>
    <dgm:cxn modelId="{8771FD73-EB6A-1F44-84B0-7A63CF6E98A3}" type="presParOf" srcId="{3FDF687F-1171-D84B-997C-3FDC2C56E1CA}" destId="{FF724CF6-9350-BA4C-86FE-F8AABCF2F181}" srcOrd="0" destOrd="0" presId="urn:microsoft.com/office/officeart/2005/8/layout/hList7"/>
    <dgm:cxn modelId="{AA6590F6-30E1-FD4B-A1C8-D7A502639768}" type="presParOf" srcId="{FF724CF6-9350-BA4C-86FE-F8AABCF2F181}" destId="{40576A65-C27E-F840-A5EB-CC2ABC9F3AC4}" srcOrd="0" destOrd="0" presId="urn:microsoft.com/office/officeart/2005/8/layout/hList7"/>
    <dgm:cxn modelId="{04686271-4DCA-0D43-8783-5301123F554E}" type="presParOf" srcId="{FF724CF6-9350-BA4C-86FE-F8AABCF2F181}" destId="{39AA1A14-8688-0A4E-8651-E94F0CC5D47D}" srcOrd="1" destOrd="0" presId="urn:microsoft.com/office/officeart/2005/8/layout/hList7"/>
    <dgm:cxn modelId="{939329F6-6CC1-EB4D-9C5D-B06B8B1580ED}" type="presParOf" srcId="{FF724CF6-9350-BA4C-86FE-F8AABCF2F181}" destId="{20DCDD52-6626-7B4A-90F6-7C2875BA0B69}" srcOrd="2" destOrd="0" presId="urn:microsoft.com/office/officeart/2005/8/layout/hList7"/>
    <dgm:cxn modelId="{E82DA1DE-685B-6148-8DE5-53BA54EF5BD7}" type="presParOf" srcId="{FF724CF6-9350-BA4C-86FE-F8AABCF2F181}" destId="{750B2196-FAFD-7F46-8714-857FDACEEBE8}" srcOrd="3" destOrd="0" presId="urn:microsoft.com/office/officeart/2005/8/layout/hList7"/>
    <dgm:cxn modelId="{DAE8A883-43E0-BF49-986D-1650AD3873E0}" type="presParOf" srcId="{3FDF687F-1171-D84B-997C-3FDC2C56E1CA}" destId="{C5169D4A-CCF0-8F4F-BDC6-96BB0527D9B5}" srcOrd="1" destOrd="0" presId="urn:microsoft.com/office/officeart/2005/8/layout/hList7"/>
    <dgm:cxn modelId="{F88CE14C-F27D-DF40-9CCE-883B3942FF92}" type="presParOf" srcId="{3FDF687F-1171-D84B-997C-3FDC2C56E1CA}" destId="{B89CE070-4CB5-9C4D-B8C9-1FF6B79E236D}" srcOrd="2" destOrd="0" presId="urn:microsoft.com/office/officeart/2005/8/layout/hList7"/>
    <dgm:cxn modelId="{B2600F8F-C9B6-B145-8B49-9BCC385BA90A}" type="presParOf" srcId="{B89CE070-4CB5-9C4D-B8C9-1FF6B79E236D}" destId="{AF3142E9-79AC-D940-8BD6-E67C088A7D29}" srcOrd="0" destOrd="0" presId="urn:microsoft.com/office/officeart/2005/8/layout/hList7"/>
    <dgm:cxn modelId="{E574C489-AB91-1C42-91FC-F9DFD4405262}" type="presParOf" srcId="{B89CE070-4CB5-9C4D-B8C9-1FF6B79E236D}" destId="{547A0DC7-170A-8B46-8C48-3DC17F575C24}" srcOrd="1" destOrd="0" presId="urn:microsoft.com/office/officeart/2005/8/layout/hList7"/>
    <dgm:cxn modelId="{5DC10858-8E3A-E841-ABA7-CCF9FC1D86EE}" type="presParOf" srcId="{B89CE070-4CB5-9C4D-B8C9-1FF6B79E236D}" destId="{6E9CDBBC-8B4C-EF4B-8D6D-363A4BE63C4A}" srcOrd="2" destOrd="0" presId="urn:microsoft.com/office/officeart/2005/8/layout/hList7"/>
    <dgm:cxn modelId="{85742477-6E55-3944-9C02-6A9309E6B4AA}" type="presParOf" srcId="{B89CE070-4CB5-9C4D-B8C9-1FF6B79E236D}" destId="{EF24615A-18C7-C64B-93B7-2A20D12C46A3}" srcOrd="3" destOrd="0" presId="urn:microsoft.com/office/officeart/2005/8/layout/hList7"/>
  </dgm:cxnLst>
  <dgm:bg/>
  <dgm:whole/>
</dgm:dataModel>
</file>

<file path=word/diagrams/data33.xml><?xml version="1.0" encoding="utf-8"?>
<dgm:dataModel xmlns:dgm="http://schemas.openxmlformats.org/drawingml/2006/diagram" xmlns:a="http://schemas.openxmlformats.org/drawingml/2006/main">
  <dgm:ptLst>
    <dgm:pt modelId="{9D577C0A-AE72-C643-8685-C7A1246B21CE}" type="doc">
      <dgm:prSet loTypeId="urn:microsoft.com/office/officeart/2005/8/layout/arrow6" loCatId="relationship" qsTypeId="urn:microsoft.com/office/officeart/2005/8/quickstyle/simple4" qsCatId="simple" csTypeId="urn:microsoft.com/office/officeart/2005/8/colors/accent1_2" csCatId="accent1" phldr="1"/>
      <dgm:spPr/>
    </dgm:pt>
    <dgm:pt modelId="{BE21EDF2-1A40-D442-A222-93379EBABFAA}">
      <dgm:prSet phldrT="[Texte]" custT="1"/>
      <dgm:spPr/>
      <dgm:t>
        <a:bodyPr/>
        <a:lstStyle/>
        <a:p>
          <a:r>
            <a:rPr lang="fr-FR" sz="1000">
              <a:solidFill>
                <a:srgbClr val="000000"/>
              </a:solidFill>
              <a:latin typeface="Comic Sans MS"/>
              <a:cs typeface="Comic Sans MS"/>
            </a:rPr>
            <a:t>si transpiration ----------</a:t>
          </a:r>
        </a:p>
        <a:p>
          <a:r>
            <a:rPr lang="fr-FR" sz="1000">
              <a:solidFill>
                <a:srgbClr val="000000"/>
              </a:solidFill>
              <a:latin typeface="Comic Sans MS"/>
              <a:cs typeface="Comic Sans MS"/>
            </a:rPr>
            <a:t>si saignement ...................</a:t>
          </a:r>
        </a:p>
      </dgm:t>
    </dgm:pt>
    <dgm:pt modelId="{265EF96D-5D8E-4E43-9720-E16E6700102E}" type="parTrans" cxnId="{BCEAACBE-FF5C-C442-9283-9D9F51DA51D4}">
      <dgm:prSet/>
      <dgm:spPr/>
      <dgm:t>
        <a:bodyPr/>
        <a:lstStyle/>
        <a:p>
          <a:endParaRPr lang="fr-FR"/>
        </a:p>
      </dgm:t>
    </dgm:pt>
    <dgm:pt modelId="{57C313A5-29C0-1843-9B61-2DC2BBF55EA6}" type="sibTrans" cxnId="{BCEAACBE-FF5C-C442-9283-9D9F51DA51D4}">
      <dgm:prSet/>
      <dgm:spPr/>
      <dgm:t>
        <a:bodyPr/>
        <a:lstStyle/>
        <a:p>
          <a:endParaRPr lang="fr-FR"/>
        </a:p>
      </dgm:t>
    </dgm:pt>
    <dgm:pt modelId="{B2691B70-3074-DC46-BE94-F8A1D76F9886}">
      <dgm:prSet phldrT="[Texte]" custT="1"/>
      <dgm:spPr/>
      <dgm:t>
        <a:bodyPr/>
        <a:lstStyle/>
        <a:p>
          <a:r>
            <a:rPr lang="fr-FR" sz="1000">
              <a:solidFill>
                <a:srgbClr val="000000"/>
              </a:solidFill>
              <a:latin typeface="Comic Sans MS"/>
              <a:cs typeface="Comic Sans MS"/>
            </a:rPr>
            <a:t>------------ &gt;   ne pas faire saigner</a:t>
          </a:r>
        </a:p>
        <a:p>
          <a:r>
            <a:rPr lang="fr-FR" sz="1000">
              <a:solidFill>
                <a:srgbClr val="000000"/>
              </a:solidFill>
              <a:latin typeface="Comic Sans MS"/>
              <a:cs typeface="Comic Sans MS"/>
            </a:rPr>
            <a:t> .................. &gt; ne pas faire transpirer</a:t>
          </a:r>
        </a:p>
      </dgm:t>
    </dgm:pt>
    <dgm:pt modelId="{76D4733E-B2AD-7A4D-8DB1-D0E9DE5685F3}" type="parTrans" cxnId="{334C2D66-5837-BD49-A14C-9EFE8CB0A7FF}">
      <dgm:prSet/>
      <dgm:spPr/>
      <dgm:t>
        <a:bodyPr/>
        <a:lstStyle/>
        <a:p>
          <a:endParaRPr lang="fr-FR"/>
        </a:p>
      </dgm:t>
    </dgm:pt>
    <dgm:pt modelId="{C9C862FB-9E0A-D14F-AB46-8A475C42FA8C}" type="sibTrans" cxnId="{334C2D66-5837-BD49-A14C-9EFE8CB0A7FF}">
      <dgm:prSet/>
      <dgm:spPr/>
      <dgm:t>
        <a:bodyPr/>
        <a:lstStyle/>
        <a:p>
          <a:endParaRPr lang="fr-FR"/>
        </a:p>
      </dgm:t>
    </dgm:pt>
    <dgm:pt modelId="{3C4D02CB-C8AC-6249-9005-6C49D9E8C6D1}" type="pres">
      <dgm:prSet presAssocID="{9D577C0A-AE72-C643-8685-C7A1246B21CE}" presName="compositeShape" presStyleCnt="0">
        <dgm:presLayoutVars>
          <dgm:chMax val="2"/>
          <dgm:dir/>
          <dgm:resizeHandles val="exact"/>
        </dgm:presLayoutVars>
      </dgm:prSet>
      <dgm:spPr/>
    </dgm:pt>
    <dgm:pt modelId="{570B0D79-EDDF-864F-B496-340E59E8FE3A}" type="pres">
      <dgm:prSet presAssocID="{9D577C0A-AE72-C643-8685-C7A1246B21CE}" presName="ribbon" presStyleLbl="node1" presStyleIdx="0" presStyleCnt="1">
        <dgm:style>
          <a:lnRef idx="1">
            <a:schemeClr val="accent2"/>
          </a:lnRef>
          <a:fillRef idx="2">
            <a:schemeClr val="accent2"/>
          </a:fillRef>
          <a:effectRef idx="1">
            <a:schemeClr val="accent2"/>
          </a:effectRef>
          <a:fontRef idx="minor">
            <a:schemeClr val="dk1"/>
          </a:fontRef>
        </dgm:style>
      </dgm:prSet>
      <dgm:spPr/>
    </dgm:pt>
    <dgm:pt modelId="{E3077498-2399-284A-AA83-4BDCE3229913}" type="pres">
      <dgm:prSet presAssocID="{9D577C0A-AE72-C643-8685-C7A1246B21CE}" presName="leftArrowText" presStyleLbl="node1" presStyleIdx="0" presStyleCnt="1">
        <dgm:presLayoutVars>
          <dgm:chMax val="0"/>
          <dgm:bulletEnabled val="1"/>
        </dgm:presLayoutVars>
      </dgm:prSet>
      <dgm:spPr/>
      <dgm:t>
        <a:bodyPr/>
        <a:lstStyle/>
        <a:p>
          <a:endParaRPr lang="fr-FR"/>
        </a:p>
      </dgm:t>
    </dgm:pt>
    <dgm:pt modelId="{8EFA00A3-017F-094E-A814-45B1DB484600}" type="pres">
      <dgm:prSet presAssocID="{9D577C0A-AE72-C643-8685-C7A1246B21CE}" presName="rightArrowText" presStyleLbl="node1" presStyleIdx="0" presStyleCnt="1">
        <dgm:presLayoutVars>
          <dgm:chMax val="0"/>
          <dgm:bulletEnabled val="1"/>
        </dgm:presLayoutVars>
      </dgm:prSet>
      <dgm:spPr/>
      <dgm:t>
        <a:bodyPr/>
        <a:lstStyle/>
        <a:p>
          <a:endParaRPr lang="fr-FR"/>
        </a:p>
      </dgm:t>
    </dgm:pt>
  </dgm:ptLst>
  <dgm:cxnLst>
    <dgm:cxn modelId="{BCEAACBE-FF5C-C442-9283-9D9F51DA51D4}" srcId="{9D577C0A-AE72-C643-8685-C7A1246B21CE}" destId="{BE21EDF2-1A40-D442-A222-93379EBABFAA}" srcOrd="0" destOrd="0" parTransId="{265EF96D-5D8E-4E43-9720-E16E6700102E}" sibTransId="{57C313A5-29C0-1843-9B61-2DC2BBF55EA6}"/>
    <dgm:cxn modelId="{E9CE19F3-D4BF-D94F-A487-8455F6BE27F4}" type="presOf" srcId="{9D577C0A-AE72-C643-8685-C7A1246B21CE}" destId="{3C4D02CB-C8AC-6249-9005-6C49D9E8C6D1}" srcOrd="0" destOrd="0" presId="urn:microsoft.com/office/officeart/2005/8/layout/arrow6"/>
    <dgm:cxn modelId="{334C2D66-5837-BD49-A14C-9EFE8CB0A7FF}" srcId="{9D577C0A-AE72-C643-8685-C7A1246B21CE}" destId="{B2691B70-3074-DC46-BE94-F8A1D76F9886}" srcOrd="1" destOrd="0" parTransId="{76D4733E-B2AD-7A4D-8DB1-D0E9DE5685F3}" sibTransId="{C9C862FB-9E0A-D14F-AB46-8A475C42FA8C}"/>
    <dgm:cxn modelId="{27329C5F-A7A9-014D-B918-DBCB011DB57B}" type="presOf" srcId="{B2691B70-3074-DC46-BE94-F8A1D76F9886}" destId="{8EFA00A3-017F-094E-A814-45B1DB484600}" srcOrd="0" destOrd="0" presId="urn:microsoft.com/office/officeart/2005/8/layout/arrow6"/>
    <dgm:cxn modelId="{99CD4E92-E793-884D-A83D-985EE675C8B0}" type="presOf" srcId="{BE21EDF2-1A40-D442-A222-93379EBABFAA}" destId="{E3077498-2399-284A-AA83-4BDCE3229913}" srcOrd="0" destOrd="0" presId="urn:microsoft.com/office/officeart/2005/8/layout/arrow6"/>
    <dgm:cxn modelId="{C4A8A2DA-1D80-DB47-BF17-8F5CAF2ABBC0}" type="presParOf" srcId="{3C4D02CB-C8AC-6249-9005-6C49D9E8C6D1}" destId="{570B0D79-EDDF-864F-B496-340E59E8FE3A}" srcOrd="0" destOrd="0" presId="urn:microsoft.com/office/officeart/2005/8/layout/arrow6"/>
    <dgm:cxn modelId="{DECAAAB0-F6A8-0541-9F62-A10D31AC2BBB}" type="presParOf" srcId="{3C4D02CB-C8AC-6249-9005-6C49D9E8C6D1}" destId="{E3077498-2399-284A-AA83-4BDCE3229913}" srcOrd="1" destOrd="0" presId="urn:microsoft.com/office/officeart/2005/8/layout/arrow6"/>
    <dgm:cxn modelId="{91350E62-8904-C545-9C82-235AB392F57F}" type="presParOf" srcId="{3C4D02CB-C8AC-6249-9005-6C49D9E8C6D1}" destId="{8EFA00A3-017F-094E-A814-45B1DB484600}" srcOrd="2" destOrd="0" presId="urn:microsoft.com/office/officeart/2005/8/layout/arrow6"/>
  </dgm:cxnLst>
  <dgm:bg/>
  <dgm:whole/>
</dgm:dataModel>
</file>

<file path=word/diagrams/data34.xml><?xml version="1.0" encoding="utf-8"?>
<dgm:dataModel xmlns:dgm="http://schemas.openxmlformats.org/drawingml/2006/diagram" xmlns:a="http://schemas.openxmlformats.org/drawingml/2006/main">
  <dgm:ptLst>
    <dgm:pt modelId="{1E17B899-3070-404B-B868-7C7819B8A806}" type="doc">
      <dgm:prSet loTypeId="urn:microsoft.com/office/officeart/2005/8/layout/hierarchy1" loCatId="hierarchy" qsTypeId="urn:microsoft.com/office/officeart/2005/8/quickstyle/simple4" qsCatId="simple" csTypeId="urn:microsoft.com/office/officeart/2005/8/colors/accent1_2" csCatId="accent1" phldr="1"/>
      <dgm:spPr/>
      <dgm:t>
        <a:bodyPr/>
        <a:lstStyle/>
        <a:p>
          <a:endParaRPr lang="fr-FR"/>
        </a:p>
      </dgm:t>
    </dgm:pt>
    <dgm:pt modelId="{AD18DE6D-C23C-B046-8F99-FFBA88196EAD}">
      <dgm:prSet phldrT="[Texte]" custT="1"/>
      <dgm:spPr/>
      <dgm:t>
        <a:bodyPr/>
        <a:lstStyle/>
        <a:p>
          <a:r>
            <a:rPr lang="fr-FR" sz="1100">
              <a:latin typeface="Comic Sans MS"/>
              <a:cs typeface="Comic Sans MS"/>
            </a:rPr>
            <a:t>Rate</a:t>
          </a:r>
          <a:r>
            <a:rPr lang="fr-FR" sz="1000">
              <a:latin typeface="Comic Sans MS"/>
              <a:cs typeface="Comic Sans MS"/>
            </a:rPr>
            <a:t>   </a:t>
          </a:r>
        </a:p>
        <a:p>
          <a:r>
            <a:rPr lang="fr-FR" sz="900">
              <a:latin typeface="Comic Sans MS"/>
              <a:cs typeface="Comic Sans MS"/>
            </a:rPr>
            <a:t>transformation des Jin Ye</a:t>
          </a:r>
        </a:p>
        <a:p>
          <a:r>
            <a:rPr lang="fr-FR" sz="900">
              <a:latin typeface="Comic Sans MS"/>
              <a:cs typeface="Comic Sans MS"/>
            </a:rPr>
            <a:t> transport  des Jin Ye</a:t>
          </a:r>
        </a:p>
      </dgm:t>
    </dgm:pt>
    <dgm:pt modelId="{9549F118-3CA9-824D-94ED-04DB587A13B3}" type="parTrans" cxnId="{24E52AF6-9F8A-C14A-87C5-6FBCCDACD368}">
      <dgm:prSet/>
      <dgm:spPr/>
      <dgm:t>
        <a:bodyPr/>
        <a:lstStyle/>
        <a:p>
          <a:endParaRPr lang="fr-FR"/>
        </a:p>
      </dgm:t>
    </dgm:pt>
    <dgm:pt modelId="{D4D74913-59A1-C940-B4EF-CCD70F90ABA9}" type="sibTrans" cxnId="{24E52AF6-9F8A-C14A-87C5-6FBCCDACD368}">
      <dgm:prSet/>
      <dgm:spPr/>
      <dgm:t>
        <a:bodyPr/>
        <a:lstStyle/>
        <a:p>
          <a:endParaRPr lang="fr-FR"/>
        </a:p>
      </dgm:t>
    </dgm:pt>
    <dgm:pt modelId="{66F5C5E4-17C2-4A4E-87DF-1E5DE10DF1D7}">
      <dgm:prSet phldrT="[Texte]" custT="1"/>
      <dgm:spPr/>
      <dgm:t>
        <a:bodyPr/>
        <a:lstStyle/>
        <a:p>
          <a:r>
            <a:rPr lang="fr-FR" sz="1100">
              <a:latin typeface="Comic Sans MS"/>
              <a:cs typeface="Comic Sans MS"/>
            </a:rPr>
            <a:t>Poumon </a:t>
          </a:r>
          <a:endParaRPr lang="fr-FR" sz="1000">
            <a:latin typeface="Comic Sans MS"/>
            <a:cs typeface="Comic Sans MS"/>
          </a:endParaRPr>
        </a:p>
        <a:p>
          <a:r>
            <a:rPr lang="fr-FR" sz="900">
              <a:latin typeface="Comic Sans MS"/>
              <a:cs typeface="Comic Sans MS"/>
            </a:rPr>
            <a:t>diffusion des Jin Ye </a:t>
          </a:r>
        </a:p>
        <a:p>
          <a:r>
            <a:rPr lang="fr-FR" sz="900">
              <a:latin typeface="Comic Sans MS"/>
              <a:cs typeface="Comic Sans MS"/>
            </a:rPr>
            <a:t>descente des Jin Ye aux Reins</a:t>
          </a:r>
        </a:p>
      </dgm:t>
    </dgm:pt>
    <dgm:pt modelId="{899087DB-0475-4847-82C8-2C5AA4BF5297}" type="parTrans" cxnId="{F0549B4E-8B69-FB4B-A011-340190F57CC0}">
      <dgm:prSet/>
      <dgm:spPr/>
      <dgm:t>
        <a:bodyPr/>
        <a:lstStyle/>
        <a:p>
          <a:endParaRPr lang="fr-FR"/>
        </a:p>
      </dgm:t>
    </dgm:pt>
    <dgm:pt modelId="{5C0CDE7E-9C77-8347-88AA-B67BB011A65C}" type="sibTrans" cxnId="{F0549B4E-8B69-FB4B-A011-340190F57CC0}">
      <dgm:prSet/>
      <dgm:spPr/>
      <dgm:t>
        <a:bodyPr/>
        <a:lstStyle/>
        <a:p>
          <a:endParaRPr lang="fr-FR"/>
        </a:p>
      </dgm:t>
    </dgm:pt>
    <dgm:pt modelId="{A4A44B21-D37A-7340-A05B-DDBC3551DD61}">
      <dgm:prSet phldrT="[Texte]" custT="1"/>
      <dgm:spPr/>
      <dgm:t>
        <a:bodyPr/>
        <a:lstStyle/>
        <a:p>
          <a:r>
            <a:rPr lang="fr-FR" sz="1100">
              <a:latin typeface="Comic Sans MS"/>
              <a:cs typeface="Comic Sans MS"/>
            </a:rPr>
            <a:t>Reins = racine des liquides</a:t>
          </a:r>
        </a:p>
        <a:p>
          <a:r>
            <a:rPr lang="fr-FR" sz="1100">
              <a:latin typeface="Comic Sans MS"/>
              <a:cs typeface="Comic Sans MS"/>
            </a:rPr>
            <a:t> </a:t>
          </a:r>
          <a:r>
            <a:rPr lang="fr-FR" sz="900">
              <a:latin typeface="Comic Sans MS"/>
              <a:cs typeface="Comic Sans MS"/>
            </a:rPr>
            <a:t>vaporisation des Jin Ye au Poumon </a:t>
          </a:r>
        </a:p>
        <a:p>
          <a:r>
            <a:rPr lang="fr-FR" sz="900">
              <a:latin typeface="Comic Sans MS"/>
              <a:cs typeface="Comic Sans MS"/>
            </a:rPr>
            <a:t> réchauffement de la Rate</a:t>
          </a:r>
        </a:p>
      </dgm:t>
    </dgm:pt>
    <dgm:pt modelId="{F113D59C-4A82-0748-BF01-643D117654B4}" type="parTrans" cxnId="{B69287D4-CF12-EB49-8581-BD5116116A64}">
      <dgm:prSet/>
      <dgm:spPr/>
      <dgm:t>
        <a:bodyPr/>
        <a:lstStyle/>
        <a:p>
          <a:endParaRPr lang="fr-FR"/>
        </a:p>
      </dgm:t>
    </dgm:pt>
    <dgm:pt modelId="{82EAB767-E2F7-284F-8CB3-EC30FB43807E}" type="sibTrans" cxnId="{B69287D4-CF12-EB49-8581-BD5116116A64}">
      <dgm:prSet/>
      <dgm:spPr/>
      <dgm:t>
        <a:bodyPr/>
        <a:lstStyle/>
        <a:p>
          <a:endParaRPr lang="fr-FR"/>
        </a:p>
      </dgm:t>
    </dgm:pt>
    <dgm:pt modelId="{2EB8DD57-CB79-4E48-AA45-2827021A82F5}">
      <dgm:prSet phldrT="[Texte]" custT="1"/>
      <dgm:spPr/>
      <dgm:t>
        <a:bodyPr/>
        <a:lstStyle/>
        <a:p>
          <a:r>
            <a:rPr lang="fr-FR" sz="900">
              <a:latin typeface="Comic Sans MS"/>
              <a:cs typeface="Comic Sans MS"/>
            </a:rPr>
            <a:t>Peau  </a:t>
          </a:r>
        </a:p>
      </dgm:t>
    </dgm:pt>
    <dgm:pt modelId="{9C5BF671-74A6-3B43-8AC0-DC56C62F57C9}" type="parTrans" cxnId="{EF727D8A-3981-E84D-8CEF-77566D325BAE}">
      <dgm:prSet/>
      <dgm:spPr/>
      <dgm:t>
        <a:bodyPr/>
        <a:lstStyle/>
        <a:p>
          <a:endParaRPr lang="fr-FR"/>
        </a:p>
      </dgm:t>
    </dgm:pt>
    <dgm:pt modelId="{4FF03E1A-3D9B-0D4B-BDC5-0D6D68914A18}" type="sibTrans" cxnId="{EF727D8A-3981-E84D-8CEF-77566D325BAE}">
      <dgm:prSet/>
      <dgm:spPr/>
      <dgm:t>
        <a:bodyPr/>
        <a:lstStyle/>
        <a:p>
          <a:endParaRPr lang="fr-FR"/>
        </a:p>
      </dgm:t>
    </dgm:pt>
    <dgm:pt modelId="{BF374B16-BB24-1149-AC0C-0CA256BEF8A0}">
      <dgm:prSet phldrT="[Texte]" custT="1"/>
      <dgm:spPr/>
      <dgm:t>
        <a:bodyPr/>
        <a:lstStyle/>
        <a:p>
          <a:r>
            <a:rPr lang="fr-FR" sz="1100">
              <a:latin typeface="Comic Sans MS"/>
              <a:cs typeface="Comic Sans MS"/>
            </a:rPr>
            <a:t>Triple Réchauffeur t</a:t>
          </a:r>
          <a:r>
            <a:rPr lang="fr-FR" sz="900">
              <a:latin typeface="Comic Sans MS"/>
              <a:cs typeface="Comic Sans MS"/>
            </a:rPr>
            <a:t>ransformation  </a:t>
          </a:r>
        </a:p>
        <a:p>
          <a:r>
            <a:rPr lang="fr-FR" sz="900">
              <a:latin typeface="Comic Sans MS"/>
              <a:cs typeface="Comic Sans MS"/>
            </a:rPr>
            <a:t>excrétion </a:t>
          </a:r>
        </a:p>
        <a:p>
          <a:r>
            <a:rPr lang="fr-FR" sz="900">
              <a:latin typeface="Comic Sans MS"/>
              <a:cs typeface="Comic Sans MS"/>
            </a:rPr>
            <a:t>des liquides</a:t>
          </a:r>
        </a:p>
      </dgm:t>
    </dgm:pt>
    <dgm:pt modelId="{EA53B1AB-5820-8941-B4BC-4357CB6BAFF0}" type="parTrans" cxnId="{7D162B92-E203-6849-BAEB-4FEE28AF1BA6}">
      <dgm:prSet/>
      <dgm:spPr/>
      <dgm:t>
        <a:bodyPr/>
        <a:lstStyle/>
        <a:p>
          <a:endParaRPr lang="fr-FR"/>
        </a:p>
      </dgm:t>
    </dgm:pt>
    <dgm:pt modelId="{7B3A0F38-0B83-184B-A536-5B30E429876A}" type="sibTrans" cxnId="{7D162B92-E203-6849-BAEB-4FEE28AF1BA6}">
      <dgm:prSet/>
      <dgm:spPr/>
      <dgm:t>
        <a:bodyPr/>
        <a:lstStyle/>
        <a:p>
          <a:endParaRPr lang="fr-FR"/>
        </a:p>
      </dgm:t>
    </dgm:pt>
    <dgm:pt modelId="{963E736F-ABB0-9A46-8D72-E12BE2B53820}">
      <dgm:prSet phldrT="[Texte]" custT="1"/>
      <dgm:spPr/>
      <dgm:t>
        <a:bodyPr/>
        <a:lstStyle/>
        <a:p>
          <a:r>
            <a:rPr lang="fr-FR" sz="1100">
              <a:latin typeface="Comic Sans MS"/>
              <a:cs typeface="Comic Sans MS"/>
            </a:rPr>
            <a:t>Vessie </a:t>
          </a:r>
        </a:p>
        <a:p>
          <a:r>
            <a:rPr lang="fr-FR" sz="900">
              <a:latin typeface="Comic Sans MS"/>
              <a:cs typeface="Comic Sans MS"/>
            </a:rPr>
            <a:t>"transformation du Qi"</a:t>
          </a:r>
        </a:p>
      </dgm:t>
    </dgm:pt>
    <dgm:pt modelId="{A61E07F8-AA5C-B647-B658-6D623961282A}" type="parTrans" cxnId="{68513EEC-03CF-FD4E-89AE-E6B79C14DD43}">
      <dgm:prSet/>
      <dgm:spPr/>
      <dgm:t>
        <a:bodyPr/>
        <a:lstStyle/>
        <a:p>
          <a:endParaRPr lang="fr-FR"/>
        </a:p>
      </dgm:t>
    </dgm:pt>
    <dgm:pt modelId="{06508B55-07A9-ED40-9238-315DA97060C2}" type="sibTrans" cxnId="{68513EEC-03CF-FD4E-89AE-E6B79C14DD43}">
      <dgm:prSet/>
      <dgm:spPr/>
      <dgm:t>
        <a:bodyPr/>
        <a:lstStyle/>
        <a:p>
          <a:endParaRPr lang="fr-FR"/>
        </a:p>
      </dgm:t>
    </dgm:pt>
    <dgm:pt modelId="{939673C2-1B36-0A49-AAA8-03E28F71F8C1}">
      <dgm:prSet phldrT="[Texte]" custT="1"/>
      <dgm:spPr/>
      <dgm:t>
        <a:bodyPr/>
        <a:lstStyle/>
        <a:p>
          <a:r>
            <a:rPr lang="fr-FR" sz="1100">
              <a:latin typeface="Comic Sans MS"/>
              <a:cs typeface="Comic Sans MS"/>
            </a:rPr>
            <a:t>Intestin grêle s</a:t>
          </a:r>
          <a:r>
            <a:rPr lang="fr-FR" sz="900">
              <a:latin typeface="Comic Sans MS"/>
              <a:cs typeface="Comic Sans MS"/>
            </a:rPr>
            <a:t>éparation </a:t>
          </a:r>
        </a:p>
        <a:p>
          <a:r>
            <a:rPr lang="fr-FR" sz="900">
              <a:latin typeface="Comic Sans MS"/>
              <a:cs typeface="Comic Sans MS"/>
            </a:rPr>
            <a:t>pur et Impur</a:t>
          </a:r>
        </a:p>
      </dgm:t>
    </dgm:pt>
    <dgm:pt modelId="{FA60DBD2-1E15-664D-A508-CDC1390898C5}" type="sibTrans" cxnId="{584AA258-9579-A04C-880C-2170EA448DB4}">
      <dgm:prSet/>
      <dgm:spPr/>
      <dgm:t>
        <a:bodyPr/>
        <a:lstStyle/>
        <a:p>
          <a:endParaRPr lang="fr-FR"/>
        </a:p>
      </dgm:t>
    </dgm:pt>
    <dgm:pt modelId="{D0EF1B6A-D3EA-DB44-8069-2913DD957D2A}" type="parTrans" cxnId="{584AA258-9579-A04C-880C-2170EA448DB4}">
      <dgm:prSet/>
      <dgm:spPr/>
      <dgm:t>
        <a:bodyPr/>
        <a:lstStyle/>
        <a:p>
          <a:endParaRPr lang="fr-FR"/>
        </a:p>
      </dgm:t>
    </dgm:pt>
    <dgm:pt modelId="{484ADF7E-2C31-E94E-B893-B4DFDAE02293}" type="pres">
      <dgm:prSet presAssocID="{1E17B899-3070-404B-B868-7C7819B8A806}" presName="hierChild1" presStyleCnt="0">
        <dgm:presLayoutVars>
          <dgm:chPref val="1"/>
          <dgm:dir/>
          <dgm:animOne val="branch"/>
          <dgm:animLvl val="lvl"/>
          <dgm:resizeHandles/>
        </dgm:presLayoutVars>
      </dgm:prSet>
      <dgm:spPr/>
      <dgm:t>
        <a:bodyPr/>
        <a:lstStyle/>
        <a:p>
          <a:endParaRPr lang="fr-FR"/>
        </a:p>
      </dgm:t>
    </dgm:pt>
    <dgm:pt modelId="{59A0BB85-83C0-4145-A57B-140FFB3CC9C6}" type="pres">
      <dgm:prSet presAssocID="{AD18DE6D-C23C-B046-8F99-FFBA88196EAD}" presName="hierRoot1" presStyleCnt="0"/>
      <dgm:spPr/>
    </dgm:pt>
    <dgm:pt modelId="{31F2C49D-5F99-064D-A427-095D62C97E8E}" type="pres">
      <dgm:prSet presAssocID="{AD18DE6D-C23C-B046-8F99-FFBA88196EAD}" presName="composite" presStyleCnt="0"/>
      <dgm:spPr/>
    </dgm:pt>
    <dgm:pt modelId="{895327ED-1A2F-5B4B-AC7C-6001AEFB228C}" type="pres">
      <dgm:prSet presAssocID="{AD18DE6D-C23C-B046-8F99-FFBA88196EAD}" presName="background" presStyleLbl="node0" presStyleIdx="0" presStyleCnt="2"/>
      <dgm:spPr/>
    </dgm:pt>
    <dgm:pt modelId="{1D1C549A-3F58-8D4D-AF47-F9383F8850A1}" type="pres">
      <dgm:prSet presAssocID="{AD18DE6D-C23C-B046-8F99-FFBA88196EAD}" presName="text" presStyleLbl="fgAcc0" presStyleIdx="0" presStyleCnt="2" custScaleX="109903">
        <dgm:presLayoutVars>
          <dgm:chPref val="3"/>
        </dgm:presLayoutVars>
      </dgm:prSet>
      <dgm:spPr/>
      <dgm:t>
        <a:bodyPr/>
        <a:lstStyle/>
        <a:p>
          <a:endParaRPr lang="fr-FR"/>
        </a:p>
      </dgm:t>
    </dgm:pt>
    <dgm:pt modelId="{42BD9279-E5C0-A940-960C-CA828EAF8ADB}" type="pres">
      <dgm:prSet presAssocID="{AD18DE6D-C23C-B046-8F99-FFBA88196EAD}" presName="hierChild2" presStyleCnt="0"/>
      <dgm:spPr/>
    </dgm:pt>
    <dgm:pt modelId="{E1F6B03B-4AC6-4740-9678-1BE0EB87E3B0}" type="pres">
      <dgm:prSet presAssocID="{66F5C5E4-17C2-4A4E-87DF-1E5DE10DF1D7}" presName="hierRoot1" presStyleCnt="0"/>
      <dgm:spPr/>
    </dgm:pt>
    <dgm:pt modelId="{BAF07662-BA0D-E94F-9223-2D051BB77042}" type="pres">
      <dgm:prSet presAssocID="{66F5C5E4-17C2-4A4E-87DF-1E5DE10DF1D7}" presName="composite" presStyleCnt="0"/>
      <dgm:spPr/>
    </dgm:pt>
    <dgm:pt modelId="{B047A5CF-3052-9846-AC40-F2ED05498A3A}" type="pres">
      <dgm:prSet presAssocID="{66F5C5E4-17C2-4A4E-87DF-1E5DE10DF1D7}" presName="background" presStyleLbl="node0" presStyleIdx="1" presStyleCnt="2"/>
      <dgm:spPr/>
    </dgm:pt>
    <dgm:pt modelId="{ED235883-6048-BF4C-87CB-1AD1D7E726C9}" type="pres">
      <dgm:prSet presAssocID="{66F5C5E4-17C2-4A4E-87DF-1E5DE10DF1D7}" presName="text" presStyleLbl="fgAcc0" presStyleIdx="1" presStyleCnt="2" custScaleX="128260">
        <dgm:presLayoutVars>
          <dgm:chPref val="3"/>
        </dgm:presLayoutVars>
      </dgm:prSet>
      <dgm:spPr/>
      <dgm:t>
        <a:bodyPr/>
        <a:lstStyle/>
        <a:p>
          <a:endParaRPr lang="fr-FR"/>
        </a:p>
      </dgm:t>
    </dgm:pt>
    <dgm:pt modelId="{52447CC2-17B0-7D46-A926-37F3E31564C9}" type="pres">
      <dgm:prSet presAssocID="{66F5C5E4-17C2-4A4E-87DF-1E5DE10DF1D7}" presName="hierChild2" presStyleCnt="0"/>
      <dgm:spPr/>
    </dgm:pt>
    <dgm:pt modelId="{C86EB922-526A-674F-9BD6-D34D2E2D0304}" type="pres">
      <dgm:prSet presAssocID="{F113D59C-4A82-0748-BF01-643D117654B4}" presName="Name10" presStyleLbl="parChTrans1D2" presStyleIdx="0" presStyleCnt="2"/>
      <dgm:spPr/>
      <dgm:t>
        <a:bodyPr/>
        <a:lstStyle/>
        <a:p>
          <a:endParaRPr lang="fr-FR"/>
        </a:p>
      </dgm:t>
    </dgm:pt>
    <dgm:pt modelId="{609EEB09-580C-6441-8FFD-8DCC0E37A34C}" type="pres">
      <dgm:prSet presAssocID="{A4A44B21-D37A-7340-A05B-DDBC3551DD61}" presName="hierRoot2" presStyleCnt="0"/>
      <dgm:spPr/>
    </dgm:pt>
    <dgm:pt modelId="{CA294A64-C977-3B44-BA47-FFC2C853AD53}" type="pres">
      <dgm:prSet presAssocID="{A4A44B21-D37A-7340-A05B-DDBC3551DD61}" presName="composite2" presStyleCnt="0"/>
      <dgm:spPr/>
    </dgm:pt>
    <dgm:pt modelId="{92898DC1-01F9-7C49-9A86-A9D726E7EDE5}" type="pres">
      <dgm:prSet presAssocID="{A4A44B21-D37A-7340-A05B-DDBC3551DD61}" presName="background2" presStyleLbl="node2" presStyleIdx="0" presStyleCnt="2"/>
      <dgm:spPr/>
    </dgm:pt>
    <dgm:pt modelId="{A568FD2C-FC58-FB45-9170-6EB9096CC446}" type="pres">
      <dgm:prSet presAssocID="{A4A44B21-D37A-7340-A05B-DDBC3551DD61}" presName="text2" presStyleLbl="fgAcc2" presStyleIdx="0" presStyleCnt="2" custScaleX="128038">
        <dgm:presLayoutVars>
          <dgm:chPref val="3"/>
        </dgm:presLayoutVars>
      </dgm:prSet>
      <dgm:spPr/>
      <dgm:t>
        <a:bodyPr/>
        <a:lstStyle/>
        <a:p>
          <a:endParaRPr lang="fr-FR"/>
        </a:p>
      </dgm:t>
    </dgm:pt>
    <dgm:pt modelId="{23C5A191-AFDB-7E41-BDCF-888D437F2534}" type="pres">
      <dgm:prSet presAssocID="{A4A44B21-D37A-7340-A05B-DDBC3551DD61}" presName="hierChild3" presStyleCnt="0"/>
      <dgm:spPr/>
    </dgm:pt>
    <dgm:pt modelId="{8CA4A0F9-0486-B947-B39F-964C7035BF3F}" type="pres">
      <dgm:prSet presAssocID="{EA53B1AB-5820-8941-B4BC-4357CB6BAFF0}" presName="Name17" presStyleLbl="parChTrans1D3" presStyleIdx="0" presStyleCnt="3"/>
      <dgm:spPr/>
      <dgm:t>
        <a:bodyPr/>
        <a:lstStyle/>
        <a:p>
          <a:endParaRPr lang="fr-FR"/>
        </a:p>
      </dgm:t>
    </dgm:pt>
    <dgm:pt modelId="{614E3255-016A-A64D-AC31-9D6949E15707}" type="pres">
      <dgm:prSet presAssocID="{BF374B16-BB24-1149-AC0C-0CA256BEF8A0}" presName="hierRoot3" presStyleCnt="0"/>
      <dgm:spPr/>
    </dgm:pt>
    <dgm:pt modelId="{BEADED7F-CF44-AB46-B18D-6876C51376A0}" type="pres">
      <dgm:prSet presAssocID="{BF374B16-BB24-1149-AC0C-0CA256BEF8A0}" presName="composite3" presStyleCnt="0"/>
      <dgm:spPr/>
    </dgm:pt>
    <dgm:pt modelId="{35451919-2A40-8749-8EDA-8A6E081E2248}" type="pres">
      <dgm:prSet presAssocID="{BF374B16-BB24-1149-AC0C-0CA256BEF8A0}" presName="background3" presStyleLbl="node3" presStyleIdx="0" presStyleCnt="3"/>
      <dgm:spPr/>
    </dgm:pt>
    <dgm:pt modelId="{FAE87E6A-BF58-1C43-A78A-0A98DCF61974}" type="pres">
      <dgm:prSet presAssocID="{BF374B16-BB24-1149-AC0C-0CA256BEF8A0}" presName="text3" presStyleLbl="fgAcc3" presStyleIdx="0" presStyleCnt="3" custScaleX="71035">
        <dgm:presLayoutVars>
          <dgm:chPref val="3"/>
        </dgm:presLayoutVars>
      </dgm:prSet>
      <dgm:spPr/>
      <dgm:t>
        <a:bodyPr/>
        <a:lstStyle/>
        <a:p>
          <a:endParaRPr lang="fr-FR"/>
        </a:p>
      </dgm:t>
    </dgm:pt>
    <dgm:pt modelId="{C062F78C-BD8B-CA41-A5C0-6857FBE107A6}" type="pres">
      <dgm:prSet presAssocID="{BF374B16-BB24-1149-AC0C-0CA256BEF8A0}" presName="hierChild4" presStyleCnt="0"/>
      <dgm:spPr/>
    </dgm:pt>
    <dgm:pt modelId="{A0B10612-E7AC-E745-952C-A319A0B317B0}" type="pres">
      <dgm:prSet presAssocID="{D0EF1B6A-D3EA-DB44-8069-2913DD957D2A}" presName="Name17" presStyleLbl="parChTrans1D3" presStyleIdx="1" presStyleCnt="3"/>
      <dgm:spPr/>
      <dgm:t>
        <a:bodyPr/>
        <a:lstStyle/>
        <a:p>
          <a:endParaRPr lang="fr-FR"/>
        </a:p>
      </dgm:t>
    </dgm:pt>
    <dgm:pt modelId="{6BFF06E6-D9FD-114F-98CB-A1D289D59E0A}" type="pres">
      <dgm:prSet presAssocID="{939673C2-1B36-0A49-AAA8-03E28F71F8C1}" presName="hierRoot3" presStyleCnt="0"/>
      <dgm:spPr/>
    </dgm:pt>
    <dgm:pt modelId="{5CEA3E1C-353A-8A4E-B258-6664A065770C}" type="pres">
      <dgm:prSet presAssocID="{939673C2-1B36-0A49-AAA8-03E28F71F8C1}" presName="composite3" presStyleCnt="0"/>
      <dgm:spPr/>
    </dgm:pt>
    <dgm:pt modelId="{94BF3B2B-72B2-7547-B95A-D20EDAEC90E9}" type="pres">
      <dgm:prSet presAssocID="{939673C2-1B36-0A49-AAA8-03E28F71F8C1}" presName="background3" presStyleLbl="node3" presStyleIdx="1" presStyleCnt="3"/>
      <dgm:spPr/>
    </dgm:pt>
    <dgm:pt modelId="{3AC90414-76B8-5046-A980-82AF4F303855}" type="pres">
      <dgm:prSet presAssocID="{939673C2-1B36-0A49-AAA8-03E28F71F8C1}" presName="text3" presStyleLbl="fgAcc3" presStyleIdx="1" presStyleCnt="3" custScaleX="70683">
        <dgm:presLayoutVars>
          <dgm:chPref val="3"/>
        </dgm:presLayoutVars>
      </dgm:prSet>
      <dgm:spPr/>
      <dgm:t>
        <a:bodyPr/>
        <a:lstStyle/>
        <a:p>
          <a:endParaRPr lang="fr-FR"/>
        </a:p>
      </dgm:t>
    </dgm:pt>
    <dgm:pt modelId="{58C7356A-9160-4743-ABC8-FCA3B292ACA2}" type="pres">
      <dgm:prSet presAssocID="{939673C2-1B36-0A49-AAA8-03E28F71F8C1}" presName="hierChild4" presStyleCnt="0"/>
      <dgm:spPr/>
    </dgm:pt>
    <dgm:pt modelId="{F1E776A6-23C3-424A-BDE9-21F55302B20B}" type="pres">
      <dgm:prSet presAssocID="{A61E07F8-AA5C-B647-B658-6D623961282A}" presName="Name17" presStyleLbl="parChTrans1D3" presStyleIdx="2" presStyleCnt="3"/>
      <dgm:spPr/>
      <dgm:t>
        <a:bodyPr/>
        <a:lstStyle/>
        <a:p>
          <a:endParaRPr lang="fr-FR"/>
        </a:p>
      </dgm:t>
    </dgm:pt>
    <dgm:pt modelId="{1352316D-E8EE-FF48-95E2-0A4B508B9287}" type="pres">
      <dgm:prSet presAssocID="{963E736F-ABB0-9A46-8D72-E12BE2B53820}" presName="hierRoot3" presStyleCnt="0"/>
      <dgm:spPr/>
    </dgm:pt>
    <dgm:pt modelId="{36CB8CA4-3F83-6C43-8391-75C43E3E5ABC}" type="pres">
      <dgm:prSet presAssocID="{963E736F-ABB0-9A46-8D72-E12BE2B53820}" presName="composite3" presStyleCnt="0"/>
      <dgm:spPr/>
    </dgm:pt>
    <dgm:pt modelId="{4DFE3BA6-5253-BC42-A5A8-7367F8CB9608}" type="pres">
      <dgm:prSet presAssocID="{963E736F-ABB0-9A46-8D72-E12BE2B53820}" presName="background3" presStyleLbl="node3" presStyleIdx="2" presStyleCnt="3"/>
      <dgm:spPr/>
    </dgm:pt>
    <dgm:pt modelId="{A7C3B661-800D-4948-96AB-28AF82AE4F89}" type="pres">
      <dgm:prSet presAssocID="{963E736F-ABB0-9A46-8D72-E12BE2B53820}" presName="text3" presStyleLbl="fgAcc3" presStyleIdx="2" presStyleCnt="3" custScaleX="77023">
        <dgm:presLayoutVars>
          <dgm:chPref val="3"/>
        </dgm:presLayoutVars>
      </dgm:prSet>
      <dgm:spPr/>
      <dgm:t>
        <a:bodyPr/>
        <a:lstStyle/>
        <a:p>
          <a:endParaRPr lang="fr-FR"/>
        </a:p>
      </dgm:t>
    </dgm:pt>
    <dgm:pt modelId="{35DE17D1-776B-894E-BA6B-EC1B639794FE}" type="pres">
      <dgm:prSet presAssocID="{963E736F-ABB0-9A46-8D72-E12BE2B53820}" presName="hierChild4" presStyleCnt="0"/>
      <dgm:spPr/>
    </dgm:pt>
    <dgm:pt modelId="{2B7F6264-9D55-174E-B61F-42CFCD52801D}" type="pres">
      <dgm:prSet presAssocID="{9C5BF671-74A6-3B43-8AC0-DC56C62F57C9}" presName="Name10" presStyleLbl="parChTrans1D2" presStyleIdx="1" presStyleCnt="2"/>
      <dgm:spPr/>
      <dgm:t>
        <a:bodyPr/>
        <a:lstStyle/>
        <a:p>
          <a:endParaRPr lang="fr-FR"/>
        </a:p>
      </dgm:t>
    </dgm:pt>
    <dgm:pt modelId="{CD6A6D9B-A0D5-8A44-B4B1-0A3F79BEA881}" type="pres">
      <dgm:prSet presAssocID="{2EB8DD57-CB79-4E48-AA45-2827021A82F5}" presName="hierRoot2" presStyleCnt="0"/>
      <dgm:spPr/>
    </dgm:pt>
    <dgm:pt modelId="{B962F2EF-B4E9-F143-B712-385234757920}" type="pres">
      <dgm:prSet presAssocID="{2EB8DD57-CB79-4E48-AA45-2827021A82F5}" presName="composite2" presStyleCnt="0"/>
      <dgm:spPr/>
    </dgm:pt>
    <dgm:pt modelId="{C6921B3A-6C57-5C4D-9756-E84D94471DFF}" type="pres">
      <dgm:prSet presAssocID="{2EB8DD57-CB79-4E48-AA45-2827021A82F5}" presName="background2" presStyleLbl="node2" presStyleIdx="1" presStyleCnt="2"/>
      <dgm:spPr/>
      <dgm:t>
        <a:bodyPr/>
        <a:lstStyle/>
        <a:p>
          <a:endParaRPr lang="fr-FR"/>
        </a:p>
      </dgm:t>
    </dgm:pt>
    <dgm:pt modelId="{8D2DFA87-8DEB-A740-8934-B63914E97F3F}" type="pres">
      <dgm:prSet presAssocID="{2EB8DD57-CB79-4E48-AA45-2827021A82F5}" presName="text2" presStyleLbl="fgAcc2" presStyleIdx="1" presStyleCnt="2" custScaleX="37339">
        <dgm:presLayoutVars>
          <dgm:chPref val="3"/>
        </dgm:presLayoutVars>
      </dgm:prSet>
      <dgm:spPr/>
      <dgm:t>
        <a:bodyPr/>
        <a:lstStyle/>
        <a:p>
          <a:endParaRPr lang="fr-FR"/>
        </a:p>
      </dgm:t>
    </dgm:pt>
    <dgm:pt modelId="{B3858082-2E14-AD4A-B80B-F508537BDBE3}" type="pres">
      <dgm:prSet presAssocID="{2EB8DD57-CB79-4E48-AA45-2827021A82F5}" presName="hierChild3" presStyleCnt="0"/>
      <dgm:spPr/>
    </dgm:pt>
  </dgm:ptLst>
  <dgm:cxnLst>
    <dgm:cxn modelId="{88D8D5A1-2B45-6849-9DB8-C19DCE5B8DF8}" type="presOf" srcId="{D0EF1B6A-D3EA-DB44-8069-2913DD957D2A}" destId="{A0B10612-E7AC-E745-952C-A319A0B317B0}" srcOrd="0" destOrd="0" presId="urn:microsoft.com/office/officeart/2005/8/layout/hierarchy1"/>
    <dgm:cxn modelId="{63EA44A6-EC8E-FF49-B31E-5E02D2E60355}" type="presOf" srcId="{EA53B1AB-5820-8941-B4BC-4357CB6BAFF0}" destId="{8CA4A0F9-0486-B947-B39F-964C7035BF3F}" srcOrd="0" destOrd="0" presId="urn:microsoft.com/office/officeart/2005/8/layout/hierarchy1"/>
    <dgm:cxn modelId="{755D998A-14FE-7A4E-A45D-BFEC5E62578D}" type="presOf" srcId="{BF374B16-BB24-1149-AC0C-0CA256BEF8A0}" destId="{FAE87E6A-BF58-1C43-A78A-0A98DCF61974}" srcOrd="0" destOrd="0" presId="urn:microsoft.com/office/officeart/2005/8/layout/hierarchy1"/>
    <dgm:cxn modelId="{A3C4C31F-62D7-244A-8610-E9DDC8B24019}" type="presOf" srcId="{F113D59C-4A82-0748-BF01-643D117654B4}" destId="{C86EB922-526A-674F-9BD6-D34D2E2D0304}" srcOrd="0" destOrd="0" presId="urn:microsoft.com/office/officeart/2005/8/layout/hierarchy1"/>
    <dgm:cxn modelId="{A383BD4A-7950-A94E-B206-8F1C523ACD89}" type="presOf" srcId="{963E736F-ABB0-9A46-8D72-E12BE2B53820}" destId="{A7C3B661-800D-4948-96AB-28AF82AE4F89}" srcOrd="0" destOrd="0" presId="urn:microsoft.com/office/officeart/2005/8/layout/hierarchy1"/>
    <dgm:cxn modelId="{B69287D4-CF12-EB49-8581-BD5116116A64}" srcId="{66F5C5E4-17C2-4A4E-87DF-1E5DE10DF1D7}" destId="{A4A44B21-D37A-7340-A05B-DDBC3551DD61}" srcOrd="0" destOrd="0" parTransId="{F113D59C-4A82-0748-BF01-643D117654B4}" sibTransId="{82EAB767-E2F7-284F-8CB3-EC30FB43807E}"/>
    <dgm:cxn modelId="{E3D77D1D-5529-EB42-8519-9BB3DB31DBC1}" type="presOf" srcId="{2EB8DD57-CB79-4E48-AA45-2827021A82F5}" destId="{8D2DFA87-8DEB-A740-8934-B63914E97F3F}" srcOrd="0" destOrd="0" presId="urn:microsoft.com/office/officeart/2005/8/layout/hierarchy1"/>
    <dgm:cxn modelId="{584AA258-9579-A04C-880C-2170EA448DB4}" srcId="{A4A44B21-D37A-7340-A05B-DDBC3551DD61}" destId="{939673C2-1B36-0A49-AAA8-03E28F71F8C1}" srcOrd="1" destOrd="0" parTransId="{D0EF1B6A-D3EA-DB44-8069-2913DD957D2A}" sibTransId="{FA60DBD2-1E15-664D-A508-CDC1390898C5}"/>
    <dgm:cxn modelId="{24E52AF6-9F8A-C14A-87C5-6FBCCDACD368}" srcId="{1E17B899-3070-404B-B868-7C7819B8A806}" destId="{AD18DE6D-C23C-B046-8F99-FFBA88196EAD}" srcOrd="0" destOrd="0" parTransId="{9549F118-3CA9-824D-94ED-04DB587A13B3}" sibTransId="{D4D74913-59A1-C940-B4EF-CCD70F90ABA9}"/>
    <dgm:cxn modelId="{7D162B92-E203-6849-BAEB-4FEE28AF1BA6}" srcId="{A4A44B21-D37A-7340-A05B-DDBC3551DD61}" destId="{BF374B16-BB24-1149-AC0C-0CA256BEF8A0}" srcOrd="0" destOrd="0" parTransId="{EA53B1AB-5820-8941-B4BC-4357CB6BAFF0}" sibTransId="{7B3A0F38-0B83-184B-A536-5B30E429876A}"/>
    <dgm:cxn modelId="{A9DEED9F-FDB1-B94F-9879-0DA600820101}" type="presOf" srcId="{66F5C5E4-17C2-4A4E-87DF-1E5DE10DF1D7}" destId="{ED235883-6048-BF4C-87CB-1AD1D7E726C9}" srcOrd="0" destOrd="0" presId="urn:microsoft.com/office/officeart/2005/8/layout/hierarchy1"/>
    <dgm:cxn modelId="{EF727D8A-3981-E84D-8CEF-77566D325BAE}" srcId="{66F5C5E4-17C2-4A4E-87DF-1E5DE10DF1D7}" destId="{2EB8DD57-CB79-4E48-AA45-2827021A82F5}" srcOrd="1" destOrd="0" parTransId="{9C5BF671-74A6-3B43-8AC0-DC56C62F57C9}" sibTransId="{4FF03E1A-3D9B-0D4B-BDC5-0D6D68914A18}"/>
    <dgm:cxn modelId="{6F64AB61-B3E1-CB4C-8A09-521FEB4AD06A}" type="presOf" srcId="{A61E07F8-AA5C-B647-B658-6D623961282A}" destId="{F1E776A6-23C3-424A-BDE9-21F55302B20B}" srcOrd="0" destOrd="0" presId="urn:microsoft.com/office/officeart/2005/8/layout/hierarchy1"/>
    <dgm:cxn modelId="{BE9576D8-F4B3-AA44-9579-77EEBCAB216F}" type="presOf" srcId="{939673C2-1B36-0A49-AAA8-03E28F71F8C1}" destId="{3AC90414-76B8-5046-A980-82AF4F303855}" srcOrd="0" destOrd="0" presId="urn:microsoft.com/office/officeart/2005/8/layout/hierarchy1"/>
    <dgm:cxn modelId="{F0549B4E-8B69-FB4B-A011-340190F57CC0}" srcId="{1E17B899-3070-404B-B868-7C7819B8A806}" destId="{66F5C5E4-17C2-4A4E-87DF-1E5DE10DF1D7}" srcOrd="1" destOrd="0" parTransId="{899087DB-0475-4847-82C8-2C5AA4BF5297}" sibTransId="{5C0CDE7E-9C77-8347-88AA-B67BB011A65C}"/>
    <dgm:cxn modelId="{FDEFCF0B-5765-BE4E-A927-71BE590A9952}" type="presOf" srcId="{A4A44B21-D37A-7340-A05B-DDBC3551DD61}" destId="{A568FD2C-FC58-FB45-9170-6EB9096CC446}" srcOrd="0" destOrd="0" presId="urn:microsoft.com/office/officeart/2005/8/layout/hierarchy1"/>
    <dgm:cxn modelId="{76F077C5-C30C-FD4A-B7C3-81BA78FAC23A}" type="presOf" srcId="{9C5BF671-74A6-3B43-8AC0-DC56C62F57C9}" destId="{2B7F6264-9D55-174E-B61F-42CFCD52801D}" srcOrd="0" destOrd="0" presId="urn:microsoft.com/office/officeart/2005/8/layout/hierarchy1"/>
    <dgm:cxn modelId="{361C0970-AFF3-5C40-92CE-283F86203C74}" type="presOf" srcId="{1E17B899-3070-404B-B868-7C7819B8A806}" destId="{484ADF7E-2C31-E94E-B893-B4DFDAE02293}" srcOrd="0" destOrd="0" presId="urn:microsoft.com/office/officeart/2005/8/layout/hierarchy1"/>
    <dgm:cxn modelId="{68513EEC-03CF-FD4E-89AE-E6B79C14DD43}" srcId="{A4A44B21-D37A-7340-A05B-DDBC3551DD61}" destId="{963E736F-ABB0-9A46-8D72-E12BE2B53820}" srcOrd="2" destOrd="0" parTransId="{A61E07F8-AA5C-B647-B658-6D623961282A}" sibTransId="{06508B55-07A9-ED40-9238-315DA97060C2}"/>
    <dgm:cxn modelId="{2583C2B7-9485-A142-A6CD-612CA882EC6C}" type="presOf" srcId="{AD18DE6D-C23C-B046-8F99-FFBA88196EAD}" destId="{1D1C549A-3F58-8D4D-AF47-F9383F8850A1}" srcOrd="0" destOrd="0" presId="urn:microsoft.com/office/officeart/2005/8/layout/hierarchy1"/>
    <dgm:cxn modelId="{F73A78B0-7F77-F24A-AEBF-F4BB37D9DE7E}" type="presParOf" srcId="{484ADF7E-2C31-E94E-B893-B4DFDAE02293}" destId="{59A0BB85-83C0-4145-A57B-140FFB3CC9C6}" srcOrd="0" destOrd="0" presId="urn:microsoft.com/office/officeart/2005/8/layout/hierarchy1"/>
    <dgm:cxn modelId="{BA809ADE-7F02-2145-950E-2F1536A56F8D}" type="presParOf" srcId="{59A0BB85-83C0-4145-A57B-140FFB3CC9C6}" destId="{31F2C49D-5F99-064D-A427-095D62C97E8E}" srcOrd="0" destOrd="0" presId="urn:microsoft.com/office/officeart/2005/8/layout/hierarchy1"/>
    <dgm:cxn modelId="{221FC729-E08C-AF4E-8ACB-AD7A7B1A4885}" type="presParOf" srcId="{31F2C49D-5F99-064D-A427-095D62C97E8E}" destId="{895327ED-1A2F-5B4B-AC7C-6001AEFB228C}" srcOrd="0" destOrd="0" presId="urn:microsoft.com/office/officeart/2005/8/layout/hierarchy1"/>
    <dgm:cxn modelId="{0C1F08F9-E507-F342-82A8-C0E0C0AF6C4E}" type="presParOf" srcId="{31F2C49D-5F99-064D-A427-095D62C97E8E}" destId="{1D1C549A-3F58-8D4D-AF47-F9383F8850A1}" srcOrd="1" destOrd="0" presId="urn:microsoft.com/office/officeart/2005/8/layout/hierarchy1"/>
    <dgm:cxn modelId="{576E7B77-536B-FB4A-9B5D-52BBF1CA631C}" type="presParOf" srcId="{59A0BB85-83C0-4145-A57B-140FFB3CC9C6}" destId="{42BD9279-E5C0-A940-960C-CA828EAF8ADB}" srcOrd="1" destOrd="0" presId="urn:microsoft.com/office/officeart/2005/8/layout/hierarchy1"/>
    <dgm:cxn modelId="{1DE22FEF-E492-B547-BADA-5A7C7BFE46F5}" type="presParOf" srcId="{484ADF7E-2C31-E94E-B893-B4DFDAE02293}" destId="{E1F6B03B-4AC6-4740-9678-1BE0EB87E3B0}" srcOrd="1" destOrd="0" presId="urn:microsoft.com/office/officeart/2005/8/layout/hierarchy1"/>
    <dgm:cxn modelId="{8108D55E-00BE-924F-9845-D6A52983BD4D}" type="presParOf" srcId="{E1F6B03B-4AC6-4740-9678-1BE0EB87E3B0}" destId="{BAF07662-BA0D-E94F-9223-2D051BB77042}" srcOrd="0" destOrd="0" presId="urn:microsoft.com/office/officeart/2005/8/layout/hierarchy1"/>
    <dgm:cxn modelId="{8CD37ABC-F49D-6640-A72D-6B36D8EBD872}" type="presParOf" srcId="{BAF07662-BA0D-E94F-9223-2D051BB77042}" destId="{B047A5CF-3052-9846-AC40-F2ED05498A3A}" srcOrd="0" destOrd="0" presId="urn:microsoft.com/office/officeart/2005/8/layout/hierarchy1"/>
    <dgm:cxn modelId="{242ED89C-E11B-B74D-9003-20BBA1F2D55F}" type="presParOf" srcId="{BAF07662-BA0D-E94F-9223-2D051BB77042}" destId="{ED235883-6048-BF4C-87CB-1AD1D7E726C9}" srcOrd="1" destOrd="0" presId="urn:microsoft.com/office/officeart/2005/8/layout/hierarchy1"/>
    <dgm:cxn modelId="{E982B80C-0A28-344B-8DFC-22188E339172}" type="presParOf" srcId="{E1F6B03B-4AC6-4740-9678-1BE0EB87E3B0}" destId="{52447CC2-17B0-7D46-A926-37F3E31564C9}" srcOrd="1" destOrd="0" presId="urn:microsoft.com/office/officeart/2005/8/layout/hierarchy1"/>
    <dgm:cxn modelId="{D6801D33-49AC-FB48-AF68-F17C3700843A}" type="presParOf" srcId="{52447CC2-17B0-7D46-A926-37F3E31564C9}" destId="{C86EB922-526A-674F-9BD6-D34D2E2D0304}" srcOrd="0" destOrd="0" presId="urn:microsoft.com/office/officeart/2005/8/layout/hierarchy1"/>
    <dgm:cxn modelId="{09813976-0137-ED49-822B-AA4593DCA642}" type="presParOf" srcId="{52447CC2-17B0-7D46-A926-37F3E31564C9}" destId="{609EEB09-580C-6441-8FFD-8DCC0E37A34C}" srcOrd="1" destOrd="0" presId="urn:microsoft.com/office/officeart/2005/8/layout/hierarchy1"/>
    <dgm:cxn modelId="{307D26A8-F51B-DD48-879A-86D296A0DC5E}" type="presParOf" srcId="{609EEB09-580C-6441-8FFD-8DCC0E37A34C}" destId="{CA294A64-C977-3B44-BA47-FFC2C853AD53}" srcOrd="0" destOrd="0" presId="urn:microsoft.com/office/officeart/2005/8/layout/hierarchy1"/>
    <dgm:cxn modelId="{A2B67704-4431-C144-AEF6-4A98AF3C615A}" type="presParOf" srcId="{CA294A64-C977-3B44-BA47-FFC2C853AD53}" destId="{92898DC1-01F9-7C49-9A86-A9D726E7EDE5}" srcOrd="0" destOrd="0" presId="urn:microsoft.com/office/officeart/2005/8/layout/hierarchy1"/>
    <dgm:cxn modelId="{C1E25B55-A4E3-FB4C-808C-450E31E3360F}" type="presParOf" srcId="{CA294A64-C977-3B44-BA47-FFC2C853AD53}" destId="{A568FD2C-FC58-FB45-9170-6EB9096CC446}" srcOrd="1" destOrd="0" presId="urn:microsoft.com/office/officeart/2005/8/layout/hierarchy1"/>
    <dgm:cxn modelId="{CCD60CAB-8ABF-184D-9B3F-DDBB22A7856C}" type="presParOf" srcId="{609EEB09-580C-6441-8FFD-8DCC0E37A34C}" destId="{23C5A191-AFDB-7E41-BDCF-888D437F2534}" srcOrd="1" destOrd="0" presId="urn:microsoft.com/office/officeart/2005/8/layout/hierarchy1"/>
    <dgm:cxn modelId="{6C219CE5-1D4C-9842-B132-1CABA841139C}" type="presParOf" srcId="{23C5A191-AFDB-7E41-BDCF-888D437F2534}" destId="{8CA4A0F9-0486-B947-B39F-964C7035BF3F}" srcOrd="0" destOrd="0" presId="urn:microsoft.com/office/officeart/2005/8/layout/hierarchy1"/>
    <dgm:cxn modelId="{0871D38F-EA8C-444C-A024-DB15B91E0434}" type="presParOf" srcId="{23C5A191-AFDB-7E41-BDCF-888D437F2534}" destId="{614E3255-016A-A64D-AC31-9D6949E15707}" srcOrd="1" destOrd="0" presId="urn:microsoft.com/office/officeart/2005/8/layout/hierarchy1"/>
    <dgm:cxn modelId="{2A575107-0F9F-0848-A103-28D16F0EECC0}" type="presParOf" srcId="{614E3255-016A-A64D-AC31-9D6949E15707}" destId="{BEADED7F-CF44-AB46-B18D-6876C51376A0}" srcOrd="0" destOrd="0" presId="urn:microsoft.com/office/officeart/2005/8/layout/hierarchy1"/>
    <dgm:cxn modelId="{9D8E6FC7-62B4-3842-8659-17683257854D}" type="presParOf" srcId="{BEADED7F-CF44-AB46-B18D-6876C51376A0}" destId="{35451919-2A40-8749-8EDA-8A6E081E2248}" srcOrd="0" destOrd="0" presId="urn:microsoft.com/office/officeart/2005/8/layout/hierarchy1"/>
    <dgm:cxn modelId="{93D7EC05-00A7-0940-B407-60B424D63B9A}" type="presParOf" srcId="{BEADED7F-CF44-AB46-B18D-6876C51376A0}" destId="{FAE87E6A-BF58-1C43-A78A-0A98DCF61974}" srcOrd="1" destOrd="0" presId="urn:microsoft.com/office/officeart/2005/8/layout/hierarchy1"/>
    <dgm:cxn modelId="{F8AA446B-8258-DC44-8BB4-5984EC3E202F}" type="presParOf" srcId="{614E3255-016A-A64D-AC31-9D6949E15707}" destId="{C062F78C-BD8B-CA41-A5C0-6857FBE107A6}" srcOrd="1" destOrd="0" presId="urn:microsoft.com/office/officeart/2005/8/layout/hierarchy1"/>
    <dgm:cxn modelId="{588F27C7-DD9B-E041-B9B9-DEEB0F386FBE}" type="presParOf" srcId="{23C5A191-AFDB-7E41-BDCF-888D437F2534}" destId="{A0B10612-E7AC-E745-952C-A319A0B317B0}" srcOrd="2" destOrd="0" presId="urn:microsoft.com/office/officeart/2005/8/layout/hierarchy1"/>
    <dgm:cxn modelId="{D8BE068B-497D-B241-A326-26D69AB796A5}" type="presParOf" srcId="{23C5A191-AFDB-7E41-BDCF-888D437F2534}" destId="{6BFF06E6-D9FD-114F-98CB-A1D289D59E0A}" srcOrd="3" destOrd="0" presId="urn:microsoft.com/office/officeart/2005/8/layout/hierarchy1"/>
    <dgm:cxn modelId="{234C7929-9508-634A-B36F-28DDE0231768}" type="presParOf" srcId="{6BFF06E6-D9FD-114F-98CB-A1D289D59E0A}" destId="{5CEA3E1C-353A-8A4E-B258-6664A065770C}" srcOrd="0" destOrd="0" presId="urn:microsoft.com/office/officeart/2005/8/layout/hierarchy1"/>
    <dgm:cxn modelId="{0E3C4CCD-A805-504F-8F67-445A19C8A3E2}" type="presParOf" srcId="{5CEA3E1C-353A-8A4E-B258-6664A065770C}" destId="{94BF3B2B-72B2-7547-B95A-D20EDAEC90E9}" srcOrd="0" destOrd="0" presId="urn:microsoft.com/office/officeart/2005/8/layout/hierarchy1"/>
    <dgm:cxn modelId="{868F034A-A7E2-2A40-82DD-A2C963877107}" type="presParOf" srcId="{5CEA3E1C-353A-8A4E-B258-6664A065770C}" destId="{3AC90414-76B8-5046-A980-82AF4F303855}" srcOrd="1" destOrd="0" presId="urn:microsoft.com/office/officeart/2005/8/layout/hierarchy1"/>
    <dgm:cxn modelId="{854B51A0-146C-E349-884F-00AA96263522}" type="presParOf" srcId="{6BFF06E6-D9FD-114F-98CB-A1D289D59E0A}" destId="{58C7356A-9160-4743-ABC8-FCA3B292ACA2}" srcOrd="1" destOrd="0" presId="urn:microsoft.com/office/officeart/2005/8/layout/hierarchy1"/>
    <dgm:cxn modelId="{3BE1FF99-C668-8D40-88BF-16341F392E2D}" type="presParOf" srcId="{23C5A191-AFDB-7E41-BDCF-888D437F2534}" destId="{F1E776A6-23C3-424A-BDE9-21F55302B20B}" srcOrd="4" destOrd="0" presId="urn:microsoft.com/office/officeart/2005/8/layout/hierarchy1"/>
    <dgm:cxn modelId="{42B16B9C-4830-D049-B488-48E11B7B05E1}" type="presParOf" srcId="{23C5A191-AFDB-7E41-BDCF-888D437F2534}" destId="{1352316D-E8EE-FF48-95E2-0A4B508B9287}" srcOrd="5" destOrd="0" presId="urn:microsoft.com/office/officeart/2005/8/layout/hierarchy1"/>
    <dgm:cxn modelId="{01D54DF2-A684-CC4E-AF47-B3E791817B08}" type="presParOf" srcId="{1352316D-E8EE-FF48-95E2-0A4B508B9287}" destId="{36CB8CA4-3F83-6C43-8391-75C43E3E5ABC}" srcOrd="0" destOrd="0" presId="urn:microsoft.com/office/officeart/2005/8/layout/hierarchy1"/>
    <dgm:cxn modelId="{3EEDC15B-7044-4941-B7DA-62233DA16C33}" type="presParOf" srcId="{36CB8CA4-3F83-6C43-8391-75C43E3E5ABC}" destId="{4DFE3BA6-5253-BC42-A5A8-7367F8CB9608}" srcOrd="0" destOrd="0" presId="urn:microsoft.com/office/officeart/2005/8/layout/hierarchy1"/>
    <dgm:cxn modelId="{E67B3F8F-B045-F54B-82F6-EEFF992814E1}" type="presParOf" srcId="{36CB8CA4-3F83-6C43-8391-75C43E3E5ABC}" destId="{A7C3B661-800D-4948-96AB-28AF82AE4F89}" srcOrd="1" destOrd="0" presId="urn:microsoft.com/office/officeart/2005/8/layout/hierarchy1"/>
    <dgm:cxn modelId="{1C5DCCB5-4CD4-7347-A079-B769B10D3600}" type="presParOf" srcId="{1352316D-E8EE-FF48-95E2-0A4B508B9287}" destId="{35DE17D1-776B-894E-BA6B-EC1B639794FE}" srcOrd="1" destOrd="0" presId="urn:microsoft.com/office/officeart/2005/8/layout/hierarchy1"/>
    <dgm:cxn modelId="{245BD3A5-5CCB-CC45-A7AA-78BB80C96A69}" type="presParOf" srcId="{52447CC2-17B0-7D46-A926-37F3E31564C9}" destId="{2B7F6264-9D55-174E-B61F-42CFCD52801D}" srcOrd="2" destOrd="0" presId="urn:microsoft.com/office/officeart/2005/8/layout/hierarchy1"/>
    <dgm:cxn modelId="{426CD811-2BDB-4A48-A9E5-201577514D52}" type="presParOf" srcId="{52447CC2-17B0-7D46-A926-37F3E31564C9}" destId="{CD6A6D9B-A0D5-8A44-B4B1-0A3F79BEA881}" srcOrd="3" destOrd="0" presId="urn:microsoft.com/office/officeart/2005/8/layout/hierarchy1"/>
    <dgm:cxn modelId="{C871DE35-A031-9C4B-A457-C12D2B2052F4}" type="presParOf" srcId="{CD6A6D9B-A0D5-8A44-B4B1-0A3F79BEA881}" destId="{B962F2EF-B4E9-F143-B712-385234757920}" srcOrd="0" destOrd="0" presId="urn:microsoft.com/office/officeart/2005/8/layout/hierarchy1"/>
    <dgm:cxn modelId="{ACD397EC-0FCE-F242-981C-DC6CBD9C5EAA}" type="presParOf" srcId="{B962F2EF-B4E9-F143-B712-385234757920}" destId="{C6921B3A-6C57-5C4D-9756-E84D94471DFF}" srcOrd="0" destOrd="0" presId="urn:microsoft.com/office/officeart/2005/8/layout/hierarchy1"/>
    <dgm:cxn modelId="{69C17206-77FF-714F-B987-40C7980E857E}" type="presParOf" srcId="{B962F2EF-B4E9-F143-B712-385234757920}" destId="{8D2DFA87-8DEB-A740-8934-B63914E97F3F}" srcOrd="1" destOrd="0" presId="urn:microsoft.com/office/officeart/2005/8/layout/hierarchy1"/>
    <dgm:cxn modelId="{90D691F9-3DBC-D044-A608-ED24A1FE627E}" type="presParOf" srcId="{CD6A6D9B-A0D5-8A44-B4B1-0A3F79BEA881}" destId="{B3858082-2E14-AD4A-B80B-F508537BDBE3}" srcOrd="1" destOrd="0" presId="urn:microsoft.com/office/officeart/2005/8/layout/hierarchy1"/>
  </dgm:cxnLst>
  <dgm:bg/>
  <dgm:whole/>
</dgm:dataModel>
</file>

<file path=word/diagrams/data35.xml><?xml version="1.0" encoding="utf-8"?>
<dgm:dataModel xmlns:dgm="http://schemas.openxmlformats.org/drawingml/2006/diagram" xmlns:a="http://schemas.openxmlformats.org/drawingml/2006/main">
  <dgm:ptLst>
    <dgm:pt modelId="{AF42B135-5521-5445-BF70-13AF861FC414}"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fr-FR"/>
        </a:p>
      </dgm:t>
    </dgm:pt>
    <dgm:pt modelId="{FE632052-76CC-754F-9FB5-5FBEB5A81D58}">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100" b="1">
              <a:latin typeface="Comic Sans MS"/>
              <a:cs typeface="Comic Sans MS"/>
            </a:rPr>
            <a:t>Estomac</a:t>
          </a:r>
        </a:p>
      </dgm:t>
    </dgm:pt>
    <dgm:pt modelId="{F68FE717-2244-C847-9247-243C2C7E1D06}" type="parTrans" cxnId="{446C8EFE-B2CC-BB43-B4B3-B47C99187CE5}">
      <dgm:prSet/>
      <dgm:spPr/>
      <dgm:t>
        <a:bodyPr/>
        <a:lstStyle/>
        <a:p>
          <a:endParaRPr lang="fr-FR"/>
        </a:p>
      </dgm:t>
    </dgm:pt>
    <dgm:pt modelId="{B64E1509-4D2E-DD4B-95B8-AC075C02EAB4}" type="sibTrans" cxnId="{446C8EFE-B2CC-BB43-B4B3-B47C99187CE5}">
      <dgm:prSet/>
      <dgm:spPr/>
      <dgm:t>
        <a:bodyPr/>
        <a:lstStyle/>
        <a:p>
          <a:endParaRPr lang="fr-FR"/>
        </a:p>
      </dgm:t>
    </dgm:pt>
    <dgm:pt modelId="{5D19A431-E77B-5246-89C8-784FE9BDFE96}">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Source des Liquides</a:t>
          </a:r>
        </a:p>
      </dgm:t>
    </dgm:pt>
    <dgm:pt modelId="{5194F492-F641-BE44-96A9-3851BAB63C26}" type="parTrans" cxnId="{C911EE6E-287B-D842-906A-9BD9FEF59B05}">
      <dgm:prSet/>
      <dgm:spPr/>
      <dgm:t>
        <a:bodyPr/>
        <a:lstStyle/>
        <a:p>
          <a:endParaRPr lang="fr-FR"/>
        </a:p>
      </dgm:t>
    </dgm:pt>
    <dgm:pt modelId="{0E4324E8-8FE9-0C4C-9EB0-32AFA689E69E}" type="sibTrans" cxnId="{C911EE6E-287B-D842-906A-9BD9FEF59B05}">
      <dgm:prSet/>
      <dgm:spPr/>
      <dgm:t>
        <a:bodyPr/>
        <a:lstStyle/>
        <a:p>
          <a:endParaRPr lang="fr-FR"/>
        </a:p>
      </dgm:t>
    </dgm:pt>
    <dgm:pt modelId="{5006FB9F-8C3C-7F4D-9E2B-90C30F4A06E1}">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100" b="1">
              <a:latin typeface="Comic Sans MS"/>
              <a:cs typeface="Comic Sans MS"/>
            </a:rPr>
            <a:t>Intestin grêle</a:t>
          </a:r>
        </a:p>
      </dgm:t>
    </dgm:pt>
    <dgm:pt modelId="{BE1F8376-1F25-B84B-9D4F-AA68B13A975D}" type="parTrans" cxnId="{C2C2CF01-A0E4-DE42-8C0B-B9FF97188134}">
      <dgm:prSet/>
      <dgm:spPr/>
      <dgm:t>
        <a:bodyPr/>
        <a:lstStyle/>
        <a:p>
          <a:endParaRPr lang="fr-FR"/>
        </a:p>
      </dgm:t>
    </dgm:pt>
    <dgm:pt modelId="{EDB270CB-EB82-544E-8835-5BEE9E0B1B06}" type="sibTrans" cxnId="{C2C2CF01-A0E4-DE42-8C0B-B9FF97188134}">
      <dgm:prSet/>
      <dgm:spPr/>
      <dgm:t>
        <a:bodyPr/>
        <a:lstStyle/>
        <a:p>
          <a:endParaRPr lang="fr-FR"/>
        </a:p>
      </dgm:t>
    </dgm:pt>
    <dgm:pt modelId="{FA869CA8-CAE5-5540-8F4F-6DD3596F97A6}">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Séparation des Liquides (Pur / Impur)</a:t>
          </a:r>
        </a:p>
      </dgm:t>
    </dgm:pt>
    <dgm:pt modelId="{816D4199-00A2-C74E-8A18-88ECFD612288}" type="parTrans" cxnId="{603C7F8E-98DB-3849-836B-C158AC6FE018}">
      <dgm:prSet/>
      <dgm:spPr/>
      <dgm:t>
        <a:bodyPr/>
        <a:lstStyle/>
        <a:p>
          <a:endParaRPr lang="fr-FR"/>
        </a:p>
      </dgm:t>
    </dgm:pt>
    <dgm:pt modelId="{81E982DD-2C9E-064A-B129-55CDA67D1EF2}" type="sibTrans" cxnId="{603C7F8E-98DB-3849-836B-C158AC6FE018}">
      <dgm:prSet/>
      <dgm:spPr/>
      <dgm:t>
        <a:bodyPr/>
        <a:lstStyle/>
        <a:p>
          <a:endParaRPr lang="fr-FR"/>
        </a:p>
      </dgm:t>
    </dgm:pt>
    <dgm:pt modelId="{F6B8E22D-715C-A145-A9EA-C1EBBB564356}">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100" b="1">
              <a:latin typeface="Comic Sans MS"/>
              <a:cs typeface="Comic Sans MS"/>
            </a:rPr>
            <a:t>Gros Intestin</a:t>
          </a:r>
        </a:p>
      </dgm:t>
    </dgm:pt>
    <dgm:pt modelId="{B49CBE78-310E-354A-B57D-5F1115023F1C}" type="parTrans" cxnId="{BE6DAA78-5182-AB45-96F7-C0E51F005785}">
      <dgm:prSet/>
      <dgm:spPr/>
      <dgm:t>
        <a:bodyPr/>
        <a:lstStyle/>
        <a:p>
          <a:endParaRPr lang="fr-FR"/>
        </a:p>
      </dgm:t>
    </dgm:pt>
    <dgm:pt modelId="{568A0C46-7F8A-2649-AB45-6A0EA6171A5A}" type="sibTrans" cxnId="{BE6DAA78-5182-AB45-96F7-C0E51F005785}">
      <dgm:prSet/>
      <dgm:spPr/>
      <dgm:t>
        <a:bodyPr/>
        <a:lstStyle/>
        <a:p>
          <a:endParaRPr lang="fr-FR"/>
        </a:p>
      </dgm:t>
    </dgm:pt>
    <dgm:pt modelId="{589843FC-DCB5-9D46-9C09-050340ED673F}">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Elimination des Liquides (Impur)</a:t>
          </a:r>
        </a:p>
      </dgm:t>
    </dgm:pt>
    <dgm:pt modelId="{995F6F7A-E6C0-054E-9C94-9F59983256B9}" type="parTrans" cxnId="{DF0DFAC7-E8E3-6E40-B7B0-8AA494806C0B}">
      <dgm:prSet/>
      <dgm:spPr/>
      <dgm:t>
        <a:bodyPr/>
        <a:lstStyle/>
        <a:p>
          <a:endParaRPr lang="fr-FR"/>
        </a:p>
      </dgm:t>
    </dgm:pt>
    <dgm:pt modelId="{40AAB17A-2E35-A14E-A6B9-9E7FDF71D62B}" type="sibTrans" cxnId="{DF0DFAC7-E8E3-6E40-B7B0-8AA494806C0B}">
      <dgm:prSet/>
      <dgm:spPr/>
      <dgm:t>
        <a:bodyPr/>
        <a:lstStyle/>
        <a:p>
          <a:endParaRPr lang="fr-FR"/>
        </a:p>
      </dgm:t>
    </dgm:pt>
    <dgm:pt modelId="{37FBAFCF-E5F1-2A47-81C9-D6E4EF5DFC2C}">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100" b="1">
              <a:latin typeface="Comic Sans MS"/>
              <a:cs typeface="Comic Sans MS"/>
            </a:rPr>
            <a:t>Vessie</a:t>
          </a:r>
        </a:p>
      </dgm:t>
    </dgm:pt>
    <dgm:pt modelId="{75854E10-C9CC-E849-B81D-2BF824FE6B87}" type="parTrans" cxnId="{2E71D08C-A468-F640-B8BC-B4CC9BE7B6BF}">
      <dgm:prSet/>
      <dgm:spPr/>
      <dgm:t>
        <a:bodyPr/>
        <a:lstStyle/>
        <a:p>
          <a:endParaRPr lang="fr-FR"/>
        </a:p>
      </dgm:t>
    </dgm:pt>
    <dgm:pt modelId="{E13281C6-F481-5640-B209-6A584EF768E8}" type="sibTrans" cxnId="{2E71D08C-A468-F640-B8BC-B4CC9BE7B6BF}">
      <dgm:prSet/>
      <dgm:spPr/>
      <dgm:t>
        <a:bodyPr/>
        <a:lstStyle/>
        <a:p>
          <a:endParaRPr lang="fr-FR"/>
        </a:p>
      </dgm:t>
    </dgm:pt>
    <dgm:pt modelId="{A2AA1925-45EA-614E-9963-CA1AD6CA4800}">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000">
              <a:latin typeface="Comic Sans MS"/>
              <a:cs typeface="Comic Sans MS"/>
            </a:rPr>
            <a:t>Séparation des liquides (Pur/ Impur)  &gt;&gt;&gt;&gt;&gt; urine</a:t>
          </a:r>
        </a:p>
      </dgm:t>
    </dgm:pt>
    <dgm:pt modelId="{DAB27E5D-B341-B540-9FB1-72FDD265A1C1}" type="parTrans" cxnId="{3B2DC06A-6B34-9B4D-A360-F5618B8E8E8E}">
      <dgm:prSet/>
      <dgm:spPr/>
      <dgm:t>
        <a:bodyPr/>
        <a:lstStyle/>
        <a:p>
          <a:endParaRPr lang="fr-FR"/>
        </a:p>
      </dgm:t>
    </dgm:pt>
    <dgm:pt modelId="{2791F84A-6251-0942-9CE3-3CB394058295}" type="sibTrans" cxnId="{3B2DC06A-6B34-9B4D-A360-F5618B8E8E8E}">
      <dgm:prSet/>
      <dgm:spPr/>
      <dgm:t>
        <a:bodyPr/>
        <a:lstStyle/>
        <a:p>
          <a:endParaRPr lang="fr-FR"/>
        </a:p>
      </dgm:t>
    </dgm:pt>
    <dgm:pt modelId="{01C0ADA6-C7EC-1144-A425-8118518F0466}" type="pres">
      <dgm:prSet presAssocID="{AF42B135-5521-5445-BF70-13AF861FC414}" presName="diagram" presStyleCnt="0">
        <dgm:presLayoutVars>
          <dgm:chPref val="1"/>
          <dgm:dir/>
          <dgm:animOne val="branch"/>
          <dgm:animLvl val="lvl"/>
          <dgm:resizeHandles val="exact"/>
        </dgm:presLayoutVars>
      </dgm:prSet>
      <dgm:spPr/>
      <dgm:t>
        <a:bodyPr/>
        <a:lstStyle/>
        <a:p>
          <a:endParaRPr lang="fr-FR"/>
        </a:p>
      </dgm:t>
    </dgm:pt>
    <dgm:pt modelId="{2474E1B3-93D2-144D-B55C-FB002C14A7DE}" type="pres">
      <dgm:prSet presAssocID="{FE632052-76CC-754F-9FB5-5FBEB5A81D58}" presName="root1" presStyleCnt="0"/>
      <dgm:spPr/>
    </dgm:pt>
    <dgm:pt modelId="{EB16127A-0E57-F041-A9BD-78FC1279B87A}" type="pres">
      <dgm:prSet presAssocID="{FE632052-76CC-754F-9FB5-5FBEB5A81D58}" presName="LevelOneTextNode" presStyleLbl="node0" presStyleIdx="0" presStyleCnt="4">
        <dgm:presLayoutVars>
          <dgm:chPref val="3"/>
        </dgm:presLayoutVars>
      </dgm:prSet>
      <dgm:spPr/>
      <dgm:t>
        <a:bodyPr/>
        <a:lstStyle/>
        <a:p>
          <a:endParaRPr lang="fr-FR"/>
        </a:p>
      </dgm:t>
    </dgm:pt>
    <dgm:pt modelId="{9474EE53-46EA-E14C-BA09-959E25A6426F}" type="pres">
      <dgm:prSet presAssocID="{FE632052-76CC-754F-9FB5-5FBEB5A81D58}" presName="level2hierChild" presStyleCnt="0"/>
      <dgm:spPr/>
    </dgm:pt>
    <dgm:pt modelId="{E7BCCB68-A405-B945-BD3D-2402FB23C118}" type="pres">
      <dgm:prSet presAssocID="{5194F492-F641-BE44-96A9-3851BAB63C26}" presName="conn2-1" presStyleLbl="parChTrans1D2" presStyleIdx="0" presStyleCnt="4"/>
      <dgm:spPr/>
      <dgm:t>
        <a:bodyPr/>
        <a:lstStyle/>
        <a:p>
          <a:endParaRPr lang="fr-FR"/>
        </a:p>
      </dgm:t>
    </dgm:pt>
    <dgm:pt modelId="{0CD08BE6-51C2-DC46-A747-226A785D3AE6}" type="pres">
      <dgm:prSet presAssocID="{5194F492-F641-BE44-96A9-3851BAB63C26}" presName="connTx" presStyleLbl="parChTrans1D2" presStyleIdx="0" presStyleCnt="4"/>
      <dgm:spPr/>
      <dgm:t>
        <a:bodyPr/>
        <a:lstStyle/>
        <a:p>
          <a:endParaRPr lang="fr-FR"/>
        </a:p>
      </dgm:t>
    </dgm:pt>
    <dgm:pt modelId="{7EF7316F-524F-A547-9C2C-AE3EEF0CBFA9}" type="pres">
      <dgm:prSet presAssocID="{5D19A431-E77B-5246-89C8-784FE9BDFE96}" presName="root2" presStyleCnt="0"/>
      <dgm:spPr/>
    </dgm:pt>
    <dgm:pt modelId="{EED3914F-86DA-0F40-87B5-EB7A6834B257}" type="pres">
      <dgm:prSet presAssocID="{5D19A431-E77B-5246-89C8-784FE9BDFE96}" presName="LevelTwoTextNode" presStyleLbl="node2" presStyleIdx="0" presStyleCnt="4" custScaleX="119445">
        <dgm:presLayoutVars>
          <dgm:chPref val="3"/>
        </dgm:presLayoutVars>
      </dgm:prSet>
      <dgm:spPr/>
      <dgm:t>
        <a:bodyPr/>
        <a:lstStyle/>
        <a:p>
          <a:endParaRPr lang="fr-FR"/>
        </a:p>
      </dgm:t>
    </dgm:pt>
    <dgm:pt modelId="{F299B192-7B65-3140-B3AC-29A0D4B24524}" type="pres">
      <dgm:prSet presAssocID="{5D19A431-E77B-5246-89C8-784FE9BDFE96}" presName="level3hierChild" presStyleCnt="0"/>
      <dgm:spPr/>
    </dgm:pt>
    <dgm:pt modelId="{361C7EF7-0D6B-1543-872D-DF310141F434}" type="pres">
      <dgm:prSet presAssocID="{5006FB9F-8C3C-7F4D-9E2B-90C30F4A06E1}" presName="root1" presStyleCnt="0"/>
      <dgm:spPr/>
    </dgm:pt>
    <dgm:pt modelId="{20ABD6E0-A923-F744-B13E-3990067E85EF}" type="pres">
      <dgm:prSet presAssocID="{5006FB9F-8C3C-7F4D-9E2B-90C30F4A06E1}" presName="LevelOneTextNode" presStyleLbl="node0" presStyleIdx="1" presStyleCnt="4">
        <dgm:presLayoutVars>
          <dgm:chPref val="3"/>
        </dgm:presLayoutVars>
      </dgm:prSet>
      <dgm:spPr/>
      <dgm:t>
        <a:bodyPr/>
        <a:lstStyle/>
        <a:p>
          <a:endParaRPr lang="fr-FR"/>
        </a:p>
      </dgm:t>
    </dgm:pt>
    <dgm:pt modelId="{8264073E-AA5B-9844-9E0F-CF1608826AF2}" type="pres">
      <dgm:prSet presAssocID="{5006FB9F-8C3C-7F4D-9E2B-90C30F4A06E1}" presName="level2hierChild" presStyleCnt="0"/>
      <dgm:spPr/>
    </dgm:pt>
    <dgm:pt modelId="{AA82EE06-2749-3744-BAE4-8761BAA59C21}" type="pres">
      <dgm:prSet presAssocID="{816D4199-00A2-C74E-8A18-88ECFD612288}" presName="conn2-1" presStyleLbl="parChTrans1D2" presStyleIdx="1" presStyleCnt="4"/>
      <dgm:spPr/>
      <dgm:t>
        <a:bodyPr/>
        <a:lstStyle/>
        <a:p>
          <a:endParaRPr lang="fr-FR"/>
        </a:p>
      </dgm:t>
    </dgm:pt>
    <dgm:pt modelId="{9FF2B93C-A16E-C94A-8E84-FD654128D6DF}" type="pres">
      <dgm:prSet presAssocID="{816D4199-00A2-C74E-8A18-88ECFD612288}" presName="connTx" presStyleLbl="parChTrans1D2" presStyleIdx="1" presStyleCnt="4"/>
      <dgm:spPr/>
      <dgm:t>
        <a:bodyPr/>
        <a:lstStyle/>
        <a:p>
          <a:endParaRPr lang="fr-FR"/>
        </a:p>
      </dgm:t>
    </dgm:pt>
    <dgm:pt modelId="{FC6D3964-C3AF-754B-A892-4C373F9500C8}" type="pres">
      <dgm:prSet presAssocID="{FA869CA8-CAE5-5540-8F4F-6DD3596F97A6}" presName="root2" presStyleCnt="0"/>
      <dgm:spPr/>
    </dgm:pt>
    <dgm:pt modelId="{9BB861D4-7B1D-344C-9707-E5B147C5A6F8}" type="pres">
      <dgm:prSet presAssocID="{FA869CA8-CAE5-5540-8F4F-6DD3596F97A6}" presName="LevelTwoTextNode" presStyleLbl="node2" presStyleIdx="1" presStyleCnt="4" custScaleX="122990">
        <dgm:presLayoutVars>
          <dgm:chPref val="3"/>
        </dgm:presLayoutVars>
      </dgm:prSet>
      <dgm:spPr/>
      <dgm:t>
        <a:bodyPr/>
        <a:lstStyle/>
        <a:p>
          <a:endParaRPr lang="fr-FR"/>
        </a:p>
      </dgm:t>
    </dgm:pt>
    <dgm:pt modelId="{98CA4A8B-C77C-184D-A7D3-43757FC92DED}" type="pres">
      <dgm:prSet presAssocID="{FA869CA8-CAE5-5540-8F4F-6DD3596F97A6}" presName="level3hierChild" presStyleCnt="0"/>
      <dgm:spPr/>
    </dgm:pt>
    <dgm:pt modelId="{ABF44F2C-05B3-DE4A-845C-51D431EC08C6}" type="pres">
      <dgm:prSet presAssocID="{F6B8E22D-715C-A145-A9EA-C1EBBB564356}" presName="root1" presStyleCnt="0"/>
      <dgm:spPr/>
    </dgm:pt>
    <dgm:pt modelId="{32712A7E-B1CB-0142-9FB4-8CB4DF835BD7}" type="pres">
      <dgm:prSet presAssocID="{F6B8E22D-715C-A145-A9EA-C1EBBB564356}" presName="LevelOneTextNode" presStyleLbl="node0" presStyleIdx="2" presStyleCnt="4">
        <dgm:presLayoutVars>
          <dgm:chPref val="3"/>
        </dgm:presLayoutVars>
      </dgm:prSet>
      <dgm:spPr/>
      <dgm:t>
        <a:bodyPr/>
        <a:lstStyle/>
        <a:p>
          <a:endParaRPr lang="fr-FR"/>
        </a:p>
      </dgm:t>
    </dgm:pt>
    <dgm:pt modelId="{FBF01D5C-F284-4D44-9BA6-CC5AC0812456}" type="pres">
      <dgm:prSet presAssocID="{F6B8E22D-715C-A145-A9EA-C1EBBB564356}" presName="level2hierChild" presStyleCnt="0"/>
      <dgm:spPr/>
    </dgm:pt>
    <dgm:pt modelId="{AC1D1CBA-9AB1-8A4F-B251-835D390B565F}" type="pres">
      <dgm:prSet presAssocID="{995F6F7A-E6C0-054E-9C94-9F59983256B9}" presName="conn2-1" presStyleLbl="parChTrans1D2" presStyleIdx="2" presStyleCnt="4"/>
      <dgm:spPr/>
      <dgm:t>
        <a:bodyPr/>
        <a:lstStyle/>
        <a:p>
          <a:endParaRPr lang="fr-FR"/>
        </a:p>
      </dgm:t>
    </dgm:pt>
    <dgm:pt modelId="{EAA684FD-6595-3248-944F-1099B5F41D71}" type="pres">
      <dgm:prSet presAssocID="{995F6F7A-E6C0-054E-9C94-9F59983256B9}" presName="connTx" presStyleLbl="parChTrans1D2" presStyleIdx="2" presStyleCnt="4"/>
      <dgm:spPr/>
      <dgm:t>
        <a:bodyPr/>
        <a:lstStyle/>
        <a:p>
          <a:endParaRPr lang="fr-FR"/>
        </a:p>
      </dgm:t>
    </dgm:pt>
    <dgm:pt modelId="{E142056C-3221-7748-9BE4-6362CFBE455C}" type="pres">
      <dgm:prSet presAssocID="{589843FC-DCB5-9D46-9C09-050340ED673F}" presName="root2" presStyleCnt="0"/>
      <dgm:spPr/>
    </dgm:pt>
    <dgm:pt modelId="{5CDD231C-8445-FF4A-8CBB-6276EEB2DE20}" type="pres">
      <dgm:prSet presAssocID="{589843FC-DCB5-9D46-9C09-050340ED673F}" presName="LevelTwoTextNode" presStyleLbl="node2" presStyleIdx="2" presStyleCnt="4" custScaleX="126535">
        <dgm:presLayoutVars>
          <dgm:chPref val="3"/>
        </dgm:presLayoutVars>
      </dgm:prSet>
      <dgm:spPr/>
      <dgm:t>
        <a:bodyPr/>
        <a:lstStyle/>
        <a:p>
          <a:endParaRPr lang="fr-FR"/>
        </a:p>
      </dgm:t>
    </dgm:pt>
    <dgm:pt modelId="{30F786F5-BF0A-A541-A50C-D8FD6856BAC0}" type="pres">
      <dgm:prSet presAssocID="{589843FC-DCB5-9D46-9C09-050340ED673F}" presName="level3hierChild" presStyleCnt="0"/>
      <dgm:spPr/>
    </dgm:pt>
    <dgm:pt modelId="{9E120692-90AF-704E-AB87-3C11B513ADFE}" type="pres">
      <dgm:prSet presAssocID="{37FBAFCF-E5F1-2A47-81C9-D6E4EF5DFC2C}" presName="root1" presStyleCnt="0"/>
      <dgm:spPr/>
    </dgm:pt>
    <dgm:pt modelId="{DED79B16-EBF6-574A-8FD2-E3276EAC4DF4}" type="pres">
      <dgm:prSet presAssocID="{37FBAFCF-E5F1-2A47-81C9-D6E4EF5DFC2C}" presName="LevelOneTextNode" presStyleLbl="node0" presStyleIdx="3" presStyleCnt="4">
        <dgm:presLayoutVars>
          <dgm:chPref val="3"/>
        </dgm:presLayoutVars>
      </dgm:prSet>
      <dgm:spPr/>
      <dgm:t>
        <a:bodyPr/>
        <a:lstStyle/>
        <a:p>
          <a:endParaRPr lang="fr-FR"/>
        </a:p>
      </dgm:t>
    </dgm:pt>
    <dgm:pt modelId="{592F9ECE-19F6-FA43-9483-FF82C691C1C8}" type="pres">
      <dgm:prSet presAssocID="{37FBAFCF-E5F1-2A47-81C9-D6E4EF5DFC2C}" presName="level2hierChild" presStyleCnt="0"/>
      <dgm:spPr/>
    </dgm:pt>
    <dgm:pt modelId="{C371B8FB-8A00-1341-BA87-134A466B0AEE}" type="pres">
      <dgm:prSet presAssocID="{DAB27E5D-B341-B540-9FB1-72FDD265A1C1}" presName="conn2-1" presStyleLbl="parChTrans1D2" presStyleIdx="3" presStyleCnt="4"/>
      <dgm:spPr/>
      <dgm:t>
        <a:bodyPr/>
        <a:lstStyle/>
        <a:p>
          <a:endParaRPr lang="fr-FR"/>
        </a:p>
      </dgm:t>
    </dgm:pt>
    <dgm:pt modelId="{0B64E177-A087-4641-88F8-C1759D1A9586}" type="pres">
      <dgm:prSet presAssocID="{DAB27E5D-B341-B540-9FB1-72FDD265A1C1}" presName="connTx" presStyleLbl="parChTrans1D2" presStyleIdx="3" presStyleCnt="4"/>
      <dgm:spPr/>
      <dgm:t>
        <a:bodyPr/>
        <a:lstStyle/>
        <a:p>
          <a:endParaRPr lang="fr-FR"/>
        </a:p>
      </dgm:t>
    </dgm:pt>
    <dgm:pt modelId="{D998D404-39C2-0F4A-BFA6-7E6B55296B09}" type="pres">
      <dgm:prSet presAssocID="{A2AA1925-45EA-614E-9963-CA1AD6CA4800}" presName="root2" presStyleCnt="0"/>
      <dgm:spPr/>
    </dgm:pt>
    <dgm:pt modelId="{E4AA9354-BF7A-8345-AA45-92C9B8711CEA}" type="pres">
      <dgm:prSet presAssocID="{A2AA1925-45EA-614E-9963-CA1AD6CA4800}" presName="LevelTwoTextNode" presStyleLbl="node2" presStyleIdx="3" presStyleCnt="4" custScaleX="119116" custScaleY="151162">
        <dgm:presLayoutVars>
          <dgm:chPref val="3"/>
        </dgm:presLayoutVars>
      </dgm:prSet>
      <dgm:spPr/>
      <dgm:t>
        <a:bodyPr/>
        <a:lstStyle/>
        <a:p>
          <a:endParaRPr lang="fr-FR"/>
        </a:p>
      </dgm:t>
    </dgm:pt>
    <dgm:pt modelId="{5D915B4E-94EE-AC4E-966D-27E00A066086}" type="pres">
      <dgm:prSet presAssocID="{A2AA1925-45EA-614E-9963-CA1AD6CA4800}" presName="level3hierChild" presStyleCnt="0"/>
      <dgm:spPr/>
    </dgm:pt>
  </dgm:ptLst>
  <dgm:cxnLst>
    <dgm:cxn modelId="{C911EE6E-287B-D842-906A-9BD9FEF59B05}" srcId="{FE632052-76CC-754F-9FB5-5FBEB5A81D58}" destId="{5D19A431-E77B-5246-89C8-784FE9BDFE96}" srcOrd="0" destOrd="0" parTransId="{5194F492-F641-BE44-96A9-3851BAB63C26}" sibTransId="{0E4324E8-8FE9-0C4C-9EB0-32AFA689E69E}"/>
    <dgm:cxn modelId="{3AD02698-B43F-2E4F-9570-3A42B6330A69}" type="presOf" srcId="{FE632052-76CC-754F-9FB5-5FBEB5A81D58}" destId="{EB16127A-0E57-F041-A9BD-78FC1279B87A}" srcOrd="0" destOrd="0" presId="urn:microsoft.com/office/officeart/2005/8/layout/hierarchy2"/>
    <dgm:cxn modelId="{B40FEC62-A550-F04E-9253-792AFF016E31}" type="presOf" srcId="{DAB27E5D-B341-B540-9FB1-72FDD265A1C1}" destId="{0B64E177-A087-4641-88F8-C1759D1A9586}" srcOrd="1" destOrd="0" presId="urn:microsoft.com/office/officeart/2005/8/layout/hierarchy2"/>
    <dgm:cxn modelId="{603C7F8E-98DB-3849-836B-C158AC6FE018}" srcId="{5006FB9F-8C3C-7F4D-9E2B-90C30F4A06E1}" destId="{FA869CA8-CAE5-5540-8F4F-6DD3596F97A6}" srcOrd="0" destOrd="0" parTransId="{816D4199-00A2-C74E-8A18-88ECFD612288}" sibTransId="{81E982DD-2C9E-064A-B129-55CDA67D1EF2}"/>
    <dgm:cxn modelId="{A4625CFF-B3CA-5449-B978-0986BDB5D511}" type="presOf" srcId="{5194F492-F641-BE44-96A9-3851BAB63C26}" destId="{E7BCCB68-A405-B945-BD3D-2402FB23C118}" srcOrd="0" destOrd="0" presId="urn:microsoft.com/office/officeart/2005/8/layout/hierarchy2"/>
    <dgm:cxn modelId="{E8609EBC-813F-304D-8859-73CD770A4AEA}" type="presOf" srcId="{F6B8E22D-715C-A145-A9EA-C1EBBB564356}" destId="{32712A7E-B1CB-0142-9FB4-8CB4DF835BD7}" srcOrd="0" destOrd="0" presId="urn:microsoft.com/office/officeart/2005/8/layout/hierarchy2"/>
    <dgm:cxn modelId="{3DE9068D-52B9-B047-ADEA-9CB7BCFC744E}" type="presOf" srcId="{37FBAFCF-E5F1-2A47-81C9-D6E4EF5DFC2C}" destId="{DED79B16-EBF6-574A-8FD2-E3276EAC4DF4}" srcOrd="0" destOrd="0" presId="urn:microsoft.com/office/officeart/2005/8/layout/hierarchy2"/>
    <dgm:cxn modelId="{2E71D08C-A468-F640-B8BC-B4CC9BE7B6BF}" srcId="{AF42B135-5521-5445-BF70-13AF861FC414}" destId="{37FBAFCF-E5F1-2A47-81C9-D6E4EF5DFC2C}" srcOrd="3" destOrd="0" parTransId="{75854E10-C9CC-E849-B81D-2BF824FE6B87}" sibTransId="{E13281C6-F481-5640-B209-6A584EF768E8}"/>
    <dgm:cxn modelId="{BE6DAA78-5182-AB45-96F7-C0E51F005785}" srcId="{AF42B135-5521-5445-BF70-13AF861FC414}" destId="{F6B8E22D-715C-A145-A9EA-C1EBBB564356}" srcOrd="2" destOrd="0" parTransId="{B49CBE78-310E-354A-B57D-5F1115023F1C}" sibTransId="{568A0C46-7F8A-2649-AB45-6A0EA6171A5A}"/>
    <dgm:cxn modelId="{6D2911EA-6CBB-3647-A7B9-9691FDC9C8B7}" type="presOf" srcId="{5D19A431-E77B-5246-89C8-784FE9BDFE96}" destId="{EED3914F-86DA-0F40-87B5-EB7A6834B257}" srcOrd="0" destOrd="0" presId="urn:microsoft.com/office/officeart/2005/8/layout/hierarchy2"/>
    <dgm:cxn modelId="{EDEBF4E3-27DB-C846-B315-6B4B2EE68B12}" type="presOf" srcId="{589843FC-DCB5-9D46-9C09-050340ED673F}" destId="{5CDD231C-8445-FF4A-8CBB-6276EEB2DE20}" srcOrd="0" destOrd="0" presId="urn:microsoft.com/office/officeart/2005/8/layout/hierarchy2"/>
    <dgm:cxn modelId="{10E4F5F0-199F-CE4C-8718-C21E7F40EB23}" type="presOf" srcId="{995F6F7A-E6C0-054E-9C94-9F59983256B9}" destId="{AC1D1CBA-9AB1-8A4F-B251-835D390B565F}" srcOrd="0" destOrd="0" presId="urn:microsoft.com/office/officeart/2005/8/layout/hierarchy2"/>
    <dgm:cxn modelId="{7AB0BC44-C06F-8645-B0F0-65C72E59A497}" type="presOf" srcId="{816D4199-00A2-C74E-8A18-88ECFD612288}" destId="{AA82EE06-2749-3744-BAE4-8761BAA59C21}" srcOrd="0" destOrd="0" presId="urn:microsoft.com/office/officeart/2005/8/layout/hierarchy2"/>
    <dgm:cxn modelId="{2A6F7552-D039-BB4A-B58E-C2061D79E2CD}" type="presOf" srcId="{DAB27E5D-B341-B540-9FB1-72FDD265A1C1}" destId="{C371B8FB-8A00-1341-BA87-134A466B0AEE}" srcOrd="0" destOrd="0" presId="urn:microsoft.com/office/officeart/2005/8/layout/hierarchy2"/>
    <dgm:cxn modelId="{C2C2CF01-A0E4-DE42-8C0B-B9FF97188134}" srcId="{AF42B135-5521-5445-BF70-13AF861FC414}" destId="{5006FB9F-8C3C-7F4D-9E2B-90C30F4A06E1}" srcOrd="1" destOrd="0" parTransId="{BE1F8376-1F25-B84B-9D4F-AA68B13A975D}" sibTransId="{EDB270CB-EB82-544E-8835-5BEE9E0B1B06}"/>
    <dgm:cxn modelId="{DF0DFAC7-E8E3-6E40-B7B0-8AA494806C0B}" srcId="{F6B8E22D-715C-A145-A9EA-C1EBBB564356}" destId="{589843FC-DCB5-9D46-9C09-050340ED673F}" srcOrd="0" destOrd="0" parTransId="{995F6F7A-E6C0-054E-9C94-9F59983256B9}" sibTransId="{40AAB17A-2E35-A14E-A6B9-9E7FDF71D62B}"/>
    <dgm:cxn modelId="{9F84777A-CF91-2D46-BC63-6BE0C43541EF}" type="presOf" srcId="{A2AA1925-45EA-614E-9963-CA1AD6CA4800}" destId="{E4AA9354-BF7A-8345-AA45-92C9B8711CEA}" srcOrd="0" destOrd="0" presId="urn:microsoft.com/office/officeart/2005/8/layout/hierarchy2"/>
    <dgm:cxn modelId="{B957F8F2-1603-0441-9BB8-EEAC75984D59}" type="presOf" srcId="{816D4199-00A2-C74E-8A18-88ECFD612288}" destId="{9FF2B93C-A16E-C94A-8E84-FD654128D6DF}" srcOrd="1" destOrd="0" presId="urn:microsoft.com/office/officeart/2005/8/layout/hierarchy2"/>
    <dgm:cxn modelId="{58809F6E-6294-2D41-A290-6F20D6CB89FF}" type="presOf" srcId="{AF42B135-5521-5445-BF70-13AF861FC414}" destId="{01C0ADA6-C7EC-1144-A425-8118518F0466}" srcOrd="0" destOrd="0" presId="urn:microsoft.com/office/officeart/2005/8/layout/hierarchy2"/>
    <dgm:cxn modelId="{70E608FD-D4AF-BD49-9624-42477F3F23E6}" type="presOf" srcId="{995F6F7A-E6C0-054E-9C94-9F59983256B9}" destId="{EAA684FD-6595-3248-944F-1099B5F41D71}" srcOrd="1" destOrd="0" presId="urn:microsoft.com/office/officeart/2005/8/layout/hierarchy2"/>
    <dgm:cxn modelId="{F2B8BC08-B6CF-A546-8B98-D649C40BF147}" type="presOf" srcId="{5194F492-F641-BE44-96A9-3851BAB63C26}" destId="{0CD08BE6-51C2-DC46-A747-226A785D3AE6}" srcOrd="1" destOrd="0" presId="urn:microsoft.com/office/officeart/2005/8/layout/hierarchy2"/>
    <dgm:cxn modelId="{C8C92629-5BD1-3643-A43B-4B56A446DDC8}" type="presOf" srcId="{FA869CA8-CAE5-5540-8F4F-6DD3596F97A6}" destId="{9BB861D4-7B1D-344C-9707-E5B147C5A6F8}" srcOrd="0" destOrd="0" presId="urn:microsoft.com/office/officeart/2005/8/layout/hierarchy2"/>
    <dgm:cxn modelId="{35C00A1A-20D9-B54A-853C-64BD6CFC63FD}" type="presOf" srcId="{5006FB9F-8C3C-7F4D-9E2B-90C30F4A06E1}" destId="{20ABD6E0-A923-F744-B13E-3990067E85EF}" srcOrd="0" destOrd="0" presId="urn:microsoft.com/office/officeart/2005/8/layout/hierarchy2"/>
    <dgm:cxn modelId="{3B2DC06A-6B34-9B4D-A360-F5618B8E8E8E}" srcId="{37FBAFCF-E5F1-2A47-81C9-D6E4EF5DFC2C}" destId="{A2AA1925-45EA-614E-9963-CA1AD6CA4800}" srcOrd="0" destOrd="0" parTransId="{DAB27E5D-B341-B540-9FB1-72FDD265A1C1}" sibTransId="{2791F84A-6251-0942-9CE3-3CB394058295}"/>
    <dgm:cxn modelId="{446C8EFE-B2CC-BB43-B4B3-B47C99187CE5}" srcId="{AF42B135-5521-5445-BF70-13AF861FC414}" destId="{FE632052-76CC-754F-9FB5-5FBEB5A81D58}" srcOrd="0" destOrd="0" parTransId="{F68FE717-2244-C847-9247-243C2C7E1D06}" sibTransId="{B64E1509-4D2E-DD4B-95B8-AC075C02EAB4}"/>
    <dgm:cxn modelId="{26C4A9B9-E637-684D-8DA0-A5BD5F9DB546}" type="presParOf" srcId="{01C0ADA6-C7EC-1144-A425-8118518F0466}" destId="{2474E1B3-93D2-144D-B55C-FB002C14A7DE}" srcOrd="0" destOrd="0" presId="urn:microsoft.com/office/officeart/2005/8/layout/hierarchy2"/>
    <dgm:cxn modelId="{9E7B2E4E-ADF9-1146-AFB3-E70130EA82F2}" type="presParOf" srcId="{2474E1B3-93D2-144D-B55C-FB002C14A7DE}" destId="{EB16127A-0E57-F041-A9BD-78FC1279B87A}" srcOrd="0" destOrd="0" presId="urn:microsoft.com/office/officeart/2005/8/layout/hierarchy2"/>
    <dgm:cxn modelId="{2DF9ABC4-B775-E647-80F7-021119818FEC}" type="presParOf" srcId="{2474E1B3-93D2-144D-B55C-FB002C14A7DE}" destId="{9474EE53-46EA-E14C-BA09-959E25A6426F}" srcOrd="1" destOrd="0" presId="urn:microsoft.com/office/officeart/2005/8/layout/hierarchy2"/>
    <dgm:cxn modelId="{FE629886-AAFA-4944-95DC-2E928544DD55}" type="presParOf" srcId="{9474EE53-46EA-E14C-BA09-959E25A6426F}" destId="{E7BCCB68-A405-B945-BD3D-2402FB23C118}" srcOrd="0" destOrd="0" presId="urn:microsoft.com/office/officeart/2005/8/layout/hierarchy2"/>
    <dgm:cxn modelId="{CEB30CE3-29B4-EF43-88C4-E69940239A0B}" type="presParOf" srcId="{E7BCCB68-A405-B945-BD3D-2402FB23C118}" destId="{0CD08BE6-51C2-DC46-A747-226A785D3AE6}" srcOrd="0" destOrd="0" presId="urn:microsoft.com/office/officeart/2005/8/layout/hierarchy2"/>
    <dgm:cxn modelId="{D7E69CBE-A15D-924F-848A-A6F3C16F4629}" type="presParOf" srcId="{9474EE53-46EA-E14C-BA09-959E25A6426F}" destId="{7EF7316F-524F-A547-9C2C-AE3EEF0CBFA9}" srcOrd="1" destOrd="0" presId="urn:microsoft.com/office/officeart/2005/8/layout/hierarchy2"/>
    <dgm:cxn modelId="{164CEAE3-455F-C048-8A63-F384561D51E4}" type="presParOf" srcId="{7EF7316F-524F-A547-9C2C-AE3EEF0CBFA9}" destId="{EED3914F-86DA-0F40-87B5-EB7A6834B257}" srcOrd="0" destOrd="0" presId="urn:microsoft.com/office/officeart/2005/8/layout/hierarchy2"/>
    <dgm:cxn modelId="{257E48C3-4DAA-EF4F-9546-5D887FE9FEC3}" type="presParOf" srcId="{7EF7316F-524F-A547-9C2C-AE3EEF0CBFA9}" destId="{F299B192-7B65-3140-B3AC-29A0D4B24524}" srcOrd="1" destOrd="0" presId="urn:microsoft.com/office/officeart/2005/8/layout/hierarchy2"/>
    <dgm:cxn modelId="{DFC483C7-170D-9948-845A-18901947FF3C}" type="presParOf" srcId="{01C0ADA6-C7EC-1144-A425-8118518F0466}" destId="{361C7EF7-0D6B-1543-872D-DF310141F434}" srcOrd="1" destOrd="0" presId="urn:microsoft.com/office/officeart/2005/8/layout/hierarchy2"/>
    <dgm:cxn modelId="{882B9B75-64DD-4D45-B338-946FB03FABD5}" type="presParOf" srcId="{361C7EF7-0D6B-1543-872D-DF310141F434}" destId="{20ABD6E0-A923-F744-B13E-3990067E85EF}" srcOrd="0" destOrd="0" presId="urn:microsoft.com/office/officeart/2005/8/layout/hierarchy2"/>
    <dgm:cxn modelId="{4306F5FB-34B8-0B4F-8762-1B2FA14E2D8A}" type="presParOf" srcId="{361C7EF7-0D6B-1543-872D-DF310141F434}" destId="{8264073E-AA5B-9844-9E0F-CF1608826AF2}" srcOrd="1" destOrd="0" presId="urn:microsoft.com/office/officeart/2005/8/layout/hierarchy2"/>
    <dgm:cxn modelId="{3BB0FDDE-E719-CE40-823F-F96BE137080C}" type="presParOf" srcId="{8264073E-AA5B-9844-9E0F-CF1608826AF2}" destId="{AA82EE06-2749-3744-BAE4-8761BAA59C21}" srcOrd="0" destOrd="0" presId="urn:microsoft.com/office/officeart/2005/8/layout/hierarchy2"/>
    <dgm:cxn modelId="{7B77DE4C-282F-9349-B699-868C48469FE9}" type="presParOf" srcId="{AA82EE06-2749-3744-BAE4-8761BAA59C21}" destId="{9FF2B93C-A16E-C94A-8E84-FD654128D6DF}" srcOrd="0" destOrd="0" presId="urn:microsoft.com/office/officeart/2005/8/layout/hierarchy2"/>
    <dgm:cxn modelId="{A2E6AAC9-3FFC-134D-923A-0CF8014CC290}" type="presParOf" srcId="{8264073E-AA5B-9844-9E0F-CF1608826AF2}" destId="{FC6D3964-C3AF-754B-A892-4C373F9500C8}" srcOrd="1" destOrd="0" presId="urn:microsoft.com/office/officeart/2005/8/layout/hierarchy2"/>
    <dgm:cxn modelId="{D4FA8C33-5F8C-2C4A-A174-991101E93170}" type="presParOf" srcId="{FC6D3964-C3AF-754B-A892-4C373F9500C8}" destId="{9BB861D4-7B1D-344C-9707-E5B147C5A6F8}" srcOrd="0" destOrd="0" presId="urn:microsoft.com/office/officeart/2005/8/layout/hierarchy2"/>
    <dgm:cxn modelId="{396730E6-C810-6744-A2F1-E3EFDABF28CD}" type="presParOf" srcId="{FC6D3964-C3AF-754B-A892-4C373F9500C8}" destId="{98CA4A8B-C77C-184D-A7D3-43757FC92DED}" srcOrd="1" destOrd="0" presId="urn:microsoft.com/office/officeart/2005/8/layout/hierarchy2"/>
    <dgm:cxn modelId="{9343EE80-B9D9-1C48-871B-1134AB90F690}" type="presParOf" srcId="{01C0ADA6-C7EC-1144-A425-8118518F0466}" destId="{ABF44F2C-05B3-DE4A-845C-51D431EC08C6}" srcOrd="2" destOrd="0" presId="urn:microsoft.com/office/officeart/2005/8/layout/hierarchy2"/>
    <dgm:cxn modelId="{F74C93F7-4E7A-4C46-85B3-456D542C0833}" type="presParOf" srcId="{ABF44F2C-05B3-DE4A-845C-51D431EC08C6}" destId="{32712A7E-B1CB-0142-9FB4-8CB4DF835BD7}" srcOrd="0" destOrd="0" presId="urn:microsoft.com/office/officeart/2005/8/layout/hierarchy2"/>
    <dgm:cxn modelId="{E8F5C1BB-040A-334F-9B9D-C244CE6ADC4C}" type="presParOf" srcId="{ABF44F2C-05B3-DE4A-845C-51D431EC08C6}" destId="{FBF01D5C-F284-4D44-9BA6-CC5AC0812456}" srcOrd="1" destOrd="0" presId="urn:microsoft.com/office/officeart/2005/8/layout/hierarchy2"/>
    <dgm:cxn modelId="{7A3B124C-A98B-AE4C-A9D2-FD91036E98B6}" type="presParOf" srcId="{FBF01D5C-F284-4D44-9BA6-CC5AC0812456}" destId="{AC1D1CBA-9AB1-8A4F-B251-835D390B565F}" srcOrd="0" destOrd="0" presId="urn:microsoft.com/office/officeart/2005/8/layout/hierarchy2"/>
    <dgm:cxn modelId="{13A986E3-C833-9344-A83A-93C17E266B8B}" type="presParOf" srcId="{AC1D1CBA-9AB1-8A4F-B251-835D390B565F}" destId="{EAA684FD-6595-3248-944F-1099B5F41D71}" srcOrd="0" destOrd="0" presId="urn:microsoft.com/office/officeart/2005/8/layout/hierarchy2"/>
    <dgm:cxn modelId="{855F2E2D-D038-F041-836D-18A1EF57D1B8}" type="presParOf" srcId="{FBF01D5C-F284-4D44-9BA6-CC5AC0812456}" destId="{E142056C-3221-7748-9BE4-6362CFBE455C}" srcOrd="1" destOrd="0" presId="urn:microsoft.com/office/officeart/2005/8/layout/hierarchy2"/>
    <dgm:cxn modelId="{E0B6B88D-0A97-0348-B8D5-5F160957FDB9}" type="presParOf" srcId="{E142056C-3221-7748-9BE4-6362CFBE455C}" destId="{5CDD231C-8445-FF4A-8CBB-6276EEB2DE20}" srcOrd="0" destOrd="0" presId="urn:microsoft.com/office/officeart/2005/8/layout/hierarchy2"/>
    <dgm:cxn modelId="{4F52E824-668B-704C-A749-44338B3BB0E5}" type="presParOf" srcId="{E142056C-3221-7748-9BE4-6362CFBE455C}" destId="{30F786F5-BF0A-A541-A50C-D8FD6856BAC0}" srcOrd="1" destOrd="0" presId="urn:microsoft.com/office/officeart/2005/8/layout/hierarchy2"/>
    <dgm:cxn modelId="{075F4032-E582-A746-A4AE-1A3F00A5E845}" type="presParOf" srcId="{01C0ADA6-C7EC-1144-A425-8118518F0466}" destId="{9E120692-90AF-704E-AB87-3C11B513ADFE}" srcOrd="3" destOrd="0" presId="urn:microsoft.com/office/officeart/2005/8/layout/hierarchy2"/>
    <dgm:cxn modelId="{494B67BF-1386-A44F-B434-57E648930930}" type="presParOf" srcId="{9E120692-90AF-704E-AB87-3C11B513ADFE}" destId="{DED79B16-EBF6-574A-8FD2-E3276EAC4DF4}" srcOrd="0" destOrd="0" presId="urn:microsoft.com/office/officeart/2005/8/layout/hierarchy2"/>
    <dgm:cxn modelId="{91CEC361-3C46-B544-A48E-0612AEF6D71E}" type="presParOf" srcId="{9E120692-90AF-704E-AB87-3C11B513ADFE}" destId="{592F9ECE-19F6-FA43-9483-FF82C691C1C8}" srcOrd="1" destOrd="0" presId="urn:microsoft.com/office/officeart/2005/8/layout/hierarchy2"/>
    <dgm:cxn modelId="{F9F094B2-1DC0-0244-BB6B-6B08A9B5AC60}" type="presParOf" srcId="{592F9ECE-19F6-FA43-9483-FF82C691C1C8}" destId="{C371B8FB-8A00-1341-BA87-134A466B0AEE}" srcOrd="0" destOrd="0" presId="urn:microsoft.com/office/officeart/2005/8/layout/hierarchy2"/>
    <dgm:cxn modelId="{4D73858F-7CBB-9B46-9C81-C202946E073E}" type="presParOf" srcId="{C371B8FB-8A00-1341-BA87-134A466B0AEE}" destId="{0B64E177-A087-4641-88F8-C1759D1A9586}" srcOrd="0" destOrd="0" presId="urn:microsoft.com/office/officeart/2005/8/layout/hierarchy2"/>
    <dgm:cxn modelId="{B04A38B2-266D-8B43-B0BA-C35D0B29F5C0}" type="presParOf" srcId="{592F9ECE-19F6-FA43-9483-FF82C691C1C8}" destId="{D998D404-39C2-0F4A-BFA6-7E6B55296B09}" srcOrd="1" destOrd="0" presId="urn:microsoft.com/office/officeart/2005/8/layout/hierarchy2"/>
    <dgm:cxn modelId="{7A17AA92-6D69-7542-87F8-14FAF4B39412}" type="presParOf" srcId="{D998D404-39C2-0F4A-BFA6-7E6B55296B09}" destId="{E4AA9354-BF7A-8345-AA45-92C9B8711CEA}" srcOrd="0" destOrd="0" presId="urn:microsoft.com/office/officeart/2005/8/layout/hierarchy2"/>
    <dgm:cxn modelId="{4DE52305-DF4C-454B-A75D-A292DE35E369}" type="presParOf" srcId="{D998D404-39C2-0F4A-BFA6-7E6B55296B09}" destId="{5D915B4E-94EE-AC4E-966D-27E00A066086}" srcOrd="1" destOrd="0" presId="urn:microsoft.com/office/officeart/2005/8/layout/hierarchy2"/>
  </dgm:cxnLst>
  <dgm:bg/>
  <dgm:whole/>
</dgm:dataModel>
</file>

<file path=word/diagrams/data36.xml><?xml version="1.0" encoding="utf-8"?>
<dgm:dataModel xmlns:dgm="http://schemas.openxmlformats.org/drawingml/2006/diagram" xmlns:a="http://schemas.openxmlformats.org/drawingml/2006/main">
  <dgm:ptLst>
    <dgm:pt modelId="{BAE7F9BB-500E-2846-9559-0E4543A83315}" type="doc">
      <dgm:prSet loTypeId="urn:microsoft.com/office/officeart/2005/8/layout/funnel1" loCatId="relationship" qsTypeId="urn:microsoft.com/office/officeart/2005/8/quickstyle/simple4" qsCatId="simple" csTypeId="urn:microsoft.com/office/officeart/2005/8/colors/accent1_2" csCatId="accent1" phldr="1"/>
      <dgm:spPr/>
      <dgm:t>
        <a:bodyPr/>
        <a:lstStyle/>
        <a:p>
          <a:endParaRPr lang="fr-FR"/>
        </a:p>
      </dgm:t>
    </dgm:pt>
    <dgm:pt modelId="{A51F143B-CB13-CA40-B145-1CF8D91AA3AC}">
      <dgm:prSet phldrT="[Texte]" custT="1"/>
      <dgm:spPr/>
      <dgm:t>
        <a:bodyPr/>
        <a:lstStyle/>
        <a:p>
          <a:r>
            <a:rPr lang="fr-FR" sz="1000">
              <a:latin typeface="Comic Sans MS"/>
            </a:rPr>
            <a:t>transformation</a:t>
          </a:r>
        </a:p>
      </dgm:t>
    </dgm:pt>
    <dgm:pt modelId="{9DCB03EF-19BE-2B41-AF28-3736F6A101F5}" type="parTrans" cxnId="{94C79B49-3651-3B44-8BEC-82B925EDE824}">
      <dgm:prSet/>
      <dgm:spPr/>
      <dgm:t>
        <a:bodyPr/>
        <a:lstStyle/>
        <a:p>
          <a:endParaRPr lang="fr-FR"/>
        </a:p>
      </dgm:t>
    </dgm:pt>
    <dgm:pt modelId="{BE312DE5-244F-044F-87F1-DCB805DB8A8F}" type="sibTrans" cxnId="{94C79B49-3651-3B44-8BEC-82B925EDE824}">
      <dgm:prSet/>
      <dgm:spPr/>
      <dgm:t>
        <a:bodyPr/>
        <a:lstStyle/>
        <a:p>
          <a:endParaRPr lang="fr-FR"/>
        </a:p>
      </dgm:t>
    </dgm:pt>
    <dgm:pt modelId="{4F8C28D2-0327-F640-928E-F0CA1D2EADF5}">
      <dgm:prSet phldrT="[Texte]" custT="1"/>
      <dgm:spPr/>
      <dgm:t>
        <a:bodyPr/>
        <a:lstStyle/>
        <a:p>
          <a:r>
            <a:rPr lang="fr-FR" sz="1000">
              <a:latin typeface="Comic Sans MS"/>
            </a:rPr>
            <a:t>transport</a:t>
          </a:r>
        </a:p>
      </dgm:t>
    </dgm:pt>
    <dgm:pt modelId="{1F1EFC1C-0BDD-354C-907E-16EDF60623FD}" type="parTrans" cxnId="{B60CD79F-7639-FB4D-A9C0-0EF376A12A6B}">
      <dgm:prSet/>
      <dgm:spPr/>
      <dgm:t>
        <a:bodyPr/>
        <a:lstStyle/>
        <a:p>
          <a:endParaRPr lang="fr-FR"/>
        </a:p>
      </dgm:t>
    </dgm:pt>
    <dgm:pt modelId="{055588A5-B9A0-A947-8960-8BC8F3E51D18}" type="sibTrans" cxnId="{B60CD79F-7639-FB4D-A9C0-0EF376A12A6B}">
      <dgm:prSet/>
      <dgm:spPr/>
      <dgm:t>
        <a:bodyPr/>
        <a:lstStyle/>
        <a:p>
          <a:endParaRPr lang="fr-FR"/>
        </a:p>
      </dgm:t>
    </dgm:pt>
    <dgm:pt modelId="{0952159B-0614-504C-877D-F6F00F06757A}">
      <dgm:prSet phldrT="[Texte]" custT="1"/>
      <dgm:spPr/>
      <dgm:t>
        <a:bodyPr/>
        <a:lstStyle/>
        <a:p>
          <a:r>
            <a:rPr lang="fr-FR" sz="1000">
              <a:latin typeface="Comic Sans MS"/>
            </a:rPr>
            <a:t>excrétion</a:t>
          </a:r>
        </a:p>
      </dgm:t>
    </dgm:pt>
    <dgm:pt modelId="{A9F6AB94-A388-A442-8F7E-5EB31130C2E3}" type="parTrans" cxnId="{A45B92B6-385B-464B-9384-DC9D5451E2D6}">
      <dgm:prSet/>
      <dgm:spPr/>
      <dgm:t>
        <a:bodyPr/>
        <a:lstStyle/>
        <a:p>
          <a:endParaRPr lang="fr-FR"/>
        </a:p>
      </dgm:t>
    </dgm:pt>
    <dgm:pt modelId="{59CD7EC5-1738-CD4F-9EE1-02C030C0AC08}" type="sibTrans" cxnId="{A45B92B6-385B-464B-9384-DC9D5451E2D6}">
      <dgm:prSet/>
      <dgm:spPr/>
      <dgm:t>
        <a:bodyPr/>
        <a:lstStyle/>
        <a:p>
          <a:endParaRPr lang="fr-FR"/>
        </a:p>
      </dgm:t>
    </dgm:pt>
    <dgm:pt modelId="{38A2E7BC-C0B9-9B41-89A5-8158CCA11846}">
      <dgm:prSet phldrT="[Texte]" custT="1"/>
      <dgm:spPr/>
      <dgm:t>
        <a:bodyPr/>
        <a:lstStyle/>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Le </a:t>
          </a:r>
          <a:r>
            <a:rPr lang="fr-FR" sz="1000" u="sng">
              <a:latin typeface="Comic Sans MS"/>
              <a:cs typeface="Comic Sans MS"/>
            </a:rPr>
            <a:t>rôle du TR </a:t>
          </a:r>
        </a:p>
        <a:p>
          <a:r>
            <a:rPr lang="fr-FR" sz="1000">
              <a:latin typeface="Comic Sans MS"/>
              <a:cs typeface="Comic Sans MS"/>
            </a:rPr>
            <a:t>est d’unifier l’ensemble des processus intervenant dans la gestion des LO </a:t>
          </a:r>
        </a:p>
      </dgm:t>
    </dgm:pt>
    <dgm:pt modelId="{6084AD50-31F3-C647-8257-BC2717A5576E}" type="parTrans" cxnId="{1C75151C-3C5B-F54B-91FC-0F467DC2136E}">
      <dgm:prSet/>
      <dgm:spPr/>
      <dgm:t>
        <a:bodyPr/>
        <a:lstStyle/>
        <a:p>
          <a:endParaRPr lang="fr-FR"/>
        </a:p>
      </dgm:t>
    </dgm:pt>
    <dgm:pt modelId="{866A4C91-BBEB-9D48-853F-3ACF7863B189}" type="sibTrans" cxnId="{1C75151C-3C5B-F54B-91FC-0F467DC2136E}">
      <dgm:prSet/>
      <dgm:spPr/>
      <dgm:t>
        <a:bodyPr/>
        <a:lstStyle/>
        <a:p>
          <a:endParaRPr lang="fr-FR"/>
        </a:p>
      </dgm:t>
    </dgm:pt>
    <dgm:pt modelId="{D5EE718E-6D01-7543-841F-326D0352ABEE}" type="pres">
      <dgm:prSet presAssocID="{BAE7F9BB-500E-2846-9559-0E4543A83315}" presName="Name0" presStyleCnt="0">
        <dgm:presLayoutVars>
          <dgm:chMax val="4"/>
          <dgm:resizeHandles val="exact"/>
        </dgm:presLayoutVars>
      </dgm:prSet>
      <dgm:spPr/>
      <dgm:t>
        <a:bodyPr/>
        <a:lstStyle/>
        <a:p>
          <a:endParaRPr lang="fr-FR"/>
        </a:p>
      </dgm:t>
    </dgm:pt>
    <dgm:pt modelId="{C1283BD6-DF07-1F44-9022-DC6CF19F01D1}" type="pres">
      <dgm:prSet presAssocID="{BAE7F9BB-500E-2846-9559-0E4543A83315}" presName="ellipse" presStyleLbl="trBgShp" presStyleIdx="0" presStyleCnt="1"/>
      <dgm:spPr/>
    </dgm:pt>
    <dgm:pt modelId="{07A38593-8832-8541-B35D-CAAC4DC1CB58}" type="pres">
      <dgm:prSet presAssocID="{BAE7F9BB-500E-2846-9559-0E4543A83315}" presName="arrow1" presStyleLbl="fgShp" presStyleIdx="0" presStyleCnt="1"/>
      <dgm:spPr/>
    </dgm:pt>
    <dgm:pt modelId="{2F4BEFE7-3FDE-614A-826B-BC1E0852CC3C}" type="pres">
      <dgm:prSet presAssocID="{BAE7F9BB-500E-2846-9559-0E4543A83315}" presName="rectangle" presStyleLbl="revTx" presStyleIdx="0" presStyleCnt="1" custScaleX="168110">
        <dgm:presLayoutVars>
          <dgm:bulletEnabled val="1"/>
        </dgm:presLayoutVars>
      </dgm:prSet>
      <dgm:spPr/>
      <dgm:t>
        <a:bodyPr/>
        <a:lstStyle/>
        <a:p>
          <a:endParaRPr lang="fr-FR"/>
        </a:p>
      </dgm:t>
    </dgm:pt>
    <dgm:pt modelId="{CB2A361B-BB46-0247-934F-4D25798738F6}" type="pres">
      <dgm:prSet presAssocID="{4F8C28D2-0327-F640-928E-F0CA1D2EADF5}" presName="item1" presStyleLbl="node1" presStyleIdx="0" presStyleCnt="3">
        <dgm:presLayoutVars>
          <dgm:bulletEnabled val="1"/>
        </dgm:presLayoutVars>
      </dgm:prSet>
      <dgm:spPr/>
      <dgm:t>
        <a:bodyPr/>
        <a:lstStyle/>
        <a:p>
          <a:endParaRPr lang="fr-FR"/>
        </a:p>
      </dgm:t>
    </dgm:pt>
    <dgm:pt modelId="{A6A9944A-1122-4F48-A5CA-5F63065392B6}" type="pres">
      <dgm:prSet presAssocID="{0952159B-0614-504C-877D-F6F00F06757A}" presName="item2" presStyleLbl="node1" presStyleIdx="1" presStyleCnt="3" custScaleY="127301">
        <dgm:presLayoutVars>
          <dgm:bulletEnabled val="1"/>
        </dgm:presLayoutVars>
      </dgm:prSet>
      <dgm:spPr/>
      <dgm:t>
        <a:bodyPr/>
        <a:lstStyle/>
        <a:p>
          <a:endParaRPr lang="fr-FR"/>
        </a:p>
      </dgm:t>
    </dgm:pt>
    <dgm:pt modelId="{FB0070C1-E38C-C245-9722-15E172A94CFF}" type="pres">
      <dgm:prSet presAssocID="{38A2E7BC-C0B9-9B41-89A5-8158CCA11846}" presName="item3" presStyleLbl="node1" presStyleIdx="2" presStyleCnt="3" custScaleX="149877">
        <dgm:presLayoutVars>
          <dgm:bulletEnabled val="1"/>
        </dgm:presLayoutVars>
      </dgm:prSet>
      <dgm:spPr/>
      <dgm:t>
        <a:bodyPr/>
        <a:lstStyle/>
        <a:p>
          <a:endParaRPr lang="fr-FR"/>
        </a:p>
      </dgm:t>
    </dgm:pt>
    <dgm:pt modelId="{267812EE-AA03-5846-8C3A-F85E038E9A11}" type="pres">
      <dgm:prSet presAssocID="{BAE7F9BB-500E-2846-9559-0E4543A83315}" presName="funnel" presStyleLbl="trAlignAcc1" presStyleIdx="0" presStyleCnt="1"/>
      <dgm:spPr/>
    </dgm:pt>
  </dgm:ptLst>
  <dgm:cxnLst>
    <dgm:cxn modelId="{94C79B49-3651-3B44-8BEC-82B925EDE824}" srcId="{BAE7F9BB-500E-2846-9559-0E4543A83315}" destId="{A51F143B-CB13-CA40-B145-1CF8D91AA3AC}" srcOrd="0" destOrd="0" parTransId="{9DCB03EF-19BE-2B41-AF28-3736F6A101F5}" sibTransId="{BE312DE5-244F-044F-87F1-DCB805DB8A8F}"/>
    <dgm:cxn modelId="{A45B92B6-385B-464B-9384-DC9D5451E2D6}" srcId="{BAE7F9BB-500E-2846-9559-0E4543A83315}" destId="{0952159B-0614-504C-877D-F6F00F06757A}" srcOrd="2" destOrd="0" parTransId="{A9F6AB94-A388-A442-8F7E-5EB31130C2E3}" sibTransId="{59CD7EC5-1738-CD4F-9EE1-02C030C0AC08}"/>
    <dgm:cxn modelId="{786FCB93-B293-E84E-B199-84A850EE29B6}" type="presOf" srcId="{38A2E7BC-C0B9-9B41-89A5-8158CCA11846}" destId="{2F4BEFE7-3FDE-614A-826B-BC1E0852CC3C}" srcOrd="0" destOrd="0" presId="urn:microsoft.com/office/officeart/2005/8/layout/funnel1"/>
    <dgm:cxn modelId="{5106E94F-D869-5D4D-BFCB-D589D1F3C6F9}" type="presOf" srcId="{0952159B-0614-504C-877D-F6F00F06757A}" destId="{CB2A361B-BB46-0247-934F-4D25798738F6}" srcOrd="0" destOrd="0" presId="urn:microsoft.com/office/officeart/2005/8/layout/funnel1"/>
    <dgm:cxn modelId="{B60CD79F-7639-FB4D-A9C0-0EF376A12A6B}" srcId="{BAE7F9BB-500E-2846-9559-0E4543A83315}" destId="{4F8C28D2-0327-F640-928E-F0CA1D2EADF5}" srcOrd="1" destOrd="0" parTransId="{1F1EFC1C-0BDD-354C-907E-16EDF60623FD}" sibTransId="{055588A5-B9A0-A947-8960-8BC8F3E51D18}"/>
    <dgm:cxn modelId="{A2004DD1-6350-CD4F-9AB2-C706CEE1E79F}" type="presOf" srcId="{A51F143B-CB13-CA40-B145-1CF8D91AA3AC}" destId="{FB0070C1-E38C-C245-9722-15E172A94CFF}" srcOrd="0" destOrd="0" presId="urn:microsoft.com/office/officeart/2005/8/layout/funnel1"/>
    <dgm:cxn modelId="{31B783D6-5B8E-9644-9356-56FAD232DED0}" type="presOf" srcId="{BAE7F9BB-500E-2846-9559-0E4543A83315}" destId="{D5EE718E-6D01-7543-841F-326D0352ABEE}" srcOrd="0" destOrd="0" presId="urn:microsoft.com/office/officeart/2005/8/layout/funnel1"/>
    <dgm:cxn modelId="{1C75151C-3C5B-F54B-91FC-0F467DC2136E}" srcId="{BAE7F9BB-500E-2846-9559-0E4543A83315}" destId="{38A2E7BC-C0B9-9B41-89A5-8158CCA11846}" srcOrd="3" destOrd="0" parTransId="{6084AD50-31F3-C647-8257-BC2717A5576E}" sibTransId="{866A4C91-BBEB-9D48-853F-3ACF7863B189}"/>
    <dgm:cxn modelId="{94E16838-5C83-3742-810D-15AD7F458E73}" type="presOf" srcId="{4F8C28D2-0327-F640-928E-F0CA1D2EADF5}" destId="{A6A9944A-1122-4F48-A5CA-5F63065392B6}" srcOrd="0" destOrd="0" presId="urn:microsoft.com/office/officeart/2005/8/layout/funnel1"/>
    <dgm:cxn modelId="{3878277B-6751-E44B-A9E7-F79A141C1176}" type="presParOf" srcId="{D5EE718E-6D01-7543-841F-326D0352ABEE}" destId="{C1283BD6-DF07-1F44-9022-DC6CF19F01D1}" srcOrd="0" destOrd="0" presId="urn:microsoft.com/office/officeart/2005/8/layout/funnel1"/>
    <dgm:cxn modelId="{C076A445-4464-EB48-B443-6A971B6EF0F2}" type="presParOf" srcId="{D5EE718E-6D01-7543-841F-326D0352ABEE}" destId="{07A38593-8832-8541-B35D-CAAC4DC1CB58}" srcOrd="1" destOrd="0" presId="urn:microsoft.com/office/officeart/2005/8/layout/funnel1"/>
    <dgm:cxn modelId="{1A7EC4FD-BBF1-2E40-98C7-C9163966984E}" type="presParOf" srcId="{D5EE718E-6D01-7543-841F-326D0352ABEE}" destId="{2F4BEFE7-3FDE-614A-826B-BC1E0852CC3C}" srcOrd="2" destOrd="0" presId="urn:microsoft.com/office/officeart/2005/8/layout/funnel1"/>
    <dgm:cxn modelId="{E5823B5B-0AFE-4E43-82ED-0E00717EBC2A}" type="presParOf" srcId="{D5EE718E-6D01-7543-841F-326D0352ABEE}" destId="{CB2A361B-BB46-0247-934F-4D25798738F6}" srcOrd="3" destOrd="0" presId="urn:microsoft.com/office/officeart/2005/8/layout/funnel1"/>
    <dgm:cxn modelId="{92D7D412-12CC-9946-A1FA-B28CC8D87C4E}" type="presParOf" srcId="{D5EE718E-6D01-7543-841F-326D0352ABEE}" destId="{A6A9944A-1122-4F48-A5CA-5F63065392B6}" srcOrd="4" destOrd="0" presId="urn:microsoft.com/office/officeart/2005/8/layout/funnel1"/>
    <dgm:cxn modelId="{BF6ABCFC-8FA9-9B4F-A2F3-6BEBAD20B741}" type="presParOf" srcId="{D5EE718E-6D01-7543-841F-326D0352ABEE}" destId="{FB0070C1-E38C-C245-9722-15E172A94CFF}" srcOrd="5" destOrd="0" presId="urn:microsoft.com/office/officeart/2005/8/layout/funnel1"/>
    <dgm:cxn modelId="{10128A32-1B2A-BC44-BBD8-97E2A025D945}" type="presParOf" srcId="{D5EE718E-6D01-7543-841F-326D0352ABEE}" destId="{267812EE-AA03-5846-8C3A-F85E038E9A11}" srcOrd="6" destOrd="0" presId="urn:microsoft.com/office/officeart/2005/8/layout/funnel1"/>
  </dgm:cxnLst>
  <dgm:bg/>
  <dgm:whole/>
</dgm:dataModel>
</file>

<file path=word/diagrams/data37.xml><?xml version="1.0" encoding="utf-8"?>
<dgm:dataModel xmlns:dgm="http://schemas.openxmlformats.org/drawingml/2006/diagram" xmlns:a="http://schemas.openxmlformats.org/drawingml/2006/main">
  <dgm:ptLst>
    <dgm:pt modelId="{B7784EB9-1CF1-9145-A220-609C01D0598B}" type="doc">
      <dgm:prSet loTypeId="urn:microsoft.com/office/officeart/2005/8/layout/pyramid2" loCatId="pyramid" qsTypeId="urn:microsoft.com/office/officeart/2005/8/quickstyle/simple4" qsCatId="simple" csTypeId="urn:microsoft.com/office/officeart/2005/8/colors/accent1_2" csCatId="accent1" phldr="1"/>
      <dgm:spPr/>
    </dgm:pt>
    <dgm:pt modelId="{F807A6FC-7F03-8A4E-B5A3-546E4B11043F}">
      <dgm:prSet phldrT="[Texte]" custT="1"/>
      <dgm:spPr/>
      <dgm:t>
        <a:bodyPr/>
        <a:lstStyle/>
        <a:p>
          <a:r>
            <a:rPr lang="fr-FR" sz="1000">
              <a:latin typeface="Comic Sans MS"/>
              <a:cs typeface="Comic Sans MS"/>
            </a:rPr>
            <a:t>assimilation - transformation</a:t>
          </a:r>
        </a:p>
      </dgm:t>
    </dgm:pt>
    <dgm:pt modelId="{6C957762-B02B-A94D-8179-4DDDAA6537FD}" type="parTrans" cxnId="{ED81C492-01E5-AF45-8AB7-91EABF2E3498}">
      <dgm:prSet/>
      <dgm:spPr/>
    </dgm:pt>
    <dgm:pt modelId="{05BCAE58-F01C-7F4E-8B3B-544B476C9E55}" type="sibTrans" cxnId="{ED81C492-01E5-AF45-8AB7-91EABF2E3498}">
      <dgm:prSet/>
      <dgm:spPr/>
    </dgm:pt>
    <dgm:pt modelId="{8F9285C7-D546-9047-BFC9-8ACBD81CD47B}">
      <dgm:prSet phldrT="[Texte]" custT="1"/>
      <dgm:spPr/>
      <dgm:t>
        <a:bodyPr/>
        <a:lstStyle/>
        <a:p>
          <a:r>
            <a:rPr lang="fr-FR" sz="1000">
              <a:latin typeface="Comic Sans MS"/>
              <a:cs typeface="Comic Sans MS"/>
            </a:rPr>
            <a:t>transport - diffusion - condensation - descente</a:t>
          </a:r>
        </a:p>
      </dgm:t>
    </dgm:pt>
    <dgm:pt modelId="{B84634A1-C24F-064D-B53C-D08CB05D91B7}" type="parTrans" cxnId="{07318A85-4942-4941-85F1-6DB8DE970A04}">
      <dgm:prSet/>
      <dgm:spPr/>
    </dgm:pt>
    <dgm:pt modelId="{CF7A6B28-11C6-3D4B-962C-C01438300259}" type="sibTrans" cxnId="{07318A85-4942-4941-85F1-6DB8DE970A04}">
      <dgm:prSet/>
      <dgm:spPr/>
    </dgm:pt>
    <dgm:pt modelId="{1781A9CB-5C6C-B94E-B15F-6FCE2C857AB5}">
      <dgm:prSet phldrT="[Texte]" custT="1"/>
      <dgm:spPr/>
      <dgm:t>
        <a:bodyPr/>
        <a:lstStyle/>
        <a:p>
          <a:r>
            <a:rPr lang="fr-FR" sz="1000">
              <a:latin typeface="Comic Sans MS"/>
              <a:cs typeface="Comic Sans MS"/>
            </a:rPr>
            <a:t>filtration - élimination</a:t>
          </a:r>
        </a:p>
      </dgm:t>
    </dgm:pt>
    <dgm:pt modelId="{062BC82C-0D49-124A-8CFA-0F4FDE00BFC6}" type="parTrans" cxnId="{7CB472A4-0D00-3046-8091-D229C622A582}">
      <dgm:prSet/>
      <dgm:spPr/>
    </dgm:pt>
    <dgm:pt modelId="{5299E316-7DF9-2B4A-8278-6F2DC9135F62}" type="sibTrans" cxnId="{7CB472A4-0D00-3046-8091-D229C622A582}">
      <dgm:prSet/>
      <dgm:spPr/>
    </dgm:pt>
    <dgm:pt modelId="{4AB394D3-BDC7-5142-B5C5-D05E79BF9252}" type="pres">
      <dgm:prSet presAssocID="{B7784EB9-1CF1-9145-A220-609C01D0598B}" presName="compositeShape" presStyleCnt="0">
        <dgm:presLayoutVars>
          <dgm:dir/>
          <dgm:resizeHandles/>
        </dgm:presLayoutVars>
      </dgm:prSet>
      <dgm:spPr/>
    </dgm:pt>
    <dgm:pt modelId="{6FC45C93-63D3-4747-9EB6-EBB5EF818AC5}" type="pres">
      <dgm:prSet presAssocID="{B7784EB9-1CF1-9145-A220-609C01D0598B}" presName="pyramid" presStyleLbl="node1" presStyleIdx="0" presStyleCnt="1"/>
      <dgm:spPr/>
    </dgm:pt>
    <dgm:pt modelId="{AC0368EE-F8CF-574A-87FE-01B68B2C8BF6}" type="pres">
      <dgm:prSet presAssocID="{B7784EB9-1CF1-9145-A220-609C01D0598B}" presName="theList" presStyleCnt="0"/>
      <dgm:spPr/>
    </dgm:pt>
    <dgm:pt modelId="{FE95F49E-90EB-E540-8BFF-87BCAF910683}" type="pres">
      <dgm:prSet presAssocID="{F807A6FC-7F03-8A4E-B5A3-546E4B11043F}" presName="aNode" presStyleLbl="fgAcc1" presStyleIdx="0" presStyleCnt="3">
        <dgm:presLayoutVars>
          <dgm:bulletEnabled val="1"/>
        </dgm:presLayoutVars>
      </dgm:prSet>
      <dgm:spPr/>
      <dgm:t>
        <a:bodyPr/>
        <a:lstStyle/>
        <a:p>
          <a:endParaRPr lang="fr-FR"/>
        </a:p>
      </dgm:t>
    </dgm:pt>
    <dgm:pt modelId="{33F1C8AD-875C-5449-BCFF-E2565CAF3F73}" type="pres">
      <dgm:prSet presAssocID="{F807A6FC-7F03-8A4E-B5A3-546E4B11043F}" presName="aSpace" presStyleCnt="0"/>
      <dgm:spPr/>
    </dgm:pt>
    <dgm:pt modelId="{CAEFC1EE-C230-5244-907C-7DE93CEA7673}" type="pres">
      <dgm:prSet presAssocID="{8F9285C7-D546-9047-BFC9-8ACBD81CD47B}" presName="aNode" presStyleLbl="fgAcc1" presStyleIdx="1" presStyleCnt="3">
        <dgm:presLayoutVars>
          <dgm:bulletEnabled val="1"/>
        </dgm:presLayoutVars>
      </dgm:prSet>
      <dgm:spPr/>
      <dgm:t>
        <a:bodyPr/>
        <a:lstStyle/>
        <a:p>
          <a:endParaRPr lang="fr-FR"/>
        </a:p>
      </dgm:t>
    </dgm:pt>
    <dgm:pt modelId="{53913679-5DB4-AD44-B739-A862BE1179F9}" type="pres">
      <dgm:prSet presAssocID="{8F9285C7-D546-9047-BFC9-8ACBD81CD47B}" presName="aSpace" presStyleCnt="0"/>
      <dgm:spPr/>
    </dgm:pt>
    <dgm:pt modelId="{9F1F12AC-AA1A-0B46-8C58-7E4A867E87D9}" type="pres">
      <dgm:prSet presAssocID="{1781A9CB-5C6C-B94E-B15F-6FCE2C857AB5}" presName="aNode" presStyleLbl="fgAcc1" presStyleIdx="2" presStyleCnt="3">
        <dgm:presLayoutVars>
          <dgm:bulletEnabled val="1"/>
        </dgm:presLayoutVars>
      </dgm:prSet>
      <dgm:spPr/>
      <dgm:t>
        <a:bodyPr/>
        <a:lstStyle/>
        <a:p>
          <a:endParaRPr lang="fr-FR"/>
        </a:p>
      </dgm:t>
    </dgm:pt>
    <dgm:pt modelId="{6A7F9277-CB53-9E4F-9176-6DD56A2D72C9}" type="pres">
      <dgm:prSet presAssocID="{1781A9CB-5C6C-B94E-B15F-6FCE2C857AB5}" presName="aSpace" presStyleCnt="0"/>
      <dgm:spPr/>
    </dgm:pt>
  </dgm:ptLst>
  <dgm:cxnLst>
    <dgm:cxn modelId="{7CB472A4-0D00-3046-8091-D229C622A582}" srcId="{B7784EB9-1CF1-9145-A220-609C01D0598B}" destId="{1781A9CB-5C6C-B94E-B15F-6FCE2C857AB5}" srcOrd="2" destOrd="0" parTransId="{062BC82C-0D49-124A-8CFA-0F4FDE00BFC6}" sibTransId="{5299E316-7DF9-2B4A-8278-6F2DC9135F62}"/>
    <dgm:cxn modelId="{07318A85-4942-4941-85F1-6DB8DE970A04}" srcId="{B7784EB9-1CF1-9145-A220-609C01D0598B}" destId="{8F9285C7-D546-9047-BFC9-8ACBD81CD47B}" srcOrd="1" destOrd="0" parTransId="{B84634A1-C24F-064D-B53C-D08CB05D91B7}" sibTransId="{CF7A6B28-11C6-3D4B-962C-C01438300259}"/>
    <dgm:cxn modelId="{06C3AB26-2C50-EF4F-BDDC-3B8D080342AA}" type="presOf" srcId="{1781A9CB-5C6C-B94E-B15F-6FCE2C857AB5}" destId="{9F1F12AC-AA1A-0B46-8C58-7E4A867E87D9}" srcOrd="0" destOrd="0" presId="urn:microsoft.com/office/officeart/2005/8/layout/pyramid2"/>
    <dgm:cxn modelId="{D9B178C8-1E58-DA4F-9F0B-A3E29D436BE0}" type="presOf" srcId="{B7784EB9-1CF1-9145-A220-609C01D0598B}" destId="{4AB394D3-BDC7-5142-B5C5-D05E79BF9252}" srcOrd="0" destOrd="0" presId="urn:microsoft.com/office/officeart/2005/8/layout/pyramid2"/>
    <dgm:cxn modelId="{841E0F70-EB92-044A-8703-A43AAE2438C1}" type="presOf" srcId="{8F9285C7-D546-9047-BFC9-8ACBD81CD47B}" destId="{CAEFC1EE-C230-5244-907C-7DE93CEA7673}" srcOrd="0" destOrd="0" presId="urn:microsoft.com/office/officeart/2005/8/layout/pyramid2"/>
    <dgm:cxn modelId="{ED81C492-01E5-AF45-8AB7-91EABF2E3498}" srcId="{B7784EB9-1CF1-9145-A220-609C01D0598B}" destId="{F807A6FC-7F03-8A4E-B5A3-546E4B11043F}" srcOrd="0" destOrd="0" parTransId="{6C957762-B02B-A94D-8179-4DDDAA6537FD}" sibTransId="{05BCAE58-F01C-7F4E-8B3B-544B476C9E55}"/>
    <dgm:cxn modelId="{4E98E86B-CFBF-C447-80A3-9387A535F707}" type="presOf" srcId="{F807A6FC-7F03-8A4E-B5A3-546E4B11043F}" destId="{FE95F49E-90EB-E540-8BFF-87BCAF910683}" srcOrd="0" destOrd="0" presId="urn:microsoft.com/office/officeart/2005/8/layout/pyramid2"/>
    <dgm:cxn modelId="{D80BEDCA-4D28-3D41-A356-591D65250A23}" type="presParOf" srcId="{4AB394D3-BDC7-5142-B5C5-D05E79BF9252}" destId="{6FC45C93-63D3-4747-9EB6-EBB5EF818AC5}" srcOrd="0" destOrd="0" presId="urn:microsoft.com/office/officeart/2005/8/layout/pyramid2"/>
    <dgm:cxn modelId="{68B9EB15-BD1C-5D42-B0A1-0A886456B0D6}" type="presParOf" srcId="{4AB394D3-BDC7-5142-B5C5-D05E79BF9252}" destId="{AC0368EE-F8CF-574A-87FE-01B68B2C8BF6}" srcOrd="1" destOrd="0" presId="urn:microsoft.com/office/officeart/2005/8/layout/pyramid2"/>
    <dgm:cxn modelId="{10DCFEB6-5190-A641-9539-78C2BEF64B80}" type="presParOf" srcId="{AC0368EE-F8CF-574A-87FE-01B68B2C8BF6}" destId="{FE95F49E-90EB-E540-8BFF-87BCAF910683}" srcOrd="0" destOrd="0" presId="urn:microsoft.com/office/officeart/2005/8/layout/pyramid2"/>
    <dgm:cxn modelId="{829CE106-0DB5-8244-8367-E2754432CDEA}" type="presParOf" srcId="{AC0368EE-F8CF-574A-87FE-01B68B2C8BF6}" destId="{33F1C8AD-875C-5449-BCFF-E2565CAF3F73}" srcOrd="1" destOrd="0" presId="urn:microsoft.com/office/officeart/2005/8/layout/pyramid2"/>
    <dgm:cxn modelId="{0FF33491-9D4F-3E49-8185-0B7621C65B45}" type="presParOf" srcId="{AC0368EE-F8CF-574A-87FE-01B68B2C8BF6}" destId="{CAEFC1EE-C230-5244-907C-7DE93CEA7673}" srcOrd="2" destOrd="0" presId="urn:microsoft.com/office/officeart/2005/8/layout/pyramid2"/>
    <dgm:cxn modelId="{92547E84-D963-7942-97B0-B43D388CD451}" type="presParOf" srcId="{AC0368EE-F8CF-574A-87FE-01B68B2C8BF6}" destId="{53913679-5DB4-AD44-B739-A862BE1179F9}" srcOrd="3" destOrd="0" presId="urn:microsoft.com/office/officeart/2005/8/layout/pyramid2"/>
    <dgm:cxn modelId="{5E29B2D6-BF59-DA4A-86CD-677ED5C66726}" type="presParOf" srcId="{AC0368EE-F8CF-574A-87FE-01B68B2C8BF6}" destId="{9F1F12AC-AA1A-0B46-8C58-7E4A867E87D9}" srcOrd="4" destOrd="0" presId="urn:microsoft.com/office/officeart/2005/8/layout/pyramid2"/>
    <dgm:cxn modelId="{28A571A1-4A36-4F46-90F9-5BD089B1F6F9}" type="presParOf" srcId="{AC0368EE-F8CF-574A-87FE-01B68B2C8BF6}" destId="{6A7F9277-CB53-9E4F-9176-6DD56A2D72C9}" srcOrd="5" destOrd="0" presId="urn:microsoft.com/office/officeart/2005/8/layout/pyramid2"/>
  </dgm:cxnLst>
  <dgm:bg/>
  <dgm:whole/>
</dgm:dataModel>
</file>

<file path=word/diagrams/data38.xml><?xml version="1.0" encoding="utf-8"?>
<dgm:dataModel xmlns:dgm="http://schemas.openxmlformats.org/drawingml/2006/diagram" xmlns:a="http://schemas.openxmlformats.org/drawingml/2006/main">
  <dgm:ptLst>
    <dgm:pt modelId="{A24ACA4A-46FB-954E-8A79-1515D7D43F03}"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fr-FR"/>
        </a:p>
      </dgm:t>
    </dgm:pt>
    <dgm:pt modelId="{5E7E18FD-42F3-E14F-8183-B86ACD2F43AE}">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100" b="1">
              <a:latin typeface="Comic Sans MS"/>
              <a:cs typeface="Comic Sans MS"/>
            </a:rPr>
            <a:t>TR Moyen                   </a:t>
          </a:r>
        </a:p>
        <a:p>
          <a:r>
            <a:rPr lang="fr-FR" sz="1000">
              <a:latin typeface="Comic Sans MS"/>
              <a:cs typeface="Comic Sans MS"/>
            </a:rPr>
            <a:t>"Mare boueuse"                        </a:t>
          </a:r>
        </a:p>
        <a:p>
          <a:endParaRPr lang="fr-FR" sz="1000">
            <a:latin typeface="Comic Sans MS"/>
            <a:cs typeface="Comic Sans MS"/>
          </a:endParaRPr>
        </a:p>
        <a:p>
          <a:r>
            <a:rPr lang="fr-FR" sz="1000" b="1">
              <a:latin typeface="Comic Sans MS"/>
              <a:cs typeface="Comic Sans MS"/>
            </a:rPr>
            <a:t>Estomac / Rate    </a:t>
          </a:r>
        </a:p>
        <a:p>
          <a:endParaRPr lang="fr-FR" sz="1000">
            <a:latin typeface="Comic Sans MS"/>
            <a:cs typeface="Comic Sans MS"/>
          </a:endParaRPr>
        </a:p>
        <a:p>
          <a:r>
            <a:rPr lang="fr-FR" sz="1000">
              <a:latin typeface="Comic Sans MS"/>
              <a:cs typeface="Comic Sans MS"/>
            </a:rPr>
            <a:t>apport des liquides</a:t>
          </a:r>
        </a:p>
      </dgm:t>
    </dgm:pt>
    <dgm:pt modelId="{A1ABE998-27FB-9F42-B2E4-7F69D5B2CE0A}" type="parTrans" cxnId="{AE14332F-60F2-ED47-83A2-E47B6023DCD6}">
      <dgm:prSet/>
      <dgm:spPr/>
      <dgm:t>
        <a:bodyPr/>
        <a:lstStyle/>
        <a:p>
          <a:endParaRPr lang="fr-FR"/>
        </a:p>
      </dgm:t>
    </dgm:pt>
    <dgm:pt modelId="{7821D1D4-0C3F-8147-B104-3ACE743C020B}" type="sibTrans" cxnId="{AE14332F-60F2-ED47-83A2-E47B6023DCD6}">
      <dgm:prSet/>
      <dgm:spPr/>
      <dgm:t>
        <a:bodyPr/>
        <a:lstStyle/>
        <a:p>
          <a:endParaRPr lang="fr-FR"/>
        </a:p>
      </dgm:t>
    </dgm:pt>
    <dgm:pt modelId="{88716BF9-6933-0E42-8B7B-CC10261816DE}">
      <dgm:prSet phldrT="[Texte]" custT="1"/>
      <dgm:spPr/>
      <dgm:t>
        <a:bodyPr/>
        <a:lstStyle/>
        <a:p>
          <a:r>
            <a:rPr lang="fr-FR" sz="1100" b="1">
              <a:latin typeface="Comic Sans MS"/>
              <a:cs typeface="Comic Sans MS"/>
            </a:rPr>
            <a:t>TR Supérieur           </a:t>
          </a:r>
          <a:r>
            <a:rPr lang="fr-FR" sz="1000">
              <a:latin typeface="Comic Sans MS"/>
              <a:cs typeface="Comic Sans MS"/>
            </a:rPr>
            <a:t>"Brume"          </a:t>
          </a:r>
        </a:p>
        <a:p>
          <a:endParaRPr lang="fr-FR" sz="1000">
            <a:latin typeface="Comic Sans MS"/>
            <a:cs typeface="Comic Sans MS"/>
          </a:endParaRPr>
        </a:p>
        <a:p>
          <a:r>
            <a:rPr lang="fr-FR" sz="1000" b="1">
              <a:latin typeface="Comic Sans MS"/>
              <a:cs typeface="Comic Sans MS"/>
            </a:rPr>
            <a:t>Poumon / Coeur    </a:t>
          </a:r>
        </a:p>
        <a:p>
          <a:endParaRPr lang="fr-FR" sz="1000">
            <a:latin typeface="Comic Sans MS"/>
            <a:cs typeface="Comic Sans MS"/>
          </a:endParaRPr>
        </a:p>
        <a:p>
          <a:r>
            <a:rPr lang="fr-FR" sz="1000">
              <a:latin typeface="Comic Sans MS"/>
              <a:cs typeface="Comic Sans MS"/>
            </a:rPr>
            <a:t>circulation des liquides</a:t>
          </a:r>
        </a:p>
      </dgm:t>
    </dgm:pt>
    <dgm:pt modelId="{55DF832F-D3C5-7D43-8AD2-2AFC0F0A0243}" type="parTrans" cxnId="{8826FBC7-D401-9E4B-B407-927B2049FF15}">
      <dgm:prSet/>
      <dgm:spPr/>
      <dgm:t>
        <a:bodyPr/>
        <a:lstStyle/>
        <a:p>
          <a:endParaRPr lang="fr-FR"/>
        </a:p>
      </dgm:t>
    </dgm:pt>
    <dgm:pt modelId="{5380F432-B195-0141-8EC2-63FFA0B7F0FA}" type="sibTrans" cxnId="{8826FBC7-D401-9E4B-B407-927B2049FF15}">
      <dgm:prSet/>
      <dgm:spPr/>
      <dgm:t>
        <a:bodyPr/>
        <a:lstStyle/>
        <a:p>
          <a:endParaRPr lang="fr-FR"/>
        </a:p>
      </dgm:t>
    </dgm:pt>
    <dgm:pt modelId="{3124B8F5-FA4F-0546-8D3D-83827A3A858F}">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100" b="1">
              <a:latin typeface="Comic Sans MS"/>
              <a:cs typeface="Comic Sans MS"/>
            </a:rPr>
            <a:t>TR Inférieur       </a:t>
          </a:r>
          <a:r>
            <a:rPr lang="fr-FR" sz="1000">
              <a:latin typeface="Comic Sans MS"/>
              <a:cs typeface="Comic Sans MS"/>
            </a:rPr>
            <a:t>"Egout"       </a:t>
          </a:r>
        </a:p>
        <a:p>
          <a:endParaRPr lang="fr-FR" sz="1000">
            <a:latin typeface="Comic Sans MS"/>
            <a:cs typeface="Comic Sans MS"/>
          </a:endParaRPr>
        </a:p>
        <a:p>
          <a:r>
            <a:rPr lang="fr-FR" sz="1000" b="1">
              <a:latin typeface="Comic Sans MS"/>
              <a:cs typeface="Comic Sans MS"/>
            </a:rPr>
            <a:t>Intestin grêle             Gros Intestin           Vessie   </a:t>
          </a:r>
        </a:p>
        <a:p>
          <a:r>
            <a:rPr lang="fr-FR" sz="1000" b="1">
              <a:latin typeface="Comic Sans MS"/>
              <a:cs typeface="Comic Sans MS"/>
            </a:rPr>
            <a:t>    </a:t>
          </a:r>
        </a:p>
        <a:p>
          <a:r>
            <a:rPr lang="fr-FR" sz="1000">
              <a:latin typeface="Comic Sans MS"/>
              <a:cs typeface="Comic Sans MS"/>
            </a:rPr>
            <a:t>élimination des liquides</a:t>
          </a:r>
        </a:p>
      </dgm:t>
    </dgm:pt>
    <dgm:pt modelId="{06F6021D-27F1-8C4F-A1BD-8B5112C10F3F}" type="parTrans" cxnId="{93EE8417-62A5-4749-91B8-FA39151A9A2A}">
      <dgm:prSet/>
      <dgm:spPr/>
      <dgm:t>
        <a:bodyPr/>
        <a:lstStyle/>
        <a:p>
          <a:endParaRPr lang="fr-FR"/>
        </a:p>
      </dgm:t>
    </dgm:pt>
    <dgm:pt modelId="{B018113C-F3A9-DE49-A9BC-E9D22BEE5B87}" type="sibTrans" cxnId="{93EE8417-62A5-4749-91B8-FA39151A9A2A}">
      <dgm:prSet/>
      <dgm:spPr/>
      <dgm:t>
        <a:bodyPr/>
        <a:lstStyle/>
        <a:p>
          <a:endParaRPr lang="fr-FR"/>
        </a:p>
      </dgm:t>
    </dgm:pt>
    <dgm:pt modelId="{1BFC9819-C086-F447-B8BD-106B769DDA3C}" type="pres">
      <dgm:prSet presAssocID="{A24ACA4A-46FB-954E-8A79-1515D7D43F03}" presName="composite" presStyleCnt="0">
        <dgm:presLayoutVars>
          <dgm:chMax val="1"/>
          <dgm:dir/>
          <dgm:resizeHandles val="exact"/>
        </dgm:presLayoutVars>
      </dgm:prSet>
      <dgm:spPr/>
      <dgm:t>
        <a:bodyPr/>
        <a:lstStyle/>
        <a:p>
          <a:endParaRPr lang="fr-FR"/>
        </a:p>
      </dgm:t>
    </dgm:pt>
    <dgm:pt modelId="{FBDA50D6-CDD2-224B-AD41-F86DB90DF3B5}" type="pres">
      <dgm:prSet presAssocID="{A24ACA4A-46FB-954E-8A79-1515D7D43F03}" presName="radial" presStyleCnt="0">
        <dgm:presLayoutVars>
          <dgm:animLvl val="ctr"/>
        </dgm:presLayoutVars>
      </dgm:prSet>
      <dgm:spPr/>
    </dgm:pt>
    <dgm:pt modelId="{9AE4C9CE-17C1-6542-AACD-B48A6118D1B0}" type="pres">
      <dgm:prSet presAssocID="{5E7E18FD-42F3-E14F-8183-B86ACD2F43AE}" presName="centerShape" presStyleLbl="vennNode1" presStyleIdx="0" presStyleCnt="3"/>
      <dgm:spPr/>
      <dgm:t>
        <a:bodyPr/>
        <a:lstStyle/>
        <a:p>
          <a:endParaRPr lang="fr-FR"/>
        </a:p>
      </dgm:t>
    </dgm:pt>
    <dgm:pt modelId="{3A251700-3C7E-FB42-BC60-67A1E7041B99}" type="pres">
      <dgm:prSet presAssocID="{88716BF9-6933-0E42-8B7B-CC10261816DE}" presName="node" presStyleLbl="vennNode1" presStyleIdx="1" presStyleCnt="3" custScaleX="154782" custScaleY="111645">
        <dgm:presLayoutVars>
          <dgm:bulletEnabled val="1"/>
        </dgm:presLayoutVars>
      </dgm:prSet>
      <dgm:spPr/>
      <dgm:t>
        <a:bodyPr/>
        <a:lstStyle/>
        <a:p>
          <a:endParaRPr lang="fr-FR"/>
        </a:p>
      </dgm:t>
    </dgm:pt>
    <dgm:pt modelId="{C8FECF07-FD30-8548-8E76-DEDAA909E287}" type="pres">
      <dgm:prSet presAssocID="{3124B8F5-FA4F-0546-8D3D-83827A3A858F}" presName="node" presStyleLbl="vennNode1" presStyleIdx="2" presStyleCnt="3" custScaleX="129710" custScaleY="204439">
        <dgm:presLayoutVars>
          <dgm:bulletEnabled val="1"/>
        </dgm:presLayoutVars>
      </dgm:prSet>
      <dgm:spPr/>
      <dgm:t>
        <a:bodyPr/>
        <a:lstStyle/>
        <a:p>
          <a:endParaRPr lang="fr-FR"/>
        </a:p>
      </dgm:t>
    </dgm:pt>
  </dgm:ptLst>
  <dgm:cxnLst>
    <dgm:cxn modelId="{ABB5DD2A-A8FA-5640-A90E-77CF15B75E75}" type="presOf" srcId="{88716BF9-6933-0E42-8B7B-CC10261816DE}" destId="{3A251700-3C7E-FB42-BC60-67A1E7041B99}" srcOrd="0" destOrd="0" presId="urn:microsoft.com/office/officeart/2005/8/layout/radial3"/>
    <dgm:cxn modelId="{70F7BC44-5AEA-0C42-8805-978164712931}" type="presOf" srcId="{3124B8F5-FA4F-0546-8D3D-83827A3A858F}" destId="{C8FECF07-FD30-8548-8E76-DEDAA909E287}" srcOrd="0" destOrd="0" presId="urn:microsoft.com/office/officeart/2005/8/layout/radial3"/>
    <dgm:cxn modelId="{2C786D13-2284-7940-B957-3FD5C21FA9B5}" type="presOf" srcId="{A24ACA4A-46FB-954E-8A79-1515D7D43F03}" destId="{1BFC9819-C086-F447-B8BD-106B769DDA3C}" srcOrd="0" destOrd="0" presId="urn:microsoft.com/office/officeart/2005/8/layout/radial3"/>
    <dgm:cxn modelId="{AE14332F-60F2-ED47-83A2-E47B6023DCD6}" srcId="{A24ACA4A-46FB-954E-8A79-1515D7D43F03}" destId="{5E7E18FD-42F3-E14F-8183-B86ACD2F43AE}" srcOrd="0" destOrd="0" parTransId="{A1ABE998-27FB-9F42-B2E4-7F69D5B2CE0A}" sibTransId="{7821D1D4-0C3F-8147-B104-3ACE743C020B}"/>
    <dgm:cxn modelId="{8826FBC7-D401-9E4B-B407-927B2049FF15}" srcId="{5E7E18FD-42F3-E14F-8183-B86ACD2F43AE}" destId="{88716BF9-6933-0E42-8B7B-CC10261816DE}" srcOrd="0" destOrd="0" parTransId="{55DF832F-D3C5-7D43-8AD2-2AFC0F0A0243}" sibTransId="{5380F432-B195-0141-8EC2-63FFA0B7F0FA}"/>
    <dgm:cxn modelId="{93EE8417-62A5-4749-91B8-FA39151A9A2A}" srcId="{5E7E18FD-42F3-E14F-8183-B86ACD2F43AE}" destId="{3124B8F5-FA4F-0546-8D3D-83827A3A858F}" srcOrd="1" destOrd="0" parTransId="{06F6021D-27F1-8C4F-A1BD-8B5112C10F3F}" sibTransId="{B018113C-F3A9-DE49-A9BC-E9D22BEE5B87}"/>
    <dgm:cxn modelId="{850DD34A-0E59-2B44-A01E-29B0E538360C}" type="presOf" srcId="{5E7E18FD-42F3-E14F-8183-B86ACD2F43AE}" destId="{9AE4C9CE-17C1-6542-AACD-B48A6118D1B0}" srcOrd="0" destOrd="0" presId="urn:microsoft.com/office/officeart/2005/8/layout/radial3"/>
    <dgm:cxn modelId="{E90E561E-21BB-6E4C-81AC-8894E939A262}" type="presParOf" srcId="{1BFC9819-C086-F447-B8BD-106B769DDA3C}" destId="{FBDA50D6-CDD2-224B-AD41-F86DB90DF3B5}" srcOrd="0" destOrd="0" presId="urn:microsoft.com/office/officeart/2005/8/layout/radial3"/>
    <dgm:cxn modelId="{3169713A-9FB7-EA40-8C8C-2FCA05D55D93}" type="presParOf" srcId="{FBDA50D6-CDD2-224B-AD41-F86DB90DF3B5}" destId="{9AE4C9CE-17C1-6542-AACD-B48A6118D1B0}" srcOrd="0" destOrd="0" presId="urn:microsoft.com/office/officeart/2005/8/layout/radial3"/>
    <dgm:cxn modelId="{236CD161-E055-7E41-85DE-EA6828882375}" type="presParOf" srcId="{FBDA50D6-CDD2-224B-AD41-F86DB90DF3B5}" destId="{3A251700-3C7E-FB42-BC60-67A1E7041B99}" srcOrd="1" destOrd="0" presId="urn:microsoft.com/office/officeart/2005/8/layout/radial3"/>
    <dgm:cxn modelId="{768D05A5-0B14-E146-B85C-5E2A431E3E03}" type="presParOf" srcId="{FBDA50D6-CDD2-224B-AD41-F86DB90DF3B5}" destId="{C8FECF07-FD30-8548-8E76-DEDAA909E287}" srcOrd="2" destOrd="0" presId="urn:microsoft.com/office/officeart/2005/8/layout/radial3"/>
  </dgm:cxnLst>
  <dgm:bg/>
  <dgm:whole/>
</dgm:dataModel>
</file>

<file path=word/diagrams/data39.xml><?xml version="1.0" encoding="utf-8"?>
<dgm:dataModel xmlns:dgm="http://schemas.openxmlformats.org/drawingml/2006/diagram" xmlns:a="http://schemas.openxmlformats.org/drawingml/2006/main">
  <dgm:ptLst>
    <dgm:pt modelId="{A24ACA4A-46FB-954E-8A79-1515D7D43F03}" type="doc">
      <dgm:prSet loTypeId="urn:microsoft.com/office/officeart/2005/8/layout/radial3" loCatId="relationship" qsTypeId="urn:microsoft.com/office/officeart/2005/8/quickstyle/simple4" qsCatId="simple" csTypeId="urn:microsoft.com/office/officeart/2005/8/colors/accent1_2" csCatId="accent1" phldr="1"/>
      <dgm:spPr/>
      <dgm:t>
        <a:bodyPr/>
        <a:lstStyle/>
        <a:p>
          <a:endParaRPr lang="fr-FR"/>
        </a:p>
      </dgm:t>
    </dgm:pt>
    <dgm:pt modelId="{5E7E18FD-42F3-E14F-8183-B86ACD2F43AE}">
      <dgm:prSet phldrT="[Texte]" custT="1"/>
      <dgm:spPr/>
      <dgm:t>
        <a:bodyPr/>
        <a:lstStyle/>
        <a:p>
          <a:r>
            <a:rPr lang="fr-FR" sz="1100" b="1" u="sng">
              <a:latin typeface="Comic Sans MS"/>
              <a:cs typeface="Comic Sans MS"/>
            </a:rPr>
            <a:t>TR Moyen</a:t>
          </a:r>
          <a:endParaRPr lang="fr-FR" sz="1000" u="sng">
            <a:latin typeface="Comic Sans MS"/>
            <a:cs typeface="Comic Sans MS"/>
          </a:endParaRPr>
        </a:p>
        <a:p>
          <a:r>
            <a:rPr lang="fr-FR" sz="1000" b="1">
              <a:latin typeface="Comic Sans MS"/>
              <a:cs typeface="Comic Sans MS"/>
            </a:rPr>
            <a:t>Estomac </a:t>
          </a:r>
          <a:r>
            <a:rPr lang="fr-FR" sz="1000" b="0">
              <a:latin typeface="Comic Sans MS"/>
              <a:cs typeface="Comic Sans MS"/>
            </a:rPr>
            <a:t>: brassage des aliments </a:t>
          </a:r>
        </a:p>
        <a:p>
          <a:r>
            <a:rPr lang="fr-FR" sz="1000" b="1">
              <a:latin typeface="Comic Sans MS"/>
              <a:cs typeface="Comic Sans MS"/>
            </a:rPr>
            <a:t>Rate </a:t>
          </a:r>
          <a:r>
            <a:rPr lang="fr-FR" sz="1000" b="0">
              <a:latin typeface="Comic Sans MS"/>
              <a:cs typeface="Comic Sans MS"/>
            </a:rPr>
            <a:t>: extraction des essences pures    </a:t>
          </a:r>
        </a:p>
        <a:p>
          <a:endParaRPr lang="fr-FR" sz="1000">
            <a:latin typeface="Comic Sans MS"/>
            <a:cs typeface="Comic Sans MS"/>
          </a:endParaRPr>
        </a:p>
      </dgm:t>
    </dgm:pt>
    <dgm:pt modelId="{A1ABE998-27FB-9F42-B2E4-7F69D5B2CE0A}" type="parTrans" cxnId="{AE14332F-60F2-ED47-83A2-E47B6023DCD6}">
      <dgm:prSet/>
      <dgm:spPr/>
      <dgm:t>
        <a:bodyPr/>
        <a:lstStyle/>
        <a:p>
          <a:endParaRPr lang="fr-FR"/>
        </a:p>
      </dgm:t>
    </dgm:pt>
    <dgm:pt modelId="{7821D1D4-0C3F-8147-B104-3ACE743C020B}" type="sibTrans" cxnId="{AE14332F-60F2-ED47-83A2-E47B6023DCD6}">
      <dgm:prSet/>
      <dgm:spPr/>
      <dgm:t>
        <a:bodyPr/>
        <a:lstStyle/>
        <a:p>
          <a:endParaRPr lang="fr-FR"/>
        </a:p>
      </dgm:t>
    </dgm:pt>
    <dgm:pt modelId="{88716BF9-6933-0E42-8B7B-CC10261816DE}">
      <dgm:prSet phldrT="[Texte]" custT="1"/>
      <dgm:spPr/>
      <dgm:t>
        <a:bodyPr/>
        <a:lstStyle/>
        <a:p>
          <a:r>
            <a:rPr lang="fr-FR" sz="1100" b="1" u="sng">
              <a:latin typeface="Comic Sans MS"/>
              <a:cs typeface="Comic Sans MS"/>
            </a:rPr>
            <a:t>TR Supérieur</a:t>
          </a:r>
          <a:endParaRPr lang="fr-FR" sz="1000" u="sng">
            <a:latin typeface="Comic Sans MS"/>
            <a:cs typeface="Comic Sans MS"/>
          </a:endParaRPr>
        </a:p>
        <a:p>
          <a:endParaRPr lang="fr-FR" sz="1000">
            <a:latin typeface="Comic Sans MS"/>
            <a:cs typeface="Comic Sans MS"/>
          </a:endParaRPr>
        </a:p>
        <a:p>
          <a:r>
            <a:rPr lang="fr-FR" sz="1000" b="1">
              <a:latin typeface="Comic Sans MS"/>
              <a:cs typeface="Comic Sans MS"/>
            </a:rPr>
            <a:t>Poumon </a:t>
          </a:r>
          <a:r>
            <a:rPr lang="fr-FR" sz="1000" b="0">
              <a:latin typeface="Comic Sans MS"/>
              <a:cs typeface="Comic Sans MS"/>
            </a:rPr>
            <a:t> </a:t>
          </a:r>
        </a:p>
        <a:p>
          <a:r>
            <a:rPr lang="fr-FR" sz="1000" b="0">
              <a:latin typeface="Comic Sans MS"/>
              <a:cs typeface="Comic Sans MS"/>
            </a:rPr>
            <a:t>diffusion </a:t>
          </a:r>
        </a:p>
        <a:p>
          <a:r>
            <a:rPr lang="fr-FR" sz="1000" b="0">
              <a:latin typeface="Comic Sans MS"/>
              <a:cs typeface="Comic Sans MS"/>
            </a:rPr>
            <a:t>condensation </a:t>
          </a:r>
        </a:p>
        <a:p>
          <a:r>
            <a:rPr lang="fr-FR" sz="1000" b="0">
              <a:latin typeface="Comic Sans MS"/>
              <a:cs typeface="Comic Sans MS"/>
            </a:rPr>
            <a:t>descente</a:t>
          </a:r>
        </a:p>
      </dgm:t>
    </dgm:pt>
    <dgm:pt modelId="{55DF832F-D3C5-7D43-8AD2-2AFC0F0A0243}" type="parTrans" cxnId="{8826FBC7-D401-9E4B-B407-927B2049FF15}">
      <dgm:prSet/>
      <dgm:spPr/>
      <dgm:t>
        <a:bodyPr/>
        <a:lstStyle/>
        <a:p>
          <a:endParaRPr lang="fr-FR"/>
        </a:p>
      </dgm:t>
    </dgm:pt>
    <dgm:pt modelId="{5380F432-B195-0141-8EC2-63FFA0B7F0FA}" type="sibTrans" cxnId="{8826FBC7-D401-9E4B-B407-927B2049FF15}">
      <dgm:prSet/>
      <dgm:spPr/>
      <dgm:t>
        <a:bodyPr/>
        <a:lstStyle/>
        <a:p>
          <a:endParaRPr lang="fr-FR"/>
        </a:p>
      </dgm:t>
    </dgm:pt>
    <dgm:pt modelId="{3124B8F5-FA4F-0546-8D3D-83827A3A858F}">
      <dgm:prSet phldrT="[Texte]" custT="1"/>
      <dgm:spPr/>
      <dgm:t>
        <a:bodyPr/>
        <a:lstStyle/>
        <a:p>
          <a:r>
            <a:rPr lang="fr-FR" sz="1100" b="1" u="sng">
              <a:latin typeface="Comic Sans MS"/>
              <a:cs typeface="Comic Sans MS"/>
            </a:rPr>
            <a:t>TR Inférieur</a:t>
          </a:r>
          <a:endParaRPr lang="fr-FR" sz="1000" u="sng">
            <a:latin typeface="Comic Sans MS"/>
            <a:cs typeface="Comic Sans MS"/>
          </a:endParaRPr>
        </a:p>
        <a:p>
          <a:endParaRPr lang="fr-FR" sz="1000">
            <a:latin typeface="Comic Sans MS"/>
            <a:cs typeface="Comic Sans MS"/>
          </a:endParaRPr>
        </a:p>
        <a:p>
          <a:r>
            <a:rPr lang="fr-FR" sz="1000" b="1">
              <a:latin typeface="Comic Sans MS"/>
              <a:cs typeface="Comic Sans MS"/>
            </a:rPr>
            <a:t>Intestin grêle </a:t>
          </a:r>
          <a:r>
            <a:rPr lang="fr-FR" sz="1000" b="0">
              <a:latin typeface="Comic Sans MS"/>
              <a:cs typeface="Comic Sans MS"/>
            </a:rPr>
            <a:t>: séparation Pur et Impur</a:t>
          </a:r>
        </a:p>
        <a:p>
          <a:endParaRPr lang="fr-FR" sz="1000" b="0">
            <a:latin typeface="Comic Sans MS"/>
            <a:cs typeface="Comic Sans MS"/>
          </a:endParaRPr>
        </a:p>
        <a:p>
          <a:r>
            <a:rPr lang="fr-FR" sz="1000" b="1">
              <a:latin typeface="Comic Sans MS"/>
              <a:cs typeface="Comic Sans MS"/>
            </a:rPr>
            <a:t>Gros Intestin </a:t>
          </a:r>
          <a:r>
            <a:rPr lang="fr-FR" sz="1000" b="0">
              <a:latin typeface="Comic Sans MS"/>
              <a:cs typeface="Comic Sans MS"/>
            </a:rPr>
            <a:t>: élimination Impur</a:t>
          </a:r>
        </a:p>
        <a:p>
          <a:endParaRPr lang="fr-FR" sz="1000" b="0">
            <a:latin typeface="Comic Sans MS"/>
            <a:cs typeface="Comic Sans MS"/>
          </a:endParaRPr>
        </a:p>
        <a:p>
          <a:r>
            <a:rPr lang="fr-FR" sz="1000" b="1">
              <a:latin typeface="Comic Sans MS"/>
              <a:cs typeface="Comic Sans MS"/>
            </a:rPr>
            <a:t>Vessie </a:t>
          </a:r>
          <a:r>
            <a:rPr lang="fr-FR" sz="1000" b="0">
              <a:latin typeface="Comic Sans MS"/>
              <a:cs typeface="Comic Sans MS"/>
            </a:rPr>
            <a:t>: élimination ou stockage (contrôle de l'élimination par le </a:t>
          </a:r>
          <a:r>
            <a:rPr lang="fr-FR" sz="1000" b="1">
              <a:latin typeface="Comic Sans MS"/>
              <a:cs typeface="Comic Sans MS"/>
            </a:rPr>
            <a:t>Rein Yang </a:t>
          </a:r>
          <a:r>
            <a:rPr lang="fr-FR" sz="1000" b="0">
              <a:latin typeface="Comic Sans MS"/>
              <a:cs typeface="Comic Sans MS"/>
            </a:rPr>
            <a:t>)  </a:t>
          </a:r>
        </a:p>
        <a:p>
          <a:r>
            <a:rPr lang="fr-FR" sz="1000" b="1">
              <a:latin typeface="Comic Sans MS"/>
              <a:cs typeface="Comic Sans MS"/>
            </a:rPr>
            <a:t>    </a:t>
          </a:r>
        </a:p>
      </dgm:t>
    </dgm:pt>
    <dgm:pt modelId="{06F6021D-27F1-8C4F-A1BD-8B5112C10F3F}" type="parTrans" cxnId="{93EE8417-62A5-4749-91B8-FA39151A9A2A}">
      <dgm:prSet/>
      <dgm:spPr/>
      <dgm:t>
        <a:bodyPr/>
        <a:lstStyle/>
        <a:p>
          <a:endParaRPr lang="fr-FR"/>
        </a:p>
      </dgm:t>
    </dgm:pt>
    <dgm:pt modelId="{B018113C-F3A9-DE49-A9BC-E9D22BEE5B87}" type="sibTrans" cxnId="{93EE8417-62A5-4749-91B8-FA39151A9A2A}">
      <dgm:prSet/>
      <dgm:spPr/>
      <dgm:t>
        <a:bodyPr/>
        <a:lstStyle/>
        <a:p>
          <a:endParaRPr lang="fr-FR"/>
        </a:p>
      </dgm:t>
    </dgm:pt>
    <dgm:pt modelId="{1BFC9819-C086-F447-B8BD-106B769DDA3C}" type="pres">
      <dgm:prSet presAssocID="{A24ACA4A-46FB-954E-8A79-1515D7D43F03}" presName="composite" presStyleCnt="0">
        <dgm:presLayoutVars>
          <dgm:chMax val="1"/>
          <dgm:dir/>
          <dgm:resizeHandles val="exact"/>
        </dgm:presLayoutVars>
      </dgm:prSet>
      <dgm:spPr/>
      <dgm:t>
        <a:bodyPr/>
        <a:lstStyle/>
        <a:p>
          <a:endParaRPr lang="fr-FR"/>
        </a:p>
      </dgm:t>
    </dgm:pt>
    <dgm:pt modelId="{FBDA50D6-CDD2-224B-AD41-F86DB90DF3B5}" type="pres">
      <dgm:prSet presAssocID="{A24ACA4A-46FB-954E-8A79-1515D7D43F03}" presName="radial" presStyleCnt="0">
        <dgm:presLayoutVars>
          <dgm:animLvl val="ctr"/>
        </dgm:presLayoutVars>
      </dgm:prSet>
      <dgm:spPr/>
    </dgm:pt>
    <dgm:pt modelId="{9AE4C9CE-17C1-6542-AACD-B48A6118D1B0}" type="pres">
      <dgm:prSet presAssocID="{5E7E18FD-42F3-E14F-8183-B86ACD2F43AE}" presName="centerShape" presStyleLbl="vennNode1" presStyleIdx="0" presStyleCnt="3"/>
      <dgm:spPr/>
      <dgm:t>
        <a:bodyPr/>
        <a:lstStyle/>
        <a:p>
          <a:endParaRPr lang="fr-FR"/>
        </a:p>
      </dgm:t>
    </dgm:pt>
    <dgm:pt modelId="{3A251700-3C7E-FB42-BC60-67A1E7041B99}" type="pres">
      <dgm:prSet presAssocID="{88716BF9-6933-0E42-8B7B-CC10261816DE}" presName="node" presStyleLbl="vennNode1" presStyleIdx="1" presStyleCnt="3" custScaleX="154782" custScaleY="111645">
        <dgm:presLayoutVars>
          <dgm:bulletEnabled val="1"/>
        </dgm:presLayoutVars>
      </dgm:prSet>
      <dgm:spPr/>
      <dgm:t>
        <a:bodyPr/>
        <a:lstStyle/>
        <a:p>
          <a:endParaRPr lang="fr-FR"/>
        </a:p>
      </dgm:t>
    </dgm:pt>
    <dgm:pt modelId="{C8FECF07-FD30-8548-8E76-DEDAA909E287}" type="pres">
      <dgm:prSet presAssocID="{3124B8F5-FA4F-0546-8D3D-83827A3A858F}" presName="node" presStyleLbl="vennNode1" presStyleIdx="2" presStyleCnt="3" custScaleX="129710" custScaleY="204439">
        <dgm:presLayoutVars>
          <dgm:bulletEnabled val="1"/>
        </dgm:presLayoutVars>
      </dgm:prSet>
      <dgm:spPr/>
      <dgm:t>
        <a:bodyPr/>
        <a:lstStyle/>
        <a:p>
          <a:endParaRPr lang="fr-FR"/>
        </a:p>
      </dgm:t>
    </dgm:pt>
  </dgm:ptLst>
  <dgm:cxnLst>
    <dgm:cxn modelId="{E88BBE0F-1424-234C-9EC7-358977248D0F}" type="presOf" srcId="{A24ACA4A-46FB-954E-8A79-1515D7D43F03}" destId="{1BFC9819-C086-F447-B8BD-106B769DDA3C}" srcOrd="0" destOrd="0" presId="urn:microsoft.com/office/officeart/2005/8/layout/radial3"/>
    <dgm:cxn modelId="{3DEE82AE-DE09-974F-BD00-416B63F3190D}" type="presOf" srcId="{3124B8F5-FA4F-0546-8D3D-83827A3A858F}" destId="{C8FECF07-FD30-8548-8E76-DEDAA909E287}" srcOrd="0" destOrd="0" presId="urn:microsoft.com/office/officeart/2005/8/layout/radial3"/>
    <dgm:cxn modelId="{B41BBB5D-0149-E147-BB85-052D52223B09}" type="presOf" srcId="{88716BF9-6933-0E42-8B7B-CC10261816DE}" destId="{3A251700-3C7E-FB42-BC60-67A1E7041B99}" srcOrd="0" destOrd="0" presId="urn:microsoft.com/office/officeart/2005/8/layout/radial3"/>
    <dgm:cxn modelId="{1AD4D19C-434E-5340-9774-C03F5BA4EF9C}" type="presOf" srcId="{5E7E18FD-42F3-E14F-8183-B86ACD2F43AE}" destId="{9AE4C9CE-17C1-6542-AACD-B48A6118D1B0}" srcOrd="0" destOrd="0" presId="urn:microsoft.com/office/officeart/2005/8/layout/radial3"/>
    <dgm:cxn modelId="{AE14332F-60F2-ED47-83A2-E47B6023DCD6}" srcId="{A24ACA4A-46FB-954E-8A79-1515D7D43F03}" destId="{5E7E18FD-42F3-E14F-8183-B86ACD2F43AE}" srcOrd="0" destOrd="0" parTransId="{A1ABE998-27FB-9F42-B2E4-7F69D5B2CE0A}" sibTransId="{7821D1D4-0C3F-8147-B104-3ACE743C020B}"/>
    <dgm:cxn modelId="{8826FBC7-D401-9E4B-B407-927B2049FF15}" srcId="{5E7E18FD-42F3-E14F-8183-B86ACD2F43AE}" destId="{88716BF9-6933-0E42-8B7B-CC10261816DE}" srcOrd="0" destOrd="0" parTransId="{55DF832F-D3C5-7D43-8AD2-2AFC0F0A0243}" sibTransId="{5380F432-B195-0141-8EC2-63FFA0B7F0FA}"/>
    <dgm:cxn modelId="{93EE8417-62A5-4749-91B8-FA39151A9A2A}" srcId="{5E7E18FD-42F3-E14F-8183-B86ACD2F43AE}" destId="{3124B8F5-FA4F-0546-8D3D-83827A3A858F}" srcOrd="1" destOrd="0" parTransId="{06F6021D-27F1-8C4F-A1BD-8B5112C10F3F}" sibTransId="{B018113C-F3A9-DE49-A9BC-E9D22BEE5B87}"/>
    <dgm:cxn modelId="{2E00EFDB-80F6-8B4E-95FA-7EEF61DA2470}" type="presParOf" srcId="{1BFC9819-C086-F447-B8BD-106B769DDA3C}" destId="{FBDA50D6-CDD2-224B-AD41-F86DB90DF3B5}" srcOrd="0" destOrd="0" presId="urn:microsoft.com/office/officeart/2005/8/layout/radial3"/>
    <dgm:cxn modelId="{8B6566F5-271F-5A42-B797-4921FE7C04F5}" type="presParOf" srcId="{FBDA50D6-CDD2-224B-AD41-F86DB90DF3B5}" destId="{9AE4C9CE-17C1-6542-AACD-B48A6118D1B0}" srcOrd="0" destOrd="0" presId="urn:microsoft.com/office/officeart/2005/8/layout/radial3"/>
    <dgm:cxn modelId="{122A8298-552E-A048-82F8-0E5F84AF7CA4}" type="presParOf" srcId="{FBDA50D6-CDD2-224B-AD41-F86DB90DF3B5}" destId="{3A251700-3C7E-FB42-BC60-67A1E7041B99}" srcOrd="1" destOrd="0" presId="urn:microsoft.com/office/officeart/2005/8/layout/radial3"/>
    <dgm:cxn modelId="{824B33A3-93AC-D14E-A1DB-9A11F4FC1771}" type="presParOf" srcId="{FBDA50D6-CDD2-224B-AD41-F86DB90DF3B5}" destId="{C8FECF07-FD30-8548-8E76-DEDAA909E287}" srcOrd="2" destOrd="0" presId="urn:microsoft.com/office/officeart/2005/8/layout/radial3"/>
  </dgm:cxnLst>
  <dgm:bg/>
  <dgm:whole/>
</dgm:dataModel>
</file>

<file path=word/diagrams/data4.xml><?xml version="1.0" encoding="utf-8"?>
<dgm:dataModel xmlns:dgm="http://schemas.openxmlformats.org/drawingml/2006/diagram" xmlns:a="http://schemas.openxmlformats.org/drawingml/2006/main">
  <dgm:ptLst>
    <dgm:pt modelId="{30989E0C-C578-F84D-82DF-26B72ADE4DBE}"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fr-FR"/>
        </a:p>
      </dgm:t>
    </dgm:pt>
    <dgm:pt modelId="{7BFC107A-9A05-E04F-8B65-447C81F0AEB1}">
      <dgm:prSet phldrT="[Texte]" custT="1"/>
      <dgm:spPr/>
      <dgm:t>
        <a:bodyPr/>
        <a:lstStyle/>
        <a:p>
          <a:r>
            <a:rPr lang="fr-FR" sz="1000">
              <a:latin typeface="Comic Sans MS"/>
            </a:rPr>
            <a:t>boissons &amp; aliments</a:t>
          </a:r>
        </a:p>
      </dgm:t>
    </dgm:pt>
    <dgm:pt modelId="{18D1756C-7799-F441-BD94-681D8155AAF8}" type="parTrans" cxnId="{4ED292CE-9001-654C-AEF0-A5AA9B28AE0A}">
      <dgm:prSet/>
      <dgm:spPr/>
      <dgm:t>
        <a:bodyPr/>
        <a:lstStyle/>
        <a:p>
          <a:endParaRPr lang="fr-FR"/>
        </a:p>
      </dgm:t>
    </dgm:pt>
    <dgm:pt modelId="{328EBAE7-AA62-A741-BFDF-7FEA24F3C101}" type="sibTrans" cxnId="{4ED292CE-9001-654C-AEF0-A5AA9B28AE0A}">
      <dgm:prSet/>
      <dgm:spPr/>
      <dgm:t>
        <a:bodyPr/>
        <a:lstStyle/>
        <a:p>
          <a:endParaRPr lang="fr-FR"/>
        </a:p>
      </dgm:t>
    </dgm:pt>
    <dgm:pt modelId="{D13FBDE8-CF41-8F48-8112-44AF71449BEE}">
      <dgm:prSet phldrT="[Texte]" custT="1"/>
      <dgm:spPr/>
      <dgm:t>
        <a:bodyPr/>
        <a:lstStyle/>
        <a:p>
          <a:r>
            <a:rPr lang="fr-FR" sz="1000">
              <a:latin typeface="Comic Sans MS"/>
            </a:rPr>
            <a:t>secrétions digestives (Estomac &amp; Intestin grêle</a:t>
          </a:r>
        </a:p>
      </dgm:t>
    </dgm:pt>
    <dgm:pt modelId="{F6C3F3A7-611E-8C48-8EFC-C3D68A0D4CE4}" type="parTrans" cxnId="{78603560-5DAF-2A49-A41D-268A5702E73F}">
      <dgm:prSet/>
      <dgm:spPr/>
      <dgm:t>
        <a:bodyPr/>
        <a:lstStyle/>
        <a:p>
          <a:endParaRPr lang="fr-FR"/>
        </a:p>
      </dgm:t>
    </dgm:pt>
    <dgm:pt modelId="{F86A5565-76A3-EE43-9958-05AECDECB959}" type="sibTrans" cxnId="{78603560-5DAF-2A49-A41D-268A5702E73F}">
      <dgm:prSet/>
      <dgm:spPr/>
      <dgm:t>
        <a:bodyPr/>
        <a:lstStyle/>
        <a:p>
          <a:endParaRPr lang="fr-FR"/>
        </a:p>
      </dgm:t>
    </dgm:pt>
    <dgm:pt modelId="{C3EF466B-968C-7A4B-B11B-BE9AADA1F52E}">
      <dgm:prSet phldrT="[Texte]" custT="1"/>
      <dgm:spPr/>
      <dgm:t>
        <a:bodyPr/>
        <a:lstStyle/>
        <a:p>
          <a:r>
            <a:rPr lang="fr-FR" sz="1000">
              <a:latin typeface="Comic Sans MS"/>
            </a:rPr>
            <a:t>Gros Intestin</a:t>
          </a:r>
        </a:p>
      </dgm:t>
    </dgm:pt>
    <dgm:pt modelId="{9419A9F6-4371-D247-991E-1401EBE3887F}" type="parTrans" cxnId="{BE62C7F1-2285-6C41-A892-96C109068FDF}">
      <dgm:prSet/>
      <dgm:spPr/>
      <dgm:t>
        <a:bodyPr/>
        <a:lstStyle/>
        <a:p>
          <a:endParaRPr lang="fr-FR"/>
        </a:p>
      </dgm:t>
    </dgm:pt>
    <dgm:pt modelId="{EA692CE6-6C40-1F43-8FCA-71F777AB601F}" type="sibTrans" cxnId="{BE62C7F1-2285-6C41-A892-96C109068FDF}">
      <dgm:prSet/>
      <dgm:spPr/>
      <dgm:t>
        <a:bodyPr/>
        <a:lstStyle/>
        <a:p>
          <a:endParaRPr lang="fr-FR"/>
        </a:p>
      </dgm:t>
    </dgm:pt>
    <dgm:pt modelId="{C9F7A55C-D8B0-DD48-98D4-2D3AC0B5EEA1}">
      <dgm:prSet phldrT="[Texte]" custT="1"/>
      <dgm:spPr/>
      <dgm:t>
        <a:bodyPr/>
        <a:lstStyle/>
        <a:p>
          <a:r>
            <a:rPr lang="fr-FR" sz="1000">
              <a:latin typeface="Comic Sans MS"/>
            </a:rPr>
            <a:t>Sang &amp; Lymphe</a:t>
          </a:r>
        </a:p>
      </dgm:t>
    </dgm:pt>
    <dgm:pt modelId="{307FA22A-7BD3-574C-8018-BCC658FE0525}" type="parTrans" cxnId="{7E7DE973-06A7-834F-852E-BAAC438F96AB}">
      <dgm:prSet/>
      <dgm:spPr/>
      <dgm:t>
        <a:bodyPr/>
        <a:lstStyle/>
        <a:p>
          <a:endParaRPr lang="fr-FR"/>
        </a:p>
      </dgm:t>
    </dgm:pt>
    <dgm:pt modelId="{898D4BDD-8E5B-BA41-9930-6EBB8426AB6E}" type="sibTrans" cxnId="{7E7DE973-06A7-834F-852E-BAAC438F96AB}">
      <dgm:prSet/>
      <dgm:spPr/>
      <dgm:t>
        <a:bodyPr/>
        <a:lstStyle/>
        <a:p>
          <a:endParaRPr lang="fr-FR"/>
        </a:p>
      </dgm:t>
    </dgm:pt>
    <dgm:pt modelId="{B4640FF4-202C-FC41-89D0-AA8B3BAEED8F}">
      <dgm:prSet phldrT="[Texte]" custT="1"/>
      <dgm:spPr/>
      <dgm:t>
        <a:bodyPr/>
        <a:lstStyle/>
        <a:p>
          <a:r>
            <a:rPr lang="fr-FR" sz="1000">
              <a:latin typeface="Comic Sans MS"/>
            </a:rPr>
            <a:t>Reins</a:t>
          </a:r>
        </a:p>
      </dgm:t>
    </dgm:pt>
    <dgm:pt modelId="{64C67051-F898-1445-B2C9-9BE18A3988BE}" type="parTrans" cxnId="{FCED3E51-D150-4642-B7A2-466496F5D58F}">
      <dgm:prSet/>
      <dgm:spPr/>
    </dgm:pt>
    <dgm:pt modelId="{F404431D-C187-AE4C-8455-9CFFD79B547E}" type="sibTrans" cxnId="{FCED3E51-D150-4642-B7A2-466496F5D58F}">
      <dgm:prSet/>
      <dgm:spPr/>
    </dgm:pt>
    <dgm:pt modelId="{0BF8413A-A2FC-A24B-9AB9-55B8AF96ED11}">
      <dgm:prSet phldrT="[Texte]" custT="1"/>
      <dgm:spPr/>
      <dgm:t>
        <a:bodyPr/>
        <a:lstStyle/>
        <a:p>
          <a:r>
            <a:rPr lang="fr-FR" sz="1000">
              <a:latin typeface="Comic Sans MS"/>
            </a:rPr>
            <a:t>Peau </a:t>
          </a:r>
          <a:r>
            <a:rPr lang="fr-FR" sz="900">
              <a:latin typeface="Comic Sans MS"/>
            </a:rPr>
            <a:t>(gl. sudoripares) </a:t>
          </a:r>
        </a:p>
        <a:p>
          <a:r>
            <a:rPr lang="fr-FR" sz="1000">
              <a:latin typeface="Comic Sans MS"/>
            </a:rPr>
            <a:t>&amp; Poumon</a:t>
          </a:r>
        </a:p>
      </dgm:t>
    </dgm:pt>
    <dgm:pt modelId="{20132EFA-25F4-F54C-A0F6-3EE3AE394769}" type="parTrans" cxnId="{312C5256-633C-F146-8F13-061F64A768C4}">
      <dgm:prSet/>
      <dgm:spPr/>
    </dgm:pt>
    <dgm:pt modelId="{CDEF979A-3DA7-BE47-AD5B-BF29E5D65B92}" type="sibTrans" cxnId="{312C5256-633C-F146-8F13-061F64A768C4}">
      <dgm:prSet/>
      <dgm:spPr/>
    </dgm:pt>
    <dgm:pt modelId="{7525B288-C771-B840-B3FB-1CB78C7D8D4C}">
      <dgm:prSet phldrT="[Texte]" custT="1"/>
      <dgm:spPr/>
      <dgm:t>
        <a:bodyPr/>
        <a:lstStyle/>
        <a:p>
          <a:r>
            <a:rPr lang="fr-FR" sz="1000" b="0" i="1">
              <a:latin typeface="Comic Sans MS"/>
            </a:rPr>
            <a:t>Selles</a:t>
          </a:r>
        </a:p>
      </dgm:t>
    </dgm:pt>
    <dgm:pt modelId="{E7F8B21F-ED6D-8849-A5A3-C563F517844A}" type="parTrans" cxnId="{3FD9C6E4-2A25-5E42-B4BB-FE0622C07322}">
      <dgm:prSet/>
      <dgm:spPr/>
    </dgm:pt>
    <dgm:pt modelId="{67A03927-9834-C141-9733-B412730721D1}" type="sibTrans" cxnId="{3FD9C6E4-2A25-5E42-B4BB-FE0622C07322}">
      <dgm:prSet/>
      <dgm:spPr/>
    </dgm:pt>
    <dgm:pt modelId="{0FE7136F-BD7B-CE44-96DC-5A7915BBCE66}">
      <dgm:prSet phldrT="[Texte]" custT="1"/>
      <dgm:spPr/>
      <dgm:t>
        <a:bodyPr/>
        <a:lstStyle/>
        <a:p>
          <a:r>
            <a:rPr lang="fr-FR" sz="1000" b="0" i="1">
              <a:latin typeface="Comic Sans MS"/>
            </a:rPr>
            <a:t>Urines</a:t>
          </a:r>
        </a:p>
      </dgm:t>
    </dgm:pt>
    <dgm:pt modelId="{E7DB8B21-7BA6-9A4B-93A2-FE4E1242E0A3}" type="parTrans" cxnId="{A0BEE136-F750-EF45-81EE-23D823465121}">
      <dgm:prSet/>
      <dgm:spPr/>
    </dgm:pt>
    <dgm:pt modelId="{6CF67048-4E17-1346-B996-780B8BA51542}" type="sibTrans" cxnId="{A0BEE136-F750-EF45-81EE-23D823465121}">
      <dgm:prSet/>
      <dgm:spPr/>
    </dgm:pt>
    <dgm:pt modelId="{763826F6-66DE-4147-AAB9-7DFF9CFDACFA}">
      <dgm:prSet phldrT="[Texte]" custT="1"/>
      <dgm:spPr/>
      <dgm:t>
        <a:bodyPr/>
        <a:lstStyle/>
        <a:p>
          <a:r>
            <a:rPr lang="fr-FR" sz="1000" b="0" i="1">
              <a:latin typeface="Comic Sans MS"/>
            </a:rPr>
            <a:t>Sueurs &amp; expiration</a:t>
          </a:r>
        </a:p>
      </dgm:t>
    </dgm:pt>
    <dgm:pt modelId="{3DC2874B-5F0F-864E-AFD7-F0FF8DF27411}" type="parTrans" cxnId="{8DEEB133-15BB-604F-860F-2466C82B4315}">
      <dgm:prSet/>
      <dgm:spPr/>
    </dgm:pt>
    <dgm:pt modelId="{20271529-2EAA-3D4F-BA3E-C65BC1B6301A}" type="sibTrans" cxnId="{8DEEB133-15BB-604F-860F-2466C82B4315}">
      <dgm:prSet/>
      <dgm:spPr/>
    </dgm:pt>
    <dgm:pt modelId="{CCA85F76-CDFF-694A-AC3A-9A0BD15018F9}" type="pres">
      <dgm:prSet presAssocID="{30989E0C-C578-F84D-82DF-26B72ADE4DBE}" presName="hierChild1" presStyleCnt="0">
        <dgm:presLayoutVars>
          <dgm:orgChart val="1"/>
          <dgm:chPref val="1"/>
          <dgm:dir/>
          <dgm:animOne val="branch"/>
          <dgm:animLvl val="lvl"/>
          <dgm:resizeHandles/>
        </dgm:presLayoutVars>
      </dgm:prSet>
      <dgm:spPr/>
      <dgm:t>
        <a:bodyPr/>
        <a:lstStyle/>
        <a:p>
          <a:endParaRPr lang="fr-FR"/>
        </a:p>
      </dgm:t>
    </dgm:pt>
    <dgm:pt modelId="{6CD95E37-C7D0-2A4C-A8AD-0BB6F3E611E4}" type="pres">
      <dgm:prSet presAssocID="{7BFC107A-9A05-E04F-8B65-447C81F0AEB1}" presName="hierRoot1" presStyleCnt="0">
        <dgm:presLayoutVars>
          <dgm:hierBranch val="init"/>
        </dgm:presLayoutVars>
      </dgm:prSet>
      <dgm:spPr/>
    </dgm:pt>
    <dgm:pt modelId="{45A9E9A1-ED7B-2B42-A6F8-A08EA15618F4}" type="pres">
      <dgm:prSet presAssocID="{7BFC107A-9A05-E04F-8B65-447C81F0AEB1}" presName="rootComposite1" presStyleCnt="0"/>
      <dgm:spPr/>
    </dgm:pt>
    <dgm:pt modelId="{E28E3F20-273A-0C48-9017-39BFD1BEB36D}" type="pres">
      <dgm:prSet presAssocID="{7BFC107A-9A05-E04F-8B65-447C81F0AEB1}" presName="rootText1" presStyleLbl="node0" presStyleIdx="0" presStyleCnt="3">
        <dgm:presLayoutVars>
          <dgm:chPref val="3"/>
        </dgm:presLayoutVars>
      </dgm:prSet>
      <dgm:spPr/>
      <dgm:t>
        <a:bodyPr/>
        <a:lstStyle/>
        <a:p>
          <a:endParaRPr lang="fr-FR"/>
        </a:p>
      </dgm:t>
    </dgm:pt>
    <dgm:pt modelId="{A0439FAE-EA52-684E-A9C4-E0CFDB1F5E67}" type="pres">
      <dgm:prSet presAssocID="{7BFC107A-9A05-E04F-8B65-447C81F0AEB1}" presName="rootConnector1" presStyleLbl="node1" presStyleIdx="0" presStyleCnt="0"/>
      <dgm:spPr/>
      <dgm:t>
        <a:bodyPr/>
        <a:lstStyle/>
        <a:p>
          <a:endParaRPr lang="fr-FR"/>
        </a:p>
      </dgm:t>
    </dgm:pt>
    <dgm:pt modelId="{26884DC1-144C-3240-B3FD-3D847D43EA6E}" type="pres">
      <dgm:prSet presAssocID="{7BFC107A-9A05-E04F-8B65-447C81F0AEB1}" presName="hierChild2" presStyleCnt="0"/>
      <dgm:spPr/>
    </dgm:pt>
    <dgm:pt modelId="{97ACE0FC-AD51-9B45-A4DD-FD1A2C8DE150}" type="pres">
      <dgm:prSet presAssocID="{7BFC107A-9A05-E04F-8B65-447C81F0AEB1}" presName="hierChild3" presStyleCnt="0"/>
      <dgm:spPr/>
    </dgm:pt>
    <dgm:pt modelId="{47204746-FAA8-C243-8605-5C0AE9A586E2}" type="pres">
      <dgm:prSet presAssocID="{D13FBDE8-CF41-8F48-8112-44AF71449BEE}" presName="hierRoot1" presStyleCnt="0">
        <dgm:presLayoutVars>
          <dgm:hierBranch val="init"/>
        </dgm:presLayoutVars>
      </dgm:prSet>
      <dgm:spPr/>
    </dgm:pt>
    <dgm:pt modelId="{E5428C28-C991-8B49-83E4-DAB7DC1B0BAA}" type="pres">
      <dgm:prSet presAssocID="{D13FBDE8-CF41-8F48-8112-44AF71449BEE}" presName="rootComposite1" presStyleCnt="0"/>
      <dgm:spPr/>
    </dgm:pt>
    <dgm:pt modelId="{1438EA1F-5A62-9044-9949-4A6EBE80A6EB}" type="pres">
      <dgm:prSet presAssocID="{D13FBDE8-CF41-8F48-8112-44AF71449BEE}" presName="rootText1" presStyleLbl="node0" presStyleIdx="1" presStyleCnt="3">
        <dgm:presLayoutVars>
          <dgm:chPref val="3"/>
        </dgm:presLayoutVars>
      </dgm:prSet>
      <dgm:spPr/>
      <dgm:t>
        <a:bodyPr/>
        <a:lstStyle/>
        <a:p>
          <a:endParaRPr lang="fr-FR"/>
        </a:p>
      </dgm:t>
    </dgm:pt>
    <dgm:pt modelId="{74E0A7EE-CD78-DF4E-B9BA-7ACA4FAF521A}" type="pres">
      <dgm:prSet presAssocID="{D13FBDE8-CF41-8F48-8112-44AF71449BEE}" presName="rootConnector1" presStyleLbl="node1" presStyleIdx="0" presStyleCnt="0"/>
      <dgm:spPr/>
      <dgm:t>
        <a:bodyPr/>
        <a:lstStyle/>
        <a:p>
          <a:endParaRPr lang="fr-FR"/>
        </a:p>
      </dgm:t>
    </dgm:pt>
    <dgm:pt modelId="{88C5DEBC-AB73-3342-88DA-AAF57DDBA443}" type="pres">
      <dgm:prSet presAssocID="{D13FBDE8-CF41-8F48-8112-44AF71449BEE}" presName="hierChild2" presStyleCnt="0"/>
      <dgm:spPr/>
    </dgm:pt>
    <dgm:pt modelId="{5BAC900F-C2EC-9548-A19C-B3F01F8456BB}" type="pres">
      <dgm:prSet presAssocID="{9419A9F6-4371-D247-991E-1401EBE3887F}" presName="Name37" presStyleLbl="parChTrans1D2" presStyleIdx="0" presStyleCnt="3"/>
      <dgm:spPr/>
      <dgm:t>
        <a:bodyPr/>
        <a:lstStyle/>
        <a:p>
          <a:endParaRPr lang="fr-FR"/>
        </a:p>
      </dgm:t>
    </dgm:pt>
    <dgm:pt modelId="{AC1D9D3E-C536-D049-8C8F-2C4F480F3C35}" type="pres">
      <dgm:prSet presAssocID="{C3EF466B-968C-7A4B-B11B-BE9AADA1F52E}" presName="hierRoot2" presStyleCnt="0">
        <dgm:presLayoutVars>
          <dgm:hierBranch val="init"/>
        </dgm:presLayoutVars>
      </dgm:prSet>
      <dgm:spPr/>
    </dgm:pt>
    <dgm:pt modelId="{B12DF37B-7E71-2B4E-A9DA-0A9EEBC979D7}" type="pres">
      <dgm:prSet presAssocID="{C3EF466B-968C-7A4B-B11B-BE9AADA1F52E}" presName="rootComposite" presStyleCnt="0"/>
      <dgm:spPr/>
    </dgm:pt>
    <dgm:pt modelId="{83DB0836-984F-5A4D-B26A-AC48ADB7968F}" type="pres">
      <dgm:prSet presAssocID="{C3EF466B-968C-7A4B-B11B-BE9AADA1F52E}" presName="rootText" presStyleLbl="node2" presStyleIdx="0" presStyleCnt="3">
        <dgm:presLayoutVars>
          <dgm:chPref val="3"/>
        </dgm:presLayoutVars>
      </dgm:prSet>
      <dgm:spPr/>
      <dgm:t>
        <a:bodyPr/>
        <a:lstStyle/>
        <a:p>
          <a:endParaRPr lang="fr-FR"/>
        </a:p>
      </dgm:t>
    </dgm:pt>
    <dgm:pt modelId="{21C00F67-07A2-E348-A653-48F1F2113FB5}" type="pres">
      <dgm:prSet presAssocID="{C3EF466B-968C-7A4B-B11B-BE9AADA1F52E}" presName="rootConnector" presStyleLbl="node2" presStyleIdx="0" presStyleCnt="3"/>
      <dgm:spPr/>
      <dgm:t>
        <a:bodyPr/>
        <a:lstStyle/>
        <a:p>
          <a:endParaRPr lang="fr-FR"/>
        </a:p>
      </dgm:t>
    </dgm:pt>
    <dgm:pt modelId="{E3D1B35D-FC6A-184F-B25E-C860A6CB2F21}" type="pres">
      <dgm:prSet presAssocID="{C3EF466B-968C-7A4B-B11B-BE9AADA1F52E}" presName="hierChild4" presStyleCnt="0"/>
      <dgm:spPr/>
    </dgm:pt>
    <dgm:pt modelId="{D7CA8E43-9E5F-E645-9A36-E4BE3E28101A}" type="pres">
      <dgm:prSet presAssocID="{E7F8B21F-ED6D-8849-A5A3-C563F517844A}" presName="Name37" presStyleLbl="parChTrans1D3" presStyleIdx="0" presStyleCnt="3"/>
      <dgm:spPr/>
    </dgm:pt>
    <dgm:pt modelId="{68CE1B7D-DC11-5D40-A46D-7B2866D5E861}" type="pres">
      <dgm:prSet presAssocID="{7525B288-C771-B840-B3FB-1CB78C7D8D4C}" presName="hierRoot2" presStyleCnt="0">
        <dgm:presLayoutVars>
          <dgm:hierBranch val="init"/>
        </dgm:presLayoutVars>
      </dgm:prSet>
      <dgm:spPr/>
    </dgm:pt>
    <dgm:pt modelId="{03B2A040-B6AC-AE43-AF80-81CA97A5E5C9}" type="pres">
      <dgm:prSet presAssocID="{7525B288-C771-B840-B3FB-1CB78C7D8D4C}" presName="rootComposite" presStyleCnt="0"/>
      <dgm:spPr/>
    </dgm:pt>
    <dgm:pt modelId="{12E97E7C-C331-4144-99A3-0813AD7C050E}" type="pres">
      <dgm:prSet presAssocID="{7525B288-C771-B840-B3FB-1CB78C7D8D4C}" presName="rootText" presStyleLbl="node3" presStyleIdx="0" presStyleCnt="3">
        <dgm:presLayoutVars>
          <dgm:chPref val="3"/>
        </dgm:presLayoutVars>
      </dgm:prSet>
      <dgm:spPr/>
      <dgm:t>
        <a:bodyPr/>
        <a:lstStyle/>
        <a:p>
          <a:endParaRPr lang="fr-FR"/>
        </a:p>
      </dgm:t>
    </dgm:pt>
    <dgm:pt modelId="{AC81CC68-C347-2F4F-994B-6AB3D0009832}" type="pres">
      <dgm:prSet presAssocID="{7525B288-C771-B840-B3FB-1CB78C7D8D4C}" presName="rootConnector" presStyleLbl="node3" presStyleIdx="0" presStyleCnt="3"/>
      <dgm:spPr/>
      <dgm:t>
        <a:bodyPr/>
        <a:lstStyle/>
        <a:p>
          <a:endParaRPr lang="fr-FR"/>
        </a:p>
      </dgm:t>
    </dgm:pt>
    <dgm:pt modelId="{253F01CA-8ADC-C548-8FC4-1DC62318DBD2}" type="pres">
      <dgm:prSet presAssocID="{7525B288-C771-B840-B3FB-1CB78C7D8D4C}" presName="hierChild4" presStyleCnt="0"/>
      <dgm:spPr/>
    </dgm:pt>
    <dgm:pt modelId="{571A8CC9-458D-B241-9DBC-10883FF7F20B}" type="pres">
      <dgm:prSet presAssocID="{7525B288-C771-B840-B3FB-1CB78C7D8D4C}" presName="hierChild5" presStyleCnt="0"/>
      <dgm:spPr/>
    </dgm:pt>
    <dgm:pt modelId="{6DD22B3B-B42E-B443-8DD5-3573671CCA32}" type="pres">
      <dgm:prSet presAssocID="{C3EF466B-968C-7A4B-B11B-BE9AADA1F52E}" presName="hierChild5" presStyleCnt="0"/>
      <dgm:spPr/>
    </dgm:pt>
    <dgm:pt modelId="{6F8A7A21-2EFB-BD44-9504-D65DE7C7E476}" type="pres">
      <dgm:prSet presAssocID="{D13FBDE8-CF41-8F48-8112-44AF71449BEE}" presName="hierChild3" presStyleCnt="0"/>
      <dgm:spPr/>
    </dgm:pt>
    <dgm:pt modelId="{63EA72E1-AB43-0C49-8C3A-D06544685D17}" type="pres">
      <dgm:prSet presAssocID="{C9F7A55C-D8B0-DD48-98D4-2D3AC0B5EEA1}" presName="hierRoot1" presStyleCnt="0">
        <dgm:presLayoutVars>
          <dgm:hierBranch val="init"/>
        </dgm:presLayoutVars>
      </dgm:prSet>
      <dgm:spPr/>
    </dgm:pt>
    <dgm:pt modelId="{45CDC095-08FF-2E4F-A633-6FE6D3F63FCC}" type="pres">
      <dgm:prSet presAssocID="{C9F7A55C-D8B0-DD48-98D4-2D3AC0B5EEA1}" presName="rootComposite1" presStyleCnt="0"/>
      <dgm:spPr/>
    </dgm:pt>
    <dgm:pt modelId="{71D0E143-A1C0-8F4F-AD29-6FAAD2A824C6}" type="pres">
      <dgm:prSet presAssocID="{C9F7A55C-D8B0-DD48-98D4-2D3AC0B5EEA1}" presName="rootText1" presStyleLbl="node0" presStyleIdx="2" presStyleCnt="3">
        <dgm:presLayoutVars>
          <dgm:chPref val="3"/>
        </dgm:presLayoutVars>
      </dgm:prSet>
      <dgm:spPr/>
      <dgm:t>
        <a:bodyPr/>
        <a:lstStyle/>
        <a:p>
          <a:endParaRPr lang="fr-FR"/>
        </a:p>
      </dgm:t>
    </dgm:pt>
    <dgm:pt modelId="{D0BE1596-C601-5B4B-A727-4327DB26447E}" type="pres">
      <dgm:prSet presAssocID="{C9F7A55C-D8B0-DD48-98D4-2D3AC0B5EEA1}" presName="rootConnector1" presStyleLbl="node1" presStyleIdx="0" presStyleCnt="0"/>
      <dgm:spPr/>
      <dgm:t>
        <a:bodyPr/>
        <a:lstStyle/>
        <a:p>
          <a:endParaRPr lang="fr-FR"/>
        </a:p>
      </dgm:t>
    </dgm:pt>
    <dgm:pt modelId="{DF65E4FB-8362-A342-AB5B-5FDB130F9268}" type="pres">
      <dgm:prSet presAssocID="{C9F7A55C-D8B0-DD48-98D4-2D3AC0B5EEA1}" presName="hierChild2" presStyleCnt="0"/>
      <dgm:spPr/>
    </dgm:pt>
    <dgm:pt modelId="{AE425D21-AF49-1746-90A0-485C7A56C2CF}" type="pres">
      <dgm:prSet presAssocID="{64C67051-F898-1445-B2C9-9BE18A3988BE}" presName="Name37" presStyleLbl="parChTrans1D2" presStyleIdx="1" presStyleCnt="3"/>
      <dgm:spPr/>
    </dgm:pt>
    <dgm:pt modelId="{D0928C0B-0376-7C46-9591-54F08F1FF0C6}" type="pres">
      <dgm:prSet presAssocID="{B4640FF4-202C-FC41-89D0-AA8B3BAEED8F}" presName="hierRoot2" presStyleCnt="0">
        <dgm:presLayoutVars>
          <dgm:hierBranch val="init"/>
        </dgm:presLayoutVars>
      </dgm:prSet>
      <dgm:spPr/>
    </dgm:pt>
    <dgm:pt modelId="{A15855CC-D0ED-6148-8751-A215E06128E5}" type="pres">
      <dgm:prSet presAssocID="{B4640FF4-202C-FC41-89D0-AA8B3BAEED8F}" presName="rootComposite" presStyleCnt="0"/>
      <dgm:spPr/>
    </dgm:pt>
    <dgm:pt modelId="{EF5158E9-4023-3440-9A92-5737EB3C42DB}" type="pres">
      <dgm:prSet presAssocID="{B4640FF4-202C-FC41-89D0-AA8B3BAEED8F}" presName="rootText" presStyleLbl="node2" presStyleIdx="1" presStyleCnt="3">
        <dgm:presLayoutVars>
          <dgm:chPref val="3"/>
        </dgm:presLayoutVars>
      </dgm:prSet>
      <dgm:spPr/>
      <dgm:t>
        <a:bodyPr/>
        <a:lstStyle/>
        <a:p>
          <a:endParaRPr lang="fr-FR"/>
        </a:p>
      </dgm:t>
    </dgm:pt>
    <dgm:pt modelId="{D7B508C0-637E-4047-A530-70BD2F1D8EB3}" type="pres">
      <dgm:prSet presAssocID="{B4640FF4-202C-FC41-89D0-AA8B3BAEED8F}" presName="rootConnector" presStyleLbl="node2" presStyleIdx="1" presStyleCnt="3"/>
      <dgm:spPr/>
      <dgm:t>
        <a:bodyPr/>
        <a:lstStyle/>
        <a:p>
          <a:endParaRPr lang="fr-FR"/>
        </a:p>
      </dgm:t>
    </dgm:pt>
    <dgm:pt modelId="{97B895A3-198C-1B4D-BC39-1BAEAB33BFD8}" type="pres">
      <dgm:prSet presAssocID="{B4640FF4-202C-FC41-89D0-AA8B3BAEED8F}" presName="hierChild4" presStyleCnt="0"/>
      <dgm:spPr/>
    </dgm:pt>
    <dgm:pt modelId="{A845CD08-4259-5045-87DE-8C626D49EB75}" type="pres">
      <dgm:prSet presAssocID="{E7DB8B21-7BA6-9A4B-93A2-FE4E1242E0A3}" presName="Name37" presStyleLbl="parChTrans1D3" presStyleIdx="1" presStyleCnt="3"/>
      <dgm:spPr/>
    </dgm:pt>
    <dgm:pt modelId="{32D10660-B400-314F-8796-21FBFAD92B00}" type="pres">
      <dgm:prSet presAssocID="{0FE7136F-BD7B-CE44-96DC-5A7915BBCE66}" presName="hierRoot2" presStyleCnt="0">
        <dgm:presLayoutVars>
          <dgm:hierBranch val="init"/>
        </dgm:presLayoutVars>
      </dgm:prSet>
      <dgm:spPr/>
    </dgm:pt>
    <dgm:pt modelId="{3A551958-C184-FD4F-83F4-5B123F4BEED9}" type="pres">
      <dgm:prSet presAssocID="{0FE7136F-BD7B-CE44-96DC-5A7915BBCE66}" presName="rootComposite" presStyleCnt="0"/>
      <dgm:spPr/>
    </dgm:pt>
    <dgm:pt modelId="{C2DCD7CE-6224-FB48-AAD4-BE84E8D81C2E}" type="pres">
      <dgm:prSet presAssocID="{0FE7136F-BD7B-CE44-96DC-5A7915BBCE66}" presName="rootText" presStyleLbl="node3" presStyleIdx="1" presStyleCnt="3">
        <dgm:presLayoutVars>
          <dgm:chPref val="3"/>
        </dgm:presLayoutVars>
      </dgm:prSet>
      <dgm:spPr/>
      <dgm:t>
        <a:bodyPr/>
        <a:lstStyle/>
        <a:p>
          <a:endParaRPr lang="fr-FR"/>
        </a:p>
      </dgm:t>
    </dgm:pt>
    <dgm:pt modelId="{7A53C5B1-93F6-1E4B-883A-20AB8C194379}" type="pres">
      <dgm:prSet presAssocID="{0FE7136F-BD7B-CE44-96DC-5A7915BBCE66}" presName="rootConnector" presStyleLbl="node3" presStyleIdx="1" presStyleCnt="3"/>
      <dgm:spPr/>
      <dgm:t>
        <a:bodyPr/>
        <a:lstStyle/>
        <a:p>
          <a:endParaRPr lang="fr-FR"/>
        </a:p>
      </dgm:t>
    </dgm:pt>
    <dgm:pt modelId="{460E3706-B5F6-4D4C-B7BB-E8D6ADA0AD27}" type="pres">
      <dgm:prSet presAssocID="{0FE7136F-BD7B-CE44-96DC-5A7915BBCE66}" presName="hierChild4" presStyleCnt="0"/>
      <dgm:spPr/>
    </dgm:pt>
    <dgm:pt modelId="{C36DBFE9-66E9-FA4F-8FF2-D3A86ECCDC16}" type="pres">
      <dgm:prSet presAssocID="{0FE7136F-BD7B-CE44-96DC-5A7915BBCE66}" presName="hierChild5" presStyleCnt="0"/>
      <dgm:spPr/>
    </dgm:pt>
    <dgm:pt modelId="{628E260D-957A-2542-95F9-94267B1A2444}" type="pres">
      <dgm:prSet presAssocID="{B4640FF4-202C-FC41-89D0-AA8B3BAEED8F}" presName="hierChild5" presStyleCnt="0"/>
      <dgm:spPr/>
    </dgm:pt>
    <dgm:pt modelId="{02EDC031-F545-CE4B-9B85-96F0A6851A71}" type="pres">
      <dgm:prSet presAssocID="{20132EFA-25F4-F54C-A0F6-3EE3AE394769}" presName="Name37" presStyleLbl="parChTrans1D2" presStyleIdx="2" presStyleCnt="3"/>
      <dgm:spPr/>
    </dgm:pt>
    <dgm:pt modelId="{F874BFAB-F2F7-634A-9450-41F6B44402D9}" type="pres">
      <dgm:prSet presAssocID="{0BF8413A-A2FC-A24B-9AB9-55B8AF96ED11}" presName="hierRoot2" presStyleCnt="0">
        <dgm:presLayoutVars>
          <dgm:hierBranch val="init"/>
        </dgm:presLayoutVars>
      </dgm:prSet>
      <dgm:spPr/>
    </dgm:pt>
    <dgm:pt modelId="{A7FFF4D0-17C7-FE4A-95C8-ED6C200C5EEC}" type="pres">
      <dgm:prSet presAssocID="{0BF8413A-A2FC-A24B-9AB9-55B8AF96ED11}" presName="rootComposite" presStyleCnt="0"/>
      <dgm:spPr/>
    </dgm:pt>
    <dgm:pt modelId="{48D06FF0-CA81-BC48-B779-999F403F2CF6}" type="pres">
      <dgm:prSet presAssocID="{0BF8413A-A2FC-A24B-9AB9-55B8AF96ED11}" presName="rootText" presStyleLbl="node2" presStyleIdx="2" presStyleCnt="3" custScaleX="119259">
        <dgm:presLayoutVars>
          <dgm:chPref val="3"/>
        </dgm:presLayoutVars>
      </dgm:prSet>
      <dgm:spPr/>
      <dgm:t>
        <a:bodyPr/>
        <a:lstStyle/>
        <a:p>
          <a:endParaRPr lang="fr-FR"/>
        </a:p>
      </dgm:t>
    </dgm:pt>
    <dgm:pt modelId="{4DF250DF-FDE8-3C47-A4FB-7656AFACF616}" type="pres">
      <dgm:prSet presAssocID="{0BF8413A-A2FC-A24B-9AB9-55B8AF96ED11}" presName="rootConnector" presStyleLbl="node2" presStyleIdx="2" presStyleCnt="3"/>
      <dgm:spPr/>
      <dgm:t>
        <a:bodyPr/>
        <a:lstStyle/>
        <a:p>
          <a:endParaRPr lang="fr-FR"/>
        </a:p>
      </dgm:t>
    </dgm:pt>
    <dgm:pt modelId="{5F98307E-358A-CA40-B78A-DF6035EB69D8}" type="pres">
      <dgm:prSet presAssocID="{0BF8413A-A2FC-A24B-9AB9-55B8AF96ED11}" presName="hierChild4" presStyleCnt="0"/>
      <dgm:spPr/>
    </dgm:pt>
    <dgm:pt modelId="{CEDC41AD-EAAC-C342-9787-BAD3D0CE0265}" type="pres">
      <dgm:prSet presAssocID="{3DC2874B-5F0F-864E-AFD7-F0FF8DF27411}" presName="Name37" presStyleLbl="parChTrans1D3" presStyleIdx="2" presStyleCnt="3"/>
      <dgm:spPr/>
    </dgm:pt>
    <dgm:pt modelId="{93587772-9DD2-CE4F-931B-082DC5CF5220}" type="pres">
      <dgm:prSet presAssocID="{763826F6-66DE-4147-AAB9-7DFF9CFDACFA}" presName="hierRoot2" presStyleCnt="0">
        <dgm:presLayoutVars>
          <dgm:hierBranch val="init"/>
        </dgm:presLayoutVars>
      </dgm:prSet>
      <dgm:spPr/>
    </dgm:pt>
    <dgm:pt modelId="{F711FFA2-E2A8-2F48-8F83-AA8C9016B138}" type="pres">
      <dgm:prSet presAssocID="{763826F6-66DE-4147-AAB9-7DFF9CFDACFA}" presName="rootComposite" presStyleCnt="0"/>
      <dgm:spPr/>
    </dgm:pt>
    <dgm:pt modelId="{C7B1F1F6-5D0C-CC46-95FB-AF57A8BB56D6}" type="pres">
      <dgm:prSet presAssocID="{763826F6-66DE-4147-AAB9-7DFF9CFDACFA}" presName="rootText" presStyleLbl="node3" presStyleIdx="2" presStyleCnt="3">
        <dgm:presLayoutVars>
          <dgm:chPref val="3"/>
        </dgm:presLayoutVars>
      </dgm:prSet>
      <dgm:spPr/>
      <dgm:t>
        <a:bodyPr/>
        <a:lstStyle/>
        <a:p>
          <a:endParaRPr lang="fr-FR"/>
        </a:p>
      </dgm:t>
    </dgm:pt>
    <dgm:pt modelId="{0CA41BFF-6E52-4349-BBB4-C5F85801302E}" type="pres">
      <dgm:prSet presAssocID="{763826F6-66DE-4147-AAB9-7DFF9CFDACFA}" presName="rootConnector" presStyleLbl="node3" presStyleIdx="2" presStyleCnt="3"/>
      <dgm:spPr/>
      <dgm:t>
        <a:bodyPr/>
        <a:lstStyle/>
        <a:p>
          <a:endParaRPr lang="fr-FR"/>
        </a:p>
      </dgm:t>
    </dgm:pt>
    <dgm:pt modelId="{AF9A797E-8EFF-E249-B84A-834E778FEC88}" type="pres">
      <dgm:prSet presAssocID="{763826F6-66DE-4147-AAB9-7DFF9CFDACFA}" presName="hierChild4" presStyleCnt="0"/>
      <dgm:spPr/>
    </dgm:pt>
    <dgm:pt modelId="{AB32AA75-81FB-4745-8232-7E19917A9360}" type="pres">
      <dgm:prSet presAssocID="{763826F6-66DE-4147-AAB9-7DFF9CFDACFA}" presName="hierChild5" presStyleCnt="0"/>
      <dgm:spPr/>
    </dgm:pt>
    <dgm:pt modelId="{0ADAACB7-C1D7-B54E-B944-0B47BEB6EB80}" type="pres">
      <dgm:prSet presAssocID="{0BF8413A-A2FC-A24B-9AB9-55B8AF96ED11}" presName="hierChild5" presStyleCnt="0"/>
      <dgm:spPr/>
    </dgm:pt>
    <dgm:pt modelId="{4637FC63-9521-8745-994D-E468D55F4F6A}" type="pres">
      <dgm:prSet presAssocID="{C9F7A55C-D8B0-DD48-98D4-2D3AC0B5EEA1}" presName="hierChild3" presStyleCnt="0"/>
      <dgm:spPr/>
    </dgm:pt>
  </dgm:ptLst>
  <dgm:cxnLst>
    <dgm:cxn modelId="{AB0CF6F5-0783-5A43-B817-943CA28BF190}" type="presOf" srcId="{C3EF466B-968C-7A4B-B11B-BE9AADA1F52E}" destId="{83DB0836-984F-5A4D-B26A-AC48ADB7968F}" srcOrd="0" destOrd="0" presId="urn:microsoft.com/office/officeart/2005/8/layout/orgChart1"/>
    <dgm:cxn modelId="{37EB1E2E-27E6-CF48-AD3B-8DE3EAA08940}" type="presOf" srcId="{763826F6-66DE-4147-AAB9-7DFF9CFDACFA}" destId="{0CA41BFF-6E52-4349-BBB4-C5F85801302E}" srcOrd="1" destOrd="0" presId="urn:microsoft.com/office/officeart/2005/8/layout/orgChart1"/>
    <dgm:cxn modelId="{A3023BC8-C6E7-2547-B3AF-3B3C2B4B10DB}" type="presOf" srcId="{B4640FF4-202C-FC41-89D0-AA8B3BAEED8F}" destId="{D7B508C0-637E-4047-A530-70BD2F1D8EB3}" srcOrd="1" destOrd="0" presId="urn:microsoft.com/office/officeart/2005/8/layout/orgChart1"/>
    <dgm:cxn modelId="{53627452-A9A8-6645-95D4-82E6D53E98EB}" type="presOf" srcId="{3DC2874B-5F0F-864E-AFD7-F0FF8DF27411}" destId="{CEDC41AD-EAAC-C342-9787-BAD3D0CE0265}" srcOrd="0" destOrd="0" presId="urn:microsoft.com/office/officeart/2005/8/layout/orgChart1"/>
    <dgm:cxn modelId="{4041D7BD-50A0-FA4A-AD21-06023BB92072}" type="presOf" srcId="{D13FBDE8-CF41-8F48-8112-44AF71449BEE}" destId="{1438EA1F-5A62-9044-9949-4A6EBE80A6EB}" srcOrd="0" destOrd="0" presId="urn:microsoft.com/office/officeart/2005/8/layout/orgChart1"/>
    <dgm:cxn modelId="{7E7DE973-06A7-834F-852E-BAAC438F96AB}" srcId="{30989E0C-C578-F84D-82DF-26B72ADE4DBE}" destId="{C9F7A55C-D8B0-DD48-98D4-2D3AC0B5EEA1}" srcOrd="2" destOrd="0" parTransId="{307FA22A-7BD3-574C-8018-BCC658FE0525}" sibTransId="{898D4BDD-8E5B-BA41-9930-6EBB8426AB6E}"/>
    <dgm:cxn modelId="{72FFBB60-2541-5145-A0A8-B342157F021A}" type="presOf" srcId="{0BF8413A-A2FC-A24B-9AB9-55B8AF96ED11}" destId="{48D06FF0-CA81-BC48-B779-999F403F2CF6}" srcOrd="0" destOrd="0" presId="urn:microsoft.com/office/officeart/2005/8/layout/orgChart1"/>
    <dgm:cxn modelId="{BE62C7F1-2285-6C41-A892-96C109068FDF}" srcId="{D13FBDE8-CF41-8F48-8112-44AF71449BEE}" destId="{C3EF466B-968C-7A4B-B11B-BE9AADA1F52E}" srcOrd="0" destOrd="0" parTransId="{9419A9F6-4371-D247-991E-1401EBE3887F}" sibTransId="{EA692CE6-6C40-1F43-8FCA-71F777AB601F}"/>
    <dgm:cxn modelId="{703FD486-68D0-FA40-A338-628C55CF27C4}" type="presOf" srcId="{64C67051-F898-1445-B2C9-9BE18A3988BE}" destId="{AE425D21-AF49-1746-90A0-485C7A56C2CF}" srcOrd="0" destOrd="0" presId="urn:microsoft.com/office/officeart/2005/8/layout/orgChart1"/>
    <dgm:cxn modelId="{22DA4F19-B238-2F40-8203-DC792C8BB4A3}" type="presOf" srcId="{30989E0C-C578-F84D-82DF-26B72ADE4DBE}" destId="{CCA85F76-CDFF-694A-AC3A-9A0BD15018F9}" srcOrd="0" destOrd="0" presId="urn:microsoft.com/office/officeart/2005/8/layout/orgChart1"/>
    <dgm:cxn modelId="{3FD9C6E4-2A25-5E42-B4BB-FE0622C07322}" srcId="{C3EF466B-968C-7A4B-B11B-BE9AADA1F52E}" destId="{7525B288-C771-B840-B3FB-1CB78C7D8D4C}" srcOrd="0" destOrd="0" parTransId="{E7F8B21F-ED6D-8849-A5A3-C563F517844A}" sibTransId="{67A03927-9834-C141-9733-B412730721D1}"/>
    <dgm:cxn modelId="{FDC0048E-E4A5-9C44-B418-05CB934E6A87}" type="presOf" srcId="{7525B288-C771-B840-B3FB-1CB78C7D8D4C}" destId="{12E97E7C-C331-4144-99A3-0813AD7C050E}" srcOrd="0" destOrd="0" presId="urn:microsoft.com/office/officeart/2005/8/layout/orgChart1"/>
    <dgm:cxn modelId="{A9C28589-96C9-9940-AD44-4510938326EE}" type="presOf" srcId="{20132EFA-25F4-F54C-A0F6-3EE3AE394769}" destId="{02EDC031-F545-CE4B-9B85-96F0A6851A71}" srcOrd="0" destOrd="0" presId="urn:microsoft.com/office/officeart/2005/8/layout/orgChart1"/>
    <dgm:cxn modelId="{22E23B8C-DC78-154A-8DEC-34BC447C39D0}" type="presOf" srcId="{763826F6-66DE-4147-AAB9-7DFF9CFDACFA}" destId="{C7B1F1F6-5D0C-CC46-95FB-AF57A8BB56D6}" srcOrd="0" destOrd="0" presId="urn:microsoft.com/office/officeart/2005/8/layout/orgChart1"/>
    <dgm:cxn modelId="{575FD47C-0BD6-5340-B8CB-94D7B2A8CB70}" type="presOf" srcId="{7BFC107A-9A05-E04F-8B65-447C81F0AEB1}" destId="{A0439FAE-EA52-684E-A9C4-E0CFDB1F5E67}" srcOrd="1" destOrd="0" presId="urn:microsoft.com/office/officeart/2005/8/layout/orgChart1"/>
    <dgm:cxn modelId="{4ED292CE-9001-654C-AEF0-A5AA9B28AE0A}" srcId="{30989E0C-C578-F84D-82DF-26B72ADE4DBE}" destId="{7BFC107A-9A05-E04F-8B65-447C81F0AEB1}" srcOrd="0" destOrd="0" parTransId="{18D1756C-7799-F441-BD94-681D8155AAF8}" sibTransId="{328EBAE7-AA62-A741-BFDF-7FEA24F3C101}"/>
    <dgm:cxn modelId="{4BD59618-511A-4642-BAEE-ACFEA2669E78}" type="presOf" srcId="{7525B288-C771-B840-B3FB-1CB78C7D8D4C}" destId="{AC81CC68-C347-2F4F-994B-6AB3D0009832}" srcOrd="1" destOrd="0" presId="urn:microsoft.com/office/officeart/2005/8/layout/orgChart1"/>
    <dgm:cxn modelId="{A7562C51-7A11-E541-A31D-4D928CF3BE64}" type="presOf" srcId="{B4640FF4-202C-FC41-89D0-AA8B3BAEED8F}" destId="{EF5158E9-4023-3440-9A92-5737EB3C42DB}" srcOrd="0" destOrd="0" presId="urn:microsoft.com/office/officeart/2005/8/layout/orgChart1"/>
    <dgm:cxn modelId="{312C5256-633C-F146-8F13-061F64A768C4}" srcId="{C9F7A55C-D8B0-DD48-98D4-2D3AC0B5EEA1}" destId="{0BF8413A-A2FC-A24B-9AB9-55B8AF96ED11}" srcOrd="1" destOrd="0" parTransId="{20132EFA-25F4-F54C-A0F6-3EE3AE394769}" sibTransId="{CDEF979A-3DA7-BE47-AD5B-BF29E5D65B92}"/>
    <dgm:cxn modelId="{8DEEB133-15BB-604F-860F-2466C82B4315}" srcId="{0BF8413A-A2FC-A24B-9AB9-55B8AF96ED11}" destId="{763826F6-66DE-4147-AAB9-7DFF9CFDACFA}" srcOrd="0" destOrd="0" parTransId="{3DC2874B-5F0F-864E-AFD7-F0FF8DF27411}" sibTransId="{20271529-2EAA-3D4F-BA3E-C65BC1B6301A}"/>
    <dgm:cxn modelId="{ECDBE371-05BA-7C4B-9052-7A08BAEAFFB0}" type="presOf" srcId="{0FE7136F-BD7B-CE44-96DC-5A7915BBCE66}" destId="{C2DCD7CE-6224-FB48-AAD4-BE84E8D81C2E}" srcOrd="0" destOrd="0" presId="urn:microsoft.com/office/officeart/2005/8/layout/orgChart1"/>
    <dgm:cxn modelId="{67B00984-EDFD-714B-B6C8-AB7DBD6C1348}" type="presOf" srcId="{C9F7A55C-D8B0-DD48-98D4-2D3AC0B5EEA1}" destId="{D0BE1596-C601-5B4B-A727-4327DB26447E}" srcOrd="1" destOrd="0" presId="urn:microsoft.com/office/officeart/2005/8/layout/orgChart1"/>
    <dgm:cxn modelId="{78603560-5DAF-2A49-A41D-268A5702E73F}" srcId="{30989E0C-C578-F84D-82DF-26B72ADE4DBE}" destId="{D13FBDE8-CF41-8F48-8112-44AF71449BEE}" srcOrd="1" destOrd="0" parTransId="{F6C3F3A7-611E-8C48-8EFC-C3D68A0D4CE4}" sibTransId="{F86A5565-76A3-EE43-9958-05AECDECB959}"/>
    <dgm:cxn modelId="{8231A977-CC6A-8347-9BCD-CE39EF4DF327}" type="presOf" srcId="{D13FBDE8-CF41-8F48-8112-44AF71449BEE}" destId="{74E0A7EE-CD78-DF4E-B9BA-7ACA4FAF521A}" srcOrd="1" destOrd="0" presId="urn:microsoft.com/office/officeart/2005/8/layout/orgChart1"/>
    <dgm:cxn modelId="{0E040BB6-FE82-3947-9D0D-5FF1F2D21E31}" type="presOf" srcId="{C3EF466B-968C-7A4B-B11B-BE9AADA1F52E}" destId="{21C00F67-07A2-E348-A653-48F1F2113FB5}" srcOrd="1" destOrd="0" presId="urn:microsoft.com/office/officeart/2005/8/layout/orgChart1"/>
    <dgm:cxn modelId="{57583DF0-1A5D-8E41-9333-61972DF171FF}" type="presOf" srcId="{E7DB8B21-7BA6-9A4B-93A2-FE4E1242E0A3}" destId="{A845CD08-4259-5045-87DE-8C626D49EB75}" srcOrd="0" destOrd="0" presId="urn:microsoft.com/office/officeart/2005/8/layout/orgChart1"/>
    <dgm:cxn modelId="{75A3D0BF-BF98-0B4D-8038-457C63251DAC}" type="presOf" srcId="{0FE7136F-BD7B-CE44-96DC-5A7915BBCE66}" destId="{7A53C5B1-93F6-1E4B-883A-20AB8C194379}" srcOrd="1" destOrd="0" presId="urn:microsoft.com/office/officeart/2005/8/layout/orgChart1"/>
    <dgm:cxn modelId="{9A09ABCF-947D-CD43-888B-21808904AAD1}" type="presOf" srcId="{C9F7A55C-D8B0-DD48-98D4-2D3AC0B5EEA1}" destId="{71D0E143-A1C0-8F4F-AD29-6FAAD2A824C6}" srcOrd="0" destOrd="0" presId="urn:microsoft.com/office/officeart/2005/8/layout/orgChart1"/>
    <dgm:cxn modelId="{6E201194-79FE-0B4A-B4B0-57E95D6A533E}" type="presOf" srcId="{0BF8413A-A2FC-A24B-9AB9-55B8AF96ED11}" destId="{4DF250DF-FDE8-3C47-A4FB-7656AFACF616}" srcOrd="1" destOrd="0" presId="urn:microsoft.com/office/officeart/2005/8/layout/orgChart1"/>
    <dgm:cxn modelId="{E45CDC07-4FB2-244D-ABF8-DB206A4E80C1}" type="presOf" srcId="{7BFC107A-9A05-E04F-8B65-447C81F0AEB1}" destId="{E28E3F20-273A-0C48-9017-39BFD1BEB36D}" srcOrd="0" destOrd="0" presId="urn:microsoft.com/office/officeart/2005/8/layout/orgChart1"/>
    <dgm:cxn modelId="{FCED3E51-D150-4642-B7A2-466496F5D58F}" srcId="{C9F7A55C-D8B0-DD48-98D4-2D3AC0B5EEA1}" destId="{B4640FF4-202C-FC41-89D0-AA8B3BAEED8F}" srcOrd="0" destOrd="0" parTransId="{64C67051-F898-1445-B2C9-9BE18A3988BE}" sibTransId="{F404431D-C187-AE4C-8455-9CFFD79B547E}"/>
    <dgm:cxn modelId="{B95AA665-0E86-4141-A421-785B5002119E}" type="presOf" srcId="{9419A9F6-4371-D247-991E-1401EBE3887F}" destId="{5BAC900F-C2EC-9548-A19C-B3F01F8456BB}" srcOrd="0" destOrd="0" presId="urn:microsoft.com/office/officeart/2005/8/layout/orgChart1"/>
    <dgm:cxn modelId="{39EEE852-F241-8A4C-966C-705543175254}" type="presOf" srcId="{E7F8B21F-ED6D-8849-A5A3-C563F517844A}" destId="{D7CA8E43-9E5F-E645-9A36-E4BE3E28101A}" srcOrd="0" destOrd="0" presId="urn:microsoft.com/office/officeart/2005/8/layout/orgChart1"/>
    <dgm:cxn modelId="{A0BEE136-F750-EF45-81EE-23D823465121}" srcId="{B4640FF4-202C-FC41-89D0-AA8B3BAEED8F}" destId="{0FE7136F-BD7B-CE44-96DC-5A7915BBCE66}" srcOrd="0" destOrd="0" parTransId="{E7DB8B21-7BA6-9A4B-93A2-FE4E1242E0A3}" sibTransId="{6CF67048-4E17-1346-B996-780B8BA51542}"/>
    <dgm:cxn modelId="{AB3D7E9D-21E4-E748-8F62-2F6509F40650}" type="presParOf" srcId="{CCA85F76-CDFF-694A-AC3A-9A0BD15018F9}" destId="{6CD95E37-C7D0-2A4C-A8AD-0BB6F3E611E4}" srcOrd="0" destOrd="0" presId="urn:microsoft.com/office/officeart/2005/8/layout/orgChart1"/>
    <dgm:cxn modelId="{FD380472-5845-C944-A1F1-342B189056F2}" type="presParOf" srcId="{6CD95E37-C7D0-2A4C-A8AD-0BB6F3E611E4}" destId="{45A9E9A1-ED7B-2B42-A6F8-A08EA15618F4}" srcOrd="0" destOrd="0" presId="urn:microsoft.com/office/officeart/2005/8/layout/orgChart1"/>
    <dgm:cxn modelId="{C5636487-DB5B-584C-B9CB-EF3CEBFC1825}" type="presParOf" srcId="{45A9E9A1-ED7B-2B42-A6F8-A08EA15618F4}" destId="{E28E3F20-273A-0C48-9017-39BFD1BEB36D}" srcOrd="0" destOrd="0" presId="urn:microsoft.com/office/officeart/2005/8/layout/orgChart1"/>
    <dgm:cxn modelId="{63F8C51B-4845-4741-8484-F64C9DD0A54B}" type="presParOf" srcId="{45A9E9A1-ED7B-2B42-A6F8-A08EA15618F4}" destId="{A0439FAE-EA52-684E-A9C4-E0CFDB1F5E67}" srcOrd="1" destOrd="0" presId="urn:microsoft.com/office/officeart/2005/8/layout/orgChart1"/>
    <dgm:cxn modelId="{20A9F767-04B6-6947-8876-DE49A5264059}" type="presParOf" srcId="{6CD95E37-C7D0-2A4C-A8AD-0BB6F3E611E4}" destId="{26884DC1-144C-3240-B3FD-3D847D43EA6E}" srcOrd="1" destOrd="0" presId="urn:microsoft.com/office/officeart/2005/8/layout/orgChart1"/>
    <dgm:cxn modelId="{72D768E0-FAFE-C241-A0AF-BA47E9BBCEBC}" type="presParOf" srcId="{6CD95E37-C7D0-2A4C-A8AD-0BB6F3E611E4}" destId="{97ACE0FC-AD51-9B45-A4DD-FD1A2C8DE150}" srcOrd="2" destOrd="0" presId="urn:microsoft.com/office/officeart/2005/8/layout/orgChart1"/>
    <dgm:cxn modelId="{7E7F0592-DFDF-1F4E-B0AB-89F2BAFE1D84}" type="presParOf" srcId="{CCA85F76-CDFF-694A-AC3A-9A0BD15018F9}" destId="{47204746-FAA8-C243-8605-5C0AE9A586E2}" srcOrd="1" destOrd="0" presId="urn:microsoft.com/office/officeart/2005/8/layout/orgChart1"/>
    <dgm:cxn modelId="{D0653385-A302-6A4D-9604-A38CF18B12B2}" type="presParOf" srcId="{47204746-FAA8-C243-8605-5C0AE9A586E2}" destId="{E5428C28-C991-8B49-83E4-DAB7DC1B0BAA}" srcOrd="0" destOrd="0" presId="urn:microsoft.com/office/officeart/2005/8/layout/orgChart1"/>
    <dgm:cxn modelId="{2BC5235F-D13C-4C4F-BFE1-34DF5B142382}" type="presParOf" srcId="{E5428C28-C991-8B49-83E4-DAB7DC1B0BAA}" destId="{1438EA1F-5A62-9044-9949-4A6EBE80A6EB}" srcOrd="0" destOrd="0" presId="urn:microsoft.com/office/officeart/2005/8/layout/orgChart1"/>
    <dgm:cxn modelId="{45DB1901-4E64-A842-8A58-4C8619F9B3BF}" type="presParOf" srcId="{E5428C28-C991-8B49-83E4-DAB7DC1B0BAA}" destId="{74E0A7EE-CD78-DF4E-B9BA-7ACA4FAF521A}" srcOrd="1" destOrd="0" presId="urn:microsoft.com/office/officeart/2005/8/layout/orgChart1"/>
    <dgm:cxn modelId="{84091D3A-B7B0-3146-82CB-EC57D5CCBAF8}" type="presParOf" srcId="{47204746-FAA8-C243-8605-5C0AE9A586E2}" destId="{88C5DEBC-AB73-3342-88DA-AAF57DDBA443}" srcOrd="1" destOrd="0" presId="urn:microsoft.com/office/officeart/2005/8/layout/orgChart1"/>
    <dgm:cxn modelId="{3BBEF58A-8A7C-C34E-ACE8-73DD0DF83786}" type="presParOf" srcId="{88C5DEBC-AB73-3342-88DA-AAF57DDBA443}" destId="{5BAC900F-C2EC-9548-A19C-B3F01F8456BB}" srcOrd="0" destOrd="0" presId="urn:microsoft.com/office/officeart/2005/8/layout/orgChart1"/>
    <dgm:cxn modelId="{5F264A61-D765-0648-9663-49851ABB0200}" type="presParOf" srcId="{88C5DEBC-AB73-3342-88DA-AAF57DDBA443}" destId="{AC1D9D3E-C536-D049-8C8F-2C4F480F3C35}" srcOrd="1" destOrd="0" presId="urn:microsoft.com/office/officeart/2005/8/layout/orgChart1"/>
    <dgm:cxn modelId="{52FD109B-0ABD-8540-B0E4-DB98C7758123}" type="presParOf" srcId="{AC1D9D3E-C536-D049-8C8F-2C4F480F3C35}" destId="{B12DF37B-7E71-2B4E-A9DA-0A9EEBC979D7}" srcOrd="0" destOrd="0" presId="urn:microsoft.com/office/officeart/2005/8/layout/orgChart1"/>
    <dgm:cxn modelId="{BF8D9D7E-AEDA-9042-98A8-1B19C047389D}" type="presParOf" srcId="{B12DF37B-7E71-2B4E-A9DA-0A9EEBC979D7}" destId="{83DB0836-984F-5A4D-B26A-AC48ADB7968F}" srcOrd="0" destOrd="0" presId="urn:microsoft.com/office/officeart/2005/8/layout/orgChart1"/>
    <dgm:cxn modelId="{9FE2697B-1C46-9C4B-8AA8-DA96459905A9}" type="presParOf" srcId="{B12DF37B-7E71-2B4E-A9DA-0A9EEBC979D7}" destId="{21C00F67-07A2-E348-A653-48F1F2113FB5}" srcOrd="1" destOrd="0" presId="urn:microsoft.com/office/officeart/2005/8/layout/orgChart1"/>
    <dgm:cxn modelId="{0B3C629F-8B53-934F-8EEC-FF41513A388B}" type="presParOf" srcId="{AC1D9D3E-C536-D049-8C8F-2C4F480F3C35}" destId="{E3D1B35D-FC6A-184F-B25E-C860A6CB2F21}" srcOrd="1" destOrd="0" presId="urn:microsoft.com/office/officeart/2005/8/layout/orgChart1"/>
    <dgm:cxn modelId="{1DEA0088-C2BE-AE45-A59A-9B0975FF8DDA}" type="presParOf" srcId="{E3D1B35D-FC6A-184F-B25E-C860A6CB2F21}" destId="{D7CA8E43-9E5F-E645-9A36-E4BE3E28101A}" srcOrd="0" destOrd="0" presId="urn:microsoft.com/office/officeart/2005/8/layout/orgChart1"/>
    <dgm:cxn modelId="{D81B449F-AD1E-0641-B07D-670097726A9A}" type="presParOf" srcId="{E3D1B35D-FC6A-184F-B25E-C860A6CB2F21}" destId="{68CE1B7D-DC11-5D40-A46D-7B2866D5E861}" srcOrd="1" destOrd="0" presId="urn:microsoft.com/office/officeart/2005/8/layout/orgChart1"/>
    <dgm:cxn modelId="{29BFE5E3-256B-CF4E-BC2E-B64B4A356962}" type="presParOf" srcId="{68CE1B7D-DC11-5D40-A46D-7B2866D5E861}" destId="{03B2A040-B6AC-AE43-AF80-81CA97A5E5C9}" srcOrd="0" destOrd="0" presId="urn:microsoft.com/office/officeart/2005/8/layout/orgChart1"/>
    <dgm:cxn modelId="{005C6520-881E-1843-B314-FB1A339C869B}" type="presParOf" srcId="{03B2A040-B6AC-AE43-AF80-81CA97A5E5C9}" destId="{12E97E7C-C331-4144-99A3-0813AD7C050E}" srcOrd="0" destOrd="0" presId="urn:microsoft.com/office/officeart/2005/8/layout/orgChart1"/>
    <dgm:cxn modelId="{4778F715-5C0B-F640-8E9F-126EAD0A7E84}" type="presParOf" srcId="{03B2A040-B6AC-AE43-AF80-81CA97A5E5C9}" destId="{AC81CC68-C347-2F4F-994B-6AB3D0009832}" srcOrd="1" destOrd="0" presId="urn:microsoft.com/office/officeart/2005/8/layout/orgChart1"/>
    <dgm:cxn modelId="{5283F2D7-D2C6-6249-B8FA-710879182D12}" type="presParOf" srcId="{68CE1B7D-DC11-5D40-A46D-7B2866D5E861}" destId="{253F01CA-8ADC-C548-8FC4-1DC62318DBD2}" srcOrd="1" destOrd="0" presId="urn:microsoft.com/office/officeart/2005/8/layout/orgChart1"/>
    <dgm:cxn modelId="{BAD7A140-AF65-F74D-9DB0-280DF350350F}" type="presParOf" srcId="{68CE1B7D-DC11-5D40-A46D-7B2866D5E861}" destId="{571A8CC9-458D-B241-9DBC-10883FF7F20B}" srcOrd="2" destOrd="0" presId="urn:microsoft.com/office/officeart/2005/8/layout/orgChart1"/>
    <dgm:cxn modelId="{EC98D178-BC22-3E45-A906-F08F38B5F5A2}" type="presParOf" srcId="{AC1D9D3E-C536-D049-8C8F-2C4F480F3C35}" destId="{6DD22B3B-B42E-B443-8DD5-3573671CCA32}" srcOrd="2" destOrd="0" presId="urn:microsoft.com/office/officeart/2005/8/layout/orgChart1"/>
    <dgm:cxn modelId="{DE652350-B94A-0543-BD34-53333005E77C}" type="presParOf" srcId="{47204746-FAA8-C243-8605-5C0AE9A586E2}" destId="{6F8A7A21-2EFB-BD44-9504-D65DE7C7E476}" srcOrd="2" destOrd="0" presId="urn:microsoft.com/office/officeart/2005/8/layout/orgChart1"/>
    <dgm:cxn modelId="{2BA5C2D8-10FF-764B-8678-CF7A02883B8C}" type="presParOf" srcId="{CCA85F76-CDFF-694A-AC3A-9A0BD15018F9}" destId="{63EA72E1-AB43-0C49-8C3A-D06544685D17}" srcOrd="2" destOrd="0" presId="urn:microsoft.com/office/officeart/2005/8/layout/orgChart1"/>
    <dgm:cxn modelId="{49660CDE-4371-CD4A-9EA7-94B75B4CBA64}" type="presParOf" srcId="{63EA72E1-AB43-0C49-8C3A-D06544685D17}" destId="{45CDC095-08FF-2E4F-A633-6FE6D3F63FCC}" srcOrd="0" destOrd="0" presId="urn:microsoft.com/office/officeart/2005/8/layout/orgChart1"/>
    <dgm:cxn modelId="{C273DCAC-78AE-224D-9761-A68DBEDC0C86}" type="presParOf" srcId="{45CDC095-08FF-2E4F-A633-6FE6D3F63FCC}" destId="{71D0E143-A1C0-8F4F-AD29-6FAAD2A824C6}" srcOrd="0" destOrd="0" presId="urn:microsoft.com/office/officeart/2005/8/layout/orgChart1"/>
    <dgm:cxn modelId="{B1307A12-8201-274D-A6D8-4154D441CC79}" type="presParOf" srcId="{45CDC095-08FF-2E4F-A633-6FE6D3F63FCC}" destId="{D0BE1596-C601-5B4B-A727-4327DB26447E}" srcOrd="1" destOrd="0" presId="urn:microsoft.com/office/officeart/2005/8/layout/orgChart1"/>
    <dgm:cxn modelId="{D4D16725-7D61-6B45-ABB6-F7452D5D8D9E}" type="presParOf" srcId="{63EA72E1-AB43-0C49-8C3A-D06544685D17}" destId="{DF65E4FB-8362-A342-AB5B-5FDB130F9268}" srcOrd="1" destOrd="0" presId="urn:microsoft.com/office/officeart/2005/8/layout/orgChart1"/>
    <dgm:cxn modelId="{54CFDB3D-EEFF-8249-BA15-188ECD21B3EE}" type="presParOf" srcId="{DF65E4FB-8362-A342-AB5B-5FDB130F9268}" destId="{AE425D21-AF49-1746-90A0-485C7A56C2CF}" srcOrd="0" destOrd="0" presId="urn:microsoft.com/office/officeart/2005/8/layout/orgChart1"/>
    <dgm:cxn modelId="{93578CD5-987B-4F47-8E55-8156BC287F28}" type="presParOf" srcId="{DF65E4FB-8362-A342-AB5B-5FDB130F9268}" destId="{D0928C0B-0376-7C46-9591-54F08F1FF0C6}" srcOrd="1" destOrd="0" presId="urn:microsoft.com/office/officeart/2005/8/layout/orgChart1"/>
    <dgm:cxn modelId="{7AAD7D4D-5C38-2841-BA02-304FCF390B35}" type="presParOf" srcId="{D0928C0B-0376-7C46-9591-54F08F1FF0C6}" destId="{A15855CC-D0ED-6148-8751-A215E06128E5}" srcOrd="0" destOrd="0" presId="urn:microsoft.com/office/officeart/2005/8/layout/orgChart1"/>
    <dgm:cxn modelId="{6B740F9E-0710-CE43-BD61-FAD43F48127C}" type="presParOf" srcId="{A15855CC-D0ED-6148-8751-A215E06128E5}" destId="{EF5158E9-4023-3440-9A92-5737EB3C42DB}" srcOrd="0" destOrd="0" presId="urn:microsoft.com/office/officeart/2005/8/layout/orgChart1"/>
    <dgm:cxn modelId="{16FA1DAA-0798-9F4F-9268-89AA29FDE7EA}" type="presParOf" srcId="{A15855CC-D0ED-6148-8751-A215E06128E5}" destId="{D7B508C0-637E-4047-A530-70BD2F1D8EB3}" srcOrd="1" destOrd="0" presId="urn:microsoft.com/office/officeart/2005/8/layout/orgChart1"/>
    <dgm:cxn modelId="{BEA29CC1-FDF1-EB4E-AFD3-31F405ABA8FF}" type="presParOf" srcId="{D0928C0B-0376-7C46-9591-54F08F1FF0C6}" destId="{97B895A3-198C-1B4D-BC39-1BAEAB33BFD8}" srcOrd="1" destOrd="0" presId="urn:microsoft.com/office/officeart/2005/8/layout/orgChart1"/>
    <dgm:cxn modelId="{A57F2244-4865-ED4D-A9F3-5568A15F78F0}" type="presParOf" srcId="{97B895A3-198C-1B4D-BC39-1BAEAB33BFD8}" destId="{A845CD08-4259-5045-87DE-8C626D49EB75}" srcOrd="0" destOrd="0" presId="urn:microsoft.com/office/officeart/2005/8/layout/orgChart1"/>
    <dgm:cxn modelId="{1591186C-605B-754E-A4A4-69120B606D1A}" type="presParOf" srcId="{97B895A3-198C-1B4D-BC39-1BAEAB33BFD8}" destId="{32D10660-B400-314F-8796-21FBFAD92B00}" srcOrd="1" destOrd="0" presId="urn:microsoft.com/office/officeart/2005/8/layout/orgChart1"/>
    <dgm:cxn modelId="{9527B3BC-673F-5C48-8413-80673DFAFE8C}" type="presParOf" srcId="{32D10660-B400-314F-8796-21FBFAD92B00}" destId="{3A551958-C184-FD4F-83F4-5B123F4BEED9}" srcOrd="0" destOrd="0" presId="urn:microsoft.com/office/officeart/2005/8/layout/orgChart1"/>
    <dgm:cxn modelId="{FAB86CF7-0169-FB48-9A2A-EB6F0BF18B71}" type="presParOf" srcId="{3A551958-C184-FD4F-83F4-5B123F4BEED9}" destId="{C2DCD7CE-6224-FB48-AAD4-BE84E8D81C2E}" srcOrd="0" destOrd="0" presId="urn:microsoft.com/office/officeart/2005/8/layout/orgChart1"/>
    <dgm:cxn modelId="{417BAFAE-6615-3D4F-8FA4-2076091F7799}" type="presParOf" srcId="{3A551958-C184-FD4F-83F4-5B123F4BEED9}" destId="{7A53C5B1-93F6-1E4B-883A-20AB8C194379}" srcOrd="1" destOrd="0" presId="urn:microsoft.com/office/officeart/2005/8/layout/orgChart1"/>
    <dgm:cxn modelId="{A40A60F5-012C-FB47-863B-F2E7DF1B1A28}" type="presParOf" srcId="{32D10660-B400-314F-8796-21FBFAD92B00}" destId="{460E3706-B5F6-4D4C-B7BB-E8D6ADA0AD27}" srcOrd="1" destOrd="0" presId="urn:microsoft.com/office/officeart/2005/8/layout/orgChart1"/>
    <dgm:cxn modelId="{CF93E94E-579E-484A-A87A-85006CE07BAE}" type="presParOf" srcId="{32D10660-B400-314F-8796-21FBFAD92B00}" destId="{C36DBFE9-66E9-FA4F-8FF2-D3A86ECCDC16}" srcOrd="2" destOrd="0" presId="urn:microsoft.com/office/officeart/2005/8/layout/orgChart1"/>
    <dgm:cxn modelId="{3F637579-A9E5-5747-92B4-50B8D00C1CF3}" type="presParOf" srcId="{D0928C0B-0376-7C46-9591-54F08F1FF0C6}" destId="{628E260D-957A-2542-95F9-94267B1A2444}" srcOrd="2" destOrd="0" presId="urn:microsoft.com/office/officeart/2005/8/layout/orgChart1"/>
    <dgm:cxn modelId="{7D9981E1-4CAB-BE4D-A2FB-742F14ACF970}" type="presParOf" srcId="{DF65E4FB-8362-A342-AB5B-5FDB130F9268}" destId="{02EDC031-F545-CE4B-9B85-96F0A6851A71}" srcOrd="2" destOrd="0" presId="urn:microsoft.com/office/officeart/2005/8/layout/orgChart1"/>
    <dgm:cxn modelId="{E146315B-8889-3945-97F8-6AFB02629172}" type="presParOf" srcId="{DF65E4FB-8362-A342-AB5B-5FDB130F9268}" destId="{F874BFAB-F2F7-634A-9450-41F6B44402D9}" srcOrd="3" destOrd="0" presId="urn:microsoft.com/office/officeart/2005/8/layout/orgChart1"/>
    <dgm:cxn modelId="{FB6C7E2B-339B-324A-896C-38F5112FB958}" type="presParOf" srcId="{F874BFAB-F2F7-634A-9450-41F6B44402D9}" destId="{A7FFF4D0-17C7-FE4A-95C8-ED6C200C5EEC}" srcOrd="0" destOrd="0" presId="urn:microsoft.com/office/officeart/2005/8/layout/orgChart1"/>
    <dgm:cxn modelId="{B20D6D7D-6DE7-A049-B25C-7B0FEAB14AB1}" type="presParOf" srcId="{A7FFF4D0-17C7-FE4A-95C8-ED6C200C5EEC}" destId="{48D06FF0-CA81-BC48-B779-999F403F2CF6}" srcOrd="0" destOrd="0" presId="urn:microsoft.com/office/officeart/2005/8/layout/orgChart1"/>
    <dgm:cxn modelId="{EDA9BB06-BFAC-6A41-B4A4-8870F657309C}" type="presParOf" srcId="{A7FFF4D0-17C7-FE4A-95C8-ED6C200C5EEC}" destId="{4DF250DF-FDE8-3C47-A4FB-7656AFACF616}" srcOrd="1" destOrd="0" presId="urn:microsoft.com/office/officeart/2005/8/layout/orgChart1"/>
    <dgm:cxn modelId="{841CD22E-1702-774E-9313-6F08AC141844}" type="presParOf" srcId="{F874BFAB-F2F7-634A-9450-41F6B44402D9}" destId="{5F98307E-358A-CA40-B78A-DF6035EB69D8}" srcOrd="1" destOrd="0" presId="urn:microsoft.com/office/officeart/2005/8/layout/orgChart1"/>
    <dgm:cxn modelId="{AB94D528-FB6C-9C4B-BBAB-D8A2AD73C038}" type="presParOf" srcId="{5F98307E-358A-CA40-B78A-DF6035EB69D8}" destId="{CEDC41AD-EAAC-C342-9787-BAD3D0CE0265}" srcOrd="0" destOrd="0" presId="urn:microsoft.com/office/officeart/2005/8/layout/orgChart1"/>
    <dgm:cxn modelId="{FE43B98B-0DBB-5B42-8157-5F814E34723C}" type="presParOf" srcId="{5F98307E-358A-CA40-B78A-DF6035EB69D8}" destId="{93587772-9DD2-CE4F-931B-082DC5CF5220}" srcOrd="1" destOrd="0" presId="urn:microsoft.com/office/officeart/2005/8/layout/orgChart1"/>
    <dgm:cxn modelId="{15F0645F-9138-E948-B8FD-05DDE12C4C04}" type="presParOf" srcId="{93587772-9DD2-CE4F-931B-082DC5CF5220}" destId="{F711FFA2-E2A8-2F48-8F83-AA8C9016B138}" srcOrd="0" destOrd="0" presId="urn:microsoft.com/office/officeart/2005/8/layout/orgChart1"/>
    <dgm:cxn modelId="{F5AD9055-DA8B-9345-98A9-4617F8112894}" type="presParOf" srcId="{F711FFA2-E2A8-2F48-8F83-AA8C9016B138}" destId="{C7B1F1F6-5D0C-CC46-95FB-AF57A8BB56D6}" srcOrd="0" destOrd="0" presId="urn:microsoft.com/office/officeart/2005/8/layout/orgChart1"/>
    <dgm:cxn modelId="{70F77D84-849E-6747-861D-4834463BC380}" type="presParOf" srcId="{F711FFA2-E2A8-2F48-8F83-AA8C9016B138}" destId="{0CA41BFF-6E52-4349-BBB4-C5F85801302E}" srcOrd="1" destOrd="0" presId="urn:microsoft.com/office/officeart/2005/8/layout/orgChart1"/>
    <dgm:cxn modelId="{6FCB4AB6-B33E-A846-B06D-401334EE653A}" type="presParOf" srcId="{93587772-9DD2-CE4F-931B-082DC5CF5220}" destId="{AF9A797E-8EFF-E249-B84A-834E778FEC88}" srcOrd="1" destOrd="0" presId="urn:microsoft.com/office/officeart/2005/8/layout/orgChart1"/>
    <dgm:cxn modelId="{1B2CA363-F0D4-9F4B-8297-37DB8DEF7604}" type="presParOf" srcId="{93587772-9DD2-CE4F-931B-082DC5CF5220}" destId="{AB32AA75-81FB-4745-8232-7E19917A9360}" srcOrd="2" destOrd="0" presId="urn:microsoft.com/office/officeart/2005/8/layout/orgChart1"/>
    <dgm:cxn modelId="{E8B8C69B-2B36-3044-86EC-E11988827688}" type="presParOf" srcId="{F874BFAB-F2F7-634A-9450-41F6B44402D9}" destId="{0ADAACB7-C1D7-B54E-B944-0B47BEB6EB80}" srcOrd="2" destOrd="0" presId="urn:microsoft.com/office/officeart/2005/8/layout/orgChart1"/>
    <dgm:cxn modelId="{16BE6FA8-5908-8142-B556-B354081BB178}" type="presParOf" srcId="{63EA72E1-AB43-0C49-8C3A-D06544685D17}" destId="{4637FC63-9521-8745-994D-E468D55F4F6A}" srcOrd="2" destOrd="0" presId="urn:microsoft.com/office/officeart/2005/8/layout/orgChart1"/>
  </dgm:cxnLst>
  <dgm:bg/>
  <dgm:whole/>
</dgm:dataModel>
</file>

<file path=word/diagrams/data40.xml><?xml version="1.0" encoding="utf-8"?>
<dgm:dataModel xmlns:dgm="http://schemas.openxmlformats.org/drawingml/2006/diagram" xmlns:a="http://schemas.openxmlformats.org/drawingml/2006/main">
  <dgm:ptLst>
    <dgm:pt modelId="{6E3A381D-C307-3F4E-85A6-829DCC7FCA17}" type="doc">
      <dgm:prSet loTypeId="urn:microsoft.com/office/officeart/2005/8/layout/chevron1" loCatId="process" qsTypeId="urn:microsoft.com/office/officeart/2005/8/quickstyle/simple4" qsCatId="simple" csTypeId="urn:microsoft.com/office/officeart/2005/8/colors/accent1_2" csCatId="accent1" phldr="1"/>
      <dgm:spPr/>
      <dgm:t>
        <a:bodyPr/>
        <a:lstStyle/>
        <a:p>
          <a:endParaRPr lang="fr-FR"/>
        </a:p>
      </dgm:t>
    </dgm:pt>
    <dgm:pt modelId="{EFF6F9E8-3D47-6B49-937A-994ED886D540}">
      <dgm:prSet phldrT="[Texte]" custT="1"/>
      <dgm:spPr/>
      <dgm:t>
        <a:bodyPr/>
        <a:lstStyle/>
        <a:p>
          <a:r>
            <a:rPr lang="fr-FR" sz="1000">
              <a:latin typeface="Comic Sans MS"/>
              <a:cs typeface="Comic Sans MS"/>
            </a:rPr>
            <a:t>XIE externe</a:t>
          </a:r>
        </a:p>
      </dgm:t>
    </dgm:pt>
    <dgm:pt modelId="{584CFCA1-C492-EC42-853F-C84E6ABE022E}" type="parTrans" cxnId="{B8F9E4B2-E11C-0942-980D-53107B6F7F7D}">
      <dgm:prSet/>
      <dgm:spPr/>
      <dgm:t>
        <a:bodyPr/>
        <a:lstStyle/>
        <a:p>
          <a:endParaRPr lang="fr-FR"/>
        </a:p>
      </dgm:t>
    </dgm:pt>
    <dgm:pt modelId="{511D6847-9A42-8842-A5A8-A924E0102A74}" type="sibTrans" cxnId="{B8F9E4B2-E11C-0942-980D-53107B6F7F7D}">
      <dgm:prSet/>
      <dgm:spPr/>
      <dgm:t>
        <a:bodyPr/>
        <a:lstStyle/>
        <a:p>
          <a:endParaRPr lang="fr-FR"/>
        </a:p>
      </dgm:t>
    </dgm:pt>
    <dgm:pt modelId="{372DF0DD-4CAE-6641-9B33-240FB599006E}">
      <dgm:prSet phldrT="[Texte]" custT="1">
        <dgm:style>
          <a:lnRef idx="1">
            <a:schemeClr val="accent2"/>
          </a:lnRef>
          <a:fillRef idx="3">
            <a:schemeClr val="accent2"/>
          </a:fillRef>
          <a:effectRef idx="2">
            <a:schemeClr val="accent2"/>
          </a:effectRef>
          <a:fontRef idx="minor">
            <a:schemeClr val="lt1"/>
          </a:fontRef>
        </dgm:style>
      </dgm:prSet>
      <dgm:spPr/>
      <dgm:t>
        <a:bodyPr/>
        <a:lstStyle/>
        <a:p>
          <a:r>
            <a:rPr lang="fr-FR" sz="1000">
              <a:latin typeface="Comic Sans MS"/>
              <a:cs typeface="Comic Sans MS"/>
            </a:rPr>
            <a:t>Chaleur</a:t>
          </a:r>
        </a:p>
      </dgm:t>
    </dgm:pt>
    <dgm:pt modelId="{1EA39278-A15F-1D40-8262-43CD2767051F}" type="parTrans" cxnId="{D2E4BFD8-7528-7B4A-AEC3-E297E707F0A8}">
      <dgm:prSet/>
      <dgm:spPr/>
      <dgm:t>
        <a:bodyPr/>
        <a:lstStyle/>
        <a:p>
          <a:endParaRPr lang="fr-FR"/>
        </a:p>
      </dgm:t>
    </dgm:pt>
    <dgm:pt modelId="{0F5DD251-537B-7448-89E9-1F72B2DEEE79}" type="sibTrans" cxnId="{D2E4BFD8-7528-7B4A-AEC3-E297E707F0A8}">
      <dgm:prSet/>
      <dgm:spPr/>
      <dgm:t>
        <a:bodyPr/>
        <a:lstStyle/>
        <a:p>
          <a:endParaRPr lang="fr-FR"/>
        </a:p>
      </dgm:t>
    </dgm:pt>
    <dgm:pt modelId="{C1A42740-11BA-8247-AD43-EE68559478BC}">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cs typeface="Comic Sans MS"/>
            </a:rPr>
            <a:t>perte de Jin Ye</a:t>
          </a:r>
        </a:p>
      </dgm:t>
    </dgm:pt>
    <dgm:pt modelId="{4DC63AB2-1784-C647-903B-E988A255A6A7}" type="parTrans" cxnId="{B647A9E1-05BF-8C42-82AC-6BC429BE6411}">
      <dgm:prSet/>
      <dgm:spPr/>
      <dgm:t>
        <a:bodyPr/>
        <a:lstStyle/>
        <a:p>
          <a:endParaRPr lang="fr-FR"/>
        </a:p>
      </dgm:t>
    </dgm:pt>
    <dgm:pt modelId="{77EE6D5A-E7B8-5144-A78A-2BFBEFEBA990}" type="sibTrans" cxnId="{B647A9E1-05BF-8C42-82AC-6BC429BE6411}">
      <dgm:prSet/>
      <dgm:spPr/>
      <dgm:t>
        <a:bodyPr/>
        <a:lstStyle/>
        <a:p>
          <a:endParaRPr lang="fr-FR"/>
        </a:p>
      </dgm:t>
    </dgm:pt>
    <dgm:pt modelId="{2501329D-91F6-794C-82F0-3716B19CA949}" type="pres">
      <dgm:prSet presAssocID="{6E3A381D-C307-3F4E-85A6-829DCC7FCA17}" presName="Name0" presStyleCnt="0">
        <dgm:presLayoutVars>
          <dgm:dir/>
          <dgm:animLvl val="lvl"/>
          <dgm:resizeHandles val="exact"/>
        </dgm:presLayoutVars>
      </dgm:prSet>
      <dgm:spPr/>
      <dgm:t>
        <a:bodyPr/>
        <a:lstStyle/>
        <a:p>
          <a:endParaRPr lang="fr-FR"/>
        </a:p>
      </dgm:t>
    </dgm:pt>
    <dgm:pt modelId="{308A3C1D-6778-1047-B05A-EABE40870876}" type="pres">
      <dgm:prSet presAssocID="{EFF6F9E8-3D47-6B49-937A-994ED886D540}" presName="parTxOnly" presStyleLbl="node1" presStyleIdx="0" presStyleCnt="3">
        <dgm:presLayoutVars>
          <dgm:chMax val="0"/>
          <dgm:chPref val="0"/>
          <dgm:bulletEnabled val="1"/>
        </dgm:presLayoutVars>
      </dgm:prSet>
      <dgm:spPr/>
      <dgm:t>
        <a:bodyPr/>
        <a:lstStyle/>
        <a:p>
          <a:endParaRPr lang="fr-FR"/>
        </a:p>
      </dgm:t>
    </dgm:pt>
    <dgm:pt modelId="{CE262C5D-B910-E340-8544-6323E96200C8}" type="pres">
      <dgm:prSet presAssocID="{511D6847-9A42-8842-A5A8-A924E0102A74}" presName="parTxOnlySpace" presStyleCnt="0"/>
      <dgm:spPr/>
    </dgm:pt>
    <dgm:pt modelId="{53C0C5AC-BC3E-4442-B9BB-AB389E79D07D}" type="pres">
      <dgm:prSet presAssocID="{372DF0DD-4CAE-6641-9B33-240FB599006E}" presName="parTxOnly" presStyleLbl="node1" presStyleIdx="1" presStyleCnt="3">
        <dgm:presLayoutVars>
          <dgm:chMax val="0"/>
          <dgm:chPref val="0"/>
          <dgm:bulletEnabled val="1"/>
        </dgm:presLayoutVars>
      </dgm:prSet>
      <dgm:spPr/>
      <dgm:t>
        <a:bodyPr/>
        <a:lstStyle/>
        <a:p>
          <a:endParaRPr lang="fr-FR"/>
        </a:p>
      </dgm:t>
    </dgm:pt>
    <dgm:pt modelId="{C6B364FA-0D0B-7349-A8B4-8BC4A953B5CA}" type="pres">
      <dgm:prSet presAssocID="{0F5DD251-537B-7448-89E9-1F72B2DEEE79}" presName="parTxOnlySpace" presStyleCnt="0"/>
      <dgm:spPr/>
    </dgm:pt>
    <dgm:pt modelId="{474D0E15-EC66-D548-8EF3-3BF474D22115}" type="pres">
      <dgm:prSet presAssocID="{C1A42740-11BA-8247-AD43-EE68559478BC}" presName="parTxOnly" presStyleLbl="node1" presStyleIdx="2" presStyleCnt="3">
        <dgm:presLayoutVars>
          <dgm:chMax val="0"/>
          <dgm:chPref val="0"/>
          <dgm:bulletEnabled val="1"/>
        </dgm:presLayoutVars>
      </dgm:prSet>
      <dgm:spPr/>
      <dgm:t>
        <a:bodyPr/>
        <a:lstStyle/>
        <a:p>
          <a:endParaRPr lang="fr-FR"/>
        </a:p>
      </dgm:t>
    </dgm:pt>
  </dgm:ptLst>
  <dgm:cxnLst>
    <dgm:cxn modelId="{D2E4BFD8-7528-7B4A-AEC3-E297E707F0A8}" srcId="{6E3A381D-C307-3F4E-85A6-829DCC7FCA17}" destId="{372DF0DD-4CAE-6641-9B33-240FB599006E}" srcOrd="1" destOrd="0" parTransId="{1EA39278-A15F-1D40-8262-43CD2767051F}" sibTransId="{0F5DD251-537B-7448-89E9-1F72B2DEEE79}"/>
    <dgm:cxn modelId="{B647A9E1-05BF-8C42-82AC-6BC429BE6411}" srcId="{6E3A381D-C307-3F4E-85A6-829DCC7FCA17}" destId="{C1A42740-11BA-8247-AD43-EE68559478BC}" srcOrd="2" destOrd="0" parTransId="{4DC63AB2-1784-C647-903B-E988A255A6A7}" sibTransId="{77EE6D5A-E7B8-5144-A78A-2BFBEFEBA990}"/>
    <dgm:cxn modelId="{CF4337FC-50D0-0C40-BD5B-DA153B50034E}" type="presOf" srcId="{C1A42740-11BA-8247-AD43-EE68559478BC}" destId="{474D0E15-EC66-D548-8EF3-3BF474D22115}" srcOrd="0" destOrd="0" presId="urn:microsoft.com/office/officeart/2005/8/layout/chevron1"/>
    <dgm:cxn modelId="{2F909455-F87B-684E-91D5-F5E23CBF7EBE}" type="presOf" srcId="{6E3A381D-C307-3F4E-85A6-829DCC7FCA17}" destId="{2501329D-91F6-794C-82F0-3716B19CA949}" srcOrd="0" destOrd="0" presId="urn:microsoft.com/office/officeart/2005/8/layout/chevron1"/>
    <dgm:cxn modelId="{DFAB8791-6E54-6944-BA81-3BCAE96BDA75}" type="presOf" srcId="{372DF0DD-4CAE-6641-9B33-240FB599006E}" destId="{53C0C5AC-BC3E-4442-B9BB-AB389E79D07D}" srcOrd="0" destOrd="0" presId="urn:microsoft.com/office/officeart/2005/8/layout/chevron1"/>
    <dgm:cxn modelId="{6E1DDC10-1D95-0D42-ACB0-65B917C0F076}" type="presOf" srcId="{EFF6F9E8-3D47-6B49-937A-994ED886D540}" destId="{308A3C1D-6778-1047-B05A-EABE40870876}" srcOrd="0" destOrd="0" presId="urn:microsoft.com/office/officeart/2005/8/layout/chevron1"/>
    <dgm:cxn modelId="{B8F9E4B2-E11C-0942-980D-53107B6F7F7D}" srcId="{6E3A381D-C307-3F4E-85A6-829DCC7FCA17}" destId="{EFF6F9E8-3D47-6B49-937A-994ED886D540}" srcOrd="0" destOrd="0" parTransId="{584CFCA1-C492-EC42-853F-C84E6ABE022E}" sibTransId="{511D6847-9A42-8842-A5A8-A924E0102A74}"/>
    <dgm:cxn modelId="{9CF48D19-34CA-D340-9A06-92E6D840F466}" type="presParOf" srcId="{2501329D-91F6-794C-82F0-3716B19CA949}" destId="{308A3C1D-6778-1047-B05A-EABE40870876}" srcOrd="0" destOrd="0" presId="urn:microsoft.com/office/officeart/2005/8/layout/chevron1"/>
    <dgm:cxn modelId="{547EB1B1-C04D-0A47-92F0-606727A0E4AB}" type="presParOf" srcId="{2501329D-91F6-794C-82F0-3716B19CA949}" destId="{CE262C5D-B910-E340-8544-6323E96200C8}" srcOrd="1" destOrd="0" presId="urn:microsoft.com/office/officeart/2005/8/layout/chevron1"/>
    <dgm:cxn modelId="{5D292671-51F0-E34A-8CE9-5B9970946C81}" type="presParOf" srcId="{2501329D-91F6-794C-82F0-3716B19CA949}" destId="{53C0C5AC-BC3E-4442-B9BB-AB389E79D07D}" srcOrd="2" destOrd="0" presId="urn:microsoft.com/office/officeart/2005/8/layout/chevron1"/>
    <dgm:cxn modelId="{FB743553-19EE-FB45-846A-05D3451D9016}" type="presParOf" srcId="{2501329D-91F6-794C-82F0-3716B19CA949}" destId="{C6B364FA-0D0B-7349-A8B4-8BC4A953B5CA}" srcOrd="3" destOrd="0" presId="urn:microsoft.com/office/officeart/2005/8/layout/chevron1"/>
    <dgm:cxn modelId="{3BFF1870-9648-E447-B8AC-C6B100B2B0BD}" type="presParOf" srcId="{2501329D-91F6-794C-82F0-3716B19CA949}" destId="{474D0E15-EC66-D548-8EF3-3BF474D22115}" srcOrd="4" destOrd="0" presId="urn:microsoft.com/office/officeart/2005/8/layout/chevron1"/>
  </dgm:cxnLst>
  <dgm:bg/>
  <dgm:whole/>
</dgm:dataModel>
</file>

<file path=word/diagrams/data41.xml><?xml version="1.0" encoding="utf-8"?>
<dgm:dataModel xmlns:dgm="http://schemas.openxmlformats.org/drawingml/2006/diagram" xmlns:a="http://schemas.openxmlformats.org/drawingml/2006/main">
  <dgm:ptLst>
    <dgm:pt modelId="{A5C89912-F052-2B43-A249-F04DF2BE93F7}" type="doc">
      <dgm:prSet loTypeId="urn:microsoft.com/office/officeart/2005/8/layout/pyramid1" loCatId="pyramid" qsTypeId="urn:microsoft.com/office/officeart/2005/8/quickstyle/simple4" qsCatId="simple" csTypeId="urn:microsoft.com/office/officeart/2005/8/colors/accent1_2" csCatId="accent1" phldr="1"/>
      <dgm:spPr/>
    </dgm:pt>
    <dgm:pt modelId="{542E6CB1-2689-A242-B176-857A88413EF1}">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cs typeface="Comic Sans MS"/>
            </a:rPr>
            <a:t>Dgagger </a:t>
          </a:r>
        </a:p>
        <a:p>
          <a:r>
            <a:rPr lang="fr-FR" sz="1000">
              <a:latin typeface="Comic Sans MS"/>
              <a:cs typeface="Comic Sans MS"/>
            </a:rPr>
            <a:t>la Chaleur</a:t>
          </a:r>
        </a:p>
      </dgm:t>
    </dgm:pt>
    <dgm:pt modelId="{00569E35-2EEA-B14F-B557-FCFDC7A5DD50}" type="parTrans" cxnId="{825E1AB0-15A1-BD43-A146-71A6B91CEE20}">
      <dgm:prSet/>
      <dgm:spPr/>
      <dgm:t>
        <a:bodyPr/>
        <a:lstStyle/>
        <a:p>
          <a:endParaRPr lang="fr-FR"/>
        </a:p>
      </dgm:t>
    </dgm:pt>
    <dgm:pt modelId="{D156DE41-B53F-684F-951C-62F23BA2B57C}" type="sibTrans" cxnId="{825E1AB0-15A1-BD43-A146-71A6B91CEE20}">
      <dgm:prSet/>
      <dgm:spPr/>
      <dgm:t>
        <a:bodyPr/>
        <a:lstStyle/>
        <a:p>
          <a:endParaRPr lang="fr-FR"/>
        </a:p>
      </dgm:t>
    </dgm:pt>
    <dgm:pt modelId="{451898D9-FAD0-2546-8F57-48992114CA3B}">
      <dgm:prSet phldrT="[Texte]" custT="1"/>
      <dgm:spPr/>
      <dgm:t>
        <a:bodyPr/>
        <a:lstStyle/>
        <a:p>
          <a:r>
            <a:rPr lang="fr-FR" sz="1000">
              <a:latin typeface="Comic Sans MS"/>
              <a:cs typeface="Comic Sans MS"/>
            </a:rPr>
            <a:t>Favoriser la Voie des Eaux</a:t>
          </a:r>
        </a:p>
      </dgm:t>
    </dgm:pt>
    <dgm:pt modelId="{A00D4621-3DA2-DC47-98F4-37A77C815DA8}" type="parTrans" cxnId="{B350A85C-7647-6340-A90E-F483D982B32D}">
      <dgm:prSet/>
      <dgm:spPr/>
      <dgm:t>
        <a:bodyPr/>
        <a:lstStyle/>
        <a:p>
          <a:endParaRPr lang="fr-FR"/>
        </a:p>
      </dgm:t>
    </dgm:pt>
    <dgm:pt modelId="{E4E81839-1830-C045-84CF-D134E6381FA6}" type="sibTrans" cxnId="{B350A85C-7647-6340-A90E-F483D982B32D}">
      <dgm:prSet/>
      <dgm:spPr/>
      <dgm:t>
        <a:bodyPr/>
        <a:lstStyle/>
        <a:p>
          <a:endParaRPr lang="fr-FR"/>
        </a:p>
      </dgm:t>
    </dgm:pt>
    <dgm:pt modelId="{107B5357-63E8-4246-B9F3-62D2670B8C21}">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cs typeface="Comic Sans MS"/>
            </a:rPr>
            <a:t>Reconstituer les Jin Ye</a:t>
          </a:r>
        </a:p>
      </dgm:t>
    </dgm:pt>
    <dgm:pt modelId="{D8C8F41C-B48F-2B4E-BD35-98FEC9DCB623}" type="parTrans" cxnId="{F548B686-1C05-E048-BD1E-9494058C457E}">
      <dgm:prSet/>
      <dgm:spPr/>
      <dgm:t>
        <a:bodyPr/>
        <a:lstStyle/>
        <a:p>
          <a:endParaRPr lang="fr-FR"/>
        </a:p>
      </dgm:t>
    </dgm:pt>
    <dgm:pt modelId="{6718696B-7C12-1C47-B8E8-7D3DFB2F986B}" type="sibTrans" cxnId="{F548B686-1C05-E048-BD1E-9494058C457E}">
      <dgm:prSet/>
      <dgm:spPr/>
      <dgm:t>
        <a:bodyPr/>
        <a:lstStyle/>
        <a:p>
          <a:endParaRPr lang="fr-FR"/>
        </a:p>
      </dgm:t>
    </dgm:pt>
    <dgm:pt modelId="{1C7A7D53-B9D4-E647-B417-1EA28FD70EA8}" type="pres">
      <dgm:prSet presAssocID="{A5C89912-F052-2B43-A249-F04DF2BE93F7}" presName="Name0" presStyleCnt="0">
        <dgm:presLayoutVars>
          <dgm:dir/>
          <dgm:animLvl val="lvl"/>
          <dgm:resizeHandles val="exact"/>
        </dgm:presLayoutVars>
      </dgm:prSet>
      <dgm:spPr/>
    </dgm:pt>
    <dgm:pt modelId="{B327FC26-B238-CC41-9DB8-60C30F3FEE68}" type="pres">
      <dgm:prSet presAssocID="{542E6CB1-2689-A242-B176-857A88413EF1}" presName="Name8" presStyleCnt="0"/>
      <dgm:spPr/>
    </dgm:pt>
    <dgm:pt modelId="{A8DB0D19-D93C-194F-8712-D9E55CFA45D2}" type="pres">
      <dgm:prSet presAssocID="{542E6CB1-2689-A242-B176-857A88413EF1}" presName="level" presStyleLbl="node1" presStyleIdx="0" presStyleCnt="3">
        <dgm:presLayoutVars>
          <dgm:chMax val="1"/>
          <dgm:bulletEnabled val="1"/>
        </dgm:presLayoutVars>
      </dgm:prSet>
      <dgm:spPr/>
      <dgm:t>
        <a:bodyPr/>
        <a:lstStyle/>
        <a:p>
          <a:endParaRPr lang="fr-FR"/>
        </a:p>
      </dgm:t>
    </dgm:pt>
    <dgm:pt modelId="{E9228A81-2CDF-6042-9E3A-1E3EB94145B9}" type="pres">
      <dgm:prSet presAssocID="{542E6CB1-2689-A242-B176-857A88413EF1}" presName="levelTx" presStyleLbl="revTx" presStyleIdx="0" presStyleCnt="0">
        <dgm:presLayoutVars>
          <dgm:chMax val="1"/>
          <dgm:bulletEnabled val="1"/>
        </dgm:presLayoutVars>
      </dgm:prSet>
      <dgm:spPr/>
      <dgm:t>
        <a:bodyPr/>
        <a:lstStyle/>
        <a:p>
          <a:endParaRPr lang="fr-FR"/>
        </a:p>
      </dgm:t>
    </dgm:pt>
    <dgm:pt modelId="{8DA8C173-3FE3-484D-8BF2-A5DE3B2ADF10}" type="pres">
      <dgm:prSet presAssocID="{451898D9-FAD0-2546-8F57-48992114CA3B}" presName="Name8" presStyleCnt="0"/>
      <dgm:spPr/>
    </dgm:pt>
    <dgm:pt modelId="{25581087-053F-B344-B4E5-55EA93AB276C}" type="pres">
      <dgm:prSet presAssocID="{451898D9-FAD0-2546-8F57-48992114CA3B}" presName="level" presStyleLbl="node1" presStyleIdx="1" presStyleCnt="3">
        <dgm:presLayoutVars>
          <dgm:chMax val="1"/>
          <dgm:bulletEnabled val="1"/>
        </dgm:presLayoutVars>
      </dgm:prSet>
      <dgm:spPr/>
      <dgm:t>
        <a:bodyPr/>
        <a:lstStyle/>
        <a:p>
          <a:endParaRPr lang="fr-FR"/>
        </a:p>
      </dgm:t>
    </dgm:pt>
    <dgm:pt modelId="{10321B0D-2863-FC44-B17E-14A1613B14A4}" type="pres">
      <dgm:prSet presAssocID="{451898D9-FAD0-2546-8F57-48992114CA3B}" presName="levelTx" presStyleLbl="revTx" presStyleIdx="0" presStyleCnt="0">
        <dgm:presLayoutVars>
          <dgm:chMax val="1"/>
          <dgm:bulletEnabled val="1"/>
        </dgm:presLayoutVars>
      </dgm:prSet>
      <dgm:spPr/>
      <dgm:t>
        <a:bodyPr/>
        <a:lstStyle/>
        <a:p>
          <a:endParaRPr lang="fr-FR"/>
        </a:p>
      </dgm:t>
    </dgm:pt>
    <dgm:pt modelId="{4D3550C0-2372-484A-83D3-2D97DB6240DD}" type="pres">
      <dgm:prSet presAssocID="{107B5357-63E8-4246-B9F3-62D2670B8C21}" presName="Name8" presStyleCnt="0"/>
      <dgm:spPr/>
    </dgm:pt>
    <dgm:pt modelId="{B63A5F54-2483-C546-A390-072943E287F6}" type="pres">
      <dgm:prSet presAssocID="{107B5357-63E8-4246-B9F3-62D2670B8C21}" presName="level" presStyleLbl="node1" presStyleIdx="2" presStyleCnt="3">
        <dgm:presLayoutVars>
          <dgm:chMax val="1"/>
          <dgm:bulletEnabled val="1"/>
        </dgm:presLayoutVars>
      </dgm:prSet>
      <dgm:spPr/>
      <dgm:t>
        <a:bodyPr/>
        <a:lstStyle/>
        <a:p>
          <a:endParaRPr lang="fr-FR"/>
        </a:p>
      </dgm:t>
    </dgm:pt>
    <dgm:pt modelId="{A19884EA-BCC2-0245-8931-C367D3077FA5}" type="pres">
      <dgm:prSet presAssocID="{107B5357-63E8-4246-B9F3-62D2670B8C21}" presName="levelTx" presStyleLbl="revTx" presStyleIdx="0" presStyleCnt="0">
        <dgm:presLayoutVars>
          <dgm:chMax val="1"/>
          <dgm:bulletEnabled val="1"/>
        </dgm:presLayoutVars>
      </dgm:prSet>
      <dgm:spPr/>
      <dgm:t>
        <a:bodyPr/>
        <a:lstStyle/>
        <a:p>
          <a:endParaRPr lang="fr-FR"/>
        </a:p>
      </dgm:t>
    </dgm:pt>
  </dgm:ptLst>
  <dgm:cxnLst>
    <dgm:cxn modelId="{D70CFF0F-344A-1644-AEA0-6E38E27F768B}" type="presOf" srcId="{542E6CB1-2689-A242-B176-857A88413EF1}" destId="{E9228A81-2CDF-6042-9E3A-1E3EB94145B9}" srcOrd="1" destOrd="0" presId="urn:microsoft.com/office/officeart/2005/8/layout/pyramid1"/>
    <dgm:cxn modelId="{0AF7D969-B5E8-374F-842E-CE922141C28E}" type="presOf" srcId="{542E6CB1-2689-A242-B176-857A88413EF1}" destId="{A8DB0D19-D93C-194F-8712-D9E55CFA45D2}" srcOrd="0" destOrd="0" presId="urn:microsoft.com/office/officeart/2005/8/layout/pyramid1"/>
    <dgm:cxn modelId="{EEB743DB-2ED7-B54D-A810-41BAAE4F4075}" type="presOf" srcId="{107B5357-63E8-4246-B9F3-62D2670B8C21}" destId="{A19884EA-BCC2-0245-8931-C367D3077FA5}" srcOrd="1" destOrd="0" presId="urn:microsoft.com/office/officeart/2005/8/layout/pyramid1"/>
    <dgm:cxn modelId="{B350A85C-7647-6340-A90E-F483D982B32D}" srcId="{A5C89912-F052-2B43-A249-F04DF2BE93F7}" destId="{451898D9-FAD0-2546-8F57-48992114CA3B}" srcOrd="1" destOrd="0" parTransId="{A00D4621-3DA2-DC47-98F4-37A77C815DA8}" sibTransId="{E4E81839-1830-C045-84CF-D134E6381FA6}"/>
    <dgm:cxn modelId="{F548B686-1C05-E048-BD1E-9494058C457E}" srcId="{A5C89912-F052-2B43-A249-F04DF2BE93F7}" destId="{107B5357-63E8-4246-B9F3-62D2670B8C21}" srcOrd="2" destOrd="0" parTransId="{D8C8F41C-B48F-2B4E-BD35-98FEC9DCB623}" sibTransId="{6718696B-7C12-1C47-B8E8-7D3DFB2F986B}"/>
    <dgm:cxn modelId="{825E1AB0-15A1-BD43-A146-71A6B91CEE20}" srcId="{A5C89912-F052-2B43-A249-F04DF2BE93F7}" destId="{542E6CB1-2689-A242-B176-857A88413EF1}" srcOrd="0" destOrd="0" parTransId="{00569E35-2EEA-B14F-B557-FCFDC7A5DD50}" sibTransId="{D156DE41-B53F-684F-951C-62F23BA2B57C}"/>
    <dgm:cxn modelId="{A9A1755C-A06D-DF4F-BBDA-F39465B3BDFE}" type="presOf" srcId="{107B5357-63E8-4246-B9F3-62D2670B8C21}" destId="{B63A5F54-2483-C546-A390-072943E287F6}" srcOrd="0" destOrd="0" presId="urn:microsoft.com/office/officeart/2005/8/layout/pyramid1"/>
    <dgm:cxn modelId="{8DB61E5D-4421-E04E-92AB-6C546B6A7938}" type="presOf" srcId="{451898D9-FAD0-2546-8F57-48992114CA3B}" destId="{25581087-053F-B344-B4E5-55EA93AB276C}" srcOrd="0" destOrd="0" presId="urn:microsoft.com/office/officeart/2005/8/layout/pyramid1"/>
    <dgm:cxn modelId="{4FE897AF-C482-1747-82E5-73C256B07553}" type="presOf" srcId="{A5C89912-F052-2B43-A249-F04DF2BE93F7}" destId="{1C7A7D53-B9D4-E647-B417-1EA28FD70EA8}" srcOrd="0" destOrd="0" presId="urn:microsoft.com/office/officeart/2005/8/layout/pyramid1"/>
    <dgm:cxn modelId="{B6013687-5B77-4643-93FF-F3C16A4C2A39}" type="presOf" srcId="{451898D9-FAD0-2546-8F57-48992114CA3B}" destId="{10321B0D-2863-FC44-B17E-14A1613B14A4}" srcOrd="1" destOrd="0" presId="urn:microsoft.com/office/officeart/2005/8/layout/pyramid1"/>
    <dgm:cxn modelId="{681A2794-A74D-304B-9B4E-6E5F4B04E8CA}" type="presParOf" srcId="{1C7A7D53-B9D4-E647-B417-1EA28FD70EA8}" destId="{B327FC26-B238-CC41-9DB8-60C30F3FEE68}" srcOrd="0" destOrd="0" presId="urn:microsoft.com/office/officeart/2005/8/layout/pyramid1"/>
    <dgm:cxn modelId="{096F82CD-3D83-EC4E-965D-D97F09DFDE12}" type="presParOf" srcId="{B327FC26-B238-CC41-9DB8-60C30F3FEE68}" destId="{A8DB0D19-D93C-194F-8712-D9E55CFA45D2}" srcOrd="0" destOrd="0" presId="urn:microsoft.com/office/officeart/2005/8/layout/pyramid1"/>
    <dgm:cxn modelId="{BEE1B7FF-C694-2845-90FF-DD766C316F36}" type="presParOf" srcId="{B327FC26-B238-CC41-9DB8-60C30F3FEE68}" destId="{E9228A81-2CDF-6042-9E3A-1E3EB94145B9}" srcOrd="1" destOrd="0" presId="urn:microsoft.com/office/officeart/2005/8/layout/pyramid1"/>
    <dgm:cxn modelId="{4D997A96-F928-4740-9776-E6D90C4A3720}" type="presParOf" srcId="{1C7A7D53-B9D4-E647-B417-1EA28FD70EA8}" destId="{8DA8C173-3FE3-484D-8BF2-A5DE3B2ADF10}" srcOrd="1" destOrd="0" presId="urn:microsoft.com/office/officeart/2005/8/layout/pyramid1"/>
    <dgm:cxn modelId="{77623E43-B8C4-0143-BDFB-6B7F7206E5B6}" type="presParOf" srcId="{8DA8C173-3FE3-484D-8BF2-A5DE3B2ADF10}" destId="{25581087-053F-B344-B4E5-55EA93AB276C}" srcOrd="0" destOrd="0" presId="urn:microsoft.com/office/officeart/2005/8/layout/pyramid1"/>
    <dgm:cxn modelId="{74A79E88-AFE5-5B47-B819-87FBA4D8A3EF}" type="presParOf" srcId="{8DA8C173-3FE3-484D-8BF2-A5DE3B2ADF10}" destId="{10321B0D-2863-FC44-B17E-14A1613B14A4}" srcOrd="1" destOrd="0" presId="urn:microsoft.com/office/officeart/2005/8/layout/pyramid1"/>
    <dgm:cxn modelId="{47C50AC5-057C-1246-9AA9-0544665FC8B3}" type="presParOf" srcId="{1C7A7D53-B9D4-E647-B417-1EA28FD70EA8}" destId="{4D3550C0-2372-484A-83D3-2D97DB6240DD}" srcOrd="2" destOrd="0" presId="urn:microsoft.com/office/officeart/2005/8/layout/pyramid1"/>
    <dgm:cxn modelId="{3EB43E4A-CBDA-4B45-9C69-B7B6F0A7B631}" type="presParOf" srcId="{4D3550C0-2372-484A-83D3-2D97DB6240DD}" destId="{B63A5F54-2483-C546-A390-072943E287F6}" srcOrd="0" destOrd="0" presId="urn:microsoft.com/office/officeart/2005/8/layout/pyramid1"/>
    <dgm:cxn modelId="{E8311B8C-CFB5-584B-A906-60298E11ED05}" type="presParOf" srcId="{4D3550C0-2372-484A-83D3-2D97DB6240DD}" destId="{A19884EA-BCC2-0245-8931-C367D3077FA5}" srcOrd="1" destOrd="0" presId="urn:microsoft.com/office/officeart/2005/8/layout/pyramid1"/>
  </dgm:cxnLst>
  <dgm:bg/>
  <dgm:whole/>
</dgm:dataModel>
</file>

<file path=word/diagrams/data42.xml><?xml version="1.0" encoding="utf-8"?>
<dgm:dataModel xmlns:dgm="http://schemas.openxmlformats.org/drawingml/2006/diagram" xmlns:a="http://schemas.openxmlformats.org/drawingml/2006/main">
  <dgm:ptLst>
    <dgm:pt modelId="{E8ECE8A9-4FBA-E741-B75E-77F6C39CDC58}"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fr-FR"/>
        </a:p>
      </dgm:t>
    </dgm:pt>
    <dgm:pt modelId="{D0B2FDEC-7D7E-1841-9883-194573B019DE}">
      <dgm:prSet phldrT="[Texte]" custT="1"/>
      <dgm:spPr/>
      <dgm:t>
        <a:bodyPr/>
        <a:lstStyle/>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Estomac</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a:t>
          </a:r>
        </a:p>
      </dgm:t>
    </dgm:pt>
    <dgm:pt modelId="{FE18B830-27D1-ED4F-BA9B-A23FF9892C8E}" type="parTrans" cxnId="{D0D6AC9E-7E20-4740-A16F-3BF37958BB95}">
      <dgm:prSet/>
      <dgm:spPr/>
      <dgm:t>
        <a:bodyPr/>
        <a:lstStyle/>
        <a:p>
          <a:endParaRPr lang="fr-FR"/>
        </a:p>
      </dgm:t>
    </dgm:pt>
    <dgm:pt modelId="{E94F351C-3D62-0A4D-BA86-A94AC6CB9F8A}" type="sibTrans" cxnId="{D0D6AC9E-7E20-4740-A16F-3BF37958BB95}">
      <dgm:prSet/>
      <dgm:spPr/>
      <dgm:t>
        <a:bodyPr/>
        <a:lstStyle/>
        <a:p>
          <a:endParaRPr lang="fr-FR"/>
        </a:p>
      </dgm:t>
    </dgm:pt>
    <dgm:pt modelId="{F0F66D1E-D31B-8C46-AD33-92AF360868D4}">
      <dgm:prSet phldrT="[Texte]" custT="1"/>
      <dgm:spPr/>
      <dgm:t>
        <a:bodyPr/>
        <a:lstStyle/>
        <a:p>
          <a:r>
            <a:rPr lang="fr-FR" sz="1000" u="sng">
              <a:latin typeface="Comic Sans MS"/>
              <a:cs typeface="Comic Sans MS"/>
            </a:rPr>
            <a:t>Réchauffeur supérieur </a:t>
          </a:r>
        </a:p>
        <a:p>
          <a:r>
            <a:rPr lang="fr-FR" sz="1000">
              <a:latin typeface="Comic Sans MS"/>
              <a:cs typeface="Comic Sans MS"/>
            </a:rPr>
            <a:t>&gt;&gt;&gt;&gt;&gt;&gt;&gt;&gt;&gt;&gt;&gt; transformation</a:t>
          </a:r>
        </a:p>
        <a:p>
          <a:r>
            <a:rPr lang="fr-FR" sz="1000">
              <a:latin typeface="Comic Sans MS"/>
              <a:cs typeface="Comic Sans MS"/>
            </a:rPr>
            <a:t>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-&gt; </a:t>
          </a:r>
          <a:r>
            <a:rPr lang="fr-FR" sz="1000">
              <a:solidFill>
                <a:srgbClr val="FF0000"/>
              </a:solidFill>
              <a:latin typeface="Comic Sans MS"/>
              <a:cs typeface="Comic Sans MS"/>
            </a:rPr>
            <a:t>peau se ferme 				(absence de sueur )</a:t>
          </a:r>
        </a:p>
      </dgm:t>
    </dgm:pt>
    <dgm:pt modelId="{3A96C6A2-5DBA-2042-9FF0-5933AB50BA4A}" type="parTrans" cxnId="{7729252D-AADF-1D48-A487-5B5AC47404FA}">
      <dgm:prSet/>
      <dgm:spPr/>
      <dgm:t>
        <a:bodyPr/>
        <a:lstStyle/>
        <a:p>
          <a:endParaRPr lang="fr-FR"/>
        </a:p>
      </dgm:t>
    </dgm:pt>
    <dgm:pt modelId="{4CBA431A-C9EA-C246-9380-57834142EE1F}" type="sibTrans" cxnId="{7729252D-AADF-1D48-A487-5B5AC47404FA}">
      <dgm:prSet/>
      <dgm:spPr/>
      <dgm:t>
        <a:bodyPr/>
        <a:lstStyle/>
        <a:p>
          <a:endParaRPr lang="fr-FR"/>
        </a:p>
      </dgm:t>
    </dgm:pt>
    <dgm:pt modelId="{55D38A68-E12F-6E4B-B53A-97EAEC65BDAA}">
      <dgm:prSet phldrT="[Texte]" custT="1"/>
      <dgm:spPr/>
      <dgm:t>
        <a:bodyPr/>
        <a:lstStyle/>
        <a:p>
          <a:r>
            <a:rPr lang="fr-FR" sz="1000">
              <a:latin typeface="Comic Sans MS"/>
              <a:cs typeface="Comic Sans MS"/>
            </a:rPr>
            <a:t>                            FONG      </a:t>
          </a:r>
        </a:p>
        <a:p>
          <a:endParaRPr lang="fr-FR" sz="1000">
            <a:latin typeface="Comic Sans MS"/>
            <a:cs typeface="Comic Sans MS"/>
          </a:endParaRPr>
        </a:p>
        <a:p>
          <a:r>
            <a:rPr lang="fr-FR" sz="1000">
              <a:latin typeface="Comic Sans MS"/>
              <a:cs typeface="Comic Sans MS"/>
            </a:rPr>
            <a:t>		</a:t>
          </a:r>
          <a:r>
            <a:rPr lang="fr-FR" sz="1100" b="1">
              <a:solidFill>
                <a:srgbClr val="000000"/>
              </a:solidFill>
              <a:latin typeface="Comic Sans MS"/>
              <a:cs typeface="Comic Sans MS"/>
            </a:rPr>
            <a:t>POUMONS</a:t>
          </a:r>
        </a:p>
        <a:p>
          <a:r>
            <a:rPr lang="fr-FR" sz="1000">
              <a:latin typeface="Comic Sans MS"/>
              <a:cs typeface="Comic Sans MS"/>
            </a:rPr>
            <a:t>	</a:t>
          </a:r>
          <a:r>
            <a:rPr lang="fr-FR" sz="1000">
              <a:solidFill>
                <a:srgbClr val="FF0000"/>
              </a:solidFill>
              <a:latin typeface="Comic Sans MS"/>
              <a:cs typeface="Comic Sans MS"/>
            </a:rPr>
            <a:t>WEI QI bloqué </a:t>
          </a:r>
        </a:p>
        <a:p>
          <a:r>
            <a:rPr lang="fr-FR" sz="1000">
              <a:solidFill>
                <a:srgbClr val="FF0000"/>
              </a:solidFill>
              <a:latin typeface="Comic Sans MS"/>
              <a:cs typeface="Comic Sans MS"/>
            </a:rPr>
            <a:t>	</a:t>
          </a:r>
          <a:r>
            <a:rPr lang="fr-FR" sz="1000" b="1">
              <a:solidFill>
                <a:srgbClr val="000000"/>
              </a:solidFill>
              <a:latin typeface="Comic Sans MS"/>
              <a:cs typeface="Comic Sans MS"/>
            </a:rPr>
            <a:t>mauvaise DIFFUSION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a:t>
          </a:r>
        </a:p>
        <a:p>
          <a:r>
            <a:rPr lang="fr-FR" sz="1000">
              <a:latin typeface="Comic Sans MS"/>
              <a:cs typeface="Comic Sans MS"/>
            </a:rPr>
            <a:t>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Gros Intestin</a:t>
          </a:r>
        </a:p>
      </dgm:t>
    </dgm:pt>
    <dgm:pt modelId="{61BB1325-09F6-C441-896E-EBA57A92E3C1}" type="parTrans" cxnId="{F983D22C-70BE-3A45-A2B5-C2A8050C14AD}">
      <dgm:prSet/>
      <dgm:spPr/>
      <dgm:t>
        <a:bodyPr/>
        <a:lstStyle/>
        <a:p>
          <a:endParaRPr lang="fr-FR"/>
        </a:p>
      </dgm:t>
    </dgm:pt>
    <dgm:pt modelId="{9BB14A1D-27EE-244E-BED3-33E31F0A7203}" type="sibTrans" cxnId="{F983D22C-70BE-3A45-A2B5-C2A8050C14AD}">
      <dgm:prSet/>
      <dgm:spPr/>
      <dgm:t>
        <a:bodyPr/>
        <a:lstStyle/>
        <a:p>
          <a:endParaRPr lang="fr-FR"/>
        </a:p>
      </dgm:t>
    </dgm:pt>
    <dgm:pt modelId="{BDD05CC6-769B-3340-92EF-CD8266D31005}" type="pres">
      <dgm:prSet presAssocID="{E8ECE8A9-4FBA-E741-B75E-77F6C39CDC58}" presName="arrowDiagram" presStyleCnt="0">
        <dgm:presLayoutVars>
          <dgm:chMax val="5"/>
          <dgm:dir/>
          <dgm:resizeHandles val="exact"/>
        </dgm:presLayoutVars>
      </dgm:prSet>
      <dgm:spPr/>
      <dgm:t>
        <a:bodyPr/>
        <a:lstStyle/>
        <a:p>
          <a:endParaRPr lang="fr-FR"/>
        </a:p>
      </dgm:t>
    </dgm:pt>
    <dgm:pt modelId="{020EC1F9-2B72-B34E-9FDE-69FE8173ACCB}" type="pres">
      <dgm:prSet presAssocID="{E8ECE8A9-4FBA-E741-B75E-77F6C39CDC58}" presName="arrow" presStyleLbl="bgShp" presStyleIdx="0" presStyleCnt="1" custAng="21113175" custScaleX="98834" custScaleY="99804" custLinFactNeighborX="-2928" custLinFactNeighborY="14475"/>
      <dgm:spPr/>
    </dgm:pt>
    <dgm:pt modelId="{1125F7EC-D9F9-524D-AA86-5DCB157161FD}" type="pres">
      <dgm:prSet presAssocID="{E8ECE8A9-4FBA-E741-B75E-77F6C39CDC58}" presName="arrowDiagram3" presStyleCnt="0"/>
      <dgm:spPr/>
    </dgm:pt>
    <dgm:pt modelId="{5B50856A-DCE8-A145-9ED8-702DD24D7DAD}" type="pres">
      <dgm:prSet presAssocID="{D0B2FDEC-7D7E-1841-9883-194573B019DE}" presName="bullet3a" presStyleLbl="node1" presStyleIdx="0" presStyleCnt="3" custScaleX="271702" custScaleY="243406" custLinFactX="596047" custLinFactY="907" custLinFactNeighborX="600000" custLinFactNeighborY="100000">
        <dgm:style>
          <a:lnRef idx="1">
            <a:schemeClr val="accent3"/>
          </a:lnRef>
          <a:fillRef idx="2">
            <a:schemeClr val="accent3"/>
          </a:fillRef>
          <a:effectRef idx="1">
            <a:schemeClr val="accent3"/>
          </a:effectRef>
          <a:fontRef idx="minor">
            <a:schemeClr val="dk1"/>
          </a:fontRef>
        </dgm:style>
      </dgm:prSet>
      <dgm:spPr/>
      <dgm:t>
        <a:bodyPr/>
        <a:lstStyle/>
        <a:p>
          <a:endParaRPr lang="fr-FR"/>
        </a:p>
      </dgm:t>
    </dgm:pt>
    <dgm:pt modelId="{D5F9C4AC-4A6A-EC4A-A7DE-6FD921AF102F}" type="pres">
      <dgm:prSet presAssocID="{D0B2FDEC-7D7E-1841-9883-194573B019DE}" presName="textBox3a" presStyleLbl="revTx" presStyleIdx="0" presStyleCnt="3" custAng="0" custScaleX="237275" custScaleY="275795">
        <dgm:presLayoutVars>
          <dgm:bulletEnabled val="1"/>
        </dgm:presLayoutVars>
      </dgm:prSet>
      <dgm:spPr/>
      <dgm:t>
        <a:bodyPr/>
        <a:lstStyle/>
        <a:p>
          <a:endParaRPr lang="fr-FR"/>
        </a:p>
      </dgm:t>
    </dgm:pt>
    <dgm:pt modelId="{6FAABA1E-7C97-144F-8764-830BB6A5B367}" type="pres">
      <dgm:prSet presAssocID="{F0F66D1E-D31B-8C46-AD33-92AF360868D4}" presName="bullet3b" presStyleLbl="node1" presStyleIdx="1" presStyleCnt="3" custAng="20078418" custFlipVert="0" custScaleX="1809606" custScaleY="352611" custLinFactY="-42477" custLinFactNeighborX="47496" custLinFactNeighborY="-100000">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4D2BEC9E-7A4B-E149-B48C-3AC7B51762B2}" type="pres">
      <dgm:prSet presAssocID="{F0F66D1E-D31B-8C46-AD33-92AF360868D4}" presName="textBox3b" presStyleLbl="revTx" presStyleIdx="1" presStyleCnt="3" custScaleX="198113" custScaleY="154873">
        <dgm:presLayoutVars>
          <dgm:bulletEnabled val="1"/>
        </dgm:presLayoutVars>
      </dgm:prSet>
      <dgm:spPr/>
      <dgm:t>
        <a:bodyPr/>
        <a:lstStyle/>
        <a:p>
          <a:endParaRPr lang="fr-FR"/>
        </a:p>
      </dgm:t>
    </dgm:pt>
    <dgm:pt modelId="{DBFF27EB-DE10-614D-9F2D-7E8993C5047D}" type="pres">
      <dgm:prSet presAssocID="{55D38A68-E12F-6E4B-B53A-97EAEC65BDAA}" presName="bullet3c" presStyleLbl="node1" presStyleIdx="2" presStyleCnt="3" custLinFactX="200000" custLinFactY="-52584" custLinFactNeighborX="220576" custLinFactNeighborY="-100000"/>
      <dgm:spPr/>
    </dgm:pt>
    <dgm:pt modelId="{5DFC1625-D439-5349-9055-7A95B3823199}" type="pres">
      <dgm:prSet presAssocID="{55D38A68-E12F-6E4B-B53A-97EAEC65BDAA}" presName="textBox3c" presStyleLbl="revTx" presStyleIdx="2" presStyleCnt="3" custScaleX="204514" custScaleY="170800">
        <dgm:presLayoutVars>
          <dgm:bulletEnabled val="1"/>
        </dgm:presLayoutVars>
      </dgm:prSet>
      <dgm:spPr/>
      <dgm:t>
        <a:bodyPr/>
        <a:lstStyle/>
        <a:p>
          <a:endParaRPr lang="fr-FR"/>
        </a:p>
      </dgm:t>
    </dgm:pt>
  </dgm:ptLst>
  <dgm:cxnLst>
    <dgm:cxn modelId="{D0D6AC9E-7E20-4740-A16F-3BF37958BB95}" srcId="{E8ECE8A9-4FBA-E741-B75E-77F6C39CDC58}" destId="{D0B2FDEC-7D7E-1841-9883-194573B019DE}" srcOrd="0" destOrd="0" parTransId="{FE18B830-27D1-ED4F-BA9B-A23FF9892C8E}" sibTransId="{E94F351C-3D62-0A4D-BA86-A94AC6CB9F8A}"/>
    <dgm:cxn modelId="{970FC285-7ECD-A14E-9E44-9D1ABA294E2E}" type="presOf" srcId="{F0F66D1E-D31B-8C46-AD33-92AF360868D4}" destId="{4D2BEC9E-7A4B-E149-B48C-3AC7B51762B2}" srcOrd="0" destOrd="0" presId="urn:microsoft.com/office/officeart/2005/8/layout/arrow2"/>
    <dgm:cxn modelId="{5E360CBE-18B1-E743-8174-41443D0C6ECA}" type="presOf" srcId="{D0B2FDEC-7D7E-1841-9883-194573B019DE}" destId="{D5F9C4AC-4A6A-EC4A-A7DE-6FD921AF102F}" srcOrd="0" destOrd="0" presId="urn:microsoft.com/office/officeart/2005/8/layout/arrow2"/>
    <dgm:cxn modelId="{9F9B8751-D936-3C4D-AAC6-4E63E9DE2DD6}" type="presOf" srcId="{E8ECE8A9-4FBA-E741-B75E-77F6C39CDC58}" destId="{BDD05CC6-769B-3340-92EF-CD8266D31005}" srcOrd="0" destOrd="0" presId="urn:microsoft.com/office/officeart/2005/8/layout/arrow2"/>
    <dgm:cxn modelId="{7729252D-AADF-1D48-A487-5B5AC47404FA}" srcId="{E8ECE8A9-4FBA-E741-B75E-77F6C39CDC58}" destId="{F0F66D1E-D31B-8C46-AD33-92AF360868D4}" srcOrd="1" destOrd="0" parTransId="{3A96C6A2-5DBA-2042-9FF0-5933AB50BA4A}" sibTransId="{4CBA431A-C9EA-C246-9380-57834142EE1F}"/>
    <dgm:cxn modelId="{7F61A338-AA25-C541-BEC3-880A754C4DF8}" type="presOf" srcId="{55D38A68-E12F-6E4B-B53A-97EAEC65BDAA}" destId="{5DFC1625-D439-5349-9055-7A95B3823199}" srcOrd="0" destOrd="0" presId="urn:microsoft.com/office/officeart/2005/8/layout/arrow2"/>
    <dgm:cxn modelId="{F983D22C-70BE-3A45-A2B5-C2A8050C14AD}" srcId="{E8ECE8A9-4FBA-E741-B75E-77F6C39CDC58}" destId="{55D38A68-E12F-6E4B-B53A-97EAEC65BDAA}" srcOrd="2" destOrd="0" parTransId="{61BB1325-09F6-C441-896E-EBA57A92E3C1}" sibTransId="{9BB14A1D-27EE-244E-BED3-33E31F0A7203}"/>
    <dgm:cxn modelId="{6F9A1C71-D67F-3B49-A102-26BCA4F42109}" type="presParOf" srcId="{BDD05CC6-769B-3340-92EF-CD8266D31005}" destId="{020EC1F9-2B72-B34E-9FDE-69FE8173ACCB}" srcOrd="0" destOrd="0" presId="urn:microsoft.com/office/officeart/2005/8/layout/arrow2"/>
    <dgm:cxn modelId="{BC34246D-C44F-C343-B4AD-CF05A4F93C2E}" type="presParOf" srcId="{BDD05CC6-769B-3340-92EF-CD8266D31005}" destId="{1125F7EC-D9F9-524D-AA86-5DCB157161FD}" srcOrd="1" destOrd="0" presId="urn:microsoft.com/office/officeart/2005/8/layout/arrow2"/>
    <dgm:cxn modelId="{593F7ABF-96E3-6D4C-A12C-7C7C00CB4A19}" type="presParOf" srcId="{1125F7EC-D9F9-524D-AA86-5DCB157161FD}" destId="{5B50856A-DCE8-A145-9ED8-702DD24D7DAD}" srcOrd="0" destOrd="0" presId="urn:microsoft.com/office/officeart/2005/8/layout/arrow2"/>
    <dgm:cxn modelId="{3C25C312-0E29-BD49-8C26-1D2A50C8BFAE}" type="presParOf" srcId="{1125F7EC-D9F9-524D-AA86-5DCB157161FD}" destId="{D5F9C4AC-4A6A-EC4A-A7DE-6FD921AF102F}" srcOrd="1" destOrd="0" presId="urn:microsoft.com/office/officeart/2005/8/layout/arrow2"/>
    <dgm:cxn modelId="{BD77B31A-7820-264D-B6BE-EB9B62C4BC8D}" type="presParOf" srcId="{1125F7EC-D9F9-524D-AA86-5DCB157161FD}" destId="{6FAABA1E-7C97-144F-8764-830BB6A5B367}" srcOrd="2" destOrd="0" presId="urn:microsoft.com/office/officeart/2005/8/layout/arrow2"/>
    <dgm:cxn modelId="{F1F75DC2-94A7-7746-846B-999C5A9547CA}" type="presParOf" srcId="{1125F7EC-D9F9-524D-AA86-5DCB157161FD}" destId="{4D2BEC9E-7A4B-E149-B48C-3AC7B51762B2}" srcOrd="3" destOrd="0" presId="urn:microsoft.com/office/officeart/2005/8/layout/arrow2"/>
    <dgm:cxn modelId="{AED4B816-B478-EE41-B27F-3DA797A16F87}" type="presParOf" srcId="{1125F7EC-D9F9-524D-AA86-5DCB157161FD}" destId="{DBFF27EB-DE10-614D-9F2D-7E8993C5047D}" srcOrd="4" destOrd="0" presId="urn:microsoft.com/office/officeart/2005/8/layout/arrow2"/>
    <dgm:cxn modelId="{B9D6FEBE-87A4-7546-A45D-596E26E25554}" type="presParOf" srcId="{1125F7EC-D9F9-524D-AA86-5DCB157161FD}" destId="{5DFC1625-D439-5349-9055-7A95B3823199}" srcOrd="5" destOrd="0" presId="urn:microsoft.com/office/officeart/2005/8/layout/arrow2"/>
  </dgm:cxnLst>
  <dgm:bg/>
  <dgm:whole/>
</dgm:dataModel>
</file>

<file path=word/diagrams/data43.xml><?xml version="1.0" encoding="utf-8"?>
<dgm:dataModel xmlns:dgm="http://schemas.openxmlformats.org/drawingml/2006/diagram" xmlns:a="http://schemas.openxmlformats.org/drawingml/2006/main">
  <dgm:ptLst>
    <dgm:pt modelId="{E8ECE8A9-4FBA-E741-B75E-77F6C39CDC58}"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fr-FR"/>
        </a:p>
      </dgm:t>
    </dgm:pt>
    <dgm:pt modelId="{D0B2FDEC-7D7E-1841-9883-194573B019DE}">
      <dgm:prSet phldrT="[Texte]" custT="1"/>
      <dgm:spPr/>
      <dgm:t>
        <a:bodyPr/>
        <a:lstStyle/>
        <a:p>
          <a:r>
            <a:rPr lang="fr-FR" sz="1100" b="1">
              <a:solidFill>
                <a:srgbClr val="000000"/>
              </a:solidFill>
              <a:latin typeface="Comic Sans MS"/>
              <a:cs typeface="Comic Sans MS"/>
            </a:rPr>
            <a:t>RATE </a:t>
          </a:r>
        </a:p>
        <a:p>
          <a:r>
            <a:rPr lang="fr-FR" sz="1000" b="1">
              <a:solidFill>
                <a:srgbClr val="FF0000"/>
              </a:solidFill>
              <a:latin typeface="Comic Sans MS"/>
              <a:cs typeface="Comic Sans MS"/>
            </a:rPr>
            <a:t>Humidité</a:t>
          </a:r>
        </a:p>
        <a:p>
          <a:r>
            <a:rPr lang="fr-FR" sz="1000" b="1">
              <a:solidFill>
                <a:schemeClr val="tx1"/>
              </a:solidFill>
              <a:latin typeface="Comic Sans MS"/>
              <a:cs typeface="Comic Sans MS"/>
            </a:rPr>
            <a:t>mauvaise MONTEE du PUR</a:t>
          </a:r>
        </a:p>
        <a:p>
          <a:r>
            <a:rPr lang="fr-FR" sz="1000">
              <a:solidFill>
                <a:srgbClr val="0000FF"/>
              </a:solidFill>
              <a:latin typeface="Comic Sans MS"/>
              <a:cs typeface="Comic Sans MS"/>
            </a:rPr>
            <a:t>Mauvaise alimentation, fatigue </a:t>
          </a:r>
          <a:endParaRPr lang="fr-FR" sz="1000" b="1">
            <a:solidFill>
              <a:srgbClr val="0000FF"/>
            </a:solidFill>
            <a:latin typeface="Comic Sans MS"/>
            <a:cs typeface="Comic Sans MS"/>
          </a:endParaRPr>
        </a:p>
        <a:p>
          <a:r>
            <a:rPr lang="fr-FR" sz="1000">
              <a:latin typeface="Comic Sans MS"/>
              <a:cs typeface="Comic Sans MS"/>
            </a:rPr>
            <a:t>+ </a:t>
          </a:r>
        </a:p>
        <a:p>
          <a:r>
            <a:rPr lang="fr-FR" sz="1100" b="1">
              <a:solidFill>
                <a:srgbClr val="000000"/>
              </a:solidFill>
              <a:latin typeface="Comic Sans MS"/>
              <a:cs typeface="Comic Sans MS"/>
            </a:rPr>
            <a:t>REIN YANG</a:t>
          </a:r>
        </a:p>
        <a:p>
          <a:r>
            <a:rPr lang="fr-FR" sz="1000">
              <a:solidFill>
                <a:schemeClr val="tx1"/>
              </a:solidFill>
              <a:latin typeface="Comic Sans MS"/>
              <a:cs typeface="Comic Sans MS"/>
            </a:rPr>
            <a:t>pas de </a:t>
          </a:r>
          <a:r>
            <a:rPr lang="fr-FR" sz="1000" b="1">
              <a:solidFill>
                <a:schemeClr val="tx1"/>
              </a:solidFill>
              <a:latin typeface="Comic Sans MS"/>
              <a:cs typeface="Comic Sans MS"/>
            </a:rPr>
            <a:t>contrôle ouverture et fermeture de la Vessie </a:t>
          </a:r>
        </a:p>
        <a:p>
          <a:r>
            <a:rPr lang="fr-FR" sz="1000">
              <a:solidFill>
                <a:srgbClr val="0000FF"/>
              </a:solidFill>
              <a:latin typeface="Comic Sans MS"/>
              <a:cs typeface="Comic Sans MS"/>
            </a:rPr>
            <a:t>Excès sexuels </a:t>
          </a:r>
          <a:endParaRPr lang="fr-FR" sz="1000" b="1">
            <a:solidFill>
              <a:srgbClr val="0000FF"/>
            </a:solidFill>
            <a:latin typeface="Comic Sans MS"/>
            <a:cs typeface="Comic Sans MS"/>
          </a:endParaRPr>
        </a:p>
      </dgm:t>
    </dgm:pt>
    <dgm:pt modelId="{FE18B830-27D1-ED4F-BA9B-A23FF9892C8E}" type="parTrans" cxnId="{D0D6AC9E-7E20-4740-A16F-3BF37958BB95}">
      <dgm:prSet/>
      <dgm:spPr/>
      <dgm:t>
        <a:bodyPr/>
        <a:lstStyle/>
        <a:p>
          <a:endParaRPr lang="fr-FR"/>
        </a:p>
      </dgm:t>
    </dgm:pt>
    <dgm:pt modelId="{E94F351C-3D62-0A4D-BA86-A94AC6CB9F8A}" type="sibTrans" cxnId="{D0D6AC9E-7E20-4740-A16F-3BF37958BB95}">
      <dgm:prSet/>
      <dgm:spPr/>
      <dgm:t>
        <a:bodyPr/>
        <a:lstStyle/>
        <a:p>
          <a:endParaRPr lang="fr-FR"/>
        </a:p>
      </dgm:t>
    </dgm:pt>
    <dgm:pt modelId="{F0F66D1E-D31B-8C46-AD33-92AF360868D4}">
      <dgm:prSet phldrT="[Texte]" custT="1"/>
      <dgm:spPr/>
      <dgm:t>
        <a:bodyPr/>
        <a:lstStyle/>
        <a:p>
          <a:r>
            <a:rPr lang="fr-FR" sz="1000" u="sng">
              <a:latin typeface="Comic Sans MS"/>
              <a:cs typeface="Comic Sans MS"/>
            </a:rPr>
            <a:t>Réchauffeur moyen </a:t>
          </a:r>
        </a:p>
        <a:p>
          <a:r>
            <a:rPr lang="fr-FR" sz="1000">
              <a:latin typeface="Comic Sans MS"/>
              <a:cs typeface="Comic Sans MS"/>
            </a:rPr>
            <a:t>&gt;&gt;&gt;&gt; circulation &amp; excrétion</a:t>
          </a:r>
        </a:p>
      </dgm:t>
    </dgm:pt>
    <dgm:pt modelId="{3A96C6A2-5DBA-2042-9FF0-5933AB50BA4A}" type="parTrans" cxnId="{7729252D-AADF-1D48-A487-5B5AC47404FA}">
      <dgm:prSet/>
      <dgm:spPr/>
      <dgm:t>
        <a:bodyPr/>
        <a:lstStyle/>
        <a:p>
          <a:endParaRPr lang="fr-FR"/>
        </a:p>
      </dgm:t>
    </dgm:pt>
    <dgm:pt modelId="{4CBA431A-C9EA-C246-9380-57834142EE1F}" type="sibTrans" cxnId="{7729252D-AADF-1D48-A487-5B5AC47404FA}">
      <dgm:prSet/>
      <dgm:spPr/>
      <dgm:t>
        <a:bodyPr/>
        <a:lstStyle/>
        <a:p>
          <a:endParaRPr lang="fr-FR"/>
        </a:p>
      </dgm:t>
    </dgm:pt>
    <dgm:pt modelId="{55D38A68-E12F-6E4B-B53A-97EAEC65BDAA}">
      <dgm:prSet phldrT="[Texte]" custT="1"/>
      <dgm:spPr/>
      <dgm:t>
        <a:bodyPr/>
        <a:lstStyle/>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Intestin grêle &amp; Vessie</a:t>
          </a:r>
        </a:p>
        <a:p>
          <a:r>
            <a:rPr lang="fr-FR" sz="1000">
              <a:solidFill>
                <a:srgbClr val="FF0000"/>
              </a:solidFill>
              <a:latin typeface="Comic Sans MS"/>
              <a:cs typeface="Comic Sans MS"/>
            </a:rPr>
            <a:t>Accumulation de l'humidité </a:t>
          </a:r>
        </a:p>
        <a:p>
          <a:r>
            <a:rPr lang="fr-FR" sz="1000">
              <a:solidFill>
                <a:srgbClr val="FF0000"/>
              </a:solidFill>
              <a:latin typeface="Comic Sans MS"/>
              <a:cs typeface="Comic Sans MS"/>
            </a:rPr>
            <a:t>==&gt; Chaleur </a:t>
          </a:r>
        </a:p>
      </dgm:t>
    </dgm:pt>
    <dgm:pt modelId="{61BB1325-09F6-C441-896E-EBA57A92E3C1}" type="parTrans" cxnId="{F983D22C-70BE-3A45-A2B5-C2A8050C14AD}">
      <dgm:prSet/>
      <dgm:spPr/>
      <dgm:t>
        <a:bodyPr/>
        <a:lstStyle/>
        <a:p>
          <a:endParaRPr lang="fr-FR"/>
        </a:p>
      </dgm:t>
    </dgm:pt>
    <dgm:pt modelId="{9BB14A1D-27EE-244E-BED3-33E31F0A7203}" type="sibTrans" cxnId="{F983D22C-70BE-3A45-A2B5-C2A8050C14AD}">
      <dgm:prSet/>
      <dgm:spPr/>
      <dgm:t>
        <a:bodyPr/>
        <a:lstStyle/>
        <a:p>
          <a:endParaRPr lang="fr-FR"/>
        </a:p>
      </dgm:t>
    </dgm:pt>
    <dgm:pt modelId="{BDD05CC6-769B-3340-92EF-CD8266D31005}" type="pres">
      <dgm:prSet presAssocID="{E8ECE8A9-4FBA-E741-B75E-77F6C39CDC58}" presName="arrowDiagram" presStyleCnt="0">
        <dgm:presLayoutVars>
          <dgm:chMax val="5"/>
          <dgm:dir/>
          <dgm:resizeHandles val="exact"/>
        </dgm:presLayoutVars>
      </dgm:prSet>
      <dgm:spPr/>
      <dgm:t>
        <a:bodyPr/>
        <a:lstStyle/>
        <a:p>
          <a:endParaRPr lang="fr-FR"/>
        </a:p>
      </dgm:t>
    </dgm:pt>
    <dgm:pt modelId="{020EC1F9-2B72-B34E-9FDE-69FE8173ACCB}" type="pres">
      <dgm:prSet presAssocID="{E8ECE8A9-4FBA-E741-B75E-77F6C39CDC58}" presName="arrow" presStyleLbl="bgShp" presStyleIdx="0" presStyleCnt="1" custAng="3222878" custScaleX="98834"/>
      <dgm:spPr/>
    </dgm:pt>
    <dgm:pt modelId="{1125F7EC-D9F9-524D-AA86-5DCB157161FD}" type="pres">
      <dgm:prSet presAssocID="{E8ECE8A9-4FBA-E741-B75E-77F6C39CDC58}" presName="arrowDiagram3" presStyleCnt="0"/>
      <dgm:spPr/>
    </dgm:pt>
    <dgm:pt modelId="{5B50856A-DCE8-A145-9ED8-702DD24D7DAD}" type="pres">
      <dgm:prSet presAssocID="{D0B2FDEC-7D7E-1841-9883-194573B019DE}" presName="bullet3a" presStyleLbl="node1" presStyleIdx="0" presStyleCnt="3" custScaleX="271702" custScaleY="243406" custLinFactX="-400000" custLinFactY="-587229" custLinFactNeighborX="-426396" custLinFactNeighborY="-600000"/>
      <dgm:spPr/>
    </dgm:pt>
    <dgm:pt modelId="{D5F9C4AC-4A6A-EC4A-A7DE-6FD921AF102F}" type="pres">
      <dgm:prSet presAssocID="{D0B2FDEC-7D7E-1841-9883-194573B019DE}" presName="textBox3a" presStyleLbl="revTx" presStyleIdx="0" presStyleCnt="3" custAng="0" custScaleX="377490" custScaleY="346021">
        <dgm:presLayoutVars>
          <dgm:bulletEnabled val="1"/>
        </dgm:presLayoutVars>
      </dgm:prSet>
      <dgm:spPr/>
      <dgm:t>
        <a:bodyPr/>
        <a:lstStyle/>
        <a:p>
          <a:endParaRPr lang="fr-FR"/>
        </a:p>
      </dgm:t>
    </dgm:pt>
    <dgm:pt modelId="{6FAABA1E-7C97-144F-8764-830BB6A5B367}" type="pres">
      <dgm:prSet presAssocID="{F0F66D1E-D31B-8C46-AD33-92AF360868D4}" presName="bullet3b" presStyleLbl="node1" presStyleIdx="1" presStyleCnt="3" custAng="1551963" custFlipVert="0" custScaleX="1864165" custScaleY="387139" custLinFactY="-42477" custLinFactNeighborX="47496" custLinFactNeighborY="-100000">
        <dgm:style>
          <a:lnRef idx="1">
            <a:schemeClr val="accent4"/>
          </a:lnRef>
          <a:fillRef idx="2">
            <a:schemeClr val="accent4"/>
          </a:fillRef>
          <a:effectRef idx="1">
            <a:schemeClr val="accent4"/>
          </a:effectRef>
          <a:fontRef idx="minor">
            <a:schemeClr val="dk1"/>
          </a:fontRef>
        </dgm:style>
      </dgm:prSet>
      <dgm:spPr/>
      <dgm:t>
        <a:bodyPr/>
        <a:lstStyle/>
        <a:p>
          <a:endParaRPr lang="fr-FR"/>
        </a:p>
      </dgm:t>
    </dgm:pt>
    <dgm:pt modelId="{4D2BEC9E-7A4B-E149-B48C-3AC7B51762B2}" type="pres">
      <dgm:prSet presAssocID="{F0F66D1E-D31B-8C46-AD33-92AF360868D4}" presName="textBox3b" presStyleLbl="revTx" presStyleIdx="1" presStyleCnt="3" custScaleX="185621" custScaleY="130776">
        <dgm:presLayoutVars>
          <dgm:bulletEnabled val="1"/>
        </dgm:presLayoutVars>
      </dgm:prSet>
      <dgm:spPr/>
      <dgm:t>
        <a:bodyPr/>
        <a:lstStyle/>
        <a:p>
          <a:endParaRPr lang="fr-FR"/>
        </a:p>
      </dgm:t>
    </dgm:pt>
    <dgm:pt modelId="{DBFF27EB-DE10-614D-9F2D-7E8993C5047D}" type="pres">
      <dgm:prSet presAssocID="{55D38A68-E12F-6E4B-B53A-97EAEC65BDAA}" presName="bullet3c" presStyleLbl="node1" presStyleIdx="2" presStyleCnt="3" custLinFactX="100000" custLinFactY="202305" custLinFactNeighborX="185508" custLinFactNeighborY="300000">
        <dgm:style>
          <a:lnRef idx="1">
            <a:schemeClr val="accent3"/>
          </a:lnRef>
          <a:fillRef idx="2">
            <a:schemeClr val="accent3"/>
          </a:fillRef>
          <a:effectRef idx="1">
            <a:schemeClr val="accent3"/>
          </a:effectRef>
          <a:fontRef idx="minor">
            <a:schemeClr val="dk1"/>
          </a:fontRef>
        </dgm:style>
      </dgm:prSet>
      <dgm:spPr/>
      <dgm:t>
        <a:bodyPr/>
        <a:lstStyle/>
        <a:p>
          <a:endParaRPr lang="fr-FR"/>
        </a:p>
      </dgm:t>
    </dgm:pt>
    <dgm:pt modelId="{5DFC1625-D439-5349-9055-7A95B3823199}" type="pres">
      <dgm:prSet presAssocID="{55D38A68-E12F-6E4B-B53A-97EAEC65BDAA}" presName="textBox3c" presStyleLbl="revTx" presStyleIdx="2" presStyleCnt="3" custScaleX="207702" custScaleY="111301">
        <dgm:presLayoutVars>
          <dgm:bulletEnabled val="1"/>
        </dgm:presLayoutVars>
      </dgm:prSet>
      <dgm:spPr/>
      <dgm:t>
        <a:bodyPr/>
        <a:lstStyle/>
        <a:p>
          <a:endParaRPr lang="fr-FR"/>
        </a:p>
      </dgm:t>
    </dgm:pt>
  </dgm:ptLst>
  <dgm:cxnLst>
    <dgm:cxn modelId="{4DF61E69-3993-1A4A-B823-8092135002EA}" type="presOf" srcId="{D0B2FDEC-7D7E-1841-9883-194573B019DE}" destId="{D5F9C4AC-4A6A-EC4A-A7DE-6FD921AF102F}" srcOrd="0" destOrd="0" presId="urn:microsoft.com/office/officeart/2005/8/layout/arrow2"/>
    <dgm:cxn modelId="{D0D6AC9E-7E20-4740-A16F-3BF37958BB95}" srcId="{E8ECE8A9-4FBA-E741-B75E-77F6C39CDC58}" destId="{D0B2FDEC-7D7E-1841-9883-194573B019DE}" srcOrd="0" destOrd="0" parTransId="{FE18B830-27D1-ED4F-BA9B-A23FF9892C8E}" sibTransId="{E94F351C-3D62-0A4D-BA86-A94AC6CB9F8A}"/>
    <dgm:cxn modelId="{C6FB1ECD-1267-8A4B-A4E9-2CE9F2EAE907}" type="presOf" srcId="{55D38A68-E12F-6E4B-B53A-97EAEC65BDAA}" destId="{5DFC1625-D439-5349-9055-7A95B3823199}" srcOrd="0" destOrd="0" presId="urn:microsoft.com/office/officeart/2005/8/layout/arrow2"/>
    <dgm:cxn modelId="{7729252D-AADF-1D48-A487-5B5AC47404FA}" srcId="{E8ECE8A9-4FBA-E741-B75E-77F6C39CDC58}" destId="{F0F66D1E-D31B-8C46-AD33-92AF360868D4}" srcOrd="1" destOrd="0" parTransId="{3A96C6A2-5DBA-2042-9FF0-5933AB50BA4A}" sibTransId="{4CBA431A-C9EA-C246-9380-57834142EE1F}"/>
    <dgm:cxn modelId="{6E706B87-E77B-E344-BBD4-D28AA75745C4}" type="presOf" srcId="{E8ECE8A9-4FBA-E741-B75E-77F6C39CDC58}" destId="{BDD05CC6-769B-3340-92EF-CD8266D31005}" srcOrd="0" destOrd="0" presId="urn:microsoft.com/office/officeart/2005/8/layout/arrow2"/>
    <dgm:cxn modelId="{A7358414-6D6B-C04C-8696-D6F9517AB266}" type="presOf" srcId="{F0F66D1E-D31B-8C46-AD33-92AF360868D4}" destId="{4D2BEC9E-7A4B-E149-B48C-3AC7B51762B2}" srcOrd="0" destOrd="0" presId="urn:microsoft.com/office/officeart/2005/8/layout/arrow2"/>
    <dgm:cxn modelId="{F983D22C-70BE-3A45-A2B5-C2A8050C14AD}" srcId="{E8ECE8A9-4FBA-E741-B75E-77F6C39CDC58}" destId="{55D38A68-E12F-6E4B-B53A-97EAEC65BDAA}" srcOrd="2" destOrd="0" parTransId="{61BB1325-09F6-C441-896E-EBA57A92E3C1}" sibTransId="{9BB14A1D-27EE-244E-BED3-33E31F0A7203}"/>
    <dgm:cxn modelId="{222B16D7-7792-9541-8DD9-FC8EB4F99982}" type="presParOf" srcId="{BDD05CC6-769B-3340-92EF-CD8266D31005}" destId="{020EC1F9-2B72-B34E-9FDE-69FE8173ACCB}" srcOrd="0" destOrd="0" presId="urn:microsoft.com/office/officeart/2005/8/layout/arrow2"/>
    <dgm:cxn modelId="{79C8783A-ADD7-6D44-8F04-48B3CCEC4DA7}" type="presParOf" srcId="{BDD05CC6-769B-3340-92EF-CD8266D31005}" destId="{1125F7EC-D9F9-524D-AA86-5DCB157161FD}" srcOrd="1" destOrd="0" presId="urn:microsoft.com/office/officeart/2005/8/layout/arrow2"/>
    <dgm:cxn modelId="{F4803853-8BBB-2D48-BFD1-8C57EA3A6272}" type="presParOf" srcId="{1125F7EC-D9F9-524D-AA86-5DCB157161FD}" destId="{5B50856A-DCE8-A145-9ED8-702DD24D7DAD}" srcOrd="0" destOrd="0" presId="urn:microsoft.com/office/officeart/2005/8/layout/arrow2"/>
    <dgm:cxn modelId="{59562048-CEFE-5642-B05C-87337AFEE8B8}" type="presParOf" srcId="{1125F7EC-D9F9-524D-AA86-5DCB157161FD}" destId="{D5F9C4AC-4A6A-EC4A-A7DE-6FD921AF102F}" srcOrd="1" destOrd="0" presId="urn:microsoft.com/office/officeart/2005/8/layout/arrow2"/>
    <dgm:cxn modelId="{42F71AE2-90EF-F04D-B60A-7CFFF5160C36}" type="presParOf" srcId="{1125F7EC-D9F9-524D-AA86-5DCB157161FD}" destId="{6FAABA1E-7C97-144F-8764-830BB6A5B367}" srcOrd="2" destOrd="0" presId="urn:microsoft.com/office/officeart/2005/8/layout/arrow2"/>
    <dgm:cxn modelId="{CCB8EE13-F6CE-0940-8200-0FC079DA89EB}" type="presParOf" srcId="{1125F7EC-D9F9-524D-AA86-5DCB157161FD}" destId="{4D2BEC9E-7A4B-E149-B48C-3AC7B51762B2}" srcOrd="3" destOrd="0" presId="urn:microsoft.com/office/officeart/2005/8/layout/arrow2"/>
    <dgm:cxn modelId="{589DAC02-5F0F-C04C-8846-7FAD2FD76007}" type="presParOf" srcId="{1125F7EC-D9F9-524D-AA86-5DCB157161FD}" destId="{DBFF27EB-DE10-614D-9F2D-7E8993C5047D}" srcOrd="4" destOrd="0" presId="urn:microsoft.com/office/officeart/2005/8/layout/arrow2"/>
    <dgm:cxn modelId="{CD6C40AC-440C-6C4A-A4A1-2F874C3E40FB}" type="presParOf" srcId="{1125F7EC-D9F9-524D-AA86-5DCB157161FD}" destId="{5DFC1625-D439-5349-9055-7A95B3823199}" srcOrd="5" destOrd="0" presId="urn:microsoft.com/office/officeart/2005/8/layout/arrow2"/>
  </dgm:cxnLst>
  <dgm:bg/>
  <dgm:whole/>
</dgm:dataModel>
</file>

<file path=word/diagrams/data44.xml><?xml version="1.0" encoding="utf-8"?>
<dgm:dataModel xmlns:dgm="http://schemas.openxmlformats.org/drawingml/2006/diagram" xmlns:a="http://schemas.openxmlformats.org/drawingml/2006/main">
  <dgm:ptLst>
    <dgm:pt modelId="{A5C89912-F052-2B43-A249-F04DF2BE93F7}" type="doc">
      <dgm:prSet loTypeId="urn:microsoft.com/office/officeart/2005/8/layout/pyramid1" loCatId="pyramid" qsTypeId="urn:microsoft.com/office/officeart/2005/8/quickstyle/simple4" qsCatId="simple" csTypeId="urn:microsoft.com/office/officeart/2005/8/colors/accent1_2" csCatId="accent1" phldr="1"/>
      <dgm:spPr/>
    </dgm:pt>
    <dgm:pt modelId="{542E6CB1-2689-A242-B176-857A88413EF1}">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b="1" u="sng">
              <a:latin typeface="Comic Sans MS"/>
              <a:cs typeface="Comic Sans MS"/>
            </a:rPr>
            <a:t>RECHAUFFEUR SUPERIEUR </a:t>
          </a:r>
        </a:p>
        <a:p>
          <a:endParaRPr lang="fr-FR" sz="1000" b="1" u="sng">
            <a:latin typeface="Comic Sans MS"/>
            <a:cs typeface="Comic Sans MS"/>
          </a:endParaRPr>
        </a:p>
        <a:p>
          <a:r>
            <a:rPr lang="fr-FR" sz="1000">
              <a:latin typeface="Comic Sans MS"/>
              <a:cs typeface="Comic Sans MS"/>
            </a:rPr>
            <a:t>Altération de la fonction de diffusion </a:t>
          </a:r>
        </a:p>
        <a:p>
          <a:endParaRPr lang="fr-FR" sz="1000">
            <a:latin typeface="Comic Sans MS"/>
            <a:cs typeface="Comic Sans MS"/>
            <a:sym typeface="Wingdings"/>
          </a:endParaRPr>
        </a:p>
        <a:p>
          <a:r>
            <a:rPr lang="fr-FR" sz="1000">
              <a:latin typeface="Comic Sans MS"/>
              <a:cs typeface="Comic Sans MS"/>
              <a:sym typeface="Wingdings"/>
            </a:rPr>
            <a:t></a:t>
          </a:r>
          <a:r>
            <a:rPr lang="fr-FR" sz="1000">
              <a:latin typeface="Comic Sans MS"/>
              <a:cs typeface="Comic Sans MS"/>
            </a:rPr>
            <a:t> catarrhes</a:t>
          </a:r>
        </a:p>
      </dgm:t>
    </dgm:pt>
    <dgm:pt modelId="{00569E35-2EEA-B14F-B557-FCFDC7A5DD50}" type="parTrans" cxnId="{825E1AB0-15A1-BD43-A146-71A6B91CEE20}">
      <dgm:prSet/>
      <dgm:spPr/>
      <dgm:t>
        <a:bodyPr/>
        <a:lstStyle/>
        <a:p>
          <a:endParaRPr lang="fr-FR"/>
        </a:p>
      </dgm:t>
    </dgm:pt>
    <dgm:pt modelId="{D156DE41-B53F-684F-951C-62F23BA2B57C}" type="sibTrans" cxnId="{825E1AB0-15A1-BD43-A146-71A6B91CEE20}">
      <dgm:prSet/>
      <dgm:spPr/>
      <dgm:t>
        <a:bodyPr/>
        <a:lstStyle/>
        <a:p>
          <a:endParaRPr lang="fr-FR"/>
        </a:p>
      </dgm:t>
    </dgm:pt>
    <dgm:pt modelId="{451898D9-FAD0-2546-8F57-48992114CA3B}">
      <dgm:prSet phldrT="[Texte]" custT="1"/>
      <dgm:spPr/>
      <dgm:t>
        <a:bodyPr/>
        <a:lstStyle/>
        <a:p>
          <a:r>
            <a:rPr lang="fr-FR" sz="1000" b="1" u="sng">
              <a:latin typeface="Comic Sans MS"/>
              <a:cs typeface="Comic Sans MS"/>
            </a:rPr>
            <a:t>RECHAUFFEUR MOYEN </a:t>
          </a:r>
        </a:p>
        <a:p>
          <a:endParaRPr lang="fr-FR" sz="1000" b="1" u="sng">
            <a:latin typeface="Comic Sans MS"/>
            <a:cs typeface="Comic Sans MS"/>
          </a:endParaRPr>
        </a:p>
        <a:p>
          <a:r>
            <a:rPr lang="fr-FR" sz="1000">
              <a:latin typeface="Comic Sans MS"/>
              <a:cs typeface="Comic Sans MS"/>
            </a:rPr>
            <a:t>Altération de la fonction de digestion, absorption, transformation, transport </a:t>
          </a:r>
        </a:p>
        <a:p>
          <a:endParaRPr lang="fr-FR" sz="1000">
            <a:latin typeface="Comic Sans MS"/>
            <a:cs typeface="Comic Sans MS"/>
            <a:sym typeface="Wingdings"/>
          </a:endParaRPr>
        </a:p>
        <a:p>
          <a:r>
            <a:rPr lang="fr-FR" sz="1000">
              <a:latin typeface="Comic Sans MS"/>
              <a:cs typeface="Comic Sans MS"/>
              <a:sym typeface="Wingdings"/>
            </a:rPr>
            <a:t></a:t>
          </a:r>
          <a:r>
            <a:rPr lang="fr-FR" sz="1000">
              <a:latin typeface="Comic Sans MS"/>
              <a:cs typeface="Comic Sans MS"/>
            </a:rPr>
            <a:t> vomissements et diarrhées </a:t>
          </a:r>
        </a:p>
        <a:p>
          <a:r>
            <a:rPr lang="fr-FR" sz="1000">
              <a:latin typeface="Comic Sans MS"/>
              <a:cs typeface="Comic Sans MS"/>
            </a:rPr>
            <a:t>ou </a:t>
          </a:r>
        </a:p>
        <a:p>
          <a:r>
            <a:rPr lang="fr-FR" sz="1000">
              <a:latin typeface="Comic Sans MS"/>
              <a:cs typeface="Comic Sans MS"/>
            </a:rPr>
            <a:t>stagnation avec mucosités (dans le Poumon).</a:t>
          </a:r>
        </a:p>
      </dgm:t>
    </dgm:pt>
    <dgm:pt modelId="{A00D4621-3DA2-DC47-98F4-37A77C815DA8}" type="parTrans" cxnId="{B350A85C-7647-6340-A90E-F483D982B32D}">
      <dgm:prSet/>
      <dgm:spPr/>
      <dgm:t>
        <a:bodyPr/>
        <a:lstStyle/>
        <a:p>
          <a:endParaRPr lang="fr-FR"/>
        </a:p>
      </dgm:t>
    </dgm:pt>
    <dgm:pt modelId="{E4E81839-1830-C045-84CF-D134E6381FA6}" type="sibTrans" cxnId="{B350A85C-7647-6340-A90E-F483D982B32D}">
      <dgm:prSet/>
      <dgm:spPr/>
      <dgm:t>
        <a:bodyPr/>
        <a:lstStyle/>
        <a:p>
          <a:endParaRPr lang="fr-FR"/>
        </a:p>
      </dgm:t>
    </dgm:pt>
    <dgm:pt modelId="{107B5357-63E8-4246-B9F3-62D2670B8C21}">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b="1" u="sng">
              <a:latin typeface="Comic Sans MS"/>
              <a:cs typeface="Comic Sans MS"/>
            </a:rPr>
            <a:t>RECHAUFFEUR INFERIEUR </a:t>
          </a:r>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Altération de la fonction de drainage </a:t>
          </a:r>
        </a:p>
        <a:p>
          <a:endParaRPr lang="fr-FR" sz="1000">
            <a:latin typeface="Comic Sans MS"/>
            <a:cs typeface="Comic Sans MS"/>
          </a:endParaRPr>
        </a:p>
        <a:p>
          <a:r>
            <a:rPr lang="fr-FR" sz="1000">
              <a:latin typeface="Comic Sans MS"/>
              <a:cs typeface="Comic Sans MS"/>
              <a:sym typeface="Wingdings"/>
            </a:rPr>
            <a:t></a:t>
          </a:r>
          <a:r>
            <a:rPr lang="fr-FR" sz="1000">
              <a:latin typeface="Comic Sans MS"/>
              <a:cs typeface="Comic Sans MS"/>
            </a:rPr>
            <a:t> perte de liquides  </a:t>
          </a:r>
        </a:p>
        <a:p>
          <a:r>
            <a:rPr lang="fr-FR" sz="1000">
              <a:latin typeface="Comic Sans MS"/>
              <a:cs typeface="Comic Sans MS"/>
              <a:sym typeface="Wingdings"/>
            </a:rPr>
            <a:t> </a:t>
          </a:r>
          <a:r>
            <a:rPr lang="fr-FR" sz="1000">
              <a:latin typeface="Comic Sans MS"/>
              <a:cs typeface="Comic Sans MS"/>
            </a:rPr>
            <a:t>mauvaise élimination du Trouble (azote) </a:t>
          </a:r>
        </a:p>
        <a:p>
          <a:r>
            <a:rPr lang="fr-FR" sz="1000">
              <a:latin typeface="Comic Sans MS"/>
              <a:cs typeface="Comic Sans MS"/>
              <a:sym typeface="Wingdings"/>
            </a:rPr>
            <a:t> </a:t>
          </a:r>
          <a:r>
            <a:rPr lang="fr-FR" sz="1000">
              <a:latin typeface="Comic Sans MS"/>
              <a:cs typeface="Comic Sans MS"/>
            </a:rPr>
            <a:t>Stagnation des liquides.</a:t>
          </a:r>
        </a:p>
      </dgm:t>
    </dgm:pt>
    <dgm:pt modelId="{D8C8F41C-B48F-2B4E-BD35-98FEC9DCB623}" type="parTrans" cxnId="{F548B686-1C05-E048-BD1E-9494058C457E}">
      <dgm:prSet/>
      <dgm:spPr/>
      <dgm:t>
        <a:bodyPr/>
        <a:lstStyle/>
        <a:p>
          <a:endParaRPr lang="fr-FR"/>
        </a:p>
      </dgm:t>
    </dgm:pt>
    <dgm:pt modelId="{6718696B-7C12-1C47-B8E8-7D3DFB2F986B}" type="sibTrans" cxnId="{F548B686-1C05-E048-BD1E-9494058C457E}">
      <dgm:prSet/>
      <dgm:spPr/>
      <dgm:t>
        <a:bodyPr/>
        <a:lstStyle/>
        <a:p>
          <a:endParaRPr lang="fr-FR"/>
        </a:p>
      </dgm:t>
    </dgm:pt>
    <dgm:pt modelId="{1C7A7D53-B9D4-E647-B417-1EA28FD70EA8}" type="pres">
      <dgm:prSet presAssocID="{A5C89912-F052-2B43-A249-F04DF2BE93F7}" presName="Name0" presStyleCnt="0">
        <dgm:presLayoutVars>
          <dgm:dir/>
          <dgm:animLvl val="lvl"/>
          <dgm:resizeHandles val="exact"/>
        </dgm:presLayoutVars>
      </dgm:prSet>
      <dgm:spPr/>
    </dgm:pt>
    <dgm:pt modelId="{B327FC26-B238-CC41-9DB8-60C30F3FEE68}" type="pres">
      <dgm:prSet presAssocID="{542E6CB1-2689-A242-B176-857A88413EF1}" presName="Name8" presStyleCnt="0"/>
      <dgm:spPr/>
    </dgm:pt>
    <dgm:pt modelId="{A8DB0D19-D93C-194F-8712-D9E55CFA45D2}" type="pres">
      <dgm:prSet presAssocID="{542E6CB1-2689-A242-B176-857A88413EF1}" presName="level" presStyleLbl="node1" presStyleIdx="0" presStyleCnt="3" custScaleX="238591" custScaleY="102567">
        <dgm:presLayoutVars>
          <dgm:chMax val="1"/>
          <dgm:bulletEnabled val="1"/>
        </dgm:presLayoutVars>
      </dgm:prSet>
      <dgm:spPr/>
      <dgm:t>
        <a:bodyPr/>
        <a:lstStyle/>
        <a:p>
          <a:endParaRPr lang="fr-FR"/>
        </a:p>
      </dgm:t>
    </dgm:pt>
    <dgm:pt modelId="{E9228A81-2CDF-6042-9E3A-1E3EB94145B9}" type="pres">
      <dgm:prSet presAssocID="{542E6CB1-2689-A242-B176-857A88413EF1}" presName="levelTx" presStyleLbl="revTx" presStyleIdx="0" presStyleCnt="0">
        <dgm:presLayoutVars>
          <dgm:chMax val="1"/>
          <dgm:bulletEnabled val="1"/>
        </dgm:presLayoutVars>
      </dgm:prSet>
      <dgm:spPr/>
      <dgm:t>
        <a:bodyPr/>
        <a:lstStyle/>
        <a:p>
          <a:endParaRPr lang="fr-FR"/>
        </a:p>
      </dgm:t>
    </dgm:pt>
    <dgm:pt modelId="{8DA8C173-3FE3-484D-8BF2-A5DE3B2ADF10}" type="pres">
      <dgm:prSet presAssocID="{451898D9-FAD0-2546-8F57-48992114CA3B}" presName="Name8" presStyleCnt="0"/>
      <dgm:spPr/>
    </dgm:pt>
    <dgm:pt modelId="{25581087-053F-B344-B4E5-55EA93AB276C}" type="pres">
      <dgm:prSet presAssocID="{451898D9-FAD0-2546-8F57-48992114CA3B}" presName="level" presStyleLbl="node1" presStyleIdx="1" presStyleCnt="3" custScaleX="125939">
        <dgm:presLayoutVars>
          <dgm:chMax val="1"/>
          <dgm:bulletEnabled val="1"/>
        </dgm:presLayoutVars>
      </dgm:prSet>
      <dgm:spPr/>
      <dgm:t>
        <a:bodyPr/>
        <a:lstStyle/>
        <a:p>
          <a:endParaRPr lang="fr-FR"/>
        </a:p>
      </dgm:t>
    </dgm:pt>
    <dgm:pt modelId="{10321B0D-2863-FC44-B17E-14A1613B14A4}" type="pres">
      <dgm:prSet presAssocID="{451898D9-FAD0-2546-8F57-48992114CA3B}" presName="levelTx" presStyleLbl="revTx" presStyleIdx="0" presStyleCnt="0">
        <dgm:presLayoutVars>
          <dgm:chMax val="1"/>
          <dgm:bulletEnabled val="1"/>
        </dgm:presLayoutVars>
      </dgm:prSet>
      <dgm:spPr/>
      <dgm:t>
        <a:bodyPr/>
        <a:lstStyle/>
        <a:p>
          <a:endParaRPr lang="fr-FR"/>
        </a:p>
      </dgm:t>
    </dgm:pt>
    <dgm:pt modelId="{4D3550C0-2372-484A-83D3-2D97DB6240DD}" type="pres">
      <dgm:prSet presAssocID="{107B5357-63E8-4246-B9F3-62D2670B8C21}" presName="Name8" presStyleCnt="0"/>
      <dgm:spPr/>
    </dgm:pt>
    <dgm:pt modelId="{B63A5F54-2483-C546-A390-072943E287F6}" type="pres">
      <dgm:prSet presAssocID="{107B5357-63E8-4246-B9F3-62D2670B8C21}" presName="level" presStyleLbl="node1" presStyleIdx="2" presStyleCnt="3" custScaleX="90494">
        <dgm:presLayoutVars>
          <dgm:chMax val="1"/>
          <dgm:bulletEnabled val="1"/>
        </dgm:presLayoutVars>
      </dgm:prSet>
      <dgm:spPr/>
      <dgm:t>
        <a:bodyPr/>
        <a:lstStyle/>
        <a:p>
          <a:endParaRPr lang="fr-FR"/>
        </a:p>
      </dgm:t>
    </dgm:pt>
    <dgm:pt modelId="{A19884EA-BCC2-0245-8931-C367D3077FA5}" type="pres">
      <dgm:prSet presAssocID="{107B5357-63E8-4246-B9F3-62D2670B8C21}" presName="levelTx" presStyleLbl="revTx" presStyleIdx="0" presStyleCnt="0">
        <dgm:presLayoutVars>
          <dgm:chMax val="1"/>
          <dgm:bulletEnabled val="1"/>
        </dgm:presLayoutVars>
      </dgm:prSet>
      <dgm:spPr/>
      <dgm:t>
        <a:bodyPr/>
        <a:lstStyle/>
        <a:p>
          <a:endParaRPr lang="fr-FR"/>
        </a:p>
      </dgm:t>
    </dgm:pt>
  </dgm:ptLst>
  <dgm:cxnLst>
    <dgm:cxn modelId="{478DFEC2-1259-4A48-9516-922015D5C866}" type="presOf" srcId="{107B5357-63E8-4246-B9F3-62D2670B8C21}" destId="{A19884EA-BCC2-0245-8931-C367D3077FA5}" srcOrd="1" destOrd="0" presId="urn:microsoft.com/office/officeart/2005/8/layout/pyramid1"/>
    <dgm:cxn modelId="{519E33DE-4CA8-6D45-8732-25075B9732A3}" type="presOf" srcId="{A5C89912-F052-2B43-A249-F04DF2BE93F7}" destId="{1C7A7D53-B9D4-E647-B417-1EA28FD70EA8}" srcOrd="0" destOrd="0" presId="urn:microsoft.com/office/officeart/2005/8/layout/pyramid1"/>
    <dgm:cxn modelId="{BD1628F5-494B-AF48-B48E-84D3AB4FC0B4}" type="presOf" srcId="{451898D9-FAD0-2546-8F57-48992114CA3B}" destId="{25581087-053F-B344-B4E5-55EA93AB276C}" srcOrd="0" destOrd="0" presId="urn:microsoft.com/office/officeart/2005/8/layout/pyramid1"/>
    <dgm:cxn modelId="{F548B686-1C05-E048-BD1E-9494058C457E}" srcId="{A5C89912-F052-2B43-A249-F04DF2BE93F7}" destId="{107B5357-63E8-4246-B9F3-62D2670B8C21}" srcOrd="2" destOrd="0" parTransId="{D8C8F41C-B48F-2B4E-BD35-98FEC9DCB623}" sibTransId="{6718696B-7C12-1C47-B8E8-7D3DFB2F986B}"/>
    <dgm:cxn modelId="{B350A85C-7647-6340-A90E-F483D982B32D}" srcId="{A5C89912-F052-2B43-A249-F04DF2BE93F7}" destId="{451898D9-FAD0-2546-8F57-48992114CA3B}" srcOrd="1" destOrd="0" parTransId="{A00D4621-3DA2-DC47-98F4-37A77C815DA8}" sibTransId="{E4E81839-1830-C045-84CF-D134E6381FA6}"/>
    <dgm:cxn modelId="{9FC05778-749B-E34D-937F-18575EEA02A3}" type="presOf" srcId="{107B5357-63E8-4246-B9F3-62D2670B8C21}" destId="{B63A5F54-2483-C546-A390-072943E287F6}" srcOrd="0" destOrd="0" presId="urn:microsoft.com/office/officeart/2005/8/layout/pyramid1"/>
    <dgm:cxn modelId="{825E1AB0-15A1-BD43-A146-71A6B91CEE20}" srcId="{A5C89912-F052-2B43-A249-F04DF2BE93F7}" destId="{542E6CB1-2689-A242-B176-857A88413EF1}" srcOrd="0" destOrd="0" parTransId="{00569E35-2EEA-B14F-B557-FCFDC7A5DD50}" sibTransId="{D156DE41-B53F-684F-951C-62F23BA2B57C}"/>
    <dgm:cxn modelId="{76E90B4E-E0C3-E045-87CD-D4D3652858FE}" type="presOf" srcId="{542E6CB1-2689-A242-B176-857A88413EF1}" destId="{E9228A81-2CDF-6042-9E3A-1E3EB94145B9}" srcOrd="1" destOrd="0" presId="urn:microsoft.com/office/officeart/2005/8/layout/pyramid1"/>
    <dgm:cxn modelId="{7DCC0173-4382-CB45-89CC-C030A2B203F4}" type="presOf" srcId="{451898D9-FAD0-2546-8F57-48992114CA3B}" destId="{10321B0D-2863-FC44-B17E-14A1613B14A4}" srcOrd="1" destOrd="0" presId="urn:microsoft.com/office/officeart/2005/8/layout/pyramid1"/>
    <dgm:cxn modelId="{CD2DC5CD-8F64-6E47-B89B-E2415CF24BFE}" type="presOf" srcId="{542E6CB1-2689-A242-B176-857A88413EF1}" destId="{A8DB0D19-D93C-194F-8712-D9E55CFA45D2}" srcOrd="0" destOrd="0" presId="urn:microsoft.com/office/officeart/2005/8/layout/pyramid1"/>
    <dgm:cxn modelId="{380635F3-671E-2947-AE89-78F89F6C8231}" type="presParOf" srcId="{1C7A7D53-B9D4-E647-B417-1EA28FD70EA8}" destId="{B327FC26-B238-CC41-9DB8-60C30F3FEE68}" srcOrd="0" destOrd="0" presId="urn:microsoft.com/office/officeart/2005/8/layout/pyramid1"/>
    <dgm:cxn modelId="{D0902C3B-9A72-7D48-A43A-6EFE3A47D5C6}" type="presParOf" srcId="{B327FC26-B238-CC41-9DB8-60C30F3FEE68}" destId="{A8DB0D19-D93C-194F-8712-D9E55CFA45D2}" srcOrd="0" destOrd="0" presId="urn:microsoft.com/office/officeart/2005/8/layout/pyramid1"/>
    <dgm:cxn modelId="{4EA901FD-1CC4-0C40-B9BB-9DEAFF7EB987}" type="presParOf" srcId="{B327FC26-B238-CC41-9DB8-60C30F3FEE68}" destId="{E9228A81-2CDF-6042-9E3A-1E3EB94145B9}" srcOrd="1" destOrd="0" presId="urn:microsoft.com/office/officeart/2005/8/layout/pyramid1"/>
    <dgm:cxn modelId="{9C6C42BE-8DE9-4946-A121-50066BDEF479}" type="presParOf" srcId="{1C7A7D53-B9D4-E647-B417-1EA28FD70EA8}" destId="{8DA8C173-3FE3-484D-8BF2-A5DE3B2ADF10}" srcOrd="1" destOrd="0" presId="urn:microsoft.com/office/officeart/2005/8/layout/pyramid1"/>
    <dgm:cxn modelId="{A9603DA9-C445-594C-A032-9D4DE5032A93}" type="presParOf" srcId="{8DA8C173-3FE3-484D-8BF2-A5DE3B2ADF10}" destId="{25581087-053F-B344-B4E5-55EA93AB276C}" srcOrd="0" destOrd="0" presId="urn:microsoft.com/office/officeart/2005/8/layout/pyramid1"/>
    <dgm:cxn modelId="{111B0C7D-057D-B54D-8508-657DC4B483B9}" type="presParOf" srcId="{8DA8C173-3FE3-484D-8BF2-A5DE3B2ADF10}" destId="{10321B0D-2863-FC44-B17E-14A1613B14A4}" srcOrd="1" destOrd="0" presId="urn:microsoft.com/office/officeart/2005/8/layout/pyramid1"/>
    <dgm:cxn modelId="{3B24D167-966A-1F4A-9160-9A5010DB62B9}" type="presParOf" srcId="{1C7A7D53-B9D4-E647-B417-1EA28FD70EA8}" destId="{4D3550C0-2372-484A-83D3-2D97DB6240DD}" srcOrd="2" destOrd="0" presId="urn:microsoft.com/office/officeart/2005/8/layout/pyramid1"/>
    <dgm:cxn modelId="{04F8344C-D193-924B-B955-2037D3855CB1}" type="presParOf" srcId="{4D3550C0-2372-484A-83D3-2D97DB6240DD}" destId="{B63A5F54-2483-C546-A390-072943E287F6}" srcOrd="0" destOrd="0" presId="urn:microsoft.com/office/officeart/2005/8/layout/pyramid1"/>
    <dgm:cxn modelId="{CDE422E9-2E77-6642-8BFB-404423D5B8F9}" type="presParOf" srcId="{4D3550C0-2372-484A-83D3-2D97DB6240DD}" destId="{A19884EA-BCC2-0245-8931-C367D3077FA5}" srcOrd="1" destOrd="0" presId="urn:microsoft.com/office/officeart/2005/8/layout/pyramid1"/>
  </dgm:cxnLst>
  <dgm:bg/>
  <dgm:whole/>
</dgm:dataModel>
</file>

<file path=word/diagrams/data5.xml><?xml version="1.0" encoding="utf-8"?>
<dgm:dataModel xmlns:dgm="http://schemas.openxmlformats.org/drawingml/2006/diagram" xmlns:a="http://schemas.openxmlformats.org/drawingml/2006/main">
  <dgm:ptLst>
    <dgm:pt modelId="{D5F99EDD-C1AF-E34B-A954-F13E7E464561}" type="doc">
      <dgm:prSet loTypeId="urn:microsoft.com/office/officeart/2005/8/layout/hList6" loCatId="list" qsTypeId="urn:microsoft.com/office/officeart/2005/8/quickstyle/simple4" qsCatId="simple" csTypeId="urn:microsoft.com/office/officeart/2005/8/colors/accent1_2" csCatId="accent1" phldr="1"/>
      <dgm:spPr/>
      <dgm:t>
        <a:bodyPr/>
        <a:lstStyle/>
        <a:p>
          <a:endParaRPr lang="fr-FR"/>
        </a:p>
      </dgm:t>
    </dgm:pt>
    <dgm:pt modelId="{9D38CEA8-0D64-0442-B35C-EE8778470503}">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a:latin typeface="Comic Sans MS"/>
            </a:rPr>
            <a:t>HYDRATATION</a:t>
          </a:r>
        </a:p>
      </dgm:t>
    </dgm:pt>
    <dgm:pt modelId="{2F36CB9A-A794-D243-BD6E-AABAA1A576CF}" type="parTrans" cxnId="{964EBB04-6498-8846-A85D-C72E59882F17}">
      <dgm:prSet/>
      <dgm:spPr/>
      <dgm:t>
        <a:bodyPr/>
        <a:lstStyle/>
        <a:p>
          <a:endParaRPr lang="fr-FR"/>
        </a:p>
      </dgm:t>
    </dgm:pt>
    <dgm:pt modelId="{4649B99F-2694-024D-A7C5-6F5BF554417B}" type="sibTrans" cxnId="{964EBB04-6498-8846-A85D-C72E59882F17}">
      <dgm:prSet/>
      <dgm:spPr/>
      <dgm:t>
        <a:bodyPr/>
        <a:lstStyle/>
        <a:p>
          <a:endParaRPr lang="fr-FR"/>
        </a:p>
      </dgm:t>
    </dgm:pt>
    <dgm:pt modelId="{49AC1BCC-0AA6-3846-A740-A8FDEA5D48D5}">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000">
              <a:latin typeface="Comic Sans MS"/>
            </a:rPr>
            <a:t>ELIMINATION des déchets organiques</a:t>
          </a:r>
        </a:p>
      </dgm:t>
    </dgm:pt>
    <dgm:pt modelId="{FB6FD59B-2FB8-A844-8739-FC6EBCF54D56}" type="parTrans" cxnId="{F9511AAA-9F27-5049-8AFD-883CC34AB13B}">
      <dgm:prSet/>
      <dgm:spPr/>
      <dgm:t>
        <a:bodyPr/>
        <a:lstStyle/>
        <a:p>
          <a:endParaRPr lang="fr-FR"/>
        </a:p>
      </dgm:t>
    </dgm:pt>
    <dgm:pt modelId="{B7113200-32F8-C84D-BDE1-2B8E1D0F604A}" type="sibTrans" cxnId="{F9511AAA-9F27-5049-8AFD-883CC34AB13B}">
      <dgm:prSet/>
      <dgm:spPr/>
      <dgm:t>
        <a:bodyPr/>
        <a:lstStyle/>
        <a:p>
          <a:endParaRPr lang="fr-FR"/>
        </a:p>
      </dgm:t>
    </dgm:pt>
    <dgm:pt modelId="{553CCA9C-DDC6-3241-97DD-9D5B996FC279}">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latin typeface="Comic Sans MS"/>
            </a:rPr>
            <a:t>THERMO-</a:t>
          </a:r>
        </a:p>
        <a:p>
          <a:r>
            <a:rPr lang="fr-FR" sz="1000">
              <a:latin typeface="Comic Sans MS"/>
            </a:rPr>
            <a:t>REGULATION</a:t>
          </a:r>
        </a:p>
      </dgm:t>
    </dgm:pt>
    <dgm:pt modelId="{3D59265F-8E5A-9B47-84EB-9E7C6551389C}" type="parTrans" cxnId="{B29BD19B-8076-4F45-A320-D3411BA8184E}">
      <dgm:prSet/>
      <dgm:spPr/>
      <dgm:t>
        <a:bodyPr/>
        <a:lstStyle/>
        <a:p>
          <a:endParaRPr lang="fr-FR"/>
        </a:p>
      </dgm:t>
    </dgm:pt>
    <dgm:pt modelId="{D73CB770-8459-DF48-99B6-CC789A1B720F}" type="sibTrans" cxnId="{B29BD19B-8076-4F45-A320-D3411BA8184E}">
      <dgm:prSet/>
      <dgm:spPr/>
      <dgm:t>
        <a:bodyPr/>
        <a:lstStyle/>
        <a:p>
          <a:endParaRPr lang="fr-FR"/>
        </a:p>
      </dgm:t>
    </dgm:pt>
    <dgm:pt modelId="{B234CEEB-8D51-DD43-BC0D-ED17F13EBF06}">
      <dgm:prSet phldrT="[Texte]" custT="1">
        <dgm:style>
          <a:lnRef idx="1">
            <a:schemeClr val="accent4"/>
          </a:lnRef>
          <a:fillRef idx="2">
            <a:schemeClr val="accent4"/>
          </a:fillRef>
          <a:effectRef idx="1">
            <a:schemeClr val="accent4"/>
          </a:effectRef>
          <a:fontRef idx="minor">
            <a:schemeClr val="dk1"/>
          </a:fontRef>
        </dgm:style>
      </dgm:prSet>
      <dgm:spPr/>
      <dgm:t>
        <a:bodyPr/>
        <a:lstStyle/>
        <a:p>
          <a:r>
            <a:rPr lang="fr-FR" sz="1000">
              <a:latin typeface="Comic Sans MS"/>
            </a:rPr>
            <a:t>HOMEOSTASIE (transit / dissolution &amp; réactions chimiques)</a:t>
          </a:r>
        </a:p>
      </dgm:t>
    </dgm:pt>
    <dgm:pt modelId="{A666D6D0-8C3F-6A44-9E3B-C472AAFFC89C}" type="parTrans" cxnId="{3AB62A53-E86D-FE4A-8A1F-DD39A546A197}">
      <dgm:prSet/>
      <dgm:spPr/>
      <dgm:t>
        <a:bodyPr/>
        <a:lstStyle/>
        <a:p>
          <a:endParaRPr lang="fr-FR"/>
        </a:p>
      </dgm:t>
    </dgm:pt>
    <dgm:pt modelId="{C3631AD9-DE18-1246-B326-F61253136422}" type="sibTrans" cxnId="{3AB62A53-E86D-FE4A-8A1F-DD39A546A197}">
      <dgm:prSet/>
      <dgm:spPr/>
      <dgm:t>
        <a:bodyPr/>
        <a:lstStyle/>
        <a:p>
          <a:endParaRPr lang="fr-FR"/>
        </a:p>
      </dgm:t>
    </dgm:pt>
    <dgm:pt modelId="{BF4B088C-B461-8845-91A9-0699B313DC6C}" type="pres">
      <dgm:prSet presAssocID="{D5F99EDD-C1AF-E34B-A954-F13E7E464561}" presName="Name0" presStyleCnt="0">
        <dgm:presLayoutVars>
          <dgm:dir/>
          <dgm:resizeHandles val="exact"/>
        </dgm:presLayoutVars>
      </dgm:prSet>
      <dgm:spPr/>
      <dgm:t>
        <a:bodyPr/>
        <a:lstStyle/>
        <a:p>
          <a:endParaRPr lang="fr-FR"/>
        </a:p>
      </dgm:t>
    </dgm:pt>
    <dgm:pt modelId="{F9C3DBDD-5D31-FA42-876D-F3C8BC830B6A}" type="pres">
      <dgm:prSet presAssocID="{9D38CEA8-0D64-0442-B35C-EE8778470503}" presName="node" presStyleLbl="node1" presStyleIdx="0" presStyleCnt="4" custScaleX="80187">
        <dgm:presLayoutVars>
          <dgm:bulletEnabled val="1"/>
        </dgm:presLayoutVars>
      </dgm:prSet>
      <dgm:spPr/>
      <dgm:t>
        <a:bodyPr/>
        <a:lstStyle/>
        <a:p>
          <a:endParaRPr lang="fr-FR"/>
        </a:p>
      </dgm:t>
    </dgm:pt>
    <dgm:pt modelId="{6447EFFB-208B-3848-9E78-1E8561A553F3}" type="pres">
      <dgm:prSet presAssocID="{4649B99F-2694-024D-A7C5-6F5BF554417B}" presName="sibTrans" presStyleCnt="0"/>
      <dgm:spPr/>
    </dgm:pt>
    <dgm:pt modelId="{EFA43974-A4B2-C148-84A6-71DC2240140F}" type="pres">
      <dgm:prSet presAssocID="{49AC1BCC-0AA6-3846-A740-A8FDEA5D48D5}" presName="node" presStyleLbl="node1" presStyleIdx="1" presStyleCnt="4">
        <dgm:presLayoutVars>
          <dgm:bulletEnabled val="1"/>
        </dgm:presLayoutVars>
      </dgm:prSet>
      <dgm:spPr/>
      <dgm:t>
        <a:bodyPr/>
        <a:lstStyle/>
        <a:p>
          <a:endParaRPr lang="fr-FR"/>
        </a:p>
      </dgm:t>
    </dgm:pt>
    <dgm:pt modelId="{ECEFF1A1-8FDF-8249-883B-4781FF4BC31A}" type="pres">
      <dgm:prSet presAssocID="{B7113200-32F8-C84D-BDE1-2B8E1D0F604A}" presName="sibTrans" presStyleCnt="0"/>
      <dgm:spPr/>
    </dgm:pt>
    <dgm:pt modelId="{E9231766-FE3F-4040-94AA-B55E43CE6707}" type="pres">
      <dgm:prSet presAssocID="{B234CEEB-8D51-DD43-BC0D-ED17F13EBF06}" presName="node" presStyleLbl="node1" presStyleIdx="2" presStyleCnt="4" custScaleX="114881">
        <dgm:presLayoutVars>
          <dgm:bulletEnabled val="1"/>
        </dgm:presLayoutVars>
      </dgm:prSet>
      <dgm:spPr/>
      <dgm:t>
        <a:bodyPr/>
        <a:lstStyle/>
        <a:p>
          <a:endParaRPr lang="fr-FR"/>
        </a:p>
      </dgm:t>
    </dgm:pt>
    <dgm:pt modelId="{9B1F291E-F676-AA47-9D20-D66EF21E28F6}" type="pres">
      <dgm:prSet presAssocID="{C3631AD9-DE18-1246-B326-F61253136422}" presName="sibTrans" presStyleCnt="0"/>
      <dgm:spPr/>
    </dgm:pt>
    <dgm:pt modelId="{339C3933-8975-C247-989A-D4C528D1DEEF}" type="pres">
      <dgm:prSet presAssocID="{553CCA9C-DDC6-3241-97DD-9D5B996FC279}" presName="node" presStyleLbl="node1" presStyleIdx="3" presStyleCnt="4" custScaleX="142105" custLinFactNeighborX="-2122" custLinFactNeighborY="158">
        <dgm:presLayoutVars>
          <dgm:bulletEnabled val="1"/>
        </dgm:presLayoutVars>
      </dgm:prSet>
      <dgm:spPr/>
      <dgm:t>
        <a:bodyPr/>
        <a:lstStyle/>
        <a:p>
          <a:endParaRPr lang="fr-FR"/>
        </a:p>
      </dgm:t>
    </dgm:pt>
  </dgm:ptLst>
  <dgm:cxnLst>
    <dgm:cxn modelId="{964EBB04-6498-8846-A85D-C72E59882F17}" srcId="{D5F99EDD-C1AF-E34B-A954-F13E7E464561}" destId="{9D38CEA8-0D64-0442-B35C-EE8778470503}" srcOrd="0" destOrd="0" parTransId="{2F36CB9A-A794-D243-BD6E-AABAA1A576CF}" sibTransId="{4649B99F-2694-024D-A7C5-6F5BF554417B}"/>
    <dgm:cxn modelId="{F365AF82-4F5E-3643-A910-EC435C116CFA}" type="presOf" srcId="{9D38CEA8-0D64-0442-B35C-EE8778470503}" destId="{F9C3DBDD-5D31-FA42-876D-F3C8BC830B6A}" srcOrd="0" destOrd="0" presId="urn:microsoft.com/office/officeart/2005/8/layout/hList6"/>
    <dgm:cxn modelId="{285F953E-FFC7-CA45-BD9A-5E2F8FF87966}" type="presOf" srcId="{553CCA9C-DDC6-3241-97DD-9D5B996FC279}" destId="{339C3933-8975-C247-989A-D4C528D1DEEF}" srcOrd="0" destOrd="0" presId="urn:microsoft.com/office/officeart/2005/8/layout/hList6"/>
    <dgm:cxn modelId="{4451F14C-7824-BB43-A67A-7EDE24D604F8}" type="presOf" srcId="{D5F99EDD-C1AF-E34B-A954-F13E7E464561}" destId="{BF4B088C-B461-8845-91A9-0699B313DC6C}" srcOrd="0" destOrd="0" presId="urn:microsoft.com/office/officeart/2005/8/layout/hList6"/>
    <dgm:cxn modelId="{3AB62A53-E86D-FE4A-8A1F-DD39A546A197}" srcId="{D5F99EDD-C1AF-E34B-A954-F13E7E464561}" destId="{B234CEEB-8D51-DD43-BC0D-ED17F13EBF06}" srcOrd="2" destOrd="0" parTransId="{A666D6D0-8C3F-6A44-9E3B-C472AAFFC89C}" sibTransId="{C3631AD9-DE18-1246-B326-F61253136422}"/>
    <dgm:cxn modelId="{B29BD19B-8076-4F45-A320-D3411BA8184E}" srcId="{D5F99EDD-C1AF-E34B-A954-F13E7E464561}" destId="{553CCA9C-DDC6-3241-97DD-9D5B996FC279}" srcOrd="3" destOrd="0" parTransId="{3D59265F-8E5A-9B47-84EB-9E7C6551389C}" sibTransId="{D73CB770-8459-DF48-99B6-CC789A1B720F}"/>
    <dgm:cxn modelId="{2CC5A08C-0E9B-7449-A608-DEAA000C5F77}" type="presOf" srcId="{B234CEEB-8D51-DD43-BC0D-ED17F13EBF06}" destId="{E9231766-FE3F-4040-94AA-B55E43CE6707}" srcOrd="0" destOrd="0" presId="urn:microsoft.com/office/officeart/2005/8/layout/hList6"/>
    <dgm:cxn modelId="{8C69D608-0450-FE41-8E1F-996B0714187A}" type="presOf" srcId="{49AC1BCC-0AA6-3846-A740-A8FDEA5D48D5}" destId="{EFA43974-A4B2-C148-84A6-71DC2240140F}" srcOrd="0" destOrd="0" presId="urn:microsoft.com/office/officeart/2005/8/layout/hList6"/>
    <dgm:cxn modelId="{F9511AAA-9F27-5049-8AFD-883CC34AB13B}" srcId="{D5F99EDD-C1AF-E34B-A954-F13E7E464561}" destId="{49AC1BCC-0AA6-3846-A740-A8FDEA5D48D5}" srcOrd="1" destOrd="0" parTransId="{FB6FD59B-2FB8-A844-8739-FC6EBCF54D56}" sibTransId="{B7113200-32F8-C84D-BDE1-2B8E1D0F604A}"/>
    <dgm:cxn modelId="{159FAF60-D5A5-704C-9144-170C37CBDBB2}" type="presParOf" srcId="{BF4B088C-B461-8845-91A9-0699B313DC6C}" destId="{F9C3DBDD-5D31-FA42-876D-F3C8BC830B6A}" srcOrd="0" destOrd="0" presId="urn:microsoft.com/office/officeart/2005/8/layout/hList6"/>
    <dgm:cxn modelId="{84B895FD-DD63-264A-BA43-43D24F24D494}" type="presParOf" srcId="{BF4B088C-B461-8845-91A9-0699B313DC6C}" destId="{6447EFFB-208B-3848-9E78-1E8561A553F3}" srcOrd="1" destOrd="0" presId="urn:microsoft.com/office/officeart/2005/8/layout/hList6"/>
    <dgm:cxn modelId="{CB6C3592-27F2-874C-B2A7-4B987942F311}" type="presParOf" srcId="{BF4B088C-B461-8845-91A9-0699B313DC6C}" destId="{EFA43974-A4B2-C148-84A6-71DC2240140F}" srcOrd="2" destOrd="0" presId="urn:microsoft.com/office/officeart/2005/8/layout/hList6"/>
    <dgm:cxn modelId="{292485A1-76C3-A94E-9340-66C1B2325BD1}" type="presParOf" srcId="{BF4B088C-B461-8845-91A9-0699B313DC6C}" destId="{ECEFF1A1-8FDF-8249-883B-4781FF4BC31A}" srcOrd="3" destOrd="0" presId="urn:microsoft.com/office/officeart/2005/8/layout/hList6"/>
    <dgm:cxn modelId="{59E2524E-F04A-6540-A6CB-E487C0EAD662}" type="presParOf" srcId="{BF4B088C-B461-8845-91A9-0699B313DC6C}" destId="{E9231766-FE3F-4040-94AA-B55E43CE6707}" srcOrd="4" destOrd="0" presId="urn:microsoft.com/office/officeart/2005/8/layout/hList6"/>
    <dgm:cxn modelId="{9D2A6FA8-9CF7-4841-9432-F42DD2A6DD6C}" type="presParOf" srcId="{BF4B088C-B461-8845-91A9-0699B313DC6C}" destId="{9B1F291E-F676-AA47-9D20-D66EF21E28F6}" srcOrd="5" destOrd="0" presId="urn:microsoft.com/office/officeart/2005/8/layout/hList6"/>
    <dgm:cxn modelId="{5C1D8296-2E59-B945-A6C0-156C61FC1477}" type="presParOf" srcId="{BF4B088C-B461-8845-91A9-0699B313DC6C}" destId="{339C3933-8975-C247-989A-D4C528D1DEEF}" srcOrd="6" destOrd="0" presId="urn:microsoft.com/office/officeart/2005/8/layout/hList6"/>
  </dgm:cxnLst>
  <dgm:bg/>
  <dgm:whole/>
</dgm:dataModel>
</file>

<file path=word/diagrams/data6.xml><?xml version="1.0" encoding="utf-8"?>
<dgm:dataModel xmlns:dgm="http://schemas.openxmlformats.org/drawingml/2006/diagram" xmlns:a="http://schemas.openxmlformats.org/drawingml/2006/main">
  <dgm:ptLst>
    <dgm:pt modelId="{6711A9E4-10A3-6342-BBAA-F06FF335F9DA}" type="doc">
      <dgm:prSet loTypeId="urn:microsoft.com/office/officeart/2005/8/layout/arrow3" loCatId="relationship" qsTypeId="urn:microsoft.com/office/officeart/2005/8/quickstyle/simple4" qsCatId="simple" csTypeId="urn:microsoft.com/office/officeart/2005/8/colors/accent1_2" csCatId="accent1" phldr="1"/>
      <dgm:spPr/>
      <dgm:t>
        <a:bodyPr/>
        <a:lstStyle/>
        <a:p>
          <a:endParaRPr lang="fr-FR"/>
        </a:p>
      </dgm:t>
    </dgm:pt>
    <dgm:pt modelId="{2E846899-3AFF-5D48-A497-9F760DE902C3}">
      <dgm:prSet phldrT="[Texte]" custT="1"/>
      <dgm:spPr/>
      <dgm:t>
        <a:bodyPr/>
        <a:lstStyle/>
        <a:p>
          <a:r>
            <a:rPr lang="fr-FR" sz="1000">
              <a:latin typeface="Comic Sans MS"/>
            </a:rPr>
            <a:t>POUMON</a:t>
          </a:r>
        </a:p>
      </dgm:t>
    </dgm:pt>
    <dgm:pt modelId="{CCBE1033-5B98-D541-8273-33FE211F024E}" type="parTrans" cxnId="{984C9E52-8670-E941-8107-B0D3990B5436}">
      <dgm:prSet/>
      <dgm:spPr/>
      <dgm:t>
        <a:bodyPr/>
        <a:lstStyle/>
        <a:p>
          <a:endParaRPr lang="fr-FR"/>
        </a:p>
      </dgm:t>
    </dgm:pt>
    <dgm:pt modelId="{4BBBE1BA-77D3-444A-B34A-A1289AC9EF6E}" type="sibTrans" cxnId="{984C9E52-8670-E941-8107-B0D3990B5436}">
      <dgm:prSet/>
      <dgm:spPr/>
      <dgm:t>
        <a:bodyPr/>
        <a:lstStyle/>
        <a:p>
          <a:endParaRPr lang="fr-FR"/>
        </a:p>
      </dgm:t>
    </dgm:pt>
    <dgm:pt modelId="{525E3DD1-7A2D-2F4D-BA9D-BDF29589467A}">
      <dgm:prSet phldrT="[Texte]" custT="1"/>
      <dgm:spPr/>
      <dgm:t>
        <a:bodyPr/>
        <a:lstStyle/>
        <a:p>
          <a:r>
            <a:rPr lang="fr-FR" sz="1000">
              <a:latin typeface="Comic Sans MS"/>
            </a:rPr>
            <a:t>REINS</a:t>
          </a:r>
        </a:p>
      </dgm:t>
    </dgm:pt>
    <dgm:pt modelId="{C5AC1E63-D934-8442-9C06-383E20575AF7}" type="parTrans" cxnId="{E92C6C11-5A73-8743-A0FC-CAD194AD213E}">
      <dgm:prSet/>
      <dgm:spPr/>
      <dgm:t>
        <a:bodyPr/>
        <a:lstStyle/>
        <a:p>
          <a:endParaRPr lang="fr-FR"/>
        </a:p>
      </dgm:t>
    </dgm:pt>
    <dgm:pt modelId="{5515D324-03D9-E94A-A5E5-9527E813029E}" type="sibTrans" cxnId="{E92C6C11-5A73-8743-A0FC-CAD194AD213E}">
      <dgm:prSet/>
      <dgm:spPr/>
      <dgm:t>
        <a:bodyPr/>
        <a:lstStyle/>
        <a:p>
          <a:endParaRPr lang="fr-FR"/>
        </a:p>
      </dgm:t>
    </dgm:pt>
    <dgm:pt modelId="{6A7D6DDB-C4E8-6348-8755-6E783A89018D}" type="pres">
      <dgm:prSet presAssocID="{6711A9E4-10A3-6342-BBAA-F06FF335F9DA}" presName="compositeShape" presStyleCnt="0">
        <dgm:presLayoutVars>
          <dgm:chMax val="2"/>
          <dgm:dir/>
          <dgm:resizeHandles val="exact"/>
        </dgm:presLayoutVars>
      </dgm:prSet>
      <dgm:spPr/>
      <dgm:t>
        <a:bodyPr/>
        <a:lstStyle/>
        <a:p>
          <a:endParaRPr lang="fr-FR"/>
        </a:p>
      </dgm:t>
    </dgm:pt>
    <dgm:pt modelId="{EF15D5BA-8E68-3C4B-A2F6-57A1E9A0BC5C}" type="pres">
      <dgm:prSet presAssocID="{6711A9E4-10A3-6342-BBAA-F06FF335F9DA}" presName="divider" presStyleLbl="fgShp" presStyleIdx="0" presStyleCnt="1"/>
      <dgm:spPr/>
    </dgm:pt>
    <dgm:pt modelId="{E9D70B7A-6926-ED4A-8592-DC5B9C5B5E38}" type="pres">
      <dgm:prSet presAssocID="{2E846899-3AFF-5D48-A497-9F760DE902C3}" presName="downArrow" presStyleLbl="node1" presStyleIdx="0" presStyleCnt="2" custScaleX="30262" custScaleY="49206"/>
      <dgm:spPr/>
    </dgm:pt>
    <dgm:pt modelId="{D0620173-379D-BA4D-AD25-0C1A774BFF61}" type="pres">
      <dgm:prSet presAssocID="{2E846899-3AFF-5D48-A497-9F760DE902C3}" presName="downArrowText" presStyleLbl="revTx" presStyleIdx="0" presStyleCnt="2">
        <dgm:presLayoutVars>
          <dgm:bulletEnabled val="1"/>
        </dgm:presLayoutVars>
      </dgm:prSet>
      <dgm:spPr/>
      <dgm:t>
        <a:bodyPr/>
        <a:lstStyle/>
        <a:p>
          <a:endParaRPr lang="fr-FR"/>
        </a:p>
      </dgm:t>
    </dgm:pt>
    <dgm:pt modelId="{0D9CA18E-8116-184C-8151-EBEED7FCC1EE}" type="pres">
      <dgm:prSet presAssocID="{525E3DD1-7A2D-2F4D-BA9D-BDF29589467A}" presName="upArrow" presStyleLbl="node1" presStyleIdx="1" presStyleCnt="2" custScaleX="29151" custScaleY="49206"/>
      <dgm:spPr/>
    </dgm:pt>
    <dgm:pt modelId="{75F320E6-CABA-FE4D-8AE2-276D483FCC46}" type="pres">
      <dgm:prSet presAssocID="{525E3DD1-7A2D-2F4D-BA9D-BDF29589467A}" presName="upArrowText" presStyleLbl="revTx" presStyleIdx="1" presStyleCnt="2">
        <dgm:presLayoutVars>
          <dgm:bulletEnabled val="1"/>
        </dgm:presLayoutVars>
      </dgm:prSet>
      <dgm:spPr/>
      <dgm:t>
        <a:bodyPr/>
        <a:lstStyle/>
        <a:p>
          <a:endParaRPr lang="fr-FR"/>
        </a:p>
      </dgm:t>
    </dgm:pt>
  </dgm:ptLst>
  <dgm:cxnLst>
    <dgm:cxn modelId="{C1B10A71-B3C8-544E-93EB-5F1C198A5B83}" type="presOf" srcId="{525E3DD1-7A2D-2F4D-BA9D-BDF29589467A}" destId="{75F320E6-CABA-FE4D-8AE2-276D483FCC46}" srcOrd="0" destOrd="0" presId="urn:microsoft.com/office/officeart/2005/8/layout/arrow3"/>
    <dgm:cxn modelId="{984C9E52-8670-E941-8107-B0D3990B5436}" srcId="{6711A9E4-10A3-6342-BBAA-F06FF335F9DA}" destId="{2E846899-3AFF-5D48-A497-9F760DE902C3}" srcOrd="0" destOrd="0" parTransId="{CCBE1033-5B98-D541-8273-33FE211F024E}" sibTransId="{4BBBE1BA-77D3-444A-B34A-A1289AC9EF6E}"/>
    <dgm:cxn modelId="{E92C6C11-5A73-8743-A0FC-CAD194AD213E}" srcId="{6711A9E4-10A3-6342-BBAA-F06FF335F9DA}" destId="{525E3DD1-7A2D-2F4D-BA9D-BDF29589467A}" srcOrd="1" destOrd="0" parTransId="{C5AC1E63-D934-8442-9C06-383E20575AF7}" sibTransId="{5515D324-03D9-E94A-A5E5-9527E813029E}"/>
    <dgm:cxn modelId="{D4BDBE72-41EA-B647-85F1-EA12B6B17139}" type="presOf" srcId="{2E846899-3AFF-5D48-A497-9F760DE902C3}" destId="{D0620173-379D-BA4D-AD25-0C1A774BFF61}" srcOrd="0" destOrd="0" presId="urn:microsoft.com/office/officeart/2005/8/layout/arrow3"/>
    <dgm:cxn modelId="{AB954358-0861-A74C-B0D2-FF600D66D637}" type="presOf" srcId="{6711A9E4-10A3-6342-BBAA-F06FF335F9DA}" destId="{6A7D6DDB-C4E8-6348-8755-6E783A89018D}" srcOrd="0" destOrd="0" presId="urn:microsoft.com/office/officeart/2005/8/layout/arrow3"/>
    <dgm:cxn modelId="{23E06FAF-4578-E548-83B9-6B08A1E0279E}" type="presParOf" srcId="{6A7D6DDB-C4E8-6348-8755-6E783A89018D}" destId="{EF15D5BA-8E68-3C4B-A2F6-57A1E9A0BC5C}" srcOrd="0" destOrd="0" presId="urn:microsoft.com/office/officeart/2005/8/layout/arrow3"/>
    <dgm:cxn modelId="{34DA6FFE-5A65-AE45-AA89-4044025A82B8}" type="presParOf" srcId="{6A7D6DDB-C4E8-6348-8755-6E783A89018D}" destId="{E9D70B7A-6926-ED4A-8592-DC5B9C5B5E38}" srcOrd="1" destOrd="0" presId="urn:microsoft.com/office/officeart/2005/8/layout/arrow3"/>
    <dgm:cxn modelId="{0B0592D8-DACB-5346-B40C-9D2EA4F1C70C}" type="presParOf" srcId="{6A7D6DDB-C4E8-6348-8755-6E783A89018D}" destId="{D0620173-379D-BA4D-AD25-0C1A774BFF61}" srcOrd="2" destOrd="0" presId="urn:microsoft.com/office/officeart/2005/8/layout/arrow3"/>
    <dgm:cxn modelId="{FFA1955B-34D3-5F44-A5DB-661E4DB859BA}" type="presParOf" srcId="{6A7D6DDB-C4E8-6348-8755-6E783A89018D}" destId="{0D9CA18E-8116-184C-8151-EBEED7FCC1EE}" srcOrd="3" destOrd="0" presId="urn:microsoft.com/office/officeart/2005/8/layout/arrow3"/>
    <dgm:cxn modelId="{6A11F96D-1600-2048-A88F-FF333D63440C}" type="presParOf" srcId="{6A7D6DDB-C4E8-6348-8755-6E783A89018D}" destId="{75F320E6-CABA-FE4D-8AE2-276D483FCC46}" srcOrd="4" destOrd="0" presId="urn:microsoft.com/office/officeart/2005/8/layout/arrow3"/>
  </dgm:cxnLst>
  <dgm:bg/>
  <dgm:whole/>
</dgm:dataModel>
</file>

<file path=word/diagrams/data7.xml><?xml version="1.0" encoding="utf-8"?>
<dgm:dataModel xmlns:dgm="http://schemas.openxmlformats.org/drawingml/2006/diagram" xmlns:a="http://schemas.openxmlformats.org/drawingml/2006/main">
  <dgm:ptLst>
    <dgm:pt modelId="{713628F0-D783-B448-8E52-F3BB69776EB7}" type="doc">
      <dgm:prSet loTypeId="urn:microsoft.com/office/officeart/2005/8/layout/hierarchy3" loCatId="hierarchy" qsTypeId="urn:microsoft.com/office/officeart/2005/8/quickstyle/simple4" qsCatId="simple" csTypeId="urn:microsoft.com/office/officeart/2005/8/colors/accent1_2" csCatId="accent1" phldr="1"/>
      <dgm:spPr/>
      <dgm:t>
        <a:bodyPr/>
        <a:lstStyle/>
        <a:p>
          <a:endParaRPr lang="fr-FR"/>
        </a:p>
      </dgm:t>
    </dgm:pt>
    <dgm:pt modelId="{5B3E7709-F890-394C-8888-2F0DE5DA9913}">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b="1">
              <a:latin typeface="Comic Sans MS"/>
              <a:cs typeface="Comic Sans MS"/>
            </a:rPr>
            <a:t>JIN</a:t>
          </a:r>
        </a:p>
      </dgm:t>
    </dgm:pt>
    <dgm:pt modelId="{F7C1643D-A674-984A-8DD8-1F444CAF94BB}" type="parTrans" cxnId="{0EC93414-0C62-0A44-A465-0F3DF494470A}">
      <dgm:prSet/>
      <dgm:spPr/>
      <dgm:t>
        <a:bodyPr/>
        <a:lstStyle/>
        <a:p>
          <a:endParaRPr lang="fr-FR"/>
        </a:p>
      </dgm:t>
    </dgm:pt>
    <dgm:pt modelId="{4A9267BF-6EBD-DA4B-849B-41F15BE1DFB2}" type="sibTrans" cxnId="{0EC93414-0C62-0A44-A465-0F3DF494470A}">
      <dgm:prSet/>
      <dgm:spPr/>
      <dgm:t>
        <a:bodyPr/>
        <a:lstStyle/>
        <a:p>
          <a:endParaRPr lang="fr-FR"/>
        </a:p>
      </dgm:t>
    </dgm:pt>
    <dgm:pt modelId="{04BA9048-FE8C-844A-84FB-05D006AF5E2D}">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000">
              <a:latin typeface="Comic Sans MS"/>
              <a:cs typeface="Comic Sans MS"/>
            </a:rPr>
            <a:t>versant Yang</a:t>
          </a:r>
        </a:p>
      </dgm:t>
    </dgm:pt>
    <dgm:pt modelId="{0D36BC3D-F0D8-1947-82B8-68D1CA1E06B9}" type="parTrans" cxnId="{A1B4998D-48A0-C848-9109-712BE21EF713}">
      <dgm:prSet/>
      <dgm:spPr/>
      <dgm:t>
        <a:bodyPr/>
        <a:lstStyle/>
        <a:p>
          <a:endParaRPr lang="fr-FR"/>
        </a:p>
      </dgm:t>
    </dgm:pt>
    <dgm:pt modelId="{ADE9D8F6-7512-A04E-9811-EB8C2A521F96}" type="sibTrans" cxnId="{A1B4998D-48A0-C848-9109-712BE21EF713}">
      <dgm:prSet/>
      <dgm:spPr/>
      <dgm:t>
        <a:bodyPr/>
        <a:lstStyle/>
        <a:p>
          <a:endParaRPr lang="fr-FR"/>
        </a:p>
      </dgm:t>
    </dgm:pt>
    <dgm:pt modelId="{E2525CCB-81B3-9F4E-AF51-D6515A48FD23}">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000">
              <a:latin typeface="Comic Sans MS"/>
              <a:cs typeface="Comic Sans MS"/>
            </a:rPr>
            <a:t>circulent avec le Wei Qi  </a:t>
          </a:r>
          <a:endParaRPr lang="fr-FR" sz="900">
            <a:latin typeface="Comic Sans MS"/>
            <a:cs typeface="Comic Sans MS"/>
          </a:endParaRPr>
        </a:p>
      </dgm:t>
    </dgm:pt>
    <dgm:pt modelId="{64EFDC98-FF78-B441-8A14-DAF118CEEBF5}" type="parTrans" cxnId="{8CA3443F-0FA6-F34B-B43E-334073B5574E}">
      <dgm:prSet/>
      <dgm:spPr/>
      <dgm:t>
        <a:bodyPr/>
        <a:lstStyle/>
        <a:p>
          <a:endParaRPr lang="fr-FR"/>
        </a:p>
      </dgm:t>
    </dgm:pt>
    <dgm:pt modelId="{9F067411-F787-2649-9713-BE71A4A72E31}" type="sibTrans" cxnId="{8CA3443F-0FA6-F34B-B43E-334073B5574E}">
      <dgm:prSet/>
      <dgm:spPr/>
      <dgm:t>
        <a:bodyPr/>
        <a:lstStyle/>
        <a:p>
          <a:endParaRPr lang="fr-FR"/>
        </a:p>
      </dgm:t>
    </dgm:pt>
    <dgm:pt modelId="{67D646EA-4019-624C-A3B2-6548405AD880}">
      <dgm:prSet phldrT="[Texte]" custT="1">
        <dgm:style>
          <a:lnRef idx="1">
            <a:schemeClr val="accent1"/>
          </a:lnRef>
          <a:fillRef idx="2">
            <a:schemeClr val="accent1"/>
          </a:fillRef>
          <a:effectRef idx="1">
            <a:schemeClr val="accent1"/>
          </a:effectRef>
          <a:fontRef idx="minor">
            <a:schemeClr val="dk1"/>
          </a:fontRef>
        </dgm:style>
      </dgm:prSet>
      <dgm:spPr/>
      <dgm:t>
        <a:bodyPr/>
        <a:lstStyle/>
        <a:p>
          <a:r>
            <a:rPr lang="fr-FR" sz="1000" b="1">
              <a:latin typeface="Comic Sans MS"/>
              <a:cs typeface="Comic Sans MS"/>
            </a:rPr>
            <a:t>YE</a:t>
          </a:r>
        </a:p>
      </dgm:t>
    </dgm:pt>
    <dgm:pt modelId="{FD9D1B29-FE49-6B40-94E2-AE790A015F87}" type="parTrans" cxnId="{631DA6EC-C59C-4647-867D-2FC17BB377D7}">
      <dgm:prSet/>
      <dgm:spPr/>
      <dgm:t>
        <a:bodyPr/>
        <a:lstStyle/>
        <a:p>
          <a:endParaRPr lang="fr-FR"/>
        </a:p>
      </dgm:t>
    </dgm:pt>
    <dgm:pt modelId="{249A1D21-7BF1-2B42-A7B8-594FDFB240A5}" type="sibTrans" cxnId="{631DA6EC-C59C-4647-867D-2FC17BB377D7}">
      <dgm:prSet/>
      <dgm:spPr/>
      <dgm:t>
        <a:bodyPr/>
        <a:lstStyle/>
        <a:p>
          <a:endParaRPr lang="fr-FR"/>
        </a:p>
      </dgm:t>
    </dgm:pt>
    <dgm:pt modelId="{C3033337-A086-4D47-AA54-56A7A1B42703}">
      <dgm:prSet phldrT="[Texte]" custT="1"/>
      <dgm:spPr/>
      <dgm:t>
        <a:bodyPr/>
        <a:lstStyle/>
        <a:p>
          <a:r>
            <a:rPr lang="fr-FR" sz="1000">
              <a:latin typeface="Comic Sans MS"/>
              <a:cs typeface="Comic Sans MS"/>
            </a:rPr>
            <a:t>versant Yin</a:t>
          </a:r>
        </a:p>
      </dgm:t>
    </dgm:pt>
    <dgm:pt modelId="{749F4BDD-E185-7E4E-95E3-6A20E1D7065F}" type="parTrans" cxnId="{A06A2C78-ED78-E54F-83A3-B34AE1C1E961}">
      <dgm:prSet/>
      <dgm:spPr/>
      <dgm:t>
        <a:bodyPr/>
        <a:lstStyle/>
        <a:p>
          <a:endParaRPr lang="fr-FR"/>
        </a:p>
      </dgm:t>
    </dgm:pt>
    <dgm:pt modelId="{D783116D-DA4B-C349-9071-F8F2ACC063C2}" type="sibTrans" cxnId="{A06A2C78-ED78-E54F-83A3-B34AE1C1E961}">
      <dgm:prSet/>
      <dgm:spPr/>
      <dgm:t>
        <a:bodyPr/>
        <a:lstStyle/>
        <a:p>
          <a:endParaRPr lang="fr-FR"/>
        </a:p>
      </dgm:t>
    </dgm:pt>
    <dgm:pt modelId="{D8693DEA-2D02-FA4A-B30B-68F340105E49}">
      <dgm:prSet phldrT="[Texte]" custT="1"/>
      <dgm:spPr/>
      <dgm:t>
        <a:bodyPr/>
        <a:lstStyle/>
        <a:p>
          <a:r>
            <a:rPr lang="fr-FR" sz="1000">
              <a:latin typeface="Comic Sans MS"/>
              <a:cs typeface="Comic Sans MS"/>
            </a:rPr>
            <a:t>mouvement lent</a:t>
          </a:r>
        </a:p>
      </dgm:t>
    </dgm:pt>
    <dgm:pt modelId="{A83B47D6-7A1F-5342-855A-BCFAA6E78404}" type="parTrans" cxnId="{802C2C40-995A-974E-BF83-E50F3B1D8243}">
      <dgm:prSet/>
      <dgm:spPr/>
      <dgm:t>
        <a:bodyPr/>
        <a:lstStyle/>
        <a:p>
          <a:endParaRPr lang="fr-FR"/>
        </a:p>
      </dgm:t>
    </dgm:pt>
    <dgm:pt modelId="{711D3C6B-74FE-0B46-B1F6-F7E1073B2BF9}" type="sibTrans" cxnId="{802C2C40-995A-974E-BF83-E50F3B1D8243}">
      <dgm:prSet/>
      <dgm:spPr/>
      <dgm:t>
        <a:bodyPr/>
        <a:lstStyle/>
        <a:p>
          <a:endParaRPr lang="fr-FR"/>
        </a:p>
      </dgm:t>
    </dgm:pt>
    <dgm:pt modelId="{D4A3C5CF-0497-B54A-94F8-0E158C038A59}">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900">
              <a:latin typeface="Comic Sans MS"/>
              <a:cs typeface="Comic Sans MS"/>
            </a:rPr>
            <a:t>relation avec les 5 Zang *</a:t>
          </a:r>
        </a:p>
      </dgm:t>
    </dgm:pt>
    <dgm:pt modelId="{EFE83DE2-DEAB-0845-8B9C-50DEE0F6B962}" type="parTrans" cxnId="{DA0A37DA-2A62-4D41-B8D2-3B43CDC599A6}">
      <dgm:prSet/>
      <dgm:spPr/>
      <dgm:t>
        <a:bodyPr/>
        <a:lstStyle/>
        <a:p>
          <a:endParaRPr lang="fr-FR"/>
        </a:p>
      </dgm:t>
    </dgm:pt>
    <dgm:pt modelId="{3E019A70-2939-5948-8526-FAB96A9513C8}" type="sibTrans" cxnId="{DA0A37DA-2A62-4D41-B8D2-3B43CDC599A6}">
      <dgm:prSet/>
      <dgm:spPr/>
      <dgm:t>
        <a:bodyPr/>
        <a:lstStyle/>
        <a:p>
          <a:endParaRPr lang="fr-FR"/>
        </a:p>
      </dgm:t>
    </dgm:pt>
    <dgm:pt modelId="{5C112E96-2669-2A4A-9FEE-73DABC34DC6B}">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000">
              <a:latin typeface="Comic Sans MS"/>
              <a:cs typeface="Comic Sans MS"/>
            </a:rPr>
            <a:t>rapidité</a:t>
          </a:r>
        </a:p>
      </dgm:t>
    </dgm:pt>
    <dgm:pt modelId="{DC49806D-9BEC-DD41-9ED4-9DB5B5EA6D0F}" type="parTrans" cxnId="{6DEE9CDE-4C76-BB4C-B5E9-381C8716D324}">
      <dgm:prSet/>
      <dgm:spPr/>
      <dgm:t>
        <a:bodyPr/>
        <a:lstStyle/>
        <a:p>
          <a:endParaRPr lang="fr-FR"/>
        </a:p>
      </dgm:t>
    </dgm:pt>
    <dgm:pt modelId="{C4BB02A1-4A05-7942-9D1E-D1FFC38ED1A7}" type="sibTrans" cxnId="{6DEE9CDE-4C76-BB4C-B5E9-381C8716D324}">
      <dgm:prSet/>
      <dgm:spPr/>
      <dgm:t>
        <a:bodyPr/>
        <a:lstStyle/>
        <a:p>
          <a:endParaRPr lang="fr-FR"/>
        </a:p>
      </dgm:t>
    </dgm:pt>
    <dgm:pt modelId="{68A77960-8FCF-9049-B94A-CEA212AF781B}">
      <dgm:prSet phldrT="[Texte]" custT="1"/>
      <dgm:spPr/>
      <dgm:t>
        <a:bodyPr/>
        <a:lstStyle/>
        <a:p>
          <a:r>
            <a:rPr lang="fr-FR" sz="1000">
              <a:latin typeface="Comic Sans MS"/>
              <a:cs typeface="Comic Sans MS"/>
            </a:rPr>
            <a:t>circulent avec le Yong Qi</a:t>
          </a:r>
        </a:p>
      </dgm:t>
    </dgm:pt>
    <dgm:pt modelId="{1B0D779F-F027-7142-82F9-FAA9A03D7531}" type="parTrans" cxnId="{03780F65-1C6B-4A4E-9ADC-7BE7D4876DF4}">
      <dgm:prSet/>
      <dgm:spPr/>
      <dgm:t>
        <a:bodyPr/>
        <a:lstStyle/>
        <a:p>
          <a:endParaRPr lang="fr-FR"/>
        </a:p>
      </dgm:t>
    </dgm:pt>
    <dgm:pt modelId="{330B1A9D-E1E4-8B40-8F2E-5A7E4012596C}" type="sibTrans" cxnId="{03780F65-1C6B-4A4E-9ADC-7BE7D4876DF4}">
      <dgm:prSet/>
      <dgm:spPr/>
      <dgm:t>
        <a:bodyPr/>
        <a:lstStyle/>
        <a:p>
          <a:endParaRPr lang="fr-FR"/>
        </a:p>
      </dgm:t>
    </dgm:pt>
    <dgm:pt modelId="{FBE75869-9256-BD40-8118-1BF656884220}">
      <dgm:prSet phldrT="[Texte]" custT="1"/>
      <dgm:spPr/>
      <dgm:t>
        <a:bodyPr/>
        <a:lstStyle/>
        <a:p>
          <a:r>
            <a:rPr lang="fr-FR" sz="1000">
              <a:latin typeface="Comic Sans MS"/>
              <a:cs typeface="Comic Sans MS"/>
            </a:rPr>
            <a:t>relation avec                                     os et articulations,                     moëlle, cerveau, orifices</a:t>
          </a:r>
        </a:p>
      </dgm:t>
    </dgm:pt>
    <dgm:pt modelId="{65550F94-BE99-0843-A192-2C6768F1C180}" type="parTrans" cxnId="{C67BB83A-A88A-3C4F-A8B9-91122A11E49E}">
      <dgm:prSet/>
      <dgm:spPr/>
      <dgm:t>
        <a:bodyPr/>
        <a:lstStyle/>
        <a:p>
          <a:endParaRPr lang="fr-FR"/>
        </a:p>
      </dgm:t>
    </dgm:pt>
    <dgm:pt modelId="{447EA1E6-640B-B440-91C2-AAB73F93958A}" type="sibTrans" cxnId="{C67BB83A-A88A-3C4F-A8B9-91122A11E49E}">
      <dgm:prSet/>
      <dgm:spPr/>
      <dgm:t>
        <a:bodyPr/>
        <a:lstStyle/>
        <a:p>
          <a:endParaRPr lang="fr-FR"/>
        </a:p>
      </dgm:t>
    </dgm:pt>
    <dgm:pt modelId="{4773571C-20E2-9E41-99D8-B6ABE702EF36}">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900">
              <a:latin typeface="Comic Sans MS"/>
              <a:cs typeface="Comic Sans MS"/>
            </a:rPr>
            <a:t>en relation avec</a:t>
          </a:r>
        </a:p>
        <a:p>
          <a:r>
            <a:rPr lang="fr-FR" sz="900">
              <a:latin typeface="Comic Sans MS"/>
              <a:cs typeface="Comic Sans MS"/>
            </a:rPr>
            <a:t>l'Estomac </a:t>
          </a:r>
        </a:p>
        <a:p>
          <a:r>
            <a:rPr lang="fr-FR" sz="900">
              <a:latin typeface="Comic Sans MS"/>
              <a:cs typeface="Comic Sans MS"/>
            </a:rPr>
            <a:t>et</a:t>
          </a:r>
        </a:p>
        <a:p>
          <a:r>
            <a:rPr lang="fr-FR" sz="900">
              <a:latin typeface="Comic Sans MS"/>
              <a:cs typeface="Comic Sans MS"/>
            </a:rPr>
            <a:t> le Gros Intestin</a:t>
          </a:r>
        </a:p>
      </dgm:t>
    </dgm:pt>
    <dgm:pt modelId="{708EF805-10F8-D440-9294-1D41855AECA3}" type="parTrans" cxnId="{E8862CD6-120D-014C-9039-873EAD3588B2}">
      <dgm:prSet/>
      <dgm:spPr/>
      <dgm:t>
        <a:bodyPr/>
        <a:lstStyle/>
        <a:p>
          <a:endParaRPr lang="fr-FR"/>
        </a:p>
      </dgm:t>
    </dgm:pt>
    <dgm:pt modelId="{08A2B2D2-0378-4E4B-A8ED-79C062BA91F6}" type="sibTrans" cxnId="{E8862CD6-120D-014C-9039-873EAD3588B2}">
      <dgm:prSet/>
      <dgm:spPr/>
      <dgm:t>
        <a:bodyPr/>
        <a:lstStyle/>
        <a:p>
          <a:endParaRPr lang="fr-FR"/>
        </a:p>
      </dgm:t>
    </dgm:pt>
    <dgm:pt modelId="{991D1559-F413-3749-8964-FD2574488A63}">
      <dgm:prSet phldrT="[Texte]" custT="1"/>
      <dgm:spPr/>
      <dgm:t>
        <a:bodyPr/>
        <a:lstStyle/>
        <a:p>
          <a:r>
            <a:rPr lang="fr-FR" sz="1000">
              <a:latin typeface="Comic Sans MS"/>
              <a:cs typeface="Comic Sans MS"/>
            </a:rPr>
            <a:t>en relation </a:t>
          </a:r>
        </a:p>
        <a:p>
          <a:r>
            <a:rPr lang="fr-FR" sz="1000">
              <a:latin typeface="Comic Sans MS"/>
              <a:cs typeface="Comic Sans MS"/>
            </a:rPr>
            <a:t>avecl'Intestin Grêle</a:t>
          </a:r>
        </a:p>
        <a:p>
          <a:r>
            <a:rPr lang="fr-FR" sz="1000">
              <a:latin typeface="Comic Sans MS"/>
              <a:cs typeface="Comic Sans MS"/>
            </a:rPr>
            <a:t>et</a:t>
          </a:r>
        </a:p>
        <a:p>
          <a:r>
            <a:rPr lang="fr-FR" sz="1000">
              <a:latin typeface="Comic Sans MS"/>
              <a:cs typeface="Comic Sans MS"/>
            </a:rPr>
            <a:t>la Vessie</a:t>
          </a:r>
        </a:p>
      </dgm:t>
    </dgm:pt>
    <dgm:pt modelId="{6F454C89-146E-484A-8633-1E54F2106253}" type="parTrans" cxnId="{A49D8408-F452-C346-8C3B-1EA64294A5B1}">
      <dgm:prSet/>
      <dgm:spPr/>
      <dgm:t>
        <a:bodyPr/>
        <a:lstStyle/>
        <a:p>
          <a:endParaRPr lang="fr-FR"/>
        </a:p>
      </dgm:t>
    </dgm:pt>
    <dgm:pt modelId="{64E7A6C3-450B-864E-AB6D-681D6BA0C928}" type="sibTrans" cxnId="{A49D8408-F452-C346-8C3B-1EA64294A5B1}">
      <dgm:prSet/>
      <dgm:spPr/>
      <dgm:t>
        <a:bodyPr/>
        <a:lstStyle/>
        <a:p>
          <a:endParaRPr lang="fr-FR"/>
        </a:p>
      </dgm:t>
    </dgm:pt>
    <dgm:pt modelId="{95063783-F436-584A-BB00-170AC669FBB3}" type="pres">
      <dgm:prSet presAssocID="{713628F0-D783-B448-8E52-F3BB69776EB7}" presName="diagram" presStyleCnt="0">
        <dgm:presLayoutVars>
          <dgm:chPref val="1"/>
          <dgm:dir/>
          <dgm:animOne val="branch"/>
          <dgm:animLvl val="lvl"/>
          <dgm:resizeHandles/>
        </dgm:presLayoutVars>
      </dgm:prSet>
      <dgm:spPr/>
      <dgm:t>
        <a:bodyPr/>
        <a:lstStyle/>
        <a:p>
          <a:endParaRPr lang="fr-FR"/>
        </a:p>
      </dgm:t>
    </dgm:pt>
    <dgm:pt modelId="{0E8E9E41-1037-204B-A729-325812650877}" type="pres">
      <dgm:prSet presAssocID="{5B3E7709-F890-394C-8888-2F0DE5DA9913}" presName="root" presStyleCnt="0"/>
      <dgm:spPr/>
    </dgm:pt>
    <dgm:pt modelId="{23DE4ACA-0F32-C547-B471-CA93E2655FC2}" type="pres">
      <dgm:prSet presAssocID="{5B3E7709-F890-394C-8888-2F0DE5DA9913}" presName="rootComposite" presStyleCnt="0"/>
      <dgm:spPr/>
    </dgm:pt>
    <dgm:pt modelId="{C92FA1E1-AE50-794E-B276-92C15787D90F}" type="pres">
      <dgm:prSet presAssocID="{5B3E7709-F890-394C-8888-2F0DE5DA9913}" presName="rootText" presStyleLbl="node1" presStyleIdx="0" presStyleCnt="2" custScaleX="171249"/>
      <dgm:spPr/>
      <dgm:t>
        <a:bodyPr/>
        <a:lstStyle/>
        <a:p>
          <a:endParaRPr lang="fr-FR"/>
        </a:p>
      </dgm:t>
    </dgm:pt>
    <dgm:pt modelId="{9D12AC86-55DB-B549-ABAD-2FB366AB1EF3}" type="pres">
      <dgm:prSet presAssocID="{5B3E7709-F890-394C-8888-2F0DE5DA9913}" presName="rootConnector" presStyleLbl="node1" presStyleIdx="0" presStyleCnt="2"/>
      <dgm:spPr/>
      <dgm:t>
        <a:bodyPr/>
        <a:lstStyle/>
        <a:p>
          <a:endParaRPr lang="fr-FR"/>
        </a:p>
      </dgm:t>
    </dgm:pt>
    <dgm:pt modelId="{2310C9EF-8F11-AF4E-85C5-097048A17D5C}" type="pres">
      <dgm:prSet presAssocID="{5B3E7709-F890-394C-8888-2F0DE5DA9913}" presName="childShape" presStyleCnt="0"/>
      <dgm:spPr/>
    </dgm:pt>
    <dgm:pt modelId="{7903A87B-32BE-AC4D-99A3-61D1058655D0}" type="pres">
      <dgm:prSet presAssocID="{0D36BC3D-F0D8-1947-82B8-68D1CA1E06B9}" presName="Name13" presStyleLbl="parChTrans1D2" presStyleIdx="0" presStyleCnt="10"/>
      <dgm:spPr/>
      <dgm:t>
        <a:bodyPr/>
        <a:lstStyle/>
        <a:p>
          <a:endParaRPr lang="fr-FR"/>
        </a:p>
      </dgm:t>
    </dgm:pt>
    <dgm:pt modelId="{F33F0C6C-F40D-5542-956A-BAB0B508862F}" type="pres">
      <dgm:prSet presAssocID="{04BA9048-FE8C-844A-84FB-05D006AF5E2D}" presName="childText" presStyleLbl="bgAcc1" presStyleIdx="0" presStyleCnt="10" custScaleX="141910">
        <dgm:presLayoutVars>
          <dgm:bulletEnabled val="1"/>
        </dgm:presLayoutVars>
      </dgm:prSet>
      <dgm:spPr/>
      <dgm:t>
        <a:bodyPr/>
        <a:lstStyle/>
        <a:p>
          <a:endParaRPr lang="fr-FR"/>
        </a:p>
      </dgm:t>
    </dgm:pt>
    <dgm:pt modelId="{7DFABDF7-58BD-934E-ADE3-9CB520995C39}" type="pres">
      <dgm:prSet presAssocID="{DC49806D-9BEC-DD41-9ED4-9DB5B5EA6D0F}" presName="Name13" presStyleLbl="parChTrans1D2" presStyleIdx="1" presStyleCnt="10"/>
      <dgm:spPr/>
      <dgm:t>
        <a:bodyPr/>
        <a:lstStyle/>
        <a:p>
          <a:endParaRPr lang="fr-FR"/>
        </a:p>
      </dgm:t>
    </dgm:pt>
    <dgm:pt modelId="{8645053E-BC0B-FE49-A0A7-0C9CA0697634}" type="pres">
      <dgm:prSet presAssocID="{5C112E96-2669-2A4A-9FEE-73DABC34DC6B}" presName="childText" presStyleLbl="bgAcc1" presStyleIdx="1" presStyleCnt="10" custScaleX="153599">
        <dgm:presLayoutVars>
          <dgm:bulletEnabled val="1"/>
        </dgm:presLayoutVars>
      </dgm:prSet>
      <dgm:spPr/>
      <dgm:t>
        <a:bodyPr/>
        <a:lstStyle/>
        <a:p>
          <a:endParaRPr lang="fr-FR"/>
        </a:p>
      </dgm:t>
    </dgm:pt>
    <dgm:pt modelId="{90CDC7AE-9F47-0343-BB8F-E6E30462950F}" type="pres">
      <dgm:prSet presAssocID="{64EFDC98-FF78-B441-8A14-DAF118CEEBF5}" presName="Name13" presStyleLbl="parChTrans1D2" presStyleIdx="2" presStyleCnt="10"/>
      <dgm:spPr/>
      <dgm:t>
        <a:bodyPr/>
        <a:lstStyle/>
        <a:p>
          <a:endParaRPr lang="fr-FR"/>
        </a:p>
      </dgm:t>
    </dgm:pt>
    <dgm:pt modelId="{4A331C05-C14F-0F4A-8691-508998F383C1}" type="pres">
      <dgm:prSet presAssocID="{E2525CCB-81B3-9F4E-AF51-D6515A48FD23}" presName="childText" presStyleLbl="bgAcc1" presStyleIdx="2" presStyleCnt="10" custScaleX="180399">
        <dgm:presLayoutVars>
          <dgm:bulletEnabled val="1"/>
        </dgm:presLayoutVars>
      </dgm:prSet>
      <dgm:spPr/>
      <dgm:t>
        <a:bodyPr/>
        <a:lstStyle/>
        <a:p>
          <a:endParaRPr lang="fr-FR"/>
        </a:p>
      </dgm:t>
    </dgm:pt>
    <dgm:pt modelId="{99EA17C0-7195-004D-92A2-F3FFA5EAC3FF}" type="pres">
      <dgm:prSet presAssocID="{EFE83DE2-DEAB-0845-8B9C-50DEE0F6B962}" presName="Name13" presStyleLbl="parChTrans1D2" presStyleIdx="3" presStyleCnt="10"/>
      <dgm:spPr/>
      <dgm:t>
        <a:bodyPr/>
        <a:lstStyle/>
        <a:p>
          <a:endParaRPr lang="fr-FR"/>
        </a:p>
      </dgm:t>
    </dgm:pt>
    <dgm:pt modelId="{BA67D370-CA08-5F4C-A433-58D7DF18E49E}" type="pres">
      <dgm:prSet presAssocID="{D4A3C5CF-0497-B54A-94F8-0E158C038A59}" presName="childText" presStyleLbl="bgAcc1" presStyleIdx="3" presStyleCnt="10" custScaleX="195510">
        <dgm:presLayoutVars>
          <dgm:bulletEnabled val="1"/>
        </dgm:presLayoutVars>
      </dgm:prSet>
      <dgm:spPr/>
      <dgm:t>
        <a:bodyPr/>
        <a:lstStyle/>
        <a:p>
          <a:endParaRPr lang="fr-FR"/>
        </a:p>
      </dgm:t>
    </dgm:pt>
    <dgm:pt modelId="{C0E0D544-EE8F-CC45-825B-CB94C32A00C5}" type="pres">
      <dgm:prSet presAssocID="{708EF805-10F8-D440-9294-1D41855AECA3}" presName="Name13" presStyleLbl="parChTrans1D2" presStyleIdx="4" presStyleCnt="10"/>
      <dgm:spPr/>
      <dgm:t>
        <a:bodyPr/>
        <a:lstStyle/>
        <a:p>
          <a:endParaRPr lang="fr-FR"/>
        </a:p>
      </dgm:t>
    </dgm:pt>
    <dgm:pt modelId="{88F3408A-54DB-1C40-865A-1CAEFB37DB9C}" type="pres">
      <dgm:prSet presAssocID="{4773571C-20E2-9E41-99D8-B6ABE702EF36}" presName="childText" presStyleLbl="bgAcc1" presStyleIdx="4" presStyleCnt="10" custScaleX="144602" custScaleY="104181">
        <dgm:presLayoutVars>
          <dgm:bulletEnabled val="1"/>
        </dgm:presLayoutVars>
      </dgm:prSet>
      <dgm:spPr/>
      <dgm:t>
        <a:bodyPr/>
        <a:lstStyle/>
        <a:p>
          <a:endParaRPr lang="fr-FR"/>
        </a:p>
      </dgm:t>
    </dgm:pt>
    <dgm:pt modelId="{428F6981-1911-8A4E-B557-D7A4779D373F}" type="pres">
      <dgm:prSet presAssocID="{67D646EA-4019-624C-A3B2-6548405AD880}" presName="root" presStyleCnt="0"/>
      <dgm:spPr/>
    </dgm:pt>
    <dgm:pt modelId="{506621D6-257A-F441-BCC6-C0CA94946363}" type="pres">
      <dgm:prSet presAssocID="{67D646EA-4019-624C-A3B2-6548405AD880}" presName="rootComposite" presStyleCnt="0"/>
      <dgm:spPr/>
    </dgm:pt>
    <dgm:pt modelId="{3D3DCAE5-4EAA-BB4F-ACBF-D9D3F2A5CFD8}" type="pres">
      <dgm:prSet presAssocID="{67D646EA-4019-624C-A3B2-6548405AD880}" presName="rootText" presStyleLbl="node1" presStyleIdx="1" presStyleCnt="2" custScaleX="168449"/>
      <dgm:spPr/>
      <dgm:t>
        <a:bodyPr/>
        <a:lstStyle/>
        <a:p>
          <a:endParaRPr lang="fr-FR"/>
        </a:p>
      </dgm:t>
    </dgm:pt>
    <dgm:pt modelId="{19CAD93D-DBDA-2C4A-A39D-7568B48AEA82}" type="pres">
      <dgm:prSet presAssocID="{67D646EA-4019-624C-A3B2-6548405AD880}" presName="rootConnector" presStyleLbl="node1" presStyleIdx="1" presStyleCnt="2"/>
      <dgm:spPr/>
      <dgm:t>
        <a:bodyPr/>
        <a:lstStyle/>
        <a:p>
          <a:endParaRPr lang="fr-FR"/>
        </a:p>
      </dgm:t>
    </dgm:pt>
    <dgm:pt modelId="{7694AA4F-FB99-C84F-B633-4A1386E1E5D9}" type="pres">
      <dgm:prSet presAssocID="{67D646EA-4019-624C-A3B2-6548405AD880}" presName="childShape" presStyleCnt="0"/>
      <dgm:spPr/>
    </dgm:pt>
    <dgm:pt modelId="{FBBE338B-D840-0843-AAB9-AC26F0180A38}" type="pres">
      <dgm:prSet presAssocID="{749F4BDD-E185-7E4E-95E3-6A20E1D7065F}" presName="Name13" presStyleLbl="parChTrans1D2" presStyleIdx="5" presStyleCnt="10"/>
      <dgm:spPr/>
      <dgm:t>
        <a:bodyPr/>
        <a:lstStyle/>
        <a:p>
          <a:endParaRPr lang="fr-FR"/>
        </a:p>
      </dgm:t>
    </dgm:pt>
    <dgm:pt modelId="{9C86B42E-DD85-BB44-9508-09C594996202}" type="pres">
      <dgm:prSet presAssocID="{C3033337-A086-4D47-AA54-56A7A1B42703}" presName="childText" presStyleLbl="bgAcc1" presStyleIdx="5" presStyleCnt="10" custScaleX="131997">
        <dgm:presLayoutVars>
          <dgm:bulletEnabled val="1"/>
        </dgm:presLayoutVars>
      </dgm:prSet>
      <dgm:spPr/>
      <dgm:t>
        <a:bodyPr/>
        <a:lstStyle/>
        <a:p>
          <a:endParaRPr lang="fr-FR"/>
        </a:p>
      </dgm:t>
    </dgm:pt>
    <dgm:pt modelId="{08837EA4-66E8-B24E-92A5-184BADF4F00A}" type="pres">
      <dgm:prSet presAssocID="{A83B47D6-7A1F-5342-855A-BCFAA6E78404}" presName="Name13" presStyleLbl="parChTrans1D2" presStyleIdx="6" presStyleCnt="10"/>
      <dgm:spPr/>
      <dgm:t>
        <a:bodyPr/>
        <a:lstStyle/>
        <a:p>
          <a:endParaRPr lang="fr-FR"/>
        </a:p>
      </dgm:t>
    </dgm:pt>
    <dgm:pt modelId="{1590992B-60FE-F842-A37B-B8F971CD0F7C}" type="pres">
      <dgm:prSet presAssocID="{D8693DEA-2D02-FA4A-B30B-68F340105E49}" presName="childText" presStyleLbl="bgAcc1" presStyleIdx="6" presStyleCnt="10" custScaleX="156686">
        <dgm:presLayoutVars>
          <dgm:bulletEnabled val="1"/>
        </dgm:presLayoutVars>
      </dgm:prSet>
      <dgm:spPr/>
      <dgm:t>
        <a:bodyPr/>
        <a:lstStyle/>
        <a:p>
          <a:endParaRPr lang="fr-FR"/>
        </a:p>
      </dgm:t>
    </dgm:pt>
    <dgm:pt modelId="{F37A2C16-FFB8-D748-8F7D-145AF4260C85}" type="pres">
      <dgm:prSet presAssocID="{1B0D779F-F027-7142-82F9-FAA9A03D7531}" presName="Name13" presStyleLbl="parChTrans1D2" presStyleIdx="7" presStyleCnt="10"/>
      <dgm:spPr/>
      <dgm:t>
        <a:bodyPr/>
        <a:lstStyle/>
        <a:p>
          <a:endParaRPr lang="fr-FR"/>
        </a:p>
      </dgm:t>
    </dgm:pt>
    <dgm:pt modelId="{1B248EB4-35D4-1048-94E6-B1447A68D800}" type="pres">
      <dgm:prSet presAssocID="{68A77960-8FCF-9049-B94A-CEA212AF781B}" presName="childText" presStyleLbl="bgAcc1" presStyleIdx="7" presStyleCnt="10" custScaleX="183423">
        <dgm:presLayoutVars>
          <dgm:bulletEnabled val="1"/>
        </dgm:presLayoutVars>
      </dgm:prSet>
      <dgm:spPr/>
      <dgm:t>
        <a:bodyPr/>
        <a:lstStyle/>
        <a:p>
          <a:endParaRPr lang="fr-FR"/>
        </a:p>
      </dgm:t>
    </dgm:pt>
    <dgm:pt modelId="{555416E7-CC99-F84A-B750-EF131648987C}" type="pres">
      <dgm:prSet presAssocID="{65550F94-BE99-0843-A192-2C6768F1C180}" presName="Name13" presStyleLbl="parChTrans1D2" presStyleIdx="8" presStyleCnt="10"/>
      <dgm:spPr/>
      <dgm:t>
        <a:bodyPr/>
        <a:lstStyle/>
        <a:p>
          <a:endParaRPr lang="fr-FR"/>
        </a:p>
      </dgm:t>
    </dgm:pt>
    <dgm:pt modelId="{EE047DF4-0EE9-B04E-ABD8-922E935E0ED2}" type="pres">
      <dgm:prSet presAssocID="{FBE75869-9256-BD40-8118-1BF656884220}" presName="childText" presStyleLbl="bgAcc1" presStyleIdx="8" presStyleCnt="10" custScaleX="197941">
        <dgm:presLayoutVars>
          <dgm:bulletEnabled val="1"/>
        </dgm:presLayoutVars>
      </dgm:prSet>
      <dgm:spPr/>
      <dgm:t>
        <a:bodyPr/>
        <a:lstStyle/>
        <a:p>
          <a:endParaRPr lang="fr-FR"/>
        </a:p>
      </dgm:t>
    </dgm:pt>
    <dgm:pt modelId="{FD6E5A4A-8F3D-E443-8E4C-E8B0CF84AC32}" type="pres">
      <dgm:prSet presAssocID="{6F454C89-146E-484A-8633-1E54F2106253}" presName="Name13" presStyleLbl="parChTrans1D2" presStyleIdx="9" presStyleCnt="10"/>
      <dgm:spPr/>
      <dgm:t>
        <a:bodyPr/>
        <a:lstStyle/>
        <a:p>
          <a:endParaRPr lang="fr-FR"/>
        </a:p>
      </dgm:t>
    </dgm:pt>
    <dgm:pt modelId="{63B11CC6-A936-7C46-AD91-517BC7660983}" type="pres">
      <dgm:prSet presAssocID="{991D1559-F413-3749-8964-FD2574488A63}" presName="childText" presStyleLbl="bgAcc1" presStyleIdx="9" presStyleCnt="10" custScaleX="167578" custScaleY="117850">
        <dgm:presLayoutVars>
          <dgm:bulletEnabled val="1"/>
        </dgm:presLayoutVars>
      </dgm:prSet>
      <dgm:spPr/>
      <dgm:t>
        <a:bodyPr/>
        <a:lstStyle/>
        <a:p>
          <a:endParaRPr lang="fr-FR"/>
        </a:p>
      </dgm:t>
    </dgm:pt>
  </dgm:ptLst>
  <dgm:cxnLst>
    <dgm:cxn modelId="{A1B4998D-48A0-C848-9109-712BE21EF713}" srcId="{5B3E7709-F890-394C-8888-2F0DE5DA9913}" destId="{04BA9048-FE8C-844A-84FB-05D006AF5E2D}" srcOrd="0" destOrd="0" parTransId="{0D36BC3D-F0D8-1947-82B8-68D1CA1E06B9}" sibTransId="{ADE9D8F6-7512-A04E-9811-EB8C2A521F96}"/>
    <dgm:cxn modelId="{C702F67D-579F-8744-BA29-310303593637}" type="presOf" srcId="{713628F0-D783-B448-8E52-F3BB69776EB7}" destId="{95063783-F436-584A-BB00-170AC669FBB3}" srcOrd="0" destOrd="0" presId="urn:microsoft.com/office/officeart/2005/8/layout/hierarchy3"/>
    <dgm:cxn modelId="{03780F65-1C6B-4A4E-9ADC-7BE7D4876DF4}" srcId="{67D646EA-4019-624C-A3B2-6548405AD880}" destId="{68A77960-8FCF-9049-B94A-CEA212AF781B}" srcOrd="2" destOrd="0" parTransId="{1B0D779F-F027-7142-82F9-FAA9A03D7531}" sibTransId="{330B1A9D-E1E4-8B40-8F2E-5A7E4012596C}"/>
    <dgm:cxn modelId="{DE7D9859-9DEF-E94F-8EAC-CE19B11E31EA}" type="presOf" srcId="{04BA9048-FE8C-844A-84FB-05D006AF5E2D}" destId="{F33F0C6C-F40D-5542-956A-BAB0B508862F}" srcOrd="0" destOrd="0" presId="urn:microsoft.com/office/officeart/2005/8/layout/hierarchy3"/>
    <dgm:cxn modelId="{802C2C40-995A-974E-BF83-E50F3B1D8243}" srcId="{67D646EA-4019-624C-A3B2-6548405AD880}" destId="{D8693DEA-2D02-FA4A-B30B-68F340105E49}" srcOrd="1" destOrd="0" parTransId="{A83B47D6-7A1F-5342-855A-BCFAA6E78404}" sibTransId="{711D3C6B-74FE-0B46-B1F6-F7E1073B2BF9}"/>
    <dgm:cxn modelId="{2AF0AD97-F0B8-1F47-92DC-28407B4FF088}" type="presOf" srcId="{DC49806D-9BEC-DD41-9ED4-9DB5B5EA6D0F}" destId="{7DFABDF7-58BD-934E-ADE3-9CB520995C39}" srcOrd="0" destOrd="0" presId="urn:microsoft.com/office/officeart/2005/8/layout/hierarchy3"/>
    <dgm:cxn modelId="{8CA3443F-0FA6-F34B-B43E-334073B5574E}" srcId="{5B3E7709-F890-394C-8888-2F0DE5DA9913}" destId="{E2525CCB-81B3-9F4E-AF51-D6515A48FD23}" srcOrd="2" destOrd="0" parTransId="{64EFDC98-FF78-B441-8A14-DAF118CEEBF5}" sibTransId="{9F067411-F787-2649-9713-BE71A4A72E31}"/>
    <dgm:cxn modelId="{087E9D3F-AD17-2343-84C0-2B27F05A3A66}" type="presOf" srcId="{6F454C89-146E-484A-8633-1E54F2106253}" destId="{FD6E5A4A-8F3D-E443-8E4C-E8B0CF84AC32}" srcOrd="0" destOrd="0" presId="urn:microsoft.com/office/officeart/2005/8/layout/hierarchy3"/>
    <dgm:cxn modelId="{0D2397F6-0A36-1E42-81D7-49BD19D0817D}" type="presOf" srcId="{749F4BDD-E185-7E4E-95E3-6A20E1D7065F}" destId="{FBBE338B-D840-0843-AAB9-AC26F0180A38}" srcOrd="0" destOrd="0" presId="urn:microsoft.com/office/officeart/2005/8/layout/hierarchy3"/>
    <dgm:cxn modelId="{17A032B2-D0A2-AD47-AA77-E30D3C2D7C44}" type="presOf" srcId="{C3033337-A086-4D47-AA54-56A7A1B42703}" destId="{9C86B42E-DD85-BB44-9508-09C594996202}" srcOrd="0" destOrd="0" presId="urn:microsoft.com/office/officeart/2005/8/layout/hierarchy3"/>
    <dgm:cxn modelId="{031C99E7-0108-B84E-A171-41E6B910304B}" type="presOf" srcId="{A83B47D6-7A1F-5342-855A-BCFAA6E78404}" destId="{08837EA4-66E8-B24E-92A5-184BADF4F00A}" srcOrd="0" destOrd="0" presId="urn:microsoft.com/office/officeart/2005/8/layout/hierarchy3"/>
    <dgm:cxn modelId="{6D41FEE9-89D1-FE48-BBA1-1AC56F4DB8CF}" type="presOf" srcId="{68A77960-8FCF-9049-B94A-CEA212AF781B}" destId="{1B248EB4-35D4-1048-94E6-B1447A68D800}" srcOrd="0" destOrd="0" presId="urn:microsoft.com/office/officeart/2005/8/layout/hierarchy3"/>
    <dgm:cxn modelId="{DA0A37DA-2A62-4D41-B8D2-3B43CDC599A6}" srcId="{5B3E7709-F890-394C-8888-2F0DE5DA9913}" destId="{D4A3C5CF-0497-B54A-94F8-0E158C038A59}" srcOrd="3" destOrd="0" parTransId="{EFE83DE2-DEAB-0845-8B9C-50DEE0F6B962}" sibTransId="{3E019A70-2939-5948-8526-FAB96A9513C8}"/>
    <dgm:cxn modelId="{660358E0-35B4-944E-8E48-038A015FF021}" type="presOf" srcId="{EFE83DE2-DEAB-0845-8B9C-50DEE0F6B962}" destId="{99EA17C0-7195-004D-92A2-F3FFA5EAC3FF}" srcOrd="0" destOrd="0" presId="urn:microsoft.com/office/officeart/2005/8/layout/hierarchy3"/>
    <dgm:cxn modelId="{EDF7AB50-2D3B-A340-9121-4749D07549A2}" type="presOf" srcId="{67D646EA-4019-624C-A3B2-6548405AD880}" destId="{19CAD93D-DBDA-2C4A-A39D-7568B48AEA82}" srcOrd="1" destOrd="0" presId="urn:microsoft.com/office/officeart/2005/8/layout/hierarchy3"/>
    <dgm:cxn modelId="{5C3A5EE2-E70B-524E-AFE8-D465ACA4C729}" type="presOf" srcId="{67D646EA-4019-624C-A3B2-6548405AD880}" destId="{3D3DCAE5-4EAA-BB4F-ACBF-D9D3F2A5CFD8}" srcOrd="0" destOrd="0" presId="urn:microsoft.com/office/officeart/2005/8/layout/hierarchy3"/>
    <dgm:cxn modelId="{A06A2C78-ED78-E54F-83A3-B34AE1C1E961}" srcId="{67D646EA-4019-624C-A3B2-6548405AD880}" destId="{C3033337-A086-4D47-AA54-56A7A1B42703}" srcOrd="0" destOrd="0" parTransId="{749F4BDD-E185-7E4E-95E3-6A20E1D7065F}" sibTransId="{D783116D-DA4B-C349-9071-F8F2ACC063C2}"/>
    <dgm:cxn modelId="{32F82DC0-5052-B54A-8044-12567BB87337}" type="presOf" srcId="{D8693DEA-2D02-FA4A-B30B-68F340105E49}" destId="{1590992B-60FE-F842-A37B-B8F971CD0F7C}" srcOrd="0" destOrd="0" presId="urn:microsoft.com/office/officeart/2005/8/layout/hierarchy3"/>
    <dgm:cxn modelId="{239EDCEC-B141-6E49-8FB3-138616AC9BAD}" type="presOf" srcId="{5C112E96-2669-2A4A-9FEE-73DABC34DC6B}" destId="{8645053E-BC0B-FE49-A0A7-0C9CA0697634}" srcOrd="0" destOrd="0" presId="urn:microsoft.com/office/officeart/2005/8/layout/hierarchy3"/>
    <dgm:cxn modelId="{D449EA5C-BE30-BE47-B512-F4B74E3B4AED}" type="presOf" srcId="{FBE75869-9256-BD40-8118-1BF656884220}" destId="{EE047DF4-0EE9-B04E-ABD8-922E935E0ED2}" srcOrd="0" destOrd="0" presId="urn:microsoft.com/office/officeart/2005/8/layout/hierarchy3"/>
    <dgm:cxn modelId="{A49D8408-F452-C346-8C3B-1EA64294A5B1}" srcId="{67D646EA-4019-624C-A3B2-6548405AD880}" destId="{991D1559-F413-3749-8964-FD2574488A63}" srcOrd="4" destOrd="0" parTransId="{6F454C89-146E-484A-8633-1E54F2106253}" sibTransId="{64E7A6C3-450B-864E-AB6D-681D6BA0C928}"/>
    <dgm:cxn modelId="{631DA6EC-C59C-4647-867D-2FC17BB377D7}" srcId="{713628F0-D783-B448-8E52-F3BB69776EB7}" destId="{67D646EA-4019-624C-A3B2-6548405AD880}" srcOrd="1" destOrd="0" parTransId="{FD9D1B29-FE49-6B40-94E2-AE790A015F87}" sibTransId="{249A1D21-7BF1-2B42-A7B8-594FDFB240A5}"/>
    <dgm:cxn modelId="{F750D134-5A4B-DC40-AC83-DBE0FD83DC17}" type="presOf" srcId="{4773571C-20E2-9E41-99D8-B6ABE702EF36}" destId="{88F3408A-54DB-1C40-865A-1CAEFB37DB9C}" srcOrd="0" destOrd="0" presId="urn:microsoft.com/office/officeart/2005/8/layout/hierarchy3"/>
    <dgm:cxn modelId="{E8862CD6-120D-014C-9039-873EAD3588B2}" srcId="{5B3E7709-F890-394C-8888-2F0DE5DA9913}" destId="{4773571C-20E2-9E41-99D8-B6ABE702EF36}" srcOrd="4" destOrd="0" parTransId="{708EF805-10F8-D440-9294-1D41855AECA3}" sibTransId="{08A2B2D2-0378-4E4B-A8ED-79C062BA91F6}"/>
    <dgm:cxn modelId="{16296605-03AC-6F42-9A49-F46DDE922AC6}" type="presOf" srcId="{991D1559-F413-3749-8964-FD2574488A63}" destId="{63B11CC6-A936-7C46-AD91-517BC7660983}" srcOrd="0" destOrd="0" presId="urn:microsoft.com/office/officeart/2005/8/layout/hierarchy3"/>
    <dgm:cxn modelId="{C67BB83A-A88A-3C4F-A8B9-91122A11E49E}" srcId="{67D646EA-4019-624C-A3B2-6548405AD880}" destId="{FBE75869-9256-BD40-8118-1BF656884220}" srcOrd="3" destOrd="0" parTransId="{65550F94-BE99-0843-A192-2C6768F1C180}" sibTransId="{447EA1E6-640B-B440-91C2-AAB73F93958A}"/>
    <dgm:cxn modelId="{C31D3FB5-B8FA-FC40-AB48-53311916BF10}" type="presOf" srcId="{5B3E7709-F890-394C-8888-2F0DE5DA9913}" destId="{9D12AC86-55DB-B549-ABAD-2FB366AB1EF3}" srcOrd="1" destOrd="0" presId="urn:microsoft.com/office/officeart/2005/8/layout/hierarchy3"/>
    <dgm:cxn modelId="{BC059C90-8514-594E-A1FC-2509B98345CB}" type="presOf" srcId="{D4A3C5CF-0497-B54A-94F8-0E158C038A59}" destId="{BA67D370-CA08-5F4C-A433-58D7DF18E49E}" srcOrd="0" destOrd="0" presId="urn:microsoft.com/office/officeart/2005/8/layout/hierarchy3"/>
    <dgm:cxn modelId="{AF2043FC-552D-C04F-9B43-FE97BEF3903B}" type="presOf" srcId="{0D36BC3D-F0D8-1947-82B8-68D1CA1E06B9}" destId="{7903A87B-32BE-AC4D-99A3-61D1058655D0}" srcOrd="0" destOrd="0" presId="urn:microsoft.com/office/officeart/2005/8/layout/hierarchy3"/>
    <dgm:cxn modelId="{607284F9-0C2F-3B47-B2F0-F29E88F77C99}" type="presOf" srcId="{708EF805-10F8-D440-9294-1D41855AECA3}" destId="{C0E0D544-EE8F-CC45-825B-CB94C32A00C5}" srcOrd="0" destOrd="0" presId="urn:microsoft.com/office/officeart/2005/8/layout/hierarchy3"/>
    <dgm:cxn modelId="{99E2BBCD-0873-AB4E-8871-C7FF295F390C}" type="presOf" srcId="{5B3E7709-F890-394C-8888-2F0DE5DA9913}" destId="{C92FA1E1-AE50-794E-B276-92C15787D90F}" srcOrd="0" destOrd="0" presId="urn:microsoft.com/office/officeart/2005/8/layout/hierarchy3"/>
    <dgm:cxn modelId="{6DEE9CDE-4C76-BB4C-B5E9-381C8716D324}" srcId="{5B3E7709-F890-394C-8888-2F0DE5DA9913}" destId="{5C112E96-2669-2A4A-9FEE-73DABC34DC6B}" srcOrd="1" destOrd="0" parTransId="{DC49806D-9BEC-DD41-9ED4-9DB5B5EA6D0F}" sibTransId="{C4BB02A1-4A05-7942-9D1E-D1FFC38ED1A7}"/>
    <dgm:cxn modelId="{E825CA72-C245-B344-B4BE-34B0F274F55A}" type="presOf" srcId="{64EFDC98-FF78-B441-8A14-DAF118CEEBF5}" destId="{90CDC7AE-9F47-0343-BB8F-E6E30462950F}" srcOrd="0" destOrd="0" presId="urn:microsoft.com/office/officeart/2005/8/layout/hierarchy3"/>
    <dgm:cxn modelId="{FAB6C7FA-BDDE-4D43-8BDC-5E5DDC20AC3D}" type="presOf" srcId="{1B0D779F-F027-7142-82F9-FAA9A03D7531}" destId="{F37A2C16-FFB8-D748-8F7D-145AF4260C85}" srcOrd="0" destOrd="0" presId="urn:microsoft.com/office/officeart/2005/8/layout/hierarchy3"/>
    <dgm:cxn modelId="{CD3E65A2-CD7D-5B44-8B03-E01373FBE7A2}" type="presOf" srcId="{E2525CCB-81B3-9F4E-AF51-D6515A48FD23}" destId="{4A331C05-C14F-0F4A-8691-508998F383C1}" srcOrd="0" destOrd="0" presId="urn:microsoft.com/office/officeart/2005/8/layout/hierarchy3"/>
    <dgm:cxn modelId="{F657C72C-FD8F-9E44-AA74-9D52E4321915}" type="presOf" srcId="{65550F94-BE99-0843-A192-2C6768F1C180}" destId="{555416E7-CC99-F84A-B750-EF131648987C}" srcOrd="0" destOrd="0" presId="urn:microsoft.com/office/officeart/2005/8/layout/hierarchy3"/>
    <dgm:cxn modelId="{0EC93414-0C62-0A44-A465-0F3DF494470A}" srcId="{713628F0-D783-B448-8E52-F3BB69776EB7}" destId="{5B3E7709-F890-394C-8888-2F0DE5DA9913}" srcOrd="0" destOrd="0" parTransId="{F7C1643D-A674-984A-8DD8-1F444CAF94BB}" sibTransId="{4A9267BF-6EBD-DA4B-849B-41F15BE1DFB2}"/>
    <dgm:cxn modelId="{E7099666-47CD-394E-8543-F851846E8B2C}" type="presParOf" srcId="{95063783-F436-584A-BB00-170AC669FBB3}" destId="{0E8E9E41-1037-204B-A729-325812650877}" srcOrd="0" destOrd="0" presId="urn:microsoft.com/office/officeart/2005/8/layout/hierarchy3"/>
    <dgm:cxn modelId="{4E2F627F-EF4D-6B4D-8B96-A32157B5F483}" type="presParOf" srcId="{0E8E9E41-1037-204B-A729-325812650877}" destId="{23DE4ACA-0F32-C547-B471-CA93E2655FC2}" srcOrd="0" destOrd="0" presId="urn:microsoft.com/office/officeart/2005/8/layout/hierarchy3"/>
    <dgm:cxn modelId="{BFB4F454-6C00-E541-B6AF-9CAA8467AEBF}" type="presParOf" srcId="{23DE4ACA-0F32-C547-B471-CA93E2655FC2}" destId="{C92FA1E1-AE50-794E-B276-92C15787D90F}" srcOrd="0" destOrd="0" presId="urn:microsoft.com/office/officeart/2005/8/layout/hierarchy3"/>
    <dgm:cxn modelId="{0930B18D-9685-2447-AD2A-01DDFEAF5615}" type="presParOf" srcId="{23DE4ACA-0F32-C547-B471-CA93E2655FC2}" destId="{9D12AC86-55DB-B549-ABAD-2FB366AB1EF3}" srcOrd="1" destOrd="0" presId="urn:microsoft.com/office/officeart/2005/8/layout/hierarchy3"/>
    <dgm:cxn modelId="{67227457-75F6-4C40-8788-F301031CF96B}" type="presParOf" srcId="{0E8E9E41-1037-204B-A729-325812650877}" destId="{2310C9EF-8F11-AF4E-85C5-097048A17D5C}" srcOrd="1" destOrd="0" presId="urn:microsoft.com/office/officeart/2005/8/layout/hierarchy3"/>
    <dgm:cxn modelId="{DFE45F03-891D-BE48-97D4-096980744BD4}" type="presParOf" srcId="{2310C9EF-8F11-AF4E-85C5-097048A17D5C}" destId="{7903A87B-32BE-AC4D-99A3-61D1058655D0}" srcOrd="0" destOrd="0" presId="urn:microsoft.com/office/officeart/2005/8/layout/hierarchy3"/>
    <dgm:cxn modelId="{EDC83DCD-9860-0540-B1C3-00D94FB01B5E}" type="presParOf" srcId="{2310C9EF-8F11-AF4E-85C5-097048A17D5C}" destId="{F33F0C6C-F40D-5542-956A-BAB0B508862F}" srcOrd="1" destOrd="0" presId="urn:microsoft.com/office/officeart/2005/8/layout/hierarchy3"/>
    <dgm:cxn modelId="{EF0DF5B1-1E17-C546-9693-0BE02C5D1043}" type="presParOf" srcId="{2310C9EF-8F11-AF4E-85C5-097048A17D5C}" destId="{7DFABDF7-58BD-934E-ADE3-9CB520995C39}" srcOrd="2" destOrd="0" presId="urn:microsoft.com/office/officeart/2005/8/layout/hierarchy3"/>
    <dgm:cxn modelId="{26C2E110-CC81-B144-BCFE-050AF2714285}" type="presParOf" srcId="{2310C9EF-8F11-AF4E-85C5-097048A17D5C}" destId="{8645053E-BC0B-FE49-A0A7-0C9CA0697634}" srcOrd="3" destOrd="0" presId="urn:microsoft.com/office/officeart/2005/8/layout/hierarchy3"/>
    <dgm:cxn modelId="{5D463E79-C532-9242-BBA0-D35BB9717F65}" type="presParOf" srcId="{2310C9EF-8F11-AF4E-85C5-097048A17D5C}" destId="{90CDC7AE-9F47-0343-BB8F-E6E30462950F}" srcOrd="4" destOrd="0" presId="urn:microsoft.com/office/officeart/2005/8/layout/hierarchy3"/>
    <dgm:cxn modelId="{C8F64A59-AA5D-3A44-8A4A-65DB19CE2CC4}" type="presParOf" srcId="{2310C9EF-8F11-AF4E-85C5-097048A17D5C}" destId="{4A331C05-C14F-0F4A-8691-508998F383C1}" srcOrd="5" destOrd="0" presId="urn:microsoft.com/office/officeart/2005/8/layout/hierarchy3"/>
    <dgm:cxn modelId="{A0E081C6-5609-4C43-B46F-DC21AD03C99F}" type="presParOf" srcId="{2310C9EF-8F11-AF4E-85C5-097048A17D5C}" destId="{99EA17C0-7195-004D-92A2-F3FFA5EAC3FF}" srcOrd="6" destOrd="0" presId="urn:microsoft.com/office/officeart/2005/8/layout/hierarchy3"/>
    <dgm:cxn modelId="{4960A58E-59E1-A340-9C24-F4E8978EFCCA}" type="presParOf" srcId="{2310C9EF-8F11-AF4E-85C5-097048A17D5C}" destId="{BA67D370-CA08-5F4C-A433-58D7DF18E49E}" srcOrd="7" destOrd="0" presId="urn:microsoft.com/office/officeart/2005/8/layout/hierarchy3"/>
    <dgm:cxn modelId="{E89A36C5-F7AF-E549-8E17-DA6F28CD829C}" type="presParOf" srcId="{2310C9EF-8F11-AF4E-85C5-097048A17D5C}" destId="{C0E0D544-EE8F-CC45-825B-CB94C32A00C5}" srcOrd="8" destOrd="0" presId="urn:microsoft.com/office/officeart/2005/8/layout/hierarchy3"/>
    <dgm:cxn modelId="{EB6A7723-D1F0-FF40-AB58-E9A9B91C8D51}" type="presParOf" srcId="{2310C9EF-8F11-AF4E-85C5-097048A17D5C}" destId="{88F3408A-54DB-1C40-865A-1CAEFB37DB9C}" srcOrd="9" destOrd="0" presId="urn:microsoft.com/office/officeart/2005/8/layout/hierarchy3"/>
    <dgm:cxn modelId="{3295256B-B63D-704A-AE58-C5353973903D}" type="presParOf" srcId="{95063783-F436-584A-BB00-170AC669FBB3}" destId="{428F6981-1911-8A4E-B557-D7A4779D373F}" srcOrd="1" destOrd="0" presId="urn:microsoft.com/office/officeart/2005/8/layout/hierarchy3"/>
    <dgm:cxn modelId="{A4B742D0-5A6B-3F4D-88DA-E1FBDEB95B12}" type="presParOf" srcId="{428F6981-1911-8A4E-B557-D7A4779D373F}" destId="{506621D6-257A-F441-BCC6-C0CA94946363}" srcOrd="0" destOrd="0" presId="urn:microsoft.com/office/officeart/2005/8/layout/hierarchy3"/>
    <dgm:cxn modelId="{C08AC32C-294B-DB45-B288-53D534ACDCBA}" type="presParOf" srcId="{506621D6-257A-F441-BCC6-C0CA94946363}" destId="{3D3DCAE5-4EAA-BB4F-ACBF-D9D3F2A5CFD8}" srcOrd="0" destOrd="0" presId="urn:microsoft.com/office/officeart/2005/8/layout/hierarchy3"/>
    <dgm:cxn modelId="{5282CCED-AAB8-7140-B01E-783BD44CED8A}" type="presParOf" srcId="{506621D6-257A-F441-BCC6-C0CA94946363}" destId="{19CAD93D-DBDA-2C4A-A39D-7568B48AEA82}" srcOrd="1" destOrd="0" presId="urn:microsoft.com/office/officeart/2005/8/layout/hierarchy3"/>
    <dgm:cxn modelId="{D4ED7EDC-E459-7946-948D-0A1C347A9F88}" type="presParOf" srcId="{428F6981-1911-8A4E-B557-D7A4779D373F}" destId="{7694AA4F-FB99-C84F-B633-4A1386E1E5D9}" srcOrd="1" destOrd="0" presId="urn:microsoft.com/office/officeart/2005/8/layout/hierarchy3"/>
    <dgm:cxn modelId="{E4305B2D-BF85-3146-9D19-9C2AB033E258}" type="presParOf" srcId="{7694AA4F-FB99-C84F-B633-4A1386E1E5D9}" destId="{FBBE338B-D840-0843-AAB9-AC26F0180A38}" srcOrd="0" destOrd="0" presId="urn:microsoft.com/office/officeart/2005/8/layout/hierarchy3"/>
    <dgm:cxn modelId="{0B78255B-546E-454B-A7FF-5582E6508A97}" type="presParOf" srcId="{7694AA4F-FB99-C84F-B633-4A1386E1E5D9}" destId="{9C86B42E-DD85-BB44-9508-09C594996202}" srcOrd="1" destOrd="0" presId="urn:microsoft.com/office/officeart/2005/8/layout/hierarchy3"/>
    <dgm:cxn modelId="{4CD72306-FFA8-B841-A2C9-55BFC2082127}" type="presParOf" srcId="{7694AA4F-FB99-C84F-B633-4A1386E1E5D9}" destId="{08837EA4-66E8-B24E-92A5-184BADF4F00A}" srcOrd="2" destOrd="0" presId="urn:microsoft.com/office/officeart/2005/8/layout/hierarchy3"/>
    <dgm:cxn modelId="{F77B19D0-809F-2D4A-9492-6A906BE50D99}" type="presParOf" srcId="{7694AA4F-FB99-C84F-B633-4A1386E1E5D9}" destId="{1590992B-60FE-F842-A37B-B8F971CD0F7C}" srcOrd="3" destOrd="0" presId="urn:microsoft.com/office/officeart/2005/8/layout/hierarchy3"/>
    <dgm:cxn modelId="{5BEF89D3-BBF0-024F-BDB2-9210FC4A2623}" type="presParOf" srcId="{7694AA4F-FB99-C84F-B633-4A1386E1E5D9}" destId="{F37A2C16-FFB8-D748-8F7D-145AF4260C85}" srcOrd="4" destOrd="0" presId="urn:microsoft.com/office/officeart/2005/8/layout/hierarchy3"/>
    <dgm:cxn modelId="{12DBDC17-D780-DE4E-9641-974F0C29F755}" type="presParOf" srcId="{7694AA4F-FB99-C84F-B633-4A1386E1E5D9}" destId="{1B248EB4-35D4-1048-94E6-B1447A68D800}" srcOrd="5" destOrd="0" presId="urn:microsoft.com/office/officeart/2005/8/layout/hierarchy3"/>
    <dgm:cxn modelId="{590B526C-CC94-F84D-8936-86BEE8B4D442}" type="presParOf" srcId="{7694AA4F-FB99-C84F-B633-4A1386E1E5D9}" destId="{555416E7-CC99-F84A-B750-EF131648987C}" srcOrd="6" destOrd="0" presId="urn:microsoft.com/office/officeart/2005/8/layout/hierarchy3"/>
    <dgm:cxn modelId="{E6D3AEB8-DEDC-044D-B767-4AFE75DAB1BD}" type="presParOf" srcId="{7694AA4F-FB99-C84F-B633-4A1386E1E5D9}" destId="{EE047DF4-0EE9-B04E-ABD8-922E935E0ED2}" srcOrd="7" destOrd="0" presId="urn:microsoft.com/office/officeart/2005/8/layout/hierarchy3"/>
    <dgm:cxn modelId="{400BDA89-43C4-7D42-AEC1-0A44A0E6E817}" type="presParOf" srcId="{7694AA4F-FB99-C84F-B633-4A1386E1E5D9}" destId="{FD6E5A4A-8F3D-E443-8E4C-E8B0CF84AC32}" srcOrd="8" destOrd="0" presId="urn:microsoft.com/office/officeart/2005/8/layout/hierarchy3"/>
    <dgm:cxn modelId="{B39AD23F-078B-6248-AAFC-631016B1BB80}" type="presParOf" srcId="{7694AA4F-FB99-C84F-B633-4A1386E1E5D9}" destId="{63B11CC6-A936-7C46-AD91-517BC7660983}" srcOrd="9" destOrd="0" presId="urn:microsoft.com/office/officeart/2005/8/layout/hierarchy3"/>
  </dgm:cxnLst>
  <dgm:bg/>
  <dgm:whole/>
</dgm:dataModel>
</file>

<file path=word/diagrams/data8.xml><?xml version="1.0" encoding="utf-8"?>
<dgm:dataModel xmlns:dgm="http://schemas.openxmlformats.org/drawingml/2006/diagram" xmlns:a="http://schemas.openxmlformats.org/drawingml/2006/main">
  <dgm:ptLst>
    <dgm:pt modelId="{9B814D2E-9DF2-B244-8FEE-0FDC947E3200}" type="doc">
      <dgm:prSet loTypeId="urn:microsoft.com/office/officeart/2005/8/layout/cycle6" loCatId="cycle" qsTypeId="urn:microsoft.com/office/officeart/2005/8/quickstyle/simple4" qsCatId="simple" csTypeId="urn:microsoft.com/office/officeart/2005/8/colors/accent1_2" csCatId="accent1" phldr="1"/>
      <dgm:spPr/>
      <dgm:t>
        <a:bodyPr/>
        <a:lstStyle/>
        <a:p>
          <a:endParaRPr lang="fr-FR"/>
        </a:p>
      </dgm:t>
    </dgm:pt>
    <dgm:pt modelId="{30EC3FC6-7D4D-414C-8F45-02EFA4F58C73}">
      <dgm:prSet phldrT="[Texte]" custT="1">
        <dgm:style>
          <a:lnRef idx="1">
            <a:schemeClr val="accent2"/>
          </a:lnRef>
          <a:fillRef idx="2">
            <a:schemeClr val="accent2"/>
          </a:fillRef>
          <a:effectRef idx="1">
            <a:schemeClr val="accent2"/>
          </a:effectRef>
          <a:fontRef idx="minor">
            <a:schemeClr val="dk1"/>
          </a:fontRef>
        </dgm:style>
      </dgm:prSet>
      <dgm:spPr/>
      <dgm:t>
        <a:bodyPr/>
        <a:lstStyle/>
        <a:p>
          <a:r>
            <a:rPr lang="fr-FR" sz="1000">
              <a:solidFill>
                <a:srgbClr val="000000"/>
              </a:solidFill>
              <a:latin typeface="Comic Sans MS"/>
              <a:cs typeface="Comic Sans MS"/>
            </a:rPr>
            <a:t>sueur</a:t>
          </a:r>
        </a:p>
      </dgm:t>
    </dgm:pt>
    <dgm:pt modelId="{D7AD6118-9CD1-0C41-A32A-E9B33A1F685E}" type="parTrans" cxnId="{AE30132F-6A88-D141-A3A5-EE133A914455}">
      <dgm:prSet/>
      <dgm:spPr/>
      <dgm:t>
        <a:bodyPr/>
        <a:lstStyle/>
        <a:p>
          <a:endParaRPr lang="fr-FR"/>
        </a:p>
      </dgm:t>
    </dgm:pt>
    <dgm:pt modelId="{B2E15A17-6F0E-4342-A343-26963F52FE33}" type="sibTrans" cxnId="{AE30132F-6A88-D141-A3A5-EE133A914455}">
      <dgm:prSet/>
      <dgm:spPr/>
      <dgm:t>
        <a:bodyPr/>
        <a:lstStyle/>
        <a:p>
          <a:endParaRPr lang="fr-FR"/>
        </a:p>
      </dgm:t>
    </dgm:pt>
    <dgm:pt modelId="{503AA710-6EB8-D44B-BB16-FE24989E7D55}">
      <dgm:prSet phldrT="[Texte]" custT="1">
        <dgm:style>
          <a:lnRef idx="2">
            <a:schemeClr val="accent3"/>
          </a:lnRef>
          <a:fillRef idx="1">
            <a:schemeClr val="lt1"/>
          </a:fillRef>
          <a:effectRef idx="0">
            <a:schemeClr val="accent3"/>
          </a:effectRef>
          <a:fontRef idx="minor">
            <a:schemeClr val="dk1"/>
          </a:fontRef>
        </dgm:style>
      </dgm:prSet>
      <dgm:spPr/>
      <dgm:t>
        <a:bodyPr/>
        <a:lstStyle/>
        <a:p>
          <a:r>
            <a:rPr lang="fr-FR" sz="1000">
              <a:solidFill>
                <a:srgbClr val="000000"/>
              </a:solidFill>
              <a:latin typeface="Comic Sans MS"/>
              <a:cs typeface="Comic Sans MS"/>
            </a:rPr>
            <a:t>salive</a:t>
          </a:r>
        </a:p>
      </dgm:t>
    </dgm:pt>
    <dgm:pt modelId="{E25EC3BA-F76C-DC4B-B357-0D7D4C9E84F8}" type="parTrans" cxnId="{FD8FFFBD-3C72-714F-9D45-099C3B05AF51}">
      <dgm:prSet/>
      <dgm:spPr/>
      <dgm:t>
        <a:bodyPr/>
        <a:lstStyle/>
        <a:p>
          <a:endParaRPr lang="fr-FR"/>
        </a:p>
      </dgm:t>
    </dgm:pt>
    <dgm:pt modelId="{03C8BA83-692B-8743-95B5-34A4D185D31B}" type="sibTrans" cxnId="{FD8FFFBD-3C72-714F-9D45-099C3B05AF51}">
      <dgm:prSet/>
      <dgm:spPr/>
      <dgm:t>
        <a:bodyPr/>
        <a:lstStyle/>
        <a:p>
          <a:endParaRPr lang="fr-FR"/>
        </a:p>
      </dgm:t>
    </dgm:pt>
    <dgm:pt modelId="{ACE4C9D7-4F8A-6B4B-9E2F-23E5F6A0A7CA}">
      <dgm:prSet phldrT="[Texte]" custT="1">
        <dgm:style>
          <a:lnRef idx="2">
            <a:schemeClr val="accent2"/>
          </a:lnRef>
          <a:fillRef idx="1">
            <a:schemeClr val="lt1"/>
          </a:fillRef>
          <a:effectRef idx="0">
            <a:schemeClr val="accent2"/>
          </a:effectRef>
          <a:fontRef idx="minor">
            <a:schemeClr val="dk1"/>
          </a:fontRef>
        </dgm:style>
      </dgm:prSet>
      <dgm:spPr/>
      <dgm:t>
        <a:bodyPr/>
        <a:lstStyle/>
        <a:p>
          <a:r>
            <a:rPr lang="fr-FR" sz="1000" b="1">
              <a:solidFill>
                <a:srgbClr val="000000"/>
              </a:solidFill>
              <a:latin typeface="Comic Sans MS"/>
              <a:cs typeface="Comic Sans MS"/>
            </a:rPr>
            <a:t>écoulement</a:t>
          </a:r>
          <a:r>
            <a:rPr lang="fr-FR" sz="1000">
              <a:solidFill>
                <a:srgbClr val="000000"/>
              </a:solidFill>
              <a:latin typeface="Comic Sans MS"/>
              <a:cs typeface="Comic Sans MS"/>
            </a:rPr>
            <a:t> nasal</a:t>
          </a:r>
        </a:p>
      </dgm:t>
    </dgm:pt>
    <dgm:pt modelId="{3AA8C1EA-570E-7F4F-8EE7-362D67EB7647}" type="parTrans" cxnId="{AC243BC3-406C-074B-B1CB-E2B04322D89E}">
      <dgm:prSet/>
      <dgm:spPr/>
      <dgm:t>
        <a:bodyPr/>
        <a:lstStyle/>
        <a:p>
          <a:endParaRPr lang="fr-FR"/>
        </a:p>
      </dgm:t>
    </dgm:pt>
    <dgm:pt modelId="{8E0DAA63-464D-7E48-BAA1-E40856D3A864}" type="sibTrans" cxnId="{AC243BC3-406C-074B-B1CB-E2B04322D89E}">
      <dgm:prSet/>
      <dgm:spPr/>
      <dgm:t>
        <a:bodyPr/>
        <a:lstStyle/>
        <a:p>
          <a:endParaRPr lang="fr-FR"/>
        </a:p>
      </dgm:t>
    </dgm:pt>
    <dgm:pt modelId="{99D0F860-9045-AD4E-A034-2890183CA6D6}">
      <dgm:prSet phldrT="[Texte]" custT="1"/>
      <dgm:spPr/>
      <dgm:t>
        <a:bodyPr/>
        <a:lstStyle/>
        <a:p>
          <a:r>
            <a:rPr lang="fr-FR" sz="1000">
              <a:solidFill>
                <a:srgbClr val="000000"/>
              </a:solidFill>
              <a:latin typeface="Comic Sans MS"/>
              <a:cs typeface="Comic Sans MS"/>
            </a:rPr>
            <a:t>glaires</a:t>
          </a:r>
        </a:p>
      </dgm:t>
    </dgm:pt>
    <dgm:pt modelId="{19CE21A2-A45E-5443-856D-72BB8326DA7D}" type="parTrans" cxnId="{1D8ADCEE-EB05-4A4D-ADC3-086A934C2CA6}">
      <dgm:prSet/>
      <dgm:spPr/>
      <dgm:t>
        <a:bodyPr/>
        <a:lstStyle/>
        <a:p>
          <a:endParaRPr lang="fr-FR"/>
        </a:p>
      </dgm:t>
    </dgm:pt>
    <dgm:pt modelId="{6D36EA0B-0D14-9F42-9ADE-E36010BA5651}" type="sibTrans" cxnId="{1D8ADCEE-EB05-4A4D-ADC3-086A934C2CA6}">
      <dgm:prSet/>
      <dgm:spPr/>
      <dgm:t>
        <a:bodyPr/>
        <a:lstStyle/>
        <a:p>
          <a:endParaRPr lang="fr-FR"/>
        </a:p>
      </dgm:t>
    </dgm:pt>
    <dgm:pt modelId="{BF693B37-26EF-D74B-AB6E-CA052357F833}">
      <dgm:prSet phldrT="[Texte]" custT="1">
        <dgm:style>
          <a:lnRef idx="1">
            <a:schemeClr val="accent3"/>
          </a:lnRef>
          <a:fillRef idx="2">
            <a:schemeClr val="accent3"/>
          </a:fillRef>
          <a:effectRef idx="1">
            <a:schemeClr val="accent3"/>
          </a:effectRef>
          <a:fontRef idx="minor">
            <a:schemeClr val="dk1"/>
          </a:fontRef>
        </dgm:style>
      </dgm:prSet>
      <dgm:spPr/>
      <dgm:t>
        <a:bodyPr/>
        <a:lstStyle/>
        <a:p>
          <a:r>
            <a:rPr lang="fr-FR" sz="1000">
              <a:solidFill>
                <a:srgbClr val="000000"/>
              </a:solidFill>
              <a:latin typeface="Comic Sans MS"/>
              <a:cs typeface="Comic Sans MS"/>
            </a:rPr>
            <a:t>Larmes </a:t>
          </a:r>
        </a:p>
      </dgm:t>
    </dgm:pt>
    <dgm:pt modelId="{CFD626FA-A0C9-3E42-94E0-C8BD5A137653}" type="parTrans" cxnId="{C4D19869-1DED-A949-89C7-CB2255944E70}">
      <dgm:prSet/>
      <dgm:spPr/>
      <dgm:t>
        <a:bodyPr/>
        <a:lstStyle/>
        <a:p>
          <a:endParaRPr lang="fr-FR"/>
        </a:p>
      </dgm:t>
    </dgm:pt>
    <dgm:pt modelId="{29F00ED3-08C6-4A4F-984F-B5B28834A003}" type="sibTrans" cxnId="{C4D19869-1DED-A949-89C7-CB2255944E70}">
      <dgm:prSet/>
      <dgm:spPr/>
      <dgm:t>
        <a:bodyPr/>
        <a:lstStyle/>
        <a:p>
          <a:endParaRPr lang="fr-FR"/>
        </a:p>
      </dgm:t>
    </dgm:pt>
    <dgm:pt modelId="{984CE7E9-3924-DA43-8BE8-953836D28AFB}" type="pres">
      <dgm:prSet presAssocID="{9B814D2E-9DF2-B244-8FEE-0FDC947E3200}" presName="cycle" presStyleCnt="0">
        <dgm:presLayoutVars>
          <dgm:dir/>
          <dgm:resizeHandles val="exact"/>
        </dgm:presLayoutVars>
      </dgm:prSet>
      <dgm:spPr/>
      <dgm:t>
        <a:bodyPr/>
        <a:lstStyle/>
        <a:p>
          <a:endParaRPr lang="fr-FR"/>
        </a:p>
      </dgm:t>
    </dgm:pt>
    <dgm:pt modelId="{919EB9D0-55CB-8D4E-A211-F7D7A4D4E5BB}" type="pres">
      <dgm:prSet presAssocID="{30EC3FC6-7D4D-414C-8F45-02EFA4F58C73}" presName="node" presStyleLbl="node1" presStyleIdx="0" presStyleCnt="5">
        <dgm:presLayoutVars>
          <dgm:bulletEnabled val="1"/>
        </dgm:presLayoutVars>
      </dgm:prSet>
      <dgm:spPr/>
      <dgm:t>
        <a:bodyPr/>
        <a:lstStyle/>
        <a:p>
          <a:endParaRPr lang="fr-FR"/>
        </a:p>
      </dgm:t>
    </dgm:pt>
    <dgm:pt modelId="{3CE3FBBC-8F81-6C43-A1E6-71EE289B7FAB}" type="pres">
      <dgm:prSet presAssocID="{30EC3FC6-7D4D-414C-8F45-02EFA4F58C73}" presName="spNode" presStyleCnt="0"/>
      <dgm:spPr/>
    </dgm:pt>
    <dgm:pt modelId="{F0635E7E-83F0-DD45-9FA6-AB2FF4F6723E}" type="pres">
      <dgm:prSet presAssocID="{B2E15A17-6F0E-4342-A343-26963F52FE33}" presName="sibTrans" presStyleLbl="sibTrans1D1" presStyleIdx="0" presStyleCnt="5"/>
      <dgm:spPr/>
      <dgm:t>
        <a:bodyPr/>
        <a:lstStyle/>
        <a:p>
          <a:endParaRPr lang="fr-FR"/>
        </a:p>
      </dgm:t>
    </dgm:pt>
    <dgm:pt modelId="{DBF3906E-1BE4-A645-B8FB-2CE7FBB88975}" type="pres">
      <dgm:prSet presAssocID="{503AA710-6EB8-D44B-BB16-FE24989E7D55}" presName="node" presStyleLbl="node1" presStyleIdx="1" presStyleCnt="5">
        <dgm:presLayoutVars>
          <dgm:bulletEnabled val="1"/>
        </dgm:presLayoutVars>
      </dgm:prSet>
      <dgm:spPr/>
      <dgm:t>
        <a:bodyPr/>
        <a:lstStyle/>
        <a:p>
          <a:endParaRPr lang="fr-FR"/>
        </a:p>
      </dgm:t>
    </dgm:pt>
    <dgm:pt modelId="{E40B76AA-C21D-554F-925F-F554EFE7CCA9}" type="pres">
      <dgm:prSet presAssocID="{503AA710-6EB8-D44B-BB16-FE24989E7D55}" presName="spNode" presStyleCnt="0"/>
      <dgm:spPr/>
    </dgm:pt>
    <dgm:pt modelId="{D5FAA468-5BF1-0049-AA25-48D48B026094}" type="pres">
      <dgm:prSet presAssocID="{03C8BA83-692B-8743-95B5-34A4D185D31B}" presName="sibTrans" presStyleLbl="sibTrans1D1" presStyleIdx="1" presStyleCnt="5"/>
      <dgm:spPr/>
      <dgm:t>
        <a:bodyPr/>
        <a:lstStyle/>
        <a:p>
          <a:endParaRPr lang="fr-FR"/>
        </a:p>
      </dgm:t>
    </dgm:pt>
    <dgm:pt modelId="{33CC80BF-E4F6-1045-8FB5-A785DA96597E}" type="pres">
      <dgm:prSet presAssocID="{ACE4C9D7-4F8A-6B4B-9E2F-23E5F6A0A7CA}" presName="node" presStyleLbl="node1" presStyleIdx="2" presStyleCnt="5" custScaleX="125558">
        <dgm:presLayoutVars>
          <dgm:bulletEnabled val="1"/>
        </dgm:presLayoutVars>
      </dgm:prSet>
      <dgm:spPr/>
      <dgm:t>
        <a:bodyPr/>
        <a:lstStyle/>
        <a:p>
          <a:endParaRPr lang="fr-FR"/>
        </a:p>
      </dgm:t>
    </dgm:pt>
    <dgm:pt modelId="{A21492CF-FE0D-744C-B67D-98A44684DF90}" type="pres">
      <dgm:prSet presAssocID="{ACE4C9D7-4F8A-6B4B-9E2F-23E5F6A0A7CA}" presName="spNode" presStyleCnt="0"/>
      <dgm:spPr/>
    </dgm:pt>
    <dgm:pt modelId="{369F6463-040D-C048-A2A5-4AE26098E9BC}" type="pres">
      <dgm:prSet presAssocID="{8E0DAA63-464D-7E48-BAA1-E40856D3A864}" presName="sibTrans" presStyleLbl="sibTrans1D1" presStyleIdx="2" presStyleCnt="5"/>
      <dgm:spPr/>
      <dgm:t>
        <a:bodyPr/>
        <a:lstStyle/>
        <a:p>
          <a:endParaRPr lang="fr-FR"/>
        </a:p>
      </dgm:t>
    </dgm:pt>
    <dgm:pt modelId="{8FB2B0B3-8EA2-F94F-B9EA-753A126792DF}" type="pres">
      <dgm:prSet presAssocID="{99D0F860-9045-AD4E-A034-2890183CA6D6}" presName="node" presStyleLbl="node1" presStyleIdx="3" presStyleCnt="5">
        <dgm:presLayoutVars>
          <dgm:bulletEnabled val="1"/>
        </dgm:presLayoutVars>
      </dgm:prSet>
      <dgm:spPr/>
      <dgm:t>
        <a:bodyPr/>
        <a:lstStyle/>
        <a:p>
          <a:endParaRPr lang="fr-FR"/>
        </a:p>
      </dgm:t>
    </dgm:pt>
    <dgm:pt modelId="{E6858BC4-E62A-5146-9DA1-6A311CE8BBED}" type="pres">
      <dgm:prSet presAssocID="{99D0F860-9045-AD4E-A034-2890183CA6D6}" presName="spNode" presStyleCnt="0"/>
      <dgm:spPr/>
    </dgm:pt>
    <dgm:pt modelId="{5FF9D6A8-C6CB-9145-9547-50D1C1F2889B}" type="pres">
      <dgm:prSet presAssocID="{6D36EA0B-0D14-9F42-9ADE-E36010BA5651}" presName="sibTrans" presStyleLbl="sibTrans1D1" presStyleIdx="3" presStyleCnt="5"/>
      <dgm:spPr/>
      <dgm:t>
        <a:bodyPr/>
        <a:lstStyle/>
        <a:p>
          <a:endParaRPr lang="fr-FR"/>
        </a:p>
      </dgm:t>
    </dgm:pt>
    <dgm:pt modelId="{AF12AFE1-2065-7948-ACF1-F6370DCB2A4E}" type="pres">
      <dgm:prSet presAssocID="{BF693B37-26EF-D74B-AB6E-CA052357F833}" presName="node" presStyleLbl="node1" presStyleIdx="4" presStyleCnt="5">
        <dgm:presLayoutVars>
          <dgm:bulletEnabled val="1"/>
        </dgm:presLayoutVars>
      </dgm:prSet>
      <dgm:spPr/>
      <dgm:t>
        <a:bodyPr/>
        <a:lstStyle/>
        <a:p>
          <a:endParaRPr lang="fr-FR"/>
        </a:p>
      </dgm:t>
    </dgm:pt>
    <dgm:pt modelId="{1E04A520-6DD9-B44A-A552-E7AC096FBF9C}" type="pres">
      <dgm:prSet presAssocID="{BF693B37-26EF-D74B-AB6E-CA052357F833}" presName="spNode" presStyleCnt="0"/>
      <dgm:spPr/>
    </dgm:pt>
    <dgm:pt modelId="{6C0C4456-88CD-A34D-978A-BD109A815E9B}" type="pres">
      <dgm:prSet presAssocID="{29F00ED3-08C6-4A4F-984F-B5B28834A003}" presName="sibTrans" presStyleLbl="sibTrans1D1" presStyleIdx="4" presStyleCnt="5"/>
      <dgm:spPr/>
      <dgm:t>
        <a:bodyPr/>
        <a:lstStyle/>
        <a:p>
          <a:endParaRPr lang="fr-FR"/>
        </a:p>
      </dgm:t>
    </dgm:pt>
  </dgm:ptLst>
  <dgm:cxnLst>
    <dgm:cxn modelId="{AC243BC3-406C-074B-B1CB-E2B04322D89E}" srcId="{9B814D2E-9DF2-B244-8FEE-0FDC947E3200}" destId="{ACE4C9D7-4F8A-6B4B-9E2F-23E5F6A0A7CA}" srcOrd="2" destOrd="0" parTransId="{3AA8C1EA-570E-7F4F-8EE7-362D67EB7647}" sibTransId="{8E0DAA63-464D-7E48-BAA1-E40856D3A864}"/>
    <dgm:cxn modelId="{8D766945-2F94-3E45-A937-25BDF5E68362}" type="presOf" srcId="{6D36EA0B-0D14-9F42-9ADE-E36010BA5651}" destId="{5FF9D6A8-C6CB-9145-9547-50D1C1F2889B}" srcOrd="0" destOrd="0" presId="urn:microsoft.com/office/officeart/2005/8/layout/cycle6"/>
    <dgm:cxn modelId="{B035A80B-D34F-D843-A729-93834C291087}" type="presOf" srcId="{30EC3FC6-7D4D-414C-8F45-02EFA4F58C73}" destId="{919EB9D0-55CB-8D4E-A211-F7D7A4D4E5BB}" srcOrd="0" destOrd="0" presId="urn:microsoft.com/office/officeart/2005/8/layout/cycle6"/>
    <dgm:cxn modelId="{FD8FFFBD-3C72-714F-9D45-099C3B05AF51}" srcId="{9B814D2E-9DF2-B244-8FEE-0FDC947E3200}" destId="{503AA710-6EB8-D44B-BB16-FE24989E7D55}" srcOrd="1" destOrd="0" parTransId="{E25EC3BA-F76C-DC4B-B357-0D7D4C9E84F8}" sibTransId="{03C8BA83-692B-8743-95B5-34A4D185D31B}"/>
    <dgm:cxn modelId="{8E12AE41-F9F1-7647-ADB6-6221FBC142E5}" type="presOf" srcId="{BF693B37-26EF-D74B-AB6E-CA052357F833}" destId="{AF12AFE1-2065-7948-ACF1-F6370DCB2A4E}" srcOrd="0" destOrd="0" presId="urn:microsoft.com/office/officeart/2005/8/layout/cycle6"/>
    <dgm:cxn modelId="{1D8ADCEE-EB05-4A4D-ADC3-086A934C2CA6}" srcId="{9B814D2E-9DF2-B244-8FEE-0FDC947E3200}" destId="{99D0F860-9045-AD4E-A034-2890183CA6D6}" srcOrd="3" destOrd="0" parTransId="{19CE21A2-A45E-5443-856D-72BB8326DA7D}" sibTransId="{6D36EA0B-0D14-9F42-9ADE-E36010BA5651}"/>
    <dgm:cxn modelId="{4636DAD5-BFF9-B443-B892-1EF614E9C999}" type="presOf" srcId="{8E0DAA63-464D-7E48-BAA1-E40856D3A864}" destId="{369F6463-040D-C048-A2A5-4AE26098E9BC}" srcOrd="0" destOrd="0" presId="urn:microsoft.com/office/officeart/2005/8/layout/cycle6"/>
    <dgm:cxn modelId="{305F09C3-5D4B-684B-B9B8-F649755775B9}" type="presOf" srcId="{9B814D2E-9DF2-B244-8FEE-0FDC947E3200}" destId="{984CE7E9-3924-DA43-8BE8-953836D28AFB}" srcOrd="0" destOrd="0" presId="urn:microsoft.com/office/officeart/2005/8/layout/cycle6"/>
    <dgm:cxn modelId="{BC43962C-59C8-C147-880F-BF155545B370}" type="presOf" srcId="{ACE4C9D7-4F8A-6B4B-9E2F-23E5F6A0A7CA}" destId="{33CC80BF-E4F6-1045-8FB5-A785DA96597E}" srcOrd="0" destOrd="0" presId="urn:microsoft.com/office/officeart/2005/8/layout/cycle6"/>
    <dgm:cxn modelId="{D9E7CA2E-8347-FC49-B010-85FC3B19AC6A}" type="presOf" srcId="{29F00ED3-08C6-4A4F-984F-B5B28834A003}" destId="{6C0C4456-88CD-A34D-978A-BD109A815E9B}" srcOrd="0" destOrd="0" presId="urn:microsoft.com/office/officeart/2005/8/layout/cycle6"/>
    <dgm:cxn modelId="{E6470963-F9E4-6948-B126-98443DC08B5F}" type="presOf" srcId="{B2E15A17-6F0E-4342-A343-26963F52FE33}" destId="{F0635E7E-83F0-DD45-9FA6-AB2FF4F6723E}" srcOrd="0" destOrd="0" presId="urn:microsoft.com/office/officeart/2005/8/layout/cycle6"/>
    <dgm:cxn modelId="{38956FDE-0E15-2940-BC42-6304BF88E243}" type="presOf" srcId="{99D0F860-9045-AD4E-A034-2890183CA6D6}" destId="{8FB2B0B3-8EA2-F94F-B9EA-753A126792DF}" srcOrd="0" destOrd="0" presId="urn:microsoft.com/office/officeart/2005/8/layout/cycle6"/>
    <dgm:cxn modelId="{AE30132F-6A88-D141-A3A5-EE133A914455}" srcId="{9B814D2E-9DF2-B244-8FEE-0FDC947E3200}" destId="{30EC3FC6-7D4D-414C-8F45-02EFA4F58C73}" srcOrd="0" destOrd="0" parTransId="{D7AD6118-9CD1-0C41-A32A-E9B33A1F685E}" sibTransId="{B2E15A17-6F0E-4342-A343-26963F52FE33}"/>
    <dgm:cxn modelId="{C4D19869-1DED-A949-89C7-CB2255944E70}" srcId="{9B814D2E-9DF2-B244-8FEE-0FDC947E3200}" destId="{BF693B37-26EF-D74B-AB6E-CA052357F833}" srcOrd="4" destOrd="0" parTransId="{CFD626FA-A0C9-3E42-94E0-C8BD5A137653}" sibTransId="{29F00ED3-08C6-4A4F-984F-B5B28834A003}"/>
    <dgm:cxn modelId="{988ACD28-6271-DA4E-ABAB-755999281A23}" type="presOf" srcId="{503AA710-6EB8-D44B-BB16-FE24989E7D55}" destId="{DBF3906E-1BE4-A645-B8FB-2CE7FBB88975}" srcOrd="0" destOrd="0" presId="urn:microsoft.com/office/officeart/2005/8/layout/cycle6"/>
    <dgm:cxn modelId="{F1BD10CD-CC5F-C04D-A209-F43C14D31307}" type="presOf" srcId="{03C8BA83-692B-8743-95B5-34A4D185D31B}" destId="{D5FAA468-5BF1-0049-AA25-48D48B026094}" srcOrd="0" destOrd="0" presId="urn:microsoft.com/office/officeart/2005/8/layout/cycle6"/>
    <dgm:cxn modelId="{06D51F67-7F02-6441-B3FD-BC516FCE68D8}" type="presParOf" srcId="{984CE7E9-3924-DA43-8BE8-953836D28AFB}" destId="{919EB9D0-55CB-8D4E-A211-F7D7A4D4E5BB}" srcOrd="0" destOrd="0" presId="urn:microsoft.com/office/officeart/2005/8/layout/cycle6"/>
    <dgm:cxn modelId="{EF6B28F3-1AD6-ED4B-B6D1-F18B397C3BC9}" type="presParOf" srcId="{984CE7E9-3924-DA43-8BE8-953836D28AFB}" destId="{3CE3FBBC-8F81-6C43-A1E6-71EE289B7FAB}" srcOrd="1" destOrd="0" presId="urn:microsoft.com/office/officeart/2005/8/layout/cycle6"/>
    <dgm:cxn modelId="{5F7B31B2-7F13-EB45-8C02-652633898E9C}" type="presParOf" srcId="{984CE7E9-3924-DA43-8BE8-953836D28AFB}" destId="{F0635E7E-83F0-DD45-9FA6-AB2FF4F6723E}" srcOrd="2" destOrd="0" presId="urn:microsoft.com/office/officeart/2005/8/layout/cycle6"/>
    <dgm:cxn modelId="{48BED1E4-C386-5247-A88E-03C77155C8E2}" type="presParOf" srcId="{984CE7E9-3924-DA43-8BE8-953836D28AFB}" destId="{DBF3906E-1BE4-A645-B8FB-2CE7FBB88975}" srcOrd="3" destOrd="0" presId="urn:microsoft.com/office/officeart/2005/8/layout/cycle6"/>
    <dgm:cxn modelId="{6DC95D56-7BF4-4044-AA07-F5C1B1C111BF}" type="presParOf" srcId="{984CE7E9-3924-DA43-8BE8-953836D28AFB}" destId="{E40B76AA-C21D-554F-925F-F554EFE7CCA9}" srcOrd="4" destOrd="0" presId="urn:microsoft.com/office/officeart/2005/8/layout/cycle6"/>
    <dgm:cxn modelId="{963B1BF9-5C79-A445-BE6F-B9432D80CC87}" type="presParOf" srcId="{984CE7E9-3924-DA43-8BE8-953836D28AFB}" destId="{D5FAA468-5BF1-0049-AA25-48D48B026094}" srcOrd="5" destOrd="0" presId="urn:microsoft.com/office/officeart/2005/8/layout/cycle6"/>
    <dgm:cxn modelId="{5059A5F5-0176-8041-A788-2FB95CF2352E}" type="presParOf" srcId="{984CE7E9-3924-DA43-8BE8-953836D28AFB}" destId="{33CC80BF-E4F6-1045-8FB5-A785DA96597E}" srcOrd="6" destOrd="0" presId="urn:microsoft.com/office/officeart/2005/8/layout/cycle6"/>
    <dgm:cxn modelId="{B3CE870E-7EA4-AF4F-8599-8A890B11148C}" type="presParOf" srcId="{984CE7E9-3924-DA43-8BE8-953836D28AFB}" destId="{A21492CF-FE0D-744C-B67D-98A44684DF90}" srcOrd="7" destOrd="0" presId="urn:microsoft.com/office/officeart/2005/8/layout/cycle6"/>
    <dgm:cxn modelId="{3CC53AB6-419B-D346-ABA9-26E97A2278AE}" type="presParOf" srcId="{984CE7E9-3924-DA43-8BE8-953836D28AFB}" destId="{369F6463-040D-C048-A2A5-4AE26098E9BC}" srcOrd="8" destOrd="0" presId="urn:microsoft.com/office/officeart/2005/8/layout/cycle6"/>
    <dgm:cxn modelId="{290973B1-FF28-0C4A-A93F-9D24BD57ED1D}" type="presParOf" srcId="{984CE7E9-3924-DA43-8BE8-953836D28AFB}" destId="{8FB2B0B3-8EA2-F94F-B9EA-753A126792DF}" srcOrd="9" destOrd="0" presId="urn:microsoft.com/office/officeart/2005/8/layout/cycle6"/>
    <dgm:cxn modelId="{1A5A733C-E478-6047-84C1-544BE5FF8BDD}" type="presParOf" srcId="{984CE7E9-3924-DA43-8BE8-953836D28AFB}" destId="{E6858BC4-E62A-5146-9DA1-6A311CE8BBED}" srcOrd="10" destOrd="0" presId="urn:microsoft.com/office/officeart/2005/8/layout/cycle6"/>
    <dgm:cxn modelId="{082C4953-C180-1643-B930-27394AB3F2CA}" type="presParOf" srcId="{984CE7E9-3924-DA43-8BE8-953836D28AFB}" destId="{5FF9D6A8-C6CB-9145-9547-50D1C1F2889B}" srcOrd="11" destOrd="0" presId="urn:microsoft.com/office/officeart/2005/8/layout/cycle6"/>
    <dgm:cxn modelId="{B3FDBDCE-1B8C-7848-AABC-FB4B2731819F}" type="presParOf" srcId="{984CE7E9-3924-DA43-8BE8-953836D28AFB}" destId="{AF12AFE1-2065-7948-ACF1-F6370DCB2A4E}" srcOrd="12" destOrd="0" presId="urn:microsoft.com/office/officeart/2005/8/layout/cycle6"/>
    <dgm:cxn modelId="{65A944CC-7A15-264D-93A1-158A5DBB513C}" type="presParOf" srcId="{984CE7E9-3924-DA43-8BE8-953836D28AFB}" destId="{1E04A520-6DD9-B44A-A552-E7AC096FBF9C}" srcOrd="13" destOrd="0" presId="urn:microsoft.com/office/officeart/2005/8/layout/cycle6"/>
    <dgm:cxn modelId="{336D1A57-D659-CE44-848F-E0AB8068FA25}" type="presParOf" srcId="{984CE7E9-3924-DA43-8BE8-953836D28AFB}" destId="{6C0C4456-88CD-A34D-978A-BD109A815E9B}" srcOrd="14" destOrd="0" presId="urn:microsoft.com/office/officeart/2005/8/layout/cycle6"/>
  </dgm:cxnLst>
  <dgm:bg/>
  <dgm:whole/>
</dgm:dataModel>
</file>

<file path=word/diagrams/data9.xml><?xml version="1.0" encoding="utf-8"?>
<dgm:dataModel xmlns:dgm="http://schemas.openxmlformats.org/drawingml/2006/diagram" xmlns:a="http://schemas.openxmlformats.org/drawingml/2006/main">
  <dgm:ptLst>
    <dgm:pt modelId="{E8ECE8A9-4FBA-E741-B75E-77F6C39CDC58}" type="doc">
      <dgm:prSet loTypeId="urn:microsoft.com/office/officeart/2005/8/layout/arrow2" loCatId="process" qsTypeId="urn:microsoft.com/office/officeart/2005/8/quickstyle/simple4" qsCatId="simple" csTypeId="urn:microsoft.com/office/officeart/2005/8/colors/accent1_2" csCatId="accent1" phldr="1"/>
      <dgm:spPr/>
      <dgm:t>
        <a:bodyPr/>
        <a:lstStyle/>
        <a:p>
          <a:endParaRPr lang="fr-FR"/>
        </a:p>
      </dgm:t>
    </dgm:pt>
    <dgm:pt modelId="{D0B2FDEC-7D7E-1841-9883-194573B019DE}">
      <dgm:prSet phldrT="[Texte]" custT="1"/>
      <dgm:spPr/>
      <dgm:t>
        <a:bodyPr/>
        <a:lstStyle/>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Estomac</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a:t>
          </a:r>
        </a:p>
      </dgm:t>
    </dgm:pt>
    <dgm:pt modelId="{FE18B830-27D1-ED4F-BA9B-A23FF9892C8E}" type="parTrans" cxnId="{D0D6AC9E-7E20-4740-A16F-3BF37958BB95}">
      <dgm:prSet/>
      <dgm:spPr/>
      <dgm:t>
        <a:bodyPr/>
        <a:lstStyle/>
        <a:p>
          <a:endParaRPr lang="fr-FR"/>
        </a:p>
      </dgm:t>
    </dgm:pt>
    <dgm:pt modelId="{E94F351C-3D62-0A4D-BA86-A94AC6CB9F8A}" type="sibTrans" cxnId="{D0D6AC9E-7E20-4740-A16F-3BF37958BB95}">
      <dgm:prSet/>
      <dgm:spPr/>
      <dgm:t>
        <a:bodyPr/>
        <a:lstStyle/>
        <a:p>
          <a:endParaRPr lang="fr-FR"/>
        </a:p>
      </dgm:t>
    </dgm:pt>
    <dgm:pt modelId="{F0F66D1E-D31B-8C46-AD33-92AF360868D4}">
      <dgm:prSet phldrT="[Texte]" custT="1"/>
      <dgm:spPr/>
      <dgm:t>
        <a:bodyPr/>
        <a:lstStyle/>
        <a:p>
          <a:r>
            <a:rPr lang="fr-FR" sz="1000" u="sng">
              <a:latin typeface="Comic Sans MS"/>
              <a:cs typeface="Comic Sans MS"/>
            </a:rPr>
            <a:t>Réchauffeur supérieur </a:t>
          </a:r>
        </a:p>
        <a:p>
          <a:r>
            <a:rPr lang="fr-FR" sz="1000">
              <a:latin typeface="Comic Sans MS"/>
              <a:cs typeface="Comic Sans MS"/>
            </a:rPr>
            <a:t>&gt;&gt;&gt;&gt;&gt;&gt;&gt;&gt;&gt;&gt;&gt; transformation</a:t>
          </a:r>
        </a:p>
        <a:p>
          <a:r>
            <a:rPr lang="fr-FR" sz="1000">
              <a:latin typeface="Comic Sans MS"/>
              <a:cs typeface="Comic Sans MS"/>
            </a:rPr>
            <a:t>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-&gt; peau </a:t>
          </a:r>
        </a:p>
      </dgm:t>
    </dgm:pt>
    <dgm:pt modelId="{3A96C6A2-5DBA-2042-9FF0-5933AB50BA4A}" type="parTrans" cxnId="{7729252D-AADF-1D48-A487-5B5AC47404FA}">
      <dgm:prSet/>
      <dgm:spPr/>
      <dgm:t>
        <a:bodyPr/>
        <a:lstStyle/>
        <a:p>
          <a:endParaRPr lang="fr-FR"/>
        </a:p>
      </dgm:t>
    </dgm:pt>
    <dgm:pt modelId="{4CBA431A-C9EA-C246-9380-57834142EE1F}" type="sibTrans" cxnId="{7729252D-AADF-1D48-A487-5B5AC47404FA}">
      <dgm:prSet/>
      <dgm:spPr/>
      <dgm:t>
        <a:bodyPr/>
        <a:lstStyle/>
        <a:p>
          <a:endParaRPr lang="fr-FR"/>
        </a:p>
      </dgm:t>
    </dgm:pt>
    <dgm:pt modelId="{55D38A68-E12F-6E4B-B53A-97EAEC65BDAA}">
      <dgm:prSet phldrT="[Texte]" custT="1"/>
      <dgm:spPr/>
      <dgm:t>
        <a:bodyPr/>
        <a:lstStyle/>
        <a:p>
          <a:r>
            <a:rPr lang="fr-FR" sz="1000">
              <a:latin typeface="Comic Sans MS"/>
              <a:cs typeface="Comic Sans MS"/>
            </a:rPr>
            <a:t>                            Poumons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a:t>
          </a:r>
        </a:p>
        <a:p>
          <a:r>
            <a:rPr lang="fr-FR" sz="1000">
              <a:latin typeface="Comic Sans MS"/>
              <a:cs typeface="Comic Sans MS"/>
            </a:rPr>
            <a:t>                     </a:t>
          </a:r>
        </a:p>
        <a:p>
          <a:r>
            <a:rPr lang="fr-FR" sz="1000">
              <a:latin typeface="Comic Sans MS"/>
              <a:cs typeface="Comic Sans MS"/>
            </a:rPr>
            <a:t>                   </a:t>
          </a: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endParaRPr lang="fr-FR" sz="1000">
            <a:latin typeface="Comic Sans MS"/>
            <a:cs typeface="Comic Sans MS"/>
          </a:endParaRPr>
        </a:p>
        <a:p>
          <a:r>
            <a:rPr lang="fr-FR" sz="1000">
              <a:latin typeface="Comic Sans MS"/>
              <a:cs typeface="Comic Sans MS"/>
            </a:rPr>
            <a:t>                 Gros Intestin</a:t>
          </a:r>
        </a:p>
      </dgm:t>
    </dgm:pt>
    <dgm:pt modelId="{61BB1325-09F6-C441-896E-EBA57A92E3C1}" type="parTrans" cxnId="{F983D22C-70BE-3A45-A2B5-C2A8050C14AD}">
      <dgm:prSet/>
      <dgm:spPr/>
      <dgm:t>
        <a:bodyPr/>
        <a:lstStyle/>
        <a:p>
          <a:endParaRPr lang="fr-FR"/>
        </a:p>
      </dgm:t>
    </dgm:pt>
    <dgm:pt modelId="{9BB14A1D-27EE-244E-BED3-33E31F0A7203}" type="sibTrans" cxnId="{F983D22C-70BE-3A45-A2B5-C2A8050C14AD}">
      <dgm:prSet/>
      <dgm:spPr/>
      <dgm:t>
        <a:bodyPr/>
        <a:lstStyle/>
        <a:p>
          <a:endParaRPr lang="fr-FR"/>
        </a:p>
      </dgm:t>
    </dgm:pt>
    <dgm:pt modelId="{BDD05CC6-769B-3340-92EF-CD8266D31005}" type="pres">
      <dgm:prSet presAssocID="{E8ECE8A9-4FBA-E741-B75E-77F6C39CDC58}" presName="arrowDiagram" presStyleCnt="0">
        <dgm:presLayoutVars>
          <dgm:chMax val="5"/>
          <dgm:dir/>
          <dgm:resizeHandles val="exact"/>
        </dgm:presLayoutVars>
      </dgm:prSet>
      <dgm:spPr/>
      <dgm:t>
        <a:bodyPr/>
        <a:lstStyle/>
        <a:p>
          <a:endParaRPr lang="fr-FR"/>
        </a:p>
      </dgm:t>
    </dgm:pt>
    <dgm:pt modelId="{020EC1F9-2B72-B34E-9FDE-69FE8173ACCB}" type="pres">
      <dgm:prSet presAssocID="{E8ECE8A9-4FBA-E741-B75E-77F6C39CDC58}" presName="arrow" presStyleLbl="bgShp" presStyleIdx="0" presStyleCnt="1" custAng="21113175" custScaleX="98834" custScaleY="99804" custLinFactNeighborX="-2928" custLinFactNeighborY="14475"/>
      <dgm:spPr/>
    </dgm:pt>
    <dgm:pt modelId="{1125F7EC-D9F9-524D-AA86-5DCB157161FD}" type="pres">
      <dgm:prSet presAssocID="{E8ECE8A9-4FBA-E741-B75E-77F6C39CDC58}" presName="arrowDiagram3" presStyleCnt="0"/>
      <dgm:spPr/>
    </dgm:pt>
    <dgm:pt modelId="{5B50856A-DCE8-A145-9ED8-702DD24D7DAD}" type="pres">
      <dgm:prSet presAssocID="{D0B2FDEC-7D7E-1841-9883-194573B019DE}" presName="bullet3a" presStyleLbl="node1" presStyleIdx="0" presStyleCnt="3" custScaleX="271702" custScaleY="243406" custLinFactX="596047" custLinFactY="907" custLinFactNeighborX="600000" custLinFactNeighborY="100000">
        <dgm:style>
          <a:lnRef idx="1">
            <a:schemeClr val="accent3"/>
          </a:lnRef>
          <a:fillRef idx="2">
            <a:schemeClr val="accent3"/>
          </a:fillRef>
          <a:effectRef idx="1">
            <a:schemeClr val="accent3"/>
          </a:effectRef>
          <a:fontRef idx="minor">
            <a:schemeClr val="dk1"/>
          </a:fontRef>
        </dgm:style>
      </dgm:prSet>
      <dgm:spPr/>
      <dgm:t>
        <a:bodyPr/>
        <a:lstStyle/>
        <a:p>
          <a:endParaRPr lang="fr-FR"/>
        </a:p>
      </dgm:t>
    </dgm:pt>
    <dgm:pt modelId="{D5F9C4AC-4A6A-EC4A-A7DE-6FD921AF102F}" type="pres">
      <dgm:prSet presAssocID="{D0B2FDEC-7D7E-1841-9883-194573B019DE}" presName="textBox3a" presStyleLbl="revTx" presStyleIdx="0" presStyleCnt="3" custAng="0" custScaleX="237275" custScaleY="275795">
        <dgm:presLayoutVars>
          <dgm:bulletEnabled val="1"/>
        </dgm:presLayoutVars>
      </dgm:prSet>
      <dgm:spPr/>
      <dgm:t>
        <a:bodyPr/>
        <a:lstStyle/>
        <a:p>
          <a:endParaRPr lang="fr-FR"/>
        </a:p>
      </dgm:t>
    </dgm:pt>
    <dgm:pt modelId="{6FAABA1E-7C97-144F-8764-830BB6A5B367}" type="pres">
      <dgm:prSet presAssocID="{F0F66D1E-D31B-8C46-AD33-92AF360868D4}" presName="bullet3b" presStyleLbl="node1" presStyleIdx="1" presStyleCnt="3" custAng="20078418" custFlipVert="0" custScaleX="1809606" custScaleY="352611" custLinFactY="-42477" custLinFactNeighborX="47496" custLinFactNeighborY="-100000">
        <dgm:style>
          <a:lnRef idx="1">
            <a:schemeClr val="accent2"/>
          </a:lnRef>
          <a:fillRef idx="2">
            <a:schemeClr val="accent2"/>
          </a:fillRef>
          <a:effectRef idx="1">
            <a:schemeClr val="accent2"/>
          </a:effectRef>
          <a:fontRef idx="minor">
            <a:schemeClr val="dk1"/>
          </a:fontRef>
        </dgm:style>
      </dgm:prSet>
      <dgm:spPr/>
      <dgm:t>
        <a:bodyPr/>
        <a:lstStyle/>
        <a:p>
          <a:endParaRPr lang="fr-FR"/>
        </a:p>
      </dgm:t>
    </dgm:pt>
    <dgm:pt modelId="{4D2BEC9E-7A4B-E149-B48C-3AC7B51762B2}" type="pres">
      <dgm:prSet presAssocID="{F0F66D1E-D31B-8C46-AD33-92AF360868D4}" presName="textBox3b" presStyleLbl="revTx" presStyleIdx="1" presStyleCnt="3" custScaleX="157689" custScaleY="154873">
        <dgm:presLayoutVars>
          <dgm:bulletEnabled val="1"/>
        </dgm:presLayoutVars>
      </dgm:prSet>
      <dgm:spPr/>
      <dgm:t>
        <a:bodyPr/>
        <a:lstStyle/>
        <a:p>
          <a:endParaRPr lang="fr-FR"/>
        </a:p>
      </dgm:t>
    </dgm:pt>
    <dgm:pt modelId="{DBFF27EB-DE10-614D-9F2D-7E8993C5047D}" type="pres">
      <dgm:prSet presAssocID="{55D38A68-E12F-6E4B-B53A-97EAEC65BDAA}" presName="bullet3c" presStyleLbl="node1" presStyleIdx="2" presStyleCnt="3" custLinFactX="200000" custLinFactY="-52584" custLinFactNeighborX="220576" custLinFactNeighborY="-100000"/>
      <dgm:spPr/>
    </dgm:pt>
    <dgm:pt modelId="{5DFC1625-D439-5349-9055-7A95B3823199}" type="pres">
      <dgm:prSet presAssocID="{55D38A68-E12F-6E4B-B53A-97EAEC65BDAA}" presName="textBox3c" presStyleLbl="revTx" presStyleIdx="2" presStyleCnt="3" custScaleX="165916" custScaleY="170800">
        <dgm:presLayoutVars>
          <dgm:bulletEnabled val="1"/>
        </dgm:presLayoutVars>
      </dgm:prSet>
      <dgm:spPr/>
      <dgm:t>
        <a:bodyPr/>
        <a:lstStyle/>
        <a:p>
          <a:endParaRPr lang="fr-FR"/>
        </a:p>
      </dgm:t>
    </dgm:pt>
  </dgm:ptLst>
  <dgm:cxnLst>
    <dgm:cxn modelId="{D0D6AC9E-7E20-4740-A16F-3BF37958BB95}" srcId="{E8ECE8A9-4FBA-E741-B75E-77F6C39CDC58}" destId="{D0B2FDEC-7D7E-1841-9883-194573B019DE}" srcOrd="0" destOrd="0" parTransId="{FE18B830-27D1-ED4F-BA9B-A23FF9892C8E}" sibTransId="{E94F351C-3D62-0A4D-BA86-A94AC6CB9F8A}"/>
    <dgm:cxn modelId="{E9DC4CB4-90F9-FC4F-8593-334C268F3A13}" type="presOf" srcId="{F0F66D1E-D31B-8C46-AD33-92AF360868D4}" destId="{4D2BEC9E-7A4B-E149-B48C-3AC7B51762B2}" srcOrd="0" destOrd="0" presId="urn:microsoft.com/office/officeart/2005/8/layout/arrow2"/>
    <dgm:cxn modelId="{0F4E0078-E6B9-0C45-AE82-BEA39F09F673}" type="presOf" srcId="{E8ECE8A9-4FBA-E741-B75E-77F6C39CDC58}" destId="{BDD05CC6-769B-3340-92EF-CD8266D31005}" srcOrd="0" destOrd="0" presId="urn:microsoft.com/office/officeart/2005/8/layout/arrow2"/>
    <dgm:cxn modelId="{7729252D-AADF-1D48-A487-5B5AC47404FA}" srcId="{E8ECE8A9-4FBA-E741-B75E-77F6C39CDC58}" destId="{F0F66D1E-D31B-8C46-AD33-92AF360868D4}" srcOrd="1" destOrd="0" parTransId="{3A96C6A2-5DBA-2042-9FF0-5933AB50BA4A}" sibTransId="{4CBA431A-C9EA-C246-9380-57834142EE1F}"/>
    <dgm:cxn modelId="{F678F3A3-A0AF-F94A-9B0D-60F0E222FBF5}" type="presOf" srcId="{55D38A68-E12F-6E4B-B53A-97EAEC65BDAA}" destId="{5DFC1625-D439-5349-9055-7A95B3823199}" srcOrd="0" destOrd="0" presId="urn:microsoft.com/office/officeart/2005/8/layout/arrow2"/>
    <dgm:cxn modelId="{1C95B4D0-9A4E-E345-A3D7-9AFB066BE0D8}" type="presOf" srcId="{D0B2FDEC-7D7E-1841-9883-194573B019DE}" destId="{D5F9C4AC-4A6A-EC4A-A7DE-6FD921AF102F}" srcOrd="0" destOrd="0" presId="urn:microsoft.com/office/officeart/2005/8/layout/arrow2"/>
    <dgm:cxn modelId="{F983D22C-70BE-3A45-A2B5-C2A8050C14AD}" srcId="{E8ECE8A9-4FBA-E741-B75E-77F6C39CDC58}" destId="{55D38A68-E12F-6E4B-B53A-97EAEC65BDAA}" srcOrd="2" destOrd="0" parTransId="{61BB1325-09F6-C441-896E-EBA57A92E3C1}" sibTransId="{9BB14A1D-27EE-244E-BED3-33E31F0A7203}"/>
    <dgm:cxn modelId="{8C265798-2D48-164D-A333-E4E1230F5691}" type="presParOf" srcId="{BDD05CC6-769B-3340-92EF-CD8266D31005}" destId="{020EC1F9-2B72-B34E-9FDE-69FE8173ACCB}" srcOrd="0" destOrd="0" presId="urn:microsoft.com/office/officeart/2005/8/layout/arrow2"/>
    <dgm:cxn modelId="{57554D77-CFBD-D744-9A3F-B0E4E3CB16AD}" type="presParOf" srcId="{BDD05CC6-769B-3340-92EF-CD8266D31005}" destId="{1125F7EC-D9F9-524D-AA86-5DCB157161FD}" srcOrd="1" destOrd="0" presId="urn:microsoft.com/office/officeart/2005/8/layout/arrow2"/>
    <dgm:cxn modelId="{425A1E4F-DD15-5146-9237-E4CA95DACA93}" type="presParOf" srcId="{1125F7EC-D9F9-524D-AA86-5DCB157161FD}" destId="{5B50856A-DCE8-A145-9ED8-702DD24D7DAD}" srcOrd="0" destOrd="0" presId="urn:microsoft.com/office/officeart/2005/8/layout/arrow2"/>
    <dgm:cxn modelId="{D2C58952-772D-F34F-9900-EF20B33925EB}" type="presParOf" srcId="{1125F7EC-D9F9-524D-AA86-5DCB157161FD}" destId="{D5F9C4AC-4A6A-EC4A-A7DE-6FD921AF102F}" srcOrd="1" destOrd="0" presId="urn:microsoft.com/office/officeart/2005/8/layout/arrow2"/>
    <dgm:cxn modelId="{5A56B79F-765E-0D40-AEEE-5C97AF37A16A}" type="presParOf" srcId="{1125F7EC-D9F9-524D-AA86-5DCB157161FD}" destId="{6FAABA1E-7C97-144F-8764-830BB6A5B367}" srcOrd="2" destOrd="0" presId="urn:microsoft.com/office/officeart/2005/8/layout/arrow2"/>
    <dgm:cxn modelId="{739E025B-B626-CE4E-80AD-42C46BAC1A40}" type="presParOf" srcId="{1125F7EC-D9F9-524D-AA86-5DCB157161FD}" destId="{4D2BEC9E-7A4B-E149-B48C-3AC7B51762B2}" srcOrd="3" destOrd="0" presId="urn:microsoft.com/office/officeart/2005/8/layout/arrow2"/>
    <dgm:cxn modelId="{4396E6EF-708B-5349-B600-859DC383939D}" type="presParOf" srcId="{1125F7EC-D9F9-524D-AA86-5DCB157161FD}" destId="{DBFF27EB-DE10-614D-9F2D-7E8993C5047D}" srcOrd="4" destOrd="0" presId="urn:microsoft.com/office/officeart/2005/8/layout/arrow2"/>
    <dgm:cxn modelId="{44CCB6EA-3F5E-A848-A330-AD99A04642B6}" type="presParOf" srcId="{1125F7EC-D9F9-524D-AA86-5DCB157161FD}" destId="{5DFC1625-D439-5349-9055-7A95B3823199}" srcOrd="5" destOrd="0" presId="urn:microsoft.com/office/officeart/2005/8/layout/arrow2"/>
  </dgm:cxnLst>
  <dgm:bg/>
  <dgm:whole/>
</dgm:dataModel>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1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14.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18.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19.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0.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arrow4">
  <dgm:title val=""/>
  <dgm:desc val=""/>
  <dgm:catLst>
    <dgm:cat type="relationship" pri="8000"/>
    <dgm:cat type="process" pri="30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shape xmlns:r="http://schemas.openxmlformats.org/officeDocument/2006/relationships" r:blip="">
      <dgm:adjLst/>
    </dgm:shape>
    <dgm:presOf/>
    <dgm:choose name="Name0">
      <dgm:if name="Name1" func="var" arg="dir" op="equ" val="norm">
        <dgm:choose name="Name2">
          <dgm:if name="Name3" axis="ch" ptType="node" func="cnt" op="lte" val="1">
            <dgm:constrLst>
              <dgm:constr type="primFontSz" for="des" ptType="node" op="equ" val="65"/>
              <dgm:constr type="w" for="ch" forName="upArrow" refType="w" fact="0.33"/>
              <dgm:constr type="h" for="ch" forName="upArrow" refType="h"/>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dgm:constr type="b" for="ch" forName="upArrowText" refType="h" fact="0.48"/>
              <dgm:constr type="l" for="ch" forName="upArrowText" refType="w" refFor="ch" refForName="upArrow" fact="1.03"/>
            </dgm:constrLst>
          </dgm:if>
          <dgm:else name="Name4">
            <dgm:constrLst>
              <dgm:constr type="primFontSz" for="des" ptType="node" op="equ" val="65"/>
              <dgm:constr type="w" for="ch" forName="upArrow" refType="w" fact="0.33"/>
              <dgm:constr type="h" for="ch" forName="upArrow" refType="h" fact="0.48"/>
              <dgm:constr type="b" for="ch" forName="upArrow" refType="h" fact="0.48"/>
              <dgm:constr type="l" for="ch" forName="upArrow"/>
              <dgm:constr type="h" for="ch" forName="upArrow" refType="w" refFor="ch" refForName="upArrow" op="gte" fact="0.75"/>
              <dgm:constr type="w" for="ch" forName="upArrowText" refType="w" fact="0.56"/>
              <dgm:constr type="h" for="ch" forName="upArrowText" refType="h" fact="0.48"/>
              <dgm:constr type="b" for="ch" forName="upArrowText" refType="h" fact="0.48"/>
              <dgm:constr type="l" for="ch" forName="upArrowText" refType="w" refFor="ch" refForName="upArrow" fact="1.03"/>
              <dgm:constr type="w" for="ch" forName="downArrow" refType="w" fact="0.33"/>
              <dgm:constr type="h" for="ch" forName="downArrow" refType="h" fact="0.48"/>
              <dgm:constr type="t" for="ch" forName="downArrow" refType="h" fact="0.52"/>
              <dgm:constr type="l" for="ch" forName="downArrow" refType="w" refFor="ch" refForName="downArrow" fact="0.3"/>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refType="w" refFor="ch" refForName="downArrow" fact="1.33"/>
            </dgm:constrLst>
          </dgm:else>
        </dgm:choose>
      </dgm:if>
      <dgm:else name="Name5">
        <dgm:choose name="Name6">
          <dgm:if name="Name7" axis="ch" ptType="node" func="cnt" op="lte" val="1">
            <dgm:constrLst>
              <dgm:constr type="primFontSz" for="des" ptType="node" op="equ" val="65"/>
              <dgm:constr type="w" for="ch" forName="upArrow" refType="w" fact="0.33"/>
              <dgm:constr type="h" for="ch" forName="upArrow" refType="h"/>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dgm:constr type="t" for="ch" forName="upArrowText"/>
              <dgm:constr type="l" for="ch" forName="upArrowText" refType="w" fact="0.1"/>
            </dgm:constrLst>
          </dgm:if>
          <dgm:else name="Name8">
            <dgm:constrLst>
              <dgm:constr type="primFontSz" for="des" ptType="node" op="equ" val="65"/>
              <dgm:constr type="w" for="ch" forName="upArrow" refType="w" fact="0.33"/>
              <dgm:constr type="h" for="ch" forName="upArrow" refType="h" fact="0.48"/>
              <dgm:constr type="t" for="ch" forName="upArrow"/>
              <dgm:constr type="l" for="ch" forName="upArrow" refType="w" fact="0.67"/>
              <dgm:constr type="h" for="ch" forName="upArrow" refType="w" refFor="ch" refForName="upArrow" op="gte" fact="0.75"/>
              <dgm:constr type="w" for="ch" forName="upArrowText" refType="w" fact="0.56"/>
              <dgm:constr type="h" for="ch" forName="upArrowText" refType="h" fact="0.48"/>
              <dgm:constr type="t" for="ch" forName="upArrowText"/>
              <dgm:constr type="l" for="ch" forName="upArrowText" refType="w" fact="0.1"/>
              <dgm:constr type="w" for="ch" forName="downArrow" refType="w" fact="0.33"/>
              <dgm:constr type="h" for="ch" forName="downArrow" refType="h" fact="0.48"/>
              <dgm:constr type="t" for="ch" forName="downArrow" refType="h" fact="0.52"/>
              <dgm:constr type="l" for="ch" forName="downArrow" refType="w" fact="0.57"/>
              <dgm:constr type="h" for="ch" forName="downArrow" refType="w" refFor="ch" refForName="downArrow" op="gte" fact="0.75"/>
              <dgm:constr type="w" for="ch" forName="downArrowText" refType="w" fact="0.56"/>
              <dgm:constr type="h" for="ch" forName="downArrowText" refType="h" fact="0.48"/>
              <dgm:constr type="t" for="ch" forName="downArrowText" refType="h" fact="0.52"/>
              <dgm:constr type="l" for="ch" forName="downArrowText"/>
            </dgm:constrLst>
          </dgm:else>
        </dgm:choose>
      </dgm:else>
    </dgm:choose>
    <dgm:ruleLst/>
    <dgm:forEach name="Name9" axis="ch" ptType="node" cnt="1">
      <dgm:layoutNode name="upArrow" styleLbl="node1">
        <dgm:alg type="sp"/>
        <dgm:shape xmlns:r="http://schemas.openxmlformats.org/officeDocument/2006/relationships" type="upArrow" r:blip="">
          <dgm:adjLst/>
        </dgm:shape>
        <dgm:presOf/>
        <dgm:constrLst/>
        <dgm:ruleLst/>
      </dgm:layoutNode>
      <dgm:layoutNode name="upArrowText" styleLbl="revTx">
        <dgm:varLst>
          <dgm:chMax val="0"/>
          <dgm:bulletEnabled val="1"/>
        </dgm:varLst>
        <dgm:choose name="Name10">
          <dgm:if name="Name11" axis="root des" ptType="all node" func="maxDepth" op="gt" val="1">
            <dgm:alg type="tx">
              <dgm:param type="parTxLTRAlign" val="l"/>
              <dgm:param type="parTxRTLAlign" val="r"/>
              <dgm:param type="txAnchorVertCh" val="mid"/>
            </dgm:alg>
          </dgm:if>
          <dgm:else name="Name12">
            <dgm:choose name="Name13">
              <dgm:if name="Name14" func="var" arg="dir" op="equ" val="norm">
                <dgm:alg type="tx">
                  <dgm:param type="parTxLTRAlign" val="l"/>
                  <dgm:param type="parTxRTLAlign" val="l"/>
                  <dgm:param type="txAnchorVertCh" val="mid"/>
                </dgm:alg>
              </dgm:if>
              <dgm:else name="Name15">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forEach name="Name16" axis="ch" ptType="node" st="2"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chMax val="0"/>
          <dgm:bulletEnabled val="1"/>
        </dgm:varLst>
        <dgm:choose name="Name17">
          <dgm:if name="Name18" axis="root des" ptType="all node" func="maxDepth" op="gt" val="1">
            <dgm:alg type="tx">
              <dgm:param type="parTxLTRAlign" val="l"/>
              <dgm:param type="parTxRTLAlign" val="r"/>
              <dgm:param type="txAnchorVertCh" val="mid"/>
            </dgm:alg>
          </dgm:if>
          <dgm:else name="Name19">
            <dgm:choose name="Name20">
              <dgm:if name="Name21" func="var" arg="dir" op="equ" val="norm">
                <dgm:alg type="tx">
                  <dgm:param type="parTxLTRAlign" val="l"/>
                  <dgm:param type="parTxRTLAlign" val="l"/>
                  <dgm:param type="txAnchorVertCh" val="mid"/>
                </dgm:alg>
              </dgm:if>
              <dgm:else name="Name22">
                <dgm:alg type="tx">
                  <dgm:param type="parTxLTRAlign" val="r"/>
                  <dgm:param type="parTxRTLAlign" val="r"/>
                  <dgm:param type="txAnchorVertCh" val="mid"/>
                </dgm:alg>
              </dgm:else>
            </dgm:choose>
          </dgm:else>
        </dgm:choose>
        <dgm:shape xmlns:r="http://schemas.openxmlformats.org/officeDocument/2006/relationships" type="rect" r:blip="">
          <dgm:adjLst/>
        </dgm:shape>
        <dgm:presOf axis="desOrSelf" ptType="node"/>
        <dgm:constrLst>
          <dgm:constr type="tMarg"/>
        </dgm:constrLst>
        <dgm:ruleLst>
          <dgm:rule type="primFontSz" val="5" fact="NaN" max="NaN"/>
        </dgm:ruleLst>
      </dgm:layoutNode>
    </dgm:forEach>
  </dgm:layoutNode>
</dgm:layoutDef>
</file>

<file path=word/diagrams/layout2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6.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7.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8.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9.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30.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3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32.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33.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37.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8.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9.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4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43.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layout4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0.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29</Pages>
  <Words>1297</Words>
  <Characters>7394</Characters>
  <Application>Microsoft Word 12.1.2</Application>
  <DocSecurity>0</DocSecurity>
  <Lines>61</Lines>
  <Paragraphs>14</Paragraphs>
  <ScaleCrop>false</ScaleCrop>
  <LinksUpToDate>false</LinksUpToDate>
  <CharactersWithSpaces>9080</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cp:lastModifiedBy>Fabienne</cp:lastModifiedBy>
  <cp:revision>82</cp:revision>
  <cp:lastPrinted>2008-09-16T14:27:00Z</cp:lastPrinted>
  <dcterms:created xsi:type="dcterms:W3CDTF">2008-09-15T14:17:00Z</dcterms:created>
  <dcterms:modified xsi:type="dcterms:W3CDTF">2008-09-24T19:48:00Z</dcterms:modified>
</cp:coreProperties>
</file>